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B1566A" w14:textId="77777777" w:rsidR="009F5EF9" w:rsidRPr="00044FFD" w:rsidRDefault="009F5EF9" w:rsidP="009F5EF9">
      <w:pPr>
        <w:jc w:val="center"/>
        <w:rPr>
          <w:b/>
          <w:color w:val="0070C0"/>
        </w:rPr>
      </w:pPr>
      <w:r w:rsidRPr="00044FFD">
        <w:rPr>
          <w:b/>
          <w:color w:val="0070C0"/>
        </w:rPr>
        <w:t>PROGRAMACIÓN</w:t>
      </w:r>
    </w:p>
    <w:p w14:paraId="2C4CE957" w14:textId="77777777" w:rsidR="009F5EF9" w:rsidRPr="00044FFD" w:rsidRDefault="009F5EF9" w:rsidP="009F5EF9">
      <w:pPr>
        <w:jc w:val="center"/>
        <w:rPr>
          <w:b/>
          <w:color w:val="FF0000"/>
          <w:sz w:val="28"/>
          <w:szCs w:val="28"/>
        </w:rPr>
      </w:pPr>
      <w:r w:rsidRPr="00044FFD">
        <w:rPr>
          <w:b/>
          <w:color w:val="FF0000"/>
          <w:sz w:val="28"/>
          <w:szCs w:val="28"/>
        </w:rPr>
        <w:t xml:space="preserve">Unidad </w:t>
      </w:r>
      <w:r w:rsidR="00482695">
        <w:rPr>
          <w:b/>
          <w:color w:val="FF0000"/>
          <w:sz w:val="28"/>
          <w:szCs w:val="28"/>
        </w:rPr>
        <w:t>3</w:t>
      </w:r>
    </w:p>
    <w:p w14:paraId="1DA0775D" w14:textId="77777777" w:rsidR="009F5EF9" w:rsidRDefault="009F5EF9" w:rsidP="009F5EF9">
      <w:pPr>
        <w:jc w:val="center"/>
        <w:rPr>
          <w:b/>
        </w:rPr>
      </w:pPr>
      <w:r w:rsidRPr="0019513B">
        <w:rPr>
          <w:b/>
        </w:rPr>
        <w:t>Ejercicios</w:t>
      </w:r>
      <w:r w:rsidR="00482695">
        <w:rPr>
          <w:b/>
        </w:rPr>
        <w:t xml:space="preserve"> Estructuras Repetitivas (I)</w:t>
      </w:r>
    </w:p>
    <w:p w14:paraId="300FEC93" w14:textId="77777777" w:rsidR="00EE0F9F" w:rsidRPr="00824047" w:rsidRDefault="00EE0F9F" w:rsidP="00EE0F9F">
      <w:pPr>
        <w:pStyle w:val="Default"/>
        <w:rPr>
          <w:sz w:val="20"/>
          <w:szCs w:val="23"/>
        </w:rPr>
      </w:pPr>
      <w:r w:rsidRPr="00824047">
        <w:rPr>
          <w:b/>
          <w:bCs/>
          <w:sz w:val="20"/>
          <w:szCs w:val="23"/>
        </w:rPr>
        <w:t xml:space="preserve">1: </w:t>
      </w:r>
      <w:r w:rsidRPr="00824047">
        <w:rPr>
          <w:sz w:val="20"/>
          <w:szCs w:val="23"/>
        </w:rPr>
        <w:t xml:space="preserve">Escribir un programa que sume los cuadrados de los cien primeros números naturales. </w:t>
      </w:r>
    </w:p>
    <w:p w14:paraId="6DF3894F" w14:textId="77777777" w:rsidR="00EE0F9F" w:rsidRPr="00824047" w:rsidRDefault="00EE0F9F" w:rsidP="00EE0F9F">
      <w:pPr>
        <w:pStyle w:val="Default"/>
        <w:rPr>
          <w:sz w:val="20"/>
          <w:szCs w:val="23"/>
        </w:rPr>
      </w:pPr>
    </w:p>
    <w:p w14:paraId="32E78799" w14:textId="77777777" w:rsidR="00EE0F9F" w:rsidRPr="00824047" w:rsidRDefault="00EE0F9F" w:rsidP="00EE0F9F">
      <w:pPr>
        <w:pStyle w:val="Default"/>
        <w:rPr>
          <w:sz w:val="20"/>
          <w:szCs w:val="23"/>
        </w:rPr>
      </w:pPr>
      <w:r w:rsidRPr="00824047">
        <w:rPr>
          <w:b/>
          <w:bCs/>
          <w:sz w:val="20"/>
          <w:szCs w:val="23"/>
        </w:rPr>
        <w:t xml:space="preserve">2: </w:t>
      </w:r>
      <w:r w:rsidRPr="00824047">
        <w:rPr>
          <w:sz w:val="20"/>
          <w:szCs w:val="23"/>
        </w:rPr>
        <w:t xml:space="preserve">Realizar un programa para sumar los 100 números siguientes a uno que se le dará por teclado cuando lo pida. </w:t>
      </w:r>
    </w:p>
    <w:p w14:paraId="1C1BD851" w14:textId="2AF516F6" w:rsidR="00EE0F9F" w:rsidRPr="00824047" w:rsidRDefault="00EE0F9F" w:rsidP="00EE0F9F">
      <w:pPr>
        <w:pStyle w:val="Default"/>
        <w:rPr>
          <w:sz w:val="20"/>
          <w:szCs w:val="23"/>
        </w:rPr>
      </w:pPr>
    </w:p>
    <w:p w14:paraId="73464A07" w14:textId="717C3520" w:rsidR="00EE0F9F" w:rsidRPr="00824047" w:rsidRDefault="00063881" w:rsidP="00EE0F9F">
      <w:pPr>
        <w:pStyle w:val="Default"/>
        <w:rPr>
          <w:sz w:val="20"/>
          <w:szCs w:val="23"/>
        </w:rPr>
      </w:pPr>
      <w:r>
        <w:rPr>
          <w:b/>
          <w:bCs/>
          <w:sz w:val="20"/>
          <w:szCs w:val="23"/>
        </w:rPr>
        <w:t>3</w:t>
      </w:r>
      <w:r w:rsidR="00EE0F9F" w:rsidRPr="00824047">
        <w:rPr>
          <w:b/>
          <w:bCs/>
          <w:sz w:val="20"/>
          <w:szCs w:val="23"/>
        </w:rPr>
        <w:t xml:space="preserve">: </w:t>
      </w:r>
      <w:r w:rsidR="00EE0F9F" w:rsidRPr="00824047">
        <w:rPr>
          <w:sz w:val="20"/>
          <w:szCs w:val="23"/>
        </w:rPr>
        <w:t xml:space="preserve">Escribir un programa que calcule la suma de los “n” primeros términos de la serie: </w:t>
      </w:r>
    </w:p>
    <w:p w14:paraId="6A92EDFE" w14:textId="77777777" w:rsidR="00EE0F9F" w:rsidRPr="00824047" w:rsidRDefault="00EE0F9F" w:rsidP="00EE0F9F">
      <w:pPr>
        <w:pStyle w:val="Default"/>
        <w:rPr>
          <w:b/>
          <w:bCs/>
          <w:sz w:val="20"/>
          <w:szCs w:val="23"/>
        </w:rPr>
      </w:pPr>
      <w:r w:rsidRPr="00824047">
        <w:rPr>
          <w:b/>
          <w:bCs/>
          <w:noProof/>
          <w:sz w:val="20"/>
          <w:szCs w:val="23"/>
        </w:rPr>
        <w:drawing>
          <wp:inline distT="0" distB="0" distL="0" distR="0" wp14:anchorId="316F6CB3" wp14:editId="1AA9EC9E">
            <wp:extent cx="2390775" cy="756266"/>
            <wp:effectExtent l="1905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30511" t="33856" r="52205" b="56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756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C1286E" w14:textId="77777777" w:rsidR="00EE0F9F" w:rsidRPr="00824047" w:rsidRDefault="00EE0F9F" w:rsidP="00EE0F9F">
      <w:pPr>
        <w:pStyle w:val="Default"/>
        <w:rPr>
          <w:b/>
          <w:bCs/>
          <w:sz w:val="20"/>
          <w:szCs w:val="23"/>
        </w:rPr>
      </w:pPr>
    </w:p>
    <w:p w14:paraId="0A38C0CE" w14:textId="694182AA" w:rsidR="00EE0F9F" w:rsidRPr="00824047" w:rsidRDefault="00063881" w:rsidP="00EE0F9F">
      <w:pPr>
        <w:pStyle w:val="Default"/>
        <w:rPr>
          <w:sz w:val="20"/>
          <w:szCs w:val="23"/>
        </w:rPr>
      </w:pPr>
      <w:r>
        <w:rPr>
          <w:b/>
          <w:bCs/>
          <w:sz w:val="20"/>
          <w:szCs w:val="23"/>
        </w:rPr>
        <w:t>4</w:t>
      </w:r>
      <w:r w:rsidR="000E6D64" w:rsidRPr="00824047">
        <w:rPr>
          <w:b/>
          <w:bCs/>
          <w:sz w:val="20"/>
          <w:szCs w:val="23"/>
        </w:rPr>
        <w:t>:</w:t>
      </w:r>
      <w:r w:rsidR="00EE0F9F" w:rsidRPr="00824047">
        <w:rPr>
          <w:b/>
          <w:bCs/>
          <w:sz w:val="20"/>
          <w:szCs w:val="23"/>
        </w:rPr>
        <w:t xml:space="preserve"> </w:t>
      </w:r>
      <w:r w:rsidR="00EE0F9F" w:rsidRPr="00824047">
        <w:rPr>
          <w:sz w:val="20"/>
          <w:szCs w:val="23"/>
        </w:rPr>
        <w:t xml:space="preserve">Escribir un programa que lea un número entero positivo N y calcule cuántas cifras tiene. </w:t>
      </w:r>
    </w:p>
    <w:p w14:paraId="3E496532" w14:textId="77777777" w:rsidR="00EE0F9F" w:rsidRPr="00824047" w:rsidRDefault="00EE0F9F" w:rsidP="00EE0F9F">
      <w:pPr>
        <w:pStyle w:val="Default"/>
        <w:rPr>
          <w:b/>
          <w:bCs/>
          <w:sz w:val="20"/>
          <w:szCs w:val="23"/>
        </w:rPr>
      </w:pPr>
    </w:p>
    <w:p w14:paraId="20BBF825" w14:textId="2CA1E084" w:rsidR="00EE0F9F" w:rsidRPr="00824047" w:rsidRDefault="00063881" w:rsidP="00EE0F9F">
      <w:pPr>
        <w:pStyle w:val="Default"/>
        <w:rPr>
          <w:sz w:val="20"/>
          <w:szCs w:val="23"/>
        </w:rPr>
      </w:pPr>
      <w:r>
        <w:rPr>
          <w:b/>
          <w:bCs/>
          <w:sz w:val="20"/>
          <w:szCs w:val="23"/>
        </w:rPr>
        <w:t>5</w:t>
      </w:r>
      <w:r w:rsidR="00EE0F9F" w:rsidRPr="00824047">
        <w:rPr>
          <w:b/>
          <w:bCs/>
          <w:sz w:val="20"/>
          <w:szCs w:val="23"/>
        </w:rPr>
        <w:t xml:space="preserve">: </w:t>
      </w:r>
      <w:r w:rsidR="00EE0F9F" w:rsidRPr="00824047">
        <w:rPr>
          <w:sz w:val="20"/>
          <w:szCs w:val="23"/>
        </w:rPr>
        <w:t xml:space="preserve">Escribir un programa que obtenga la lista de los divisores de un número N entero positivo. </w:t>
      </w:r>
    </w:p>
    <w:p w14:paraId="662B7A22" w14:textId="77777777" w:rsidR="00EE0F9F" w:rsidRPr="00824047" w:rsidRDefault="00EE0F9F" w:rsidP="00EE0F9F">
      <w:pPr>
        <w:pStyle w:val="Default"/>
        <w:rPr>
          <w:b/>
          <w:bCs/>
          <w:sz w:val="20"/>
          <w:szCs w:val="23"/>
        </w:rPr>
      </w:pPr>
    </w:p>
    <w:p w14:paraId="2CF94A43" w14:textId="799B8EFA" w:rsidR="00EE0F9F" w:rsidRPr="00824047" w:rsidRDefault="00063881" w:rsidP="00EE0F9F">
      <w:pPr>
        <w:pStyle w:val="Default"/>
        <w:rPr>
          <w:sz w:val="20"/>
          <w:szCs w:val="23"/>
        </w:rPr>
      </w:pPr>
      <w:r>
        <w:rPr>
          <w:b/>
          <w:bCs/>
          <w:sz w:val="20"/>
          <w:szCs w:val="23"/>
        </w:rPr>
        <w:t>6</w:t>
      </w:r>
      <w:r w:rsidR="00EE0F9F" w:rsidRPr="00824047">
        <w:rPr>
          <w:b/>
          <w:bCs/>
          <w:sz w:val="20"/>
          <w:szCs w:val="23"/>
        </w:rPr>
        <w:t xml:space="preserve">: </w:t>
      </w:r>
      <w:r w:rsidR="00EE0F9F" w:rsidRPr="00824047">
        <w:rPr>
          <w:sz w:val="20"/>
          <w:szCs w:val="23"/>
        </w:rPr>
        <w:t xml:space="preserve">Escribir un programa que imprima la lista de caracteres del código ASCII correspondiente a los números desde el 32 al 126. </w:t>
      </w:r>
    </w:p>
    <w:p w14:paraId="72A2B2FF" w14:textId="77777777" w:rsidR="00EE0F9F" w:rsidRPr="00824047" w:rsidRDefault="00EE0F9F" w:rsidP="00EE0F9F">
      <w:pPr>
        <w:pStyle w:val="Default"/>
        <w:rPr>
          <w:sz w:val="20"/>
          <w:szCs w:val="23"/>
        </w:rPr>
      </w:pPr>
    </w:p>
    <w:p w14:paraId="66B9C57D" w14:textId="3F6A0C7A" w:rsidR="00EE0F9F" w:rsidRPr="00824047" w:rsidRDefault="00063881" w:rsidP="00EE0F9F">
      <w:pPr>
        <w:pStyle w:val="Default"/>
        <w:rPr>
          <w:sz w:val="20"/>
          <w:szCs w:val="23"/>
        </w:rPr>
      </w:pPr>
      <w:r>
        <w:rPr>
          <w:b/>
          <w:bCs/>
          <w:sz w:val="20"/>
          <w:szCs w:val="23"/>
        </w:rPr>
        <w:t>7</w:t>
      </w:r>
      <w:r w:rsidR="00EE0F9F" w:rsidRPr="00824047">
        <w:rPr>
          <w:b/>
          <w:bCs/>
          <w:sz w:val="20"/>
          <w:szCs w:val="23"/>
        </w:rPr>
        <w:t xml:space="preserve">: </w:t>
      </w:r>
      <w:r w:rsidR="00EE0F9F" w:rsidRPr="00824047">
        <w:rPr>
          <w:sz w:val="20"/>
          <w:szCs w:val="23"/>
        </w:rPr>
        <w:t>Escribir un programa que lea dos números enteros positivos (x y n) y calcule la n-ésima potencia de x elevado a n (sin usar Math.pow)</w:t>
      </w:r>
    </w:p>
    <w:p w14:paraId="7FDA3921" w14:textId="77777777" w:rsidR="00EE0F9F" w:rsidRPr="00824047" w:rsidRDefault="00EE0F9F" w:rsidP="00EE0F9F">
      <w:pPr>
        <w:pStyle w:val="Default"/>
        <w:rPr>
          <w:sz w:val="20"/>
          <w:szCs w:val="23"/>
        </w:rPr>
      </w:pPr>
    </w:p>
    <w:p w14:paraId="71CE9654" w14:textId="1B34F799" w:rsidR="00EE0F9F" w:rsidRPr="00824047" w:rsidRDefault="00063881" w:rsidP="00EE0F9F">
      <w:pPr>
        <w:pStyle w:val="Default"/>
        <w:rPr>
          <w:sz w:val="20"/>
          <w:szCs w:val="23"/>
        </w:rPr>
      </w:pPr>
      <w:r>
        <w:rPr>
          <w:b/>
          <w:bCs/>
          <w:sz w:val="20"/>
          <w:szCs w:val="23"/>
        </w:rPr>
        <w:t>8</w:t>
      </w:r>
      <w:r w:rsidR="00EE0F9F" w:rsidRPr="00824047">
        <w:rPr>
          <w:b/>
          <w:bCs/>
          <w:sz w:val="20"/>
          <w:szCs w:val="23"/>
        </w:rPr>
        <w:t xml:space="preserve">: </w:t>
      </w:r>
      <w:r w:rsidR="00EE0F9F" w:rsidRPr="00824047">
        <w:rPr>
          <w:sz w:val="20"/>
          <w:szCs w:val="23"/>
        </w:rPr>
        <w:t xml:space="preserve">Escribir un programa que obtenga el producto de dos números enteros positivos mediante sumas sucesivas. </w:t>
      </w:r>
    </w:p>
    <w:p w14:paraId="1D6A11B9" w14:textId="77777777" w:rsidR="00EE0F9F" w:rsidRPr="00824047" w:rsidRDefault="00EE0F9F" w:rsidP="00EE0F9F">
      <w:pPr>
        <w:pStyle w:val="Default"/>
        <w:rPr>
          <w:sz w:val="20"/>
          <w:szCs w:val="23"/>
        </w:rPr>
      </w:pPr>
    </w:p>
    <w:p w14:paraId="0936ADC4" w14:textId="035E4007" w:rsidR="00EE0F9F" w:rsidRPr="00824047" w:rsidRDefault="00063881" w:rsidP="00EE0F9F">
      <w:pPr>
        <w:pStyle w:val="Default"/>
        <w:rPr>
          <w:sz w:val="20"/>
          <w:szCs w:val="23"/>
        </w:rPr>
      </w:pPr>
      <w:r>
        <w:rPr>
          <w:b/>
          <w:bCs/>
          <w:sz w:val="20"/>
          <w:szCs w:val="23"/>
        </w:rPr>
        <w:t>9</w:t>
      </w:r>
      <w:r w:rsidR="00EE0F9F" w:rsidRPr="00824047">
        <w:rPr>
          <w:b/>
          <w:bCs/>
          <w:sz w:val="20"/>
          <w:szCs w:val="23"/>
        </w:rPr>
        <w:t xml:space="preserve">: </w:t>
      </w:r>
      <w:r w:rsidR="00EE0F9F" w:rsidRPr="00824047">
        <w:rPr>
          <w:sz w:val="20"/>
          <w:szCs w:val="23"/>
        </w:rPr>
        <w:t xml:space="preserve">Escribir un programa que determine si dos números enteros positivos son amigos. </w:t>
      </w:r>
    </w:p>
    <w:p w14:paraId="11B4FD97" w14:textId="77777777" w:rsidR="00EE0F9F" w:rsidRPr="00824047" w:rsidRDefault="00EE0F9F" w:rsidP="00EE0F9F">
      <w:pPr>
        <w:rPr>
          <w:rFonts w:ascii="Times New Roman" w:hAnsi="Times New Roman" w:cs="Times New Roman"/>
          <w:sz w:val="20"/>
          <w:szCs w:val="23"/>
        </w:rPr>
      </w:pPr>
      <w:r w:rsidRPr="00824047">
        <w:rPr>
          <w:rFonts w:ascii="Times New Roman" w:hAnsi="Times New Roman" w:cs="Times New Roman"/>
          <w:sz w:val="20"/>
          <w:szCs w:val="23"/>
        </w:rPr>
        <w:t>NOTA: Dos números son amigos si la suma de los divisores del primero excepto él mismo es igual al segundo y viceversa.</w:t>
      </w:r>
    </w:p>
    <w:p w14:paraId="677144F9" w14:textId="72C13D83" w:rsidR="00EE0F9F" w:rsidRPr="00824047" w:rsidRDefault="00482695" w:rsidP="00EE0F9F">
      <w:pPr>
        <w:pStyle w:val="Default"/>
        <w:rPr>
          <w:sz w:val="20"/>
          <w:szCs w:val="23"/>
        </w:rPr>
      </w:pPr>
      <w:r>
        <w:rPr>
          <w:b/>
          <w:bCs/>
          <w:sz w:val="20"/>
          <w:szCs w:val="23"/>
        </w:rPr>
        <w:t>1</w:t>
      </w:r>
      <w:r w:rsidR="00063881">
        <w:rPr>
          <w:b/>
          <w:bCs/>
          <w:sz w:val="20"/>
          <w:szCs w:val="23"/>
        </w:rPr>
        <w:t>0</w:t>
      </w:r>
      <w:r w:rsidR="00EE0F9F" w:rsidRPr="00824047">
        <w:rPr>
          <w:b/>
          <w:bCs/>
          <w:sz w:val="20"/>
          <w:szCs w:val="23"/>
        </w:rPr>
        <w:t xml:space="preserve">: </w:t>
      </w:r>
      <w:r w:rsidR="00EE0F9F" w:rsidRPr="00824047">
        <w:rPr>
          <w:sz w:val="20"/>
          <w:szCs w:val="23"/>
        </w:rPr>
        <w:t xml:space="preserve">Leer un número entero positivo y averiguar si es perfecto. Un nº es perfecto cuando es igual a la suma de sus divisores excepto el mismo. </w:t>
      </w:r>
    </w:p>
    <w:p w14:paraId="7F6FEA5B" w14:textId="77777777" w:rsidR="00EE0F9F" w:rsidRPr="00824047" w:rsidRDefault="00EE0F9F" w:rsidP="00EE0F9F">
      <w:pPr>
        <w:pStyle w:val="Default"/>
        <w:rPr>
          <w:sz w:val="20"/>
          <w:szCs w:val="23"/>
        </w:rPr>
      </w:pPr>
    </w:p>
    <w:p w14:paraId="037EA677" w14:textId="148E00D8" w:rsidR="00EE0F9F" w:rsidRDefault="00482695" w:rsidP="00EE0F9F">
      <w:pPr>
        <w:pStyle w:val="Default"/>
        <w:rPr>
          <w:sz w:val="20"/>
          <w:szCs w:val="23"/>
        </w:rPr>
      </w:pPr>
      <w:r>
        <w:rPr>
          <w:b/>
          <w:bCs/>
          <w:sz w:val="20"/>
          <w:szCs w:val="23"/>
        </w:rPr>
        <w:t>1</w:t>
      </w:r>
      <w:r w:rsidR="00063881">
        <w:rPr>
          <w:b/>
          <w:bCs/>
          <w:sz w:val="20"/>
          <w:szCs w:val="23"/>
        </w:rPr>
        <w:t>1</w:t>
      </w:r>
      <w:r w:rsidR="00EE0F9F" w:rsidRPr="00824047">
        <w:rPr>
          <w:b/>
          <w:bCs/>
          <w:sz w:val="20"/>
          <w:szCs w:val="23"/>
        </w:rPr>
        <w:t xml:space="preserve">: </w:t>
      </w:r>
      <w:r w:rsidR="00EE0F9F" w:rsidRPr="00824047">
        <w:rPr>
          <w:sz w:val="20"/>
          <w:szCs w:val="23"/>
        </w:rPr>
        <w:t xml:space="preserve">Escribe un programa que calcule e imprima la suma de los pares y de los impares comprendidos entre dos valores </w:t>
      </w:r>
      <w:r w:rsidR="00EE0F9F" w:rsidRPr="00824047">
        <w:rPr>
          <w:b/>
          <w:bCs/>
          <w:sz w:val="20"/>
          <w:szCs w:val="23"/>
        </w:rPr>
        <w:t xml:space="preserve">A </w:t>
      </w:r>
      <w:r w:rsidR="00EE0F9F" w:rsidRPr="00824047">
        <w:rPr>
          <w:sz w:val="20"/>
          <w:szCs w:val="23"/>
        </w:rPr>
        <w:t xml:space="preserve">y </w:t>
      </w:r>
      <w:r w:rsidR="00EE0F9F" w:rsidRPr="00824047">
        <w:rPr>
          <w:b/>
          <w:bCs/>
          <w:sz w:val="20"/>
          <w:szCs w:val="23"/>
        </w:rPr>
        <w:t xml:space="preserve">B </w:t>
      </w:r>
      <w:r w:rsidR="00EE0F9F" w:rsidRPr="00824047">
        <w:rPr>
          <w:sz w:val="20"/>
          <w:szCs w:val="23"/>
        </w:rPr>
        <w:t>que se introducen por teclado (</w:t>
      </w:r>
      <w:r w:rsidR="00EE0F9F" w:rsidRPr="00824047">
        <w:rPr>
          <w:b/>
          <w:bCs/>
          <w:sz w:val="20"/>
          <w:szCs w:val="23"/>
        </w:rPr>
        <w:t>A &lt; B</w:t>
      </w:r>
      <w:r w:rsidR="00EE0F9F" w:rsidRPr="00824047">
        <w:rPr>
          <w:sz w:val="20"/>
          <w:szCs w:val="23"/>
        </w:rPr>
        <w:t xml:space="preserve">). </w:t>
      </w:r>
    </w:p>
    <w:p w14:paraId="2CC4CB05" w14:textId="77777777" w:rsidR="00482695" w:rsidRDefault="00482695" w:rsidP="00EE0F9F">
      <w:pPr>
        <w:pStyle w:val="Default"/>
        <w:rPr>
          <w:sz w:val="20"/>
          <w:szCs w:val="23"/>
        </w:rPr>
      </w:pPr>
    </w:p>
    <w:p w14:paraId="14AD439B" w14:textId="77777777" w:rsidR="00482695" w:rsidRDefault="00482695" w:rsidP="00EE0F9F">
      <w:pPr>
        <w:pStyle w:val="Default"/>
        <w:rPr>
          <w:sz w:val="20"/>
          <w:szCs w:val="23"/>
        </w:rPr>
      </w:pPr>
    </w:p>
    <w:p w14:paraId="56073B0B" w14:textId="77777777" w:rsidR="00482695" w:rsidRDefault="00482695" w:rsidP="00EE0F9F">
      <w:pPr>
        <w:pStyle w:val="Default"/>
        <w:rPr>
          <w:sz w:val="20"/>
          <w:szCs w:val="23"/>
        </w:rPr>
      </w:pPr>
    </w:p>
    <w:p w14:paraId="6E70F580" w14:textId="77777777" w:rsidR="00482695" w:rsidRDefault="00482695" w:rsidP="00EE0F9F">
      <w:pPr>
        <w:pStyle w:val="Default"/>
        <w:rPr>
          <w:sz w:val="20"/>
          <w:szCs w:val="23"/>
        </w:rPr>
      </w:pPr>
    </w:p>
    <w:p w14:paraId="7E872DE7" w14:textId="77777777" w:rsidR="00482695" w:rsidRDefault="00482695" w:rsidP="00EE0F9F">
      <w:pPr>
        <w:pStyle w:val="Default"/>
        <w:rPr>
          <w:sz w:val="20"/>
          <w:szCs w:val="23"/>
        </w:rPr>
      </w:pPr>
    </w:p>
    <w:p w14:paraId="22F8E13E" w14:textId="77777777" w:rsidR="00482695" w:rsidRDefault="00482695" w:rsidP="00482695">
      <w:pPr>
        <w:jc w:val="center"/>
        <w:rPr>
          <w:b/>
        </w:rPr>
      </w:pPr>
    </w:p>
    <w:p w14:paraId="40E5D7C6" w14:textId="77777777" w:rsidR="00482695" w:rsidRDefault="00482695" w:rsidP="00482695">
      <w:pPr>
        <w:jc w:val="center"/>
        <w:rPr>
          <w:b/>
        </w:rPr>
      </w:pPr>
    </w:p>
    <w:p w14:paraId="4C938F03" w14:textId="26C3188A" w:rsidR="00482695" w:rsidRDefault="00482695" w:rsidP="00482695">
      <w:pPr>
        <w:jc w:val="center"/>
        <w:rPr>
          <w:b/>
        </w:rPr>
      </w:pPr>
    </w:p>
    <w:p w14:paraId="25913735" w14:textId="4EFFB442" w:rsidR="00063881" w:rsidRDefault="00063881" w:rsidP="00482695">
      <w:pPr>
        <w:jc w:val="center"/>
        <w:rPr>
          <w:b/>
        </w:rPr>
      </w:pPr>
    </w:p>
    <w:p w14:paraId="42B3372C" w14:textId="70585BBD" w:rsidR="00063881" w:rsidRDefault="00063881" w:rsidP="00482695">
      <w:pPr>
        <w:jc w:val="center"/>
        <w:rPr>
          <w:b/>
        </w:rPr>
      </w:pPr>
    </w:p>
    <w:p w14:paraId="08C449D0" w14:textId="77777777" w:rsidR="00063881" w:rsidRDefault="00063881" w:rsidP="00482695">
      <w:pPr>
        <w:jc w:val="center"/>
        <w:rPr>
          <w:b/>
        </w:rPr>
      </w:pPr>
    </w:p>
    <w:p w14:paraId="53E235E3" w14:textId="77777777" w:rsidR="00482695" w:rsidRDefault="00482695" w:rsidP="00482695">
      <w:pPr>
        <w:jc w:val="center"/>
        <w:rPr>
          <w:b/>
        </w:rPr>
      </w:pPr>
    </w:p>
    <w:p w14:paraId="283A3077" w14:textId="77777777" w:rsidR="00482695" w:rsidRDefault="00482695" w:rsidP="00482695">
      <w:pPr>
        <w:jc w:val="center"/>
        <w:rPr>
          <w:b/>
        </w:rPr>
      </w:pPr>
      <w:r w:rsidRPr="0019513B">
        <w:rPr>
          <w:b/>
        </w:rPr>
        <w:lastRenderedPageBreak/>
        <w:t>Ejercicios</w:t>
      </w:r>
      <w:r>
        <w:rPr>
          <w:b/>
        </w:rPr>
        <w:t xml:space="preserve"> Estructuras Repetitivas (II)</w:t>
      </w:r>
    </w:p>
    <w:p w14:paraId="5B620764" w14:textId="77777777" w:rsidR="00482695" w:rsidRDefault="00482695" w:rsidP="00EE0F9F">
      <w:pPr>
        <w:pStyle w:val="Default"/>
        <w:rPr>
          <w:sz w:val="20"/>
          <w:szCs w:val="23"/>
        </w:rPr>
      </w:pPr>
    </w:p>
    <w:p w14:paraId="22A611CB" w14:textId="7E16A7A3" w:rsidR="00482695" w:rsidRPr="00482695" w:rsidRDefault="0046758D" w:rsidP="00482695">
      <w:pPr>
        <w:rPr>
          <w:b/>
        </w:rPr>
      </w:pPr>
      <w:r>
        <w:rPr>
          <w:b/>
        </w:rPr>
        <w:t>1</w:t>
      </w:r>
      <w:r w:rsidR="00482695" w:rsidRPr="00482695">
        <w:rPr>
          <w:b/>
        </w:rPr>
        <w:t xml:space="preserve">. </w:t>
      </w:r>
      <w:r w:rsidR="00482695">
        <w:t>Haz una aplicación que piense un número entre 0 y 100 y te proponga adivinarlo (mediante generación aleatoria)</w:t>
      </w:r>
    </w:p>
    <w:p w14:paraId="58055A3B" w14:textId="77777777" w:rsidR="00482695" w:rsidRDefault="00482695" w:rsidP="00482695">
      <w:pPr>
        <w:jc w:val="both"/>
      </w:pPr>
      <w:r>
        <w:t>Si no aciertas, te dirá si el número que ha pensado es mayor o menor que el que tú has dicho y te dará opción de volver decir otro número.</w:t>
      </w:r>
    </w:p>
    <w:p w14:paraId="60638031" w14:textId="77777777" w:rsidR="00482695" w:rsidRDefault="00482695" w:rsidP="00482695">
      <w:pPr>
        <w:jc w:val="both"/>
      </w:pPr>
      <w:r>
        <w:t>Esto se repetirá hasta que aciertas el número, momento en el cuál te dirá ¡Has acertado en X intentos!</w:t>
      </w:r>
    </w:p>
    <w:p w14:paraId="021433EE" w14:textId="6A10D83B" w:rsidR="00482695" w:rsidRDefault="00482695" w:rsidP="0046758D">
      <w:pPr>
        <w:jc w:val="both"/>
      </w:pPr>
      <w:r>
        <w:t>Nota: el ordenador sólo piensa el número la primera vez, no cada vez que fallas.</w:t>
      </w:r>
    </w:p>
    <w:p w14:paraId="5C18DFFD" w14:textId="0B9F3532" w:rsidR="00482695" w:rsidRPr="00482695" w:rsidRDefault="0046758D" w:rsidP="00482695">
      <w:pPr>
        <w:pStyle w:val="Prrafodelista"/>
        <w:ind w:left="0"/>
        <w:jc w:val="both"/>
        <w:rPr>
          <w:b/>
        </w:rPr>
      </w:pPr>
      <w:r>
        <w:rPr>
          <w:b/>
        </w:rPr>
        <w:t>2</w:t>
      </w:r>
      <w:r w:rsidR="00482695" w:rsidRPr="00482695">
        <w:rPr>
          <w:b/>
        </w:rPr>
        <w:t xml:space="preserve">. </w:t>
      </w:r>
      <w:r w:rsidR="00482695">
        <w:t>Realiza una aplicación que te pida un número y cuente desde ese número al 0 de dos en dos.</w:t>
      </w:r>
    </w:p>
    <w:p w14:paraId="4155E566" w14:textId="77777777" w:rsidR="00482695" w:rsidRDefault="00482695" w:rsidP="00482695">
      <w:pPr>
        <w:pStyle w:val="Prrafodelista"/>
        <w:jc w:val="both"/>
      </w:pPr>
    </w:p>
    <w:p w14:paraId="174E4789" w14:textId="27B19A6E" w:rsidR="00482695" w:rsidRPr="00482695" w:rsidRDefault="0046758D" w:rsidP="00482695">
      <w:pPr>
        <w:pStyle w:val="Prrafodelista"/>
        <w:ind w:left="0"/>
        <w:jc w:val="both"/>
        <w:rPr>
          <w:b/>
        </w:rPr>
      </w:pPr>
      <w:r>
        <w:rPr>
          <w:b/>
        </w:rPr>
        <w:t>3</w:t>
      </w:r>
      <w:r w:rsidR="00482695" w:rsidRPr="00482695">
        <w:rPr>
          <w:b/>
        </w:rPr>
        <w:t xml:space="preserve">. </w:t>
      </w:r>
      <w:r w:rsidR="00482695">
        <w:t>Crea una aplicación que pida un número entre el 1 y el 10 y muestre la tabla de multiplicar de dicho número.</w:t>
      </w:r>
    </w:p>
    <w:p w14:paraId="311AFF34" w14:textId="77777777" w:rsidR="00482695" w:rsidRDefault="00482695" w:rsidP="00482695">
      <w:pPr>
        <w:jc w:val="both"/>
      </w:pPr>
      <w:r>
        <w:t>Si el usuario introduce un número que no esté entre el 1 y el 10, debe volver a preguntar.</w:t>
      </w:r>
    </w:p>
    <w:p w14:paraId="73BD3CB6" w14:textId="773C5726" w:rsidR="00482695" w:rsidRPr="00482695" w:rsidRDefault="0046758D" w:rsidP="00482695">
      <w:pPr>
        <w:pStyle w:val="Prrafodelista"/>
        <w:ind w:left="0"/>
        <w:jc w:val="both"/>
        <w:rPr>
          <w:b/>
          <w:u w:val="single"/>
        </w:rPr>
      </w:pPr>
      <w:r>
        <w:rPr>
          <w:b/>
        </w:rPr>
        <w:t>4</w:t>
      </w:r>
      <w:r w:rsidR="00482695" w:rsidRPr="00482695">
        <w:rPr>
          <w:b/>
        </w:rPr>
        <w:t xml:space="preserve">. </w:t>
      </w:r>
      <w:r w:rsidR="00777E33">
        <w:t>La factorial</w:t>
      </w:r>
      <w:r w:rsidR="00482695">
        <w:t xml:space="preserve"> de 5 es 5x4x3x2x1 = 120.</w:t>
      </w:r>
    </w:p>
    <w:p w14:paraId="3DCF159E" w14:textId="77777777" w:rsidR="00482695" w:rsidRDefault="00482695" w:rsidP="00482695">
      <w:pPr>
        <w:jc w:val="both"/>
      </w:pPr>
      <w:r>
        <w:t>Realiza una aplicación que pida un número y calcule su factorial, mostrándolo por pantalla.</w:t>
      </w:r>
    </w:p>
    <w:p w14:paraId="786A89E4" w14:textId="61F63BC3" w:rsidR="00777E33" w:rsidRPr="00777E33" w:rsidRDefault="00777E33" w:rsidP="00777E33">
      <w:r w:rsidRPr="00777E33">
        <w:rPr>
          <w:b/>
        </w:rPr>
        <w:t>5.</w:t>
      </w:r>
      <w:r w:rsidRPr="00777E33">
        <w:t xml:space="preserve"> Escribe con un bucle for todos los múltiplos de 7 menores que 100</w:t>
      </w:r>
    </w:p>
    <w:p w14:paraId="30F29628" w14:textId="40BEDBC2" w:rsidR="00482695" w:rsidRPr="00482695" w:rsidRDefault="00777E33" w:rsidP="00482695">
      <w:pPr>
        <w:pStyle w:val="Prrafodelista"/>
        <w:ind w:left="0"/>
        <w:jc w:val="both"/>
        <w:rPr>
          <w:b/>
        </w:rPr>
      </w:pPr>
      <w:r>
        <w:rPr>
          <w:b/>
        </w:rPr>
        <w:t>6</w:t>
      </w:r>
      <w:r w:rsidR="00482695" w:rsidRPr="00482695">
        <w:rPr>
          <w:b/>
        </w:rPr>
        <w:t xml:space="preserve">. </w:t>
      </w:r>
      <w:r w:rsidR="00482695">
        <w:t>Realiza una aplicación que te pida un número y, usando for, cuente desde ese número al 0 de dos en dos.</w:t>
      </w:r>
    </w:p>
    <w:p w14:paraId="65775A0A" w14:textId="77777777" w:rsidR="00482695" w:rsidRDefault="00482695" w:rsidP="00482695">
      <w:pPr>
        <w:pStyle w:val="Prrafodelista"/>
        <w:jc w:val="both"/>
      </w:pPr>
    </w:p>
    <w:p w14:paraId="52E47D64" w14:textId="57238A3B" w:rsidR="00482695" w:rsidRPr="00482695" w:rsidRDefault="00777E33" w:rsidP="00482695">
      <w:pPr>
        <w:pStyle w:val="Prrafodelista"/>
        <w:ind w:left="0"/>
        <w:jc w:val="both"/>
        <w:rPr>
          <w:b/>
        </w:rPr>
      </w:pPr>
      <w:r>
        <w:rPr>
          <w:b/>
        </w:rPr>
        <w:t>7</w:t>
      </w:r>
      <w:r w:rsidR="00482695" w:rsidRPr="00482695">
        <w:rPr>
          <w:b/>
        </w:rPr>
        <w:t xml:space="preserve">. </w:t>
      </w:r>
      <w:r w:rsidR="00482695">
        <w:t>Realiza una aplicación que muestre las tablas de multiplicar del 0 al 10...</w:t>
      </w:r>
    </w:p>
    <w:p w14:paraId="22AB4457" w14:textId="77777777" w:rsidR="00482695" w:rsidRDefault="00482695" w:rsidP="00482695">
      <w:pPr>
        <w:jc w:val="both"/>
      </w:pPr>
      <w:r>
        <w:t>El resultado deberá ser algo así:</w:t>
      </w:r>
    </w:p>
    <w:p w14:paraId="1F699460" w14:textId="77777777" w:rsidR="00482695" w:rsidRDefault="00482695" w:rsidP="00482695">
      <w:pPr>
        <w:pStyle w:val="Prrafodelista"/>
        <w:jc w:val="both"/>
      </w:pPr>
    </w:p>
    <w:p w14:paraId="306DE764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Tabla del 0:</w:t>
      </w:r>
    </w:p>
    <w:p w14:paraId="0352A9DE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-------------</w:t>
      </w:r>
    </w:p>
    <w:p w14:paraId="154B6884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0x0=0</w:t>
      </w:r>
    </w:p>
    <w:p w14:paraId="08F552A5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0x1=0</w:t>
      </w:r>
    </w:p>
    <w:p w14:paraId="46704162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0x2=0</w:t>
      </w:r>
    </w:p>
    <w:p w14:paraId="5B892457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0x3=0</w:t>
      </w:r>
    </w:p>
    <w:p w14:paraId="37441258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0x4=0</w:t>
      </w:r>
    </w:p>
    <w:p w14:paraId="498093A8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0x5=0</w:t>
      </w:r>
    </w:p>
    <w:p w14:paraId="64AD7E21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0x6=0</w:t>
      </w:r>
    </w:p>
    <w:p w14:paraId="6ECC999E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0x7=0</w:t>
      </w:r>
    </w:p>
    <w:p w14:paraId="3A2E363D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0x8=0</w:t>
      </w:r>
    </w:p>
    <w:p w14:paraId="19E3951C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0x9=0</w:t>
      </w:r>
    </w:p>
    <w:p w14:paraId="4ADC0992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0x10=0</w:t>
      </w:r>
    </w:p>
    <w:p w14:paraId="7667FAEE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</w:p>
    <w:p w14:paraId="0E1274F3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Tabla del 1:</w:t>
      </w:r>
    </w:p>
    <w:p w14:paraId="751D44BF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-------------</w:t>
      </w:r>
    </w:p>
    <w:p w14:paraId="7EE3559C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1x0=0</w:t>
      </w:r>
    </w:p>
    <w:p w14:paraId="7258362F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1x1=1</w:t>
      </w:r>
    </w:p>
    <w:p w14:paraId="3D23944C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1x2=2</w:t>
      </w:r>
    </w:p>
    <w:p w14:paraId="18FCFEC1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1x3=3</w:t>
      </w:r>
    </w:p>
    <w:p w14:paraId="3CC5EF1B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lastRenderedPageBreak/>
        <w:t>1x4=4</w:t>
      </w:r>
    </w:p>
    <w:p w14:paraId="1072B31B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1x5=5</w:t>
      </w:r>
    </w:p>
    <w:p w14:paraId="1B4DD38D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1x6=6</w:t>
      </w:r>
    </w:p>
    <w:p w14:paraId="13B9794E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1x7=7</w:t>
      </w:r>
    </w:p>
    <w:p w14:paraId="4D6F57D6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1x8=8</w:t>
      </w:r>
    </w:p>
    <w:p w14:paraId="438996EA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1x9=9</w:t>
      </w:r>
    </w:p>
    <w:p w14:paraId="106F779C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1x10=10</w:t>
      </w:r>
    </w:p>
    <w:p w14:paraId="1F4C6507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</w:p>
    <w:p w14:paraId="50CC90B6" w14:textId="77777777" w:rsidR="00482695" w:rsidRPr="003E6A7B" w:rsidRDefault="00482695" w:rsidP="00482695">
      <w:pPr>
        <w:pStyle w:val="Prrafodelista"/>
        <w:jc w:val="both"/>
        <w:rPr>
          <w:sz w:val="16"/>
          <w:szCs w:val="16"/>
        </w:rPr>
      </w:pPr>
      <w:r w:rsidRPr="003E6A7B">
        <w:rPr>
          <w:sz w:val="16"/>
          <w:szCs w:val="16"/>
        </w:rPr>
        <w:t>...</w:t>
      </w:r>
    </w:p>
    <w:p w14:paraId="52D887C8" w14:textId="77777777" w:rsidR="00482695" w:rsidRDefault="00482695" w:rsidP="00482695">
      <w:pPr>
        <w:pStyle w:val="Prrafodelista"/>
        <w:jc w:val="both"/>
      </w:pPr>
    </w:p>
    <w:p w14:paraId="679973DD" w14:textId="4AF3547A" w:rsidR="00482695" w:rsidRPr="00B96FD6" w:rsidRDefault="00777E33" w:rsidP="00B96FD6">
      <w:pPr>
        <w:pStyle w:val="Prrafodelista"/>
        <w:ind w:left="0"/>
        <w:jc w:val="both"/>
        <w:rPr>
          <w:b/>
        </w:rPr>
      </w:pPr>
      <w:r>
        <w:rPr>
          <w:b/>
        </w:rPr>
        <w:t>8</w:t>
      </w:r>
      <w:r w:rsidR="00482695" w:rsidRPr="00B96FD6">
        <w:rPr>
          <w:b/>
        </w:rPr>
        <w:t xml:space="preserve">. </w:t>
      </w:r>
      <w:r w:rsidR="00482695">
        <w:t>Haz una aplicación que pregunte al usuario número de filas y columnas y dibuje un rectángulo formado por asteriscos, con el número de filas y columnas indicado.</w:t>
      </w:r>
    </w:p>
    <w:p w14:paraId="04FED036" w14:textId="77777777" w:rsidR="00482695" w:rsidRDefault="00482695" w:rsidP="00482695">
      <w:pPr>
        <w:pStyle w:val="Prrafodelista"/>
        <w:jc w:val="both"/>
      </w:pPr>
    </w:p>
    <w:p w14:paraId="3E8662D0" w14:textId="77777777" w:rsidR="00482695" w:rsidRDefault="00482695" w:rsidP="00482695">
      <w:pPr>
        <w:pStyle w:val="Prrafodelista"/>
        <w:jc w:val="both"/>
      </w:pPr>
      <w:r>
        <w:t>Por ejemplo, si el usuario introduce 3 filas y 6 columnas, la aplicación dibujará:</w:t>
      </w:r>
    </w:p>
    <w:p w14:paraId="44898C12" w14:textId="77777777" w:rsidR="00482695" w:rsidRDefault="00482695" w:rsidP="00482695">
      <w:pPr>
        <w:pStyle w:val="Prrafodelista"/>
        <w:jc w:val="both"/>
      </w:pPr>
    </w:p>
    <w:p w14:paraId="6BCF6574" w14:textId="77777777" w:rsidR="00482695" w:rsidRDefault="00482695" w:rsidP="00482695">
      <w:pPr>
        <w:pStyle w:val="Prrafodelista"/>
        <w:jc w:val="both"/>
      </w:pPr>
      <w:r>
        <w:t>******</w:t>
      </w:r>
    </w:p>
    <w:p w14:paraId="0E7407F5" w14:textId="77777777" w:rsidR="00482695" w:rsidRDefault="00482695" w:rsidP="00482695">
      <w:pPr>
        <w:pStyle w:val="Prrafodelista"/>
        <w:jc w:val="both"/>
      </w:pPr>
      <w:r>
        <w:t>******</w:t>
      </w:r>
    </w:p>
    <w:p w14:paraId="1461FC60" w14:textId="77777777" w:rsidR="00482695" w:rsidRDefault="00482695" w:rsidP="00482695">
      <w:pPr>
        <w:pStyle w:val="Prrafodelista"/>
        <w:jc w:val="both"/>
      </w:pPr>
      <w:r>
        <w:t>******</w:t>
      </w:r>
    </w:p>
    <w:p w14:paraId="0E1BB576" w14:textId="77777777" w:rsidR="00482695" w:rsidRDefault="00482695" w:rsidP="00482695">
      <w:pPr>
        <w:pStyle w:val="Prrafodelista"/>
        <w:jc w:val="both"/>
      </w:pPr>
    </w:p>
    <w:p w14:paraId="580D2763" w14:textId="77777777" w:rsidR="00482695" w:rsidRDefault="00482695" w:rsidP="00482695">
      <w:pPr>
        <w:pStyle w:val="Prrafodelista"/>
        <w:jc w:val="both"/>
      </w:pPr>
      <w:r>
        <w:t>Plus de dificultad: Independientemente del número de filas y columnas introducidos por el usuario, la aplicación dibujará un máximo de 10 filas y 10 columnas.</w:t>
      </w:r>
    </w:p>
    <w:p w14:paraId="0BACF1A9" w14:textId="77777777" w:rsidR="00482695" w:rsidRDefault="00482695" w:rsidP="00482695">
      <w:pPr>
        <w:pStyle w:val="Prrafodelista"/>
        <w:jc w:val="both"/>
      </w:pPr>
    </w:p>
    <w:p w14:paraId="0933FF79" w14:textId="3ED580B0" w:rsidR="00482695" w:rsidRPr="00B96FD6" w:rsidRDefault="00777E33" w:rsidP="00B96FD6">
      <w:pPr>
        <w:pStyle w:val="Prrafodelista"/>
        <w:ind w:left="0"/>
        <w:jc w:val="both"/>
        <w:rPr>
          <w:b/>
        </w:rPr>
      </w:pPr>
      <w:r>
        <w:rPr>
          <w:b/>
        </w:rPr>
        <w:t>9</w:t>
      </w:r>
      <w:r w:rsidR="00482695" w:rsidRPr="00B96FD6">
        <w:rPr>
          <w:b/>
        </w:rPr>
        <w:t xml:space="preserve">. </w:t>
      </w:r>
      <w:r w:rsidR="00482695">
        <w:t>Realiza una aplicación que solicite al usuario un número entre 1 y 10 y muestre la tabla de multiplicar de ese número.</w:t>
      </w:r>
    </w:p>
    <w:p w14:paraId="64EB842E" w14:textId="77777777" w:rsidR="00482695" w:rsidRDefault="00482695" w:rsidP="00B96FD6">
      <w:pPr>
        <w:jc w:val="both"/>
      </w:pPr>
      <w:r>
        <w:t>Si el número introducido por el usuario no está entre 1 y 10 incluidos, volverá a preguntarle.</w:t>
      </w:r>
    </w:p>
    <w:p w14:paraId="6C0B4E09" w14:textId="42E3853B" w:rsidR="00482695" w:rsidRDefault="00B96FD6" w:rsidP="0046758D">
      <w:pPr>
        <w:jc w:val="both"/>
      </w:pPr>
      <w:r>
        <w:t>C</w:t>
      </w:r>
      <w:r w:rsidR="00482695">
        <w:t>uando la tabla haya sido mostrada, volverá a pedirse al usuario que introduzca otro número y volverá a mostrarse su tabla de multiplicar. El proceso terminará cuando el usuario introduzca el número 0.</w:t>
      </w:r>
    </w:p>
    <w:p w14:paraId="733ECAF5" w14:textId="651871D2" w:rsidR="00482695" w:rsidRPr="00B96FD6" w:rsidRDefault="00B96FD6" w:rsidP="00B96FD6">
      <w:pPr>
        <w:pStyle w:val="Prrafodelista"/>
        <w:ind w:left="0"/>
        <w:jc w:val="both"/>
        <w:rPr>
          <w:b/>
        </w:rPr>
      </w:pPr>
      <w:r>
        <w:rPr>
          <w:b/>
        </w:rPr>
        <w:t>1</w:t>
      </w:r>
      <w:r w:rsidR="00063881">
        <w:rPr>
          <w:b/>
        </w:rPr>
        <w:t>0</w:t>
      </w:r>
      <w:r w:rsidR="00482695" w:rsidRPr="00B96FD6">
        <w:rPr>
          <w:b/>
        </w:rPr>
        <w:t xml:space="preserve">. </w:t>
      </w:r>
      <w:r w:rsidR="00482695">
        <w:t>Realiza un método 'esPrimo' que reciba un número entero como parámetro y devuelva un boolean indicando si este número es primo (true) o no lo es (false).</w:t>
      </w:r>
    </w:p>
    <w:p w14:paraId="5A03C36B" w14:textId="6508FF5C" w:rsidR="00482695" w:rsidRDefault="00482695" w:rsidP="00B96FD6">
      <w:pPr>
        <w:jc w:val="both"/>
      </w:pPr>
      <w:r>
        <w:t>En el método main, pide al usuario que introduzca un número y empléalo para probar el método esPrimo.</w:t>
      </w:r>
    </w:p>
    <w:p w14:paraId="125DDBC3" w14:textId="4CB55B77" w:rsidR="00482695" w:rsidRPr="00B96FD6" w:rsidRDefault="00B96FD6" w:rsidP="00B96FD6">
      <w:pPr>
        <w:pStyle w:val="Prrafodelista"/>
        <w:ind w:left="0"/>
        <w:jc w:val="both"/>
        <w:rPr>
          <w:b/>
        </w:rPr>
      </w:pPr>
      <w:r>
        <w:rPr>
          <w:b/>
        </w:rPr>
        <w:t>1</w:t>
      </w:r>
      <w:r w:rsidR="00063881">
        <w:rPr>
          <w:b/>
        </w:rPr>
        <w:t>1</w:t>
      </w:r>
      <w:r w:rsidR="00482695" w:rsidRPr="00B96FD6">
        <w:rPr>
          <w:b/>
        </w:rPr>
        <w:t xml:space="preserve">. </w:t>
      </w:r>
      <w:r w:rsidR="00482695">
        <w:t>El usuario introducirá un número, y entonces se listarán por pantalla todos los números primos inferiores al introducido.</w:t>
      </w:r>
    </w:p>
    <w:p w14:paraId="35C4794B" w14:textId="77777777" w:rsidR="00482695" w:rsidRDefault="00482695" w:rsidP="00482695">
      <w:pPr>
        <w:pStyle w:val="Prrafodelista"/>
        <w:jc w:val="both"/>
      </w:pPr>
    </w:p>
    <w:p w14:paraId="038D9887" w14:textId="076382F9" w:rsidR="00482695" w:rsidRPr="00B96FD6" w:rsidRDefault="00B96FD6" w:rsidP="00B96FD6">
      <w:pPr>
        <w:pStyle w:val="Prrafodelista"/>
        <w:ind w:left="0"/>
        <w:jc w:val="both"/>
        <w:rPr>
          <w:b/>
        </w:rPr>
      </w:pPr>
      <w:r w:rsidRPr="00B96FD6">
        <w:rPr>
          <w:b/>
        </w:rPr>
        <w:t>1</w:t>
      </w:r>
      <w:r w:rsidR="00063881">
        <w:rPr>
          <w:b/>
        </w:rPr>
        <w:t>2</w:t>
      </w:r>
      <w:r w:rsidRPr="00B96FD6">
        <w:rPr>
          <w:b/>
        </w:rPr>
        <w:t xml:space="preserve">. </w:t>
      </w:r>
      <w:r w:rsidR="00482695">
        <w:t xml:space="preserve">Modifica la aplicación java </w:t>
      </w:r>
      <w:r>
        <w:t>del ascensor que se realizó en la unidad anterior.</w:t>
      </w:r>
    </w:p>
    <w:p w14:paraId="1487B139" w14:textId="77777777" w:rsidR="00482695" w:rsidRDefault="00482695" w:rsidP="00B96FD6">
      <w:pPr>
        <w:jc w:val="both"/>
      </w:pPr>
      <w:r>
        <w:t xml:space="preserve">La modificación consiste en hacer que, cuando se ordene al ascensor ir a una determinada planta,  vaya pasando automáticamente por las plantas intermedias y mostrando su número. </w:t>
      </w:r>
    </w:p>
    <w:p w14:paraId="78160F20" w14:textId="77777777" w:rsidR="00482695" w:rsidRDefault="00482695" w:rsidP="00B96FD6">
      <w:pPr>
        <w:jc w:val="both"/>
      </w:pPr>
      <w:r>
        <w:t>Además, vamos suponer que el ascensor tiene puerta automática que no puede ser cerrada o abierta por el usuario, así que los métodos abrirPuerta y cerrarPuerta deberán ser privados (así como todos los atributos).</w:t>
      </w:r>
    </w:p>
    <w:p w14:paraId="57BFC19F" w14:textId="77777777" w:rsidR="00482695" w:rsidRDefault="00482695" w:rsidP="00B96FD6">
      <w:pPr>
        <w:jc w:val="both"/>
      </w:pPr>
      <w:r>
        <w:lastRenderedPageBreak/>
        <w:t>El ascensor tendrá normalmente abierta su puerta. Cuando desde el interior se seleccione por ejemplo el piso 5, y suponiendo que estamos en la planta baja, se mostrarán los siguientes mensajes:</w:t>
      </w:r>
    </w:p>
    <w:p w14:paraId="7273D71D" w14:textId="77777777" w:rsidR="00482695" w:rsidRPr="007A424D" w:rsidRDefault="00482695" w:rsidP="00482695">
      <w:pPr>
        <w:pStyle w:val="Prrafodelista"/>
        <w:ind w:left="1416"/>
        <w:jc w:val="both"/>
        <w:rPr>
          <w:sz w:val="18"/>
          <w:szCs w:val="18"/>
        </w:rPr>
      </w:pPr>
      <w:r w:rsidRPr="007A424D">
        <w:rPr>
          <w:sz w:val="18"/>
          <w:szCs w:val="18"/>
        </w:rPr>
        <w:t xml:space="preserve"> - Cerrando puerta.</w:t>
      </w:r>
    </w:p>
    <w:p w14:paraId="61105D7B" w14:textId="77777777" w:rsidR="00482695" w:rsidRPr="007A424D" w:rsidRDefault="00482695" w:rsidP="00482695">
      <w:pPr>
        <w:pStyle w:val="Prrafodelista"/>
        <w:ind w:left="1416"/>
        <w:jc w:val="both"/>
        <w:rPr>
          <w:sz w:val="18"/>
          <w:szCs w:val="18"/>
        </w:rPr>
      </w:pPr>
      <w:r w:rsidRPr="007A424D">
        <w:rPr>
          <w:sz w:val="18"/>
          <w:szCs w:val="18"/>
        </w:rPr>
        <w:t xml:space="preserve"> - Subiendo.(if)</w:t>
      </w:r>
    </w:p>
    <w:p w14:paraId="4BDF31E4" w14:textId="77777777" w:rsidR="00482695" w:rsidRPr="007A424D" w:rsidRDefault="00482695" w:rsidP="00482695">
      <w:pPr>
        <w:pStyle w:val="Prrafodelista"/>
        <w:ind w:left="1416"/>
        <w:jc w:val="both"/>
        <w:rPr>
          <w:sz w:val="18"/>
          <w:szCs w:val="18"/>
        </w:rPr>
      </w:pPr>
      <w:r w:rsidRPr="007A424D">
        <w:rPr>
          <w:sz w:val="18"/>
          <w:szCs w:val="18"/>
        </w:rPr>
        <w:t xml:space="preserve"> - 0</w:t>
      </w:r>
    </w:p>
    <w:p w14:paraId="4C89DB7B" w14:textId="77777777" w:rsidR="00482695" w:rsidRPr="007A424D" w:rsidRDefault="00482695" w:rsidP="00482695">
      <w:pPr>
        <w:pStyle w:val="Prrafodelista"/>
        <w:ind w:left="1416"/>
        <w:jc w:val="both"/>
        <w:rPr>
          <w:sz w:val="18"/>
          <w:szCs w:val="18"/>
        </w:rPr>
      </w:pPr>
      <w:r w:rsidRPr="007A424D">
        <w:rPr>
          <w:sz w:val="18"/>
          <w:szCs w:val="18"/>
        </w:rPr>
        <w:t xml:space="preserve"> - 1</w:t>
      </w:r>
    </w:p>
    <w:p w14:paraId="5FB5EDDA" w14:textId="77777777" w:rsidR="00482695" w:rsidRPr="007A424D" w:rsidRDefault="00482695" w:rsidP="00482695">
      <w:pPr>
        <w:pStyle w:val="Prrafodelista"/>
        <w:ind w:left="1416"/>
        <w:jc w:val="both"/>
        <w:rPr>
          <w:sz w:val="18"/>
          <w:szCs w:val="18"/>
        </w:rPr>
      </w:pPr>
      <w:r w:rsidRPr="007A424D">
        <w:rPr>
          <w:sz w:val="18"/>
          <w:szCs w:val="18"/>
        </w:rPr>
        <w:t xml:space="preserve"> - 2</w:t>
      </w:r>
    </w:p>
    <w:p w14:paraId="61729AD0" w14:textId="77777777" w:rsidR="00482695" w:rsidRPr="007A424D" w:rsidRDefault="00482695" w:rsidP="00482695">
      <w:pPr>
        <w:pStyle w:val="Prrafodelista"/>
        <w:ind w:left="1416"/>
        <w:jc w:val="both"/>
        <w:rPr>
          <w:sz w:val="18"/>
          <w:szCs w:val="18"/>
        </w:rPr>
      </w:pPr>
      <w:r w:rsidRPr="007A424D">
        <w:rPr>
          <w:sz w:val="18"/>
          <w:szCs w:val="18"/>
        </w:rPr>
        <w:t xml:space="preserve"> - 3</w:t>
      </w:r>
    </w:p>
    <w:p w14:paraId="04A9F682" w14:textId="77777777" w:rsidR="00482695" w:rsidRPr="007A424D" w:rsidRDefault="00482695" w:rsidP="00482695">
      <w:pPr>
        <w:pStyle w:val="Prrafodelista"/>
        <w:ind w:left="1416"/>
        <w:jc w:val="both"/>
        <w:rPr>
          <w:sz w:val="18"/>
          <w:szCs w:val="18"/>
        </w:rPr>
      </w:pPr>
      <w:r w:rsidRPr="007A424D">
        <w:rPr>
          <w:sz w:val="18"/>
          <w:szCs w:val="18"/>
        </w:rPr>
        <w:t xml:space="preserve"> - 4</w:t>
      </w:r>
    </w:p>
    <w:p w14:paraId="07627DA5" w14:textId="77777777" w:rsidR="00482695" w:rsidRPr="007A424D" w:rsidRDefault="00482695" w:rsidP="00482695">
      <w:pPr>
        <w:pStyle w:val="Prrafodelista"/>
        <w:ind w:left="1416"/>
        <w:jc w:val="both"/>
        <w:rPr>
          <w:sz w:val="18"/>
          <w:szCs w:val="18"/>
        </w:rPr>
      </w:pPr>
      <w:r w:rsidRPr="007A424D">
        <w:rPr>
          <w:sz w:val="18"/>
          <w:szCs w:val="18"/>
        </w:rPr>
        <w:t xml:space="preserve"> - 5</w:t>
      </w:r>
    </w:p>
    <w:p w14:paraId="687AE10E" w14:textId="77777777" w:rsidR="00482695" w:rsidRDefault="00482695" w:rsidP="00482695">
      <w:pPr>
        <w:pStyle w:val="Prrafodelista"/>
        <w:ind w:left="1416"/>
        <w:jc w:val="both"/>
        <w:rPr>
          <w:sz w:val="18"/>
          <w:szCs w:val="18"/>
        </w:rPr>
      </w:pPr>
      <w:r w:rsidRPr="007A424D">
        <w:rPr>
          <w:sz w:val="18"/>
          <w:szCs w:val="18"/>
        </w:rPr>
        <w:t xml:space="preserve"> - Abriendo puerta.</w:t>
      </w:r>
    </w:p>
    <w:p w14:paraId="4A77A25C" w14:textId="77777777" w:rsidR="00482695" w:rsidRDefault="00482695" w:rsidP="00B96FD6">
      <w:pPr>
        <w:jc w:val="both"/>
      </w:pPr>
      <w:r>
        <w:t>La puerta tardará 1 segundo en cerrarse y en abrirse. El ascensor tardará 1 segundo en subir o bajar una planta.</w:t>
      </w:r>
    </w:p>
    <w:p w14:paraId="10F9DF74" w14:textId="77777777" w:rsidR="00482695" w:rsidRDefault="00482695" w:rsidP="00B96FD6">
      <w:pPr>
        <w:jc w:val="both"/>
      </w:pPr>
      <w:r>
        <w:t>Notas:</w:t>
      </w:r>
    </w:p>
    <w:p w14:paraId="5CFE26C7" w14:textId="77777777" w:rsidR="00482695" w:rsidRDefault="00482695" w:rsidP="00482695">
      <w:pPr>
        <w:pStyle w:val="Prrafodelista"/>
        <w:numPr>
          <w:ilvl w:val="0"/>
          <w:numId w:val="2"/>
        </w:numPr>
        <w:ind w:left="1134"/>
        <w:jc w:val="both"/>
      </w:pPr>
      <w:r>
        <w:t xml:space="preserve">Para hacer que la aplicación haga una pausa se emplea el método Thread.sleep(1000), donde 1000 son los milisegundos a esperar. </w:t>
      </w:r>
    </w:p>
    <w:p w14:paraId="1D227EA1" w14:textId="2091E297" w:rsidR="00482695" w:rsidRDefault="00482695" w:rsidP="00482695">
      <w:pPr>
        <w:pStyle w:val="Prrafodelista"/>
        <w:numPr>
          <w:ilvl w:val="0"/>
          <w:numId w:val="2"/>
        </w:numPr>
        <w:ind w:left="1134"/>
        <w:jc w:val="both"/>
      </w:pPr>
      <w:r>
        <w:t xml:space="preserve">Al escribir esta instrucción, se mostrará un mensaje de error que de momento resolveremos haciendo clic sobre la bombilla y escogiendo la primera solución propuesta por </w:t>
      </w:r>
      <w:r w:rsidR="0046758D">
        <w:t>Eclipse</w:t>
      </w:r>
      <w:r>
        <w:t xml:space="preserve">: "Add Throws clause...". </w:t>
      </w:r>
    </w:p>
    <w:p w14:paraId="4F60B443" w14:textId="77777777" w:rsidR="00482695" w:rsidRDefault="00482695" w:rsidP="00482695">
      <w:pPr>
        <w:pStyle w:val="Prrafodelista"/>
        <w:numPr>
          <w:ilvl w:val="0"/>
          <w:numId w:val="2"/>
        </w:numPr>
        <w:ind w:left="1134"/>
        <w:jc w:val="both"/>
      </w:pPr>
      <w:r>
        <w:t>Al hacerlo, se generará el mismo en uno o más puntos de la clase Test. Solucionadlo del mismo modo.</w:t>
      </w:r>
    </w:p>
    <w:p w14:paraId="4BF05D02" w14:textId="77777777" w:rsidR="00482695" w:rsidRDefault="00482695" w:rsidP="00482695">
      <w:pPr>
        <w:pStyle w:val="Prrafodelista"/>
        <w:jc w:val="both"/>
      </w:pPr>
    </w:p>
    <w:p w14:paraId="450BACDE" w14:textId="2AC08D4F" w:rsidR="00482695" w:rsidRPr="00B96FD6" w:rsidRDefault="00B96FD6" w:rsidP="00B96FD6">
      <w:pPr>
        <w:pStyle w:val="Prrafodelista"/>
        <w:ind w:left="0"/>
        <w:jc w:val="both"/>
        <w:rPr>
          <w:b/>
        </w:rPr>
      </w:pPr>
      <w:r w:rsidRPr="00B96FD6">
        <w:rPr>
          <w:b/>
        </w:rPr>
        <w:t>1</w:t>
      </w:r>
      <w:r w:rsidR="00063881">
        <w:rPr>
          <w:b/>
        </w:rPr>
        <w:t>3</w:t>
      </w:r>
      <w:r w:rsidRPr="00B96FD6">
        <w:rPr>
          <w:b/>
        </w:rPr>
        <w:t>.</w:t>
      </w:r>
      <w:r w:rsidR="00482695" w:rsidRPr="00B96FD6">
        <w:rPr>
          <w:b/>
        </w:rPr>
        <w:t xml:space="preserve"> </w:t>
      </w:r>
      <w:r w:rsidR="00482695">
        <w:t>Crea una clase llamada Figuras. Esta clase será capaz de dibujar triángulos</w:t>
      </w:r>
      <w:r w:rsidR="00777E33">
        <w:t xml:space="preserve"> y cuadrados, </w:t>
      </w:r>
      <w:r w:rsidR="00482695">
        <w:t>mediante asteriscos.</w:t>
      </w:r>
    </w:p>
    <w:p w14:paraId="6BF39ED5" w14:textId="77777777" w:rsidR="00482695" w:rsidRDefault="00482695" w:rsidP="00482695">
      <w:pPr>
        <w:pStyle w:val="Prrafodelista"/>
        <w:jc w:val="both"/>
      </w:pPr>
      <w:r>
        <w:t xml:space="preserve"> </w:t>
      </w:r>
    </w:p>
    <w:p w14:paraId="7C213794" w14:textId="1A27BB30" w:rsidR="00482695" w:rsidRDefault="00482695" w:rsidP="00482695">
      <w:pPr>
        <w:pStyle w:val="Prrafodelista"/>
        <w:jc w:val="both"/>
      </w:pPr>
      <w:r>
        <w:t xml:space="preserve"> *  *  *  *  *        *                         </w:t>
      </w:r>
      <w:r w:rsidR="0046758D">
        <w:t xml:space="preserve">  </w:t>
      </w:r>
    </w:p>
    <w:p w14:paraId="215E1FAE" w14:textId="5797E31B" w:rsidR="00482695" w:rsidRDefault="00482695" w:rsidP="00482695">
      <w:pPr>
        <w:pStyle w:val="Prrafodelista"/>
        <w:jc w:val="both"/>
      </w:pPr>
      <w:r>
        <w:t xml:space="preserve"> *  *  *  *  *      </w:t>
      </w:r>
      <w:r w:rsidR="00777E33">
        <w:t xml:space="preserve">  *  *                   </w:t>
      </w:r>
    </w:p>
    <w:p w14:paraId="32F213E1" w14:textId="4D963CC4" w:rsidR="00482695" w:rsidRDefault="00482695" w:rsidP="00482695">
      <w:pPr>
        <w:pStyle w:val="Prrafodelista"/>
        <w:jc w:val="both"/>
      </w:pPr>
      <w:r>
        <w:t xml:space="preserve"> *  *  *  </w:t>
      </w:r>
      <w:r w:rsidR="00777E33">
        <w:t xml:space="preserve">*  *        *  *  *          </w:t>
      </w:r>
    </w:p>
    <w:p w14:paraId="0BF16506" w14:textId="0E37EE79" w:rsidR="00482695" w:rsidRDefault="00482695" w:rsidP="00482695">
      <w:pPr>
        <w:pStyle w:val="Prrafodelista"/>
        <w:jc w:val="both"/>
      </w:pPr>
      <w:r>
        <w:t xml:space="preserve"> *  *  *  *  *    </w:t>
      </w:r>
      <w:r w:rsidR="00777E33">
        <w:t xml:space="preserve">    *  *  *  *           </w:t>
      </w:r>
    </w:p>
    <w:p w14:paraId="46BD5931" w14:textId="12BC2E66" w:rsidR="00482695" w:rsidRDefault="00482695" w:rsidP="00482695">
      <w:pPr>
        <w:pStyle w:val="Prrafodelista"/>
        <w:jc w:val="both"/>
      </w:pPr>
      <w:r>
        <w:t xml:space="preserve"> *  *  *  *  * </w:t>
      </w:r>
      <w:r w:rsidR="00777E33">
        <w:t xml:space="preserve">       *  *  *  *  *           </w:t>
      </w:r>
    </w:p>
    <w:p w14:paraId="6913879D" w14:textId="77777777" w:rsidR="00482695" w:rsidRDefault="00482695" w:rsidP="00482695">
      <w:pPr>
        <w:pStyle w:val="Prrafodelista"/>
        <w:jc w:val="both"/>
      </w:pPr>
    </w:p>
    <w:p w14:paraId="0D7F2B8A" w14:textId="77777777" w:rsidR="0046758D" w:rsidRDefault="0046758D" w:rsidP="00482695">
      <w:pPr>
        <w:pStyle w:val="Prrafodelista"/>
        <w:jc w:val="both"/>
        <w:rPr>
          <w:u w:val="single"/>
        </w:rPr>
      </w:pPr>
    </w:p>
    <w:p w14:paraId="2D467192" w14:textId="6807C78C" w:rsidR="00482695" w:rsidRPr="007A424D" w:rsidRDefault="00482695" w:rsidP="00482695">
      <w:pPr>
        <w:pStyle w:val="Prrafodelista"/>
        <w:jc w:val="both"/>
        <w:rPr>
          <w:u w:val="single"/>
        </w:rPr>
      </w:pPr>
      <w:r w:rsidRPr="007A424D">
        <w:rPr>
          <w:u w:val="single"/>
        </w:rPr>
        <w:t>Atributos:</w:t>
      </w:r>
    </w:p>
    <w:p w14:paraId="027FB839" w14:textId="61F9454A" w:rsidR="00482695" w:rsidRDefault="00482695" w:rsidP="00482695">
      <w:pPr>
        <w:pStyle w:val="Prrafodelista"/>
        <w:jc w:val="both"/>
      </w:pPr>
      <w:r>
        <w:t xml:space="preserve"> - forma: un String que almacena uno de los siguientes va</w:t>
      </w:r>
      <w:r w:rsidR="00777E33">
        <w:t>lores: "Cuadrado", "Triángulo"</w:t>
      </w:r>
    </w:p>
    <w:p w14:paraId="78CB0F70" w14:textId="00FF34C1" w:rsidR="00482695" w:rsidRDefault="00482695" w:rsidP="00482695">
      <w:pPr>
        <w:pStyle w:val="Prrafodelista"/>
        <w:jc w:val="both"/>
      </w:pPr>
      <w:r>
        <w:t xml:space="preserve"> - tamaño: un entero impar con el ancho de la figura (ya</w:t>
      </w:r>
      <w:r w:rsidR="00777E33">
        <w:t xml:space="preserve"> sea cuadrado, triángulo</w:t>
      </w:r>
      <w:r>
        <w:t>).</w:t>
      </w:r>
    </w:p>
    <w:p w14:paraId="211C2664" w14:textId="77777777" w:rsidR="00482695" w:rsidRDefault="00482695" w:rsidP="00482695">
      <w:pPr>
        <w:pStyle w:val="Prrafodelista"/>
        <w:jc w:val="both"/>
      </w:pPr>
    </w:p>
    <w:p w14:paraId="4FF987B2" w14:textId="77777777" w:rsidR="00482695" w:rsidRPr="007A424D" w:rsidRDefault="00482695" w:rsidP="00482695">
      <w:pPr>
        <w:pStyle w:val="Prrafodelista"/>
        <w:jc w:val="both"/>
        <w:rPr>
          <w:u w:val="single"/>
        </w:rPr>
      </w:pPr>
      <w:r w:rsidRPr="007A424D">
        <w:rPr>
          <w:u w:val="single"/>
        </w:rPr>
        <w:t>Métodos:</w:t>
      </w:r>
    </w:p>
    <w:p w14:paraId="32D78870" w14:textId="77777777" w:rsidR="00482695" w:rsidRDefault="00482695" w:rsidP="00482695">
      <w:pPr>
        <w:pStyle w:val="Prrafodelista"/>
        <w:jc w:val="both"/>
      </w:pPr>
      <w:r>
        <w:t xml:space="preserve"> - constructor sin parámetros.</w:t>
      </w:r>
    </w:p>
    <w:p w14:paraId="119A0330" w14:textId="77777777" w:rsidR="00482695" w:rsidRDefault="00482695" w:rsidP="00482695">
      <w:pPr>
        <w:pStyle w:val="Prrafodelista"/>
        <w:jc w:val="both"/>
      </w:pPr>
      <w:r>
        <w:t xml:space="preserve"> - constructor con dos parámetros para establecer la forma y el tamaño.</w:t>
      </w:r>
    </w:p>
    <w:p w14:paraId="5C78FB63" w14:textId="77777777" w:rsidR="00482695" w:rsidRDefault="00482695" w:rsidP="00482695">
      <w:pPr>
        <w:pStyle w:val="Prrafodelista"/>
        <w:jc w:val="both"/>
      </w:pPr>
      <w:r>
        <w:t xml:space="preserve"> - setForma(String figura): para establecer la forma a dibujar.</w:t>
      </w:r>
    </w:p>
    <w:p w14:paraId="2850F296" w14:textId="77777777" w:rsidR="00482695" w:rsidRDefault="00482695" w:rsidP="00482695">
      <w:pPr>
        <w:pStyle w:val="Prrafodelista"/>
        <w:jc w:val="both"/>
      </w:pPr>
      <w:r>
        <w:t xml:space="preserve"> - setTamaño(int tamaño): para establecer el ancho de la figura a dibujar (si no es impar le suma uno para que lo sea).</w:t>
      </w:r>
    </w:p>
    <w:p w14:paraId="4477345E" w14:textId="77777777" w:rsidR="00482695" w:rsidRDefault="00482695" w:rsidP="00482695">
      <w:pPr>
        <w:pStyle w:val="Prrafodelista"/>
        <w:jc w:val="both"/>
      </w:pPr>
      <w:r>
        <w:lastRenderedPageBreak/>
        <w:t xml:space="preserve"> - dibujar(): dibuja la figura con la forma y el ancho establecidos.</w:t>
      </w:r>
    </w:p>
    <w:p w14:paraId="2C20C5C1" w14:textId="77777777" w:rsidR="00482695" w:rsidRDefault="00482695" w:rsidP="00482695">
      <w:pPr>
        <w:pStyle w:val="Prrafodelista"/>
        <w:jc w:val="both"/>
      </w:pPr>
    </w:p>
    <w:p w14:paraId="004F3B28" w14:textId="77777777" w:rsidR="00482695" w:rsidRDefault="00482695" w:rsidP="00482695">
      <w:pPr>
        <w:pStyle w:val="Prrafodelista"/>
        <w:jc w:val="both"/>
      </w:pPr>
      <w:r>
        <w:t xml:space="preserve">Crea una clase Test con un método </w:t>
      </w:r>
      <w:r w:rsidRPr="007A424D">
        <w:rPr>
          <w:u w:val="single"/>
        </w:rPr>
        <w:t>main</w:t>
      </w:r>
      <w:r>
        <w:t xml:space="preserve"> que vaya preguntando al usuario forma y tamaño y vaya dibujando las figuras correspondientes. </w:t>
      </w:r>
    </w:p>
    <w:p w14:paraId="7A9D304A" w14:textId="77777777" w:rsidR="00482695" w:rsidRDefault="00482695" w:rsidP="00482695">
      <w:pPr>
        <w:pStyle w:val="Prrafodelista"/>
        <w:jc w:val="both"/>
      </w:pPr>
    </w:p>
    <w:p w14:paraId="76386764" w14:textId="10FECD06" w:rsidR="00482695" w:rsidRDefault="00482695" w:rsidP="00B96FD6">
      <w:pPr>
        <w:pStyle w:val="Prrafodelista"/>
        <w:jc w:val="both"/>
      </w:pPr>
      <w:r>
        <w:t>Se saldrá del programa cuando el usuario introduzca "salir" al ser preguntado por la forma.</w:t>
      </w:r>
    </w:p>
    <w:p w14:paraId="3E62259F" w14:textId="0695C66F" w:rsidR="00777E33" w:rsidRDefault="00777E33" w:rsidP="00777E33">
      <w:pPr>
        <w:jc w:val="both"/>
      </w:pPr>
      <w:r w:rsidRPr="00777E33">
        <w:rPr>
          <w:b/>
        </w:rPr>
        <w:t>1</w:t>
      </w:r>
      <w:r w:rsidR="00063881">
        <w:rPr>
          <w:b/>
        </w:rPr>
        <w:t>4</w:t>
      </w:r>
      <w:r w:rsidRPr="00777E33">
        <w:rPr>
          <w:b/>
        </w:rPr>
        <w:t>.</w:t>
      </w:r>
      <w:r>
        <w:t xml:space="preserve">  Pedir por consola un número n y dibujar un triángulo rectángulo de n elementos de lado, utilizando para ello asteriscos</w:t>
      </w:r>
    </w:p>
    <w:p w14:paraId="564A2678" w14:textId="77777777" w:rsidR="00777E33" w:rsidRDefault="00777E33" w:rsidP="00777E33">
      <w:r>
        <w:t>*  *  *  *</w:t>
      </w:r>
    </w:p>
    <w:p w14:paraId="75B29E09" w14:textId="77777777" w:rsidR="00777E33" w:rsidRDefault="00777E33" w:rsidP="00777E33">
      <w:r>
        <w:t>*  *  *</w:t>
      </w:r>
    </w:p>
    <w:p w14:paraId="6065B44E" w14:textId="77777777" w:rsidR="00777E33" w:rsidRDefault="00777E33" w:rsidP="00777E33">
      <w:r>
        <w:t>*  *</w:t>
      </w:r>
    </w:p>
    <w:p w14:paraId="38C30A0D" w14:textId="77777777" w:rsidR="00777E33" w:rsidRDefault="00777E33" w:rsidP="00777E33">
      <w:r>
        <w:t>*</w:t>
      </w:r>
    </w:p>
    <w:p w14:paraId="4AE4962D" w14:textId="77777777" w:rsidR="00777E33" w:rsidRDefault="00777E33" w:rsidP="00777E33">
      <w:pPr>
        <w:jc w:val="both"/>
      </w:pPr>
    </w:p>
    <w:p w14:paraId="6CE3620F" w14:textId="33964BCC" w:rsidR="00482695" w:rsidRPr="00B96FD6" w:rsidRDefault="0046758D" w:rsidP="00482695">
      <w:pPr>
        <w:pStyle w:val="Prrafodelista"/>
        <w:ind w:left="0"/>
        <w:jc w:val="both"/>
        <w:rPr>
          <w:b/>
        </w:rPr>
      </w:pPr>
      <w:r>
        <w:rPr>
          <w:b/>
        </w:rPr>
        <w:t>1</w:t>
      </w:r>
      <w:r w:rsidR="00063881">
        <w:rPr>
          <w:b/>
        </w:rPr>
        <w:t>5</w:t>
      </w:r>
      <w:bookmarkStart w:id="0" w:name="_GoBack"/>
      <w:bookmarkEnd w:id="0"/>
      <w:r w:rsidR="00482695" w:rsidRPr="00B96FD6">
        <w:rPr>
          <w:b/>
        </w:rPr>
        <w:t>. Fibonacci.</w:t>
      </w:r>
    </w:p>
    <w:p w14:paraId="7DBF98AE" w14:textId="752A8E16" w:rsidR="00482695" w:rsidRDefault="00482695" w:rsidP="00B96FD6">
      <w:pPr>
        <w:jc w:val="both"/>
      </w:pPr>
      <w:r>
        <w:t xml:space="preserve">Realiza un método </w:t>
      </w:r>
      <w:r w:rsidR="00063881">
        <w:rPr>
          <w:u w:val="single"/>
        </w:rPr>
        <w:t>'fibonacci</w:t>
      </w:r>
      <w:r w:rsidRPr="00B96FD6">
        <w:rPr>
          <w:u w:val="single"/>
        </w:rPr>
        <w:t>'</w:t>
      </w:r>
      <w:r>
        <w:t xml:space="preserve"> que calcule y muestre tantos números de la serie de Fibonnaci como indique el valor pasado como parámetro.</w:t>
      </w:r>
    </w:p>
    <w:p w14:paraId="3A51366F" w14:textId="77777777" w:rsidR="00482695" w:rsidRDefault="00482695" w:rsidP="00B96FD6">
      <w:pPr>
        <w:jc w:val="both"/>
      </w:pPr>
      <w:r>
        <w:t>Por ejemplo, si se llama a la función fibonacci(6), se mostrará 1, 2, 3, 5, 8, 13.</w:t>
      </w:r>
    </w:p>
    <w:p w14:paraId="495B08DB" w14:textId="446FA634" w:rsidR="00777E33" w:rsidRDefault="00777E33" w:rsidP="00B96FD6">
      <w:pPr>
        <w:jc w:val="both"/>
      </w:pPr>
    </w:p>
    <w:p w14:paraId="61AC5069" w14:textId="77777777" w:rsidR="00777E33" w:rsidRDefault="00777E33" w:rsidP="00777E33"/>
    <w:p w14:paraId="2A95C95A" w14:textId="77777777" w:rsidR="00777E33" w:rsidRDefault="00777E33" w:rsidP="00777E33"/>
    <w:p w14:paraId="0A480145" w14:textId="77777777" w:rsidR="00777E33" w:rsidRDefault="00777E33" w:rsidP="00B96FD6">
      <w:pPr>
        <w:jc w:val="both"/>
      </w:pPr>
    </w:p>
    <w:p w14:paraId="02EA6429" w14:textId="77777777" w:rsidR="00482695" w:rsidRPr="00824047" w:rsidRDefault="00482695" w:rsidP="00EE0F9F">
      <w:pPr>
        <w:pStyle w:val="Default"/>
        <w:rPr>
          <w:sz w:val="20"/>
          <w:szCs w:val="23"/>
        </w:rPr>
      </w:pPr>
    </w:p>
    <w:p w14:paraId="75113D73" w14:textId="77777777" w:rsidR="00EE0F9F" w:rsidRDefault="00EE0F9F" w:rsidP="00EE0F9F">
      <w:pPr>
        <w:pStyle w:val="Default"/>
        <w:rPr>
          <w:sz w:val="23"/>
          <w:szCs w:val="23"/>
        </w:rPr>
      </w:pPr>
    </w:p>
    <w:sectPr w:rsidR="00EE0F9F" w:rsidSect="003A3A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2461E"/>
    <w:multiLevelType w:val="hybridMultilevel"/>
    <w:tmpl w:val="8634F3A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D33615"/>
    <w:multiLevelType w:val="hybridMultilevel"/>
    <w:tmpl w:val="EFB6D486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2A180B9A"/>
    <w:multiLevelType w:val="hybridMultilevel"/>
    <w:tmpl w:val="F594C1C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6D2B88"/>
    <w:multiLevelType w:val="hybridMultilevel"/>
    <w:tmpl w:val="F34E9B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960AA"/>
    <w:multiLevelType w:val="hybridMultilevel"/>
    <w:tmpl w:val="AAC6218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07CCEE2">
      <w:start w:val="9"/>
      <w:numFmt w:val="bullet"/>
      <w:lvlText w:val="-"/>
      <w:lvlJc w:val="left"/>
      <w:pPr>
        <w:ind w:left="2160" w:hanging="360"/>
      </w:pPr>
      <w:rPr>
        <w:rFonts w:ascii="Calibri" w:eastAsiaTheme="minorHAnsi" w:hAnsi="Calibri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A2B4EA3"/>
    <w:multiLevelType w:val="hybridMultilevel"/>
    <w:tmpl w:val="FCCA8D4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EE0F9F"/>
    <w:rsid w:val="00063881"/>
    <w:rsid w:val="000C77AD"/>
    <w:rsid w:val="000E6D64"/>
    <w:rsid w:val="002E4288"/>
    <w:rsid w:val="00321C4A"/>
    <w:rsid w:val="003A3A20"/>
    <w:rsid w:val="0046758D"/>
    <w:rsid w:val="00482695"/>
    <w:rsid w:val="00777E33"/>
    <w:rsid w:val="00824047"/>
    <w:rsid w:val="009F5EF9"/>
    <w:rsid w:val="00B96FD6"/>
    <w:rsid w:val="00E94794"/>
    <w:rsid w:val="00EE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A5D4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3A2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EE0F9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0F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0F9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82695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1060</Words>
  <Characters>5834</Characters>
  <Application>Microsoft Office Word</Application>
  <DocSecurity>0</DocSecurity>
  <Lines>48</Lines>
  <Paragraphs>13</Paragraphs>
  <ScaleCrop>false</ScaleCrop>
  <Company/>
  <LinksUpToDate>false</LinksUpToDate>
  <CharactersWithSpaces>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profesor</dc:creator>
  <cp:keywords/>
  <dc:description/>
  <cp:lastModifiedBy>Usuario</cp:lastModifiedBy>
  <cp:revision>14</cp:revision>
  <dcterms:created xsi:type="dcterms:W3CDTF">2017-10-23T07:46:00Z</dcterms:created>
  <dcterms:modified xsi:type="dcterms:W3CDTF">2023-10-20T07:00:00Z</dcterms:modified>
</cp:coreProperties>
</file>