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4D6" w:rsidRDefault="00B602E0">
      <w:r>
        <w:rPr>
          <w:noProof/>
        </w:rPr>
        <w:drawing>
          <wp:inline distT="0" distB="0" distL="0" distR="0">
            <wp:extent cx="6085840" cy="6675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ahra’s (2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5897" cy="667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2E0" w:rsidRDefault="00B602E0"/>
    <w:p w:rsidR="00B602E0" w:rsidRDefault="00B602E0"/>
    <w:p w:rsidR="00B602E0" w:rsidRDefault="00B602E0"/>
    <w:p w:rsidR="00B602E0" w:rsidRDefault="00B602E0"/>
    <w:p w:rsidR="00B602E0" w:rsidRDefault="00B602E0"/>
    <w:p w:rsidR="00B602E0" w:rsidRDefault="00B602E0"/>
    <w:p w:rsidR="00B602E0" w:rsidRDefault="00B602E0">
      <w:r>
        <w:rPr>
          <w:noProof/>
        </w:rPr>
        <w:drawing>
          <wp:inline distT="0" distB="0" distL="0" distR="0">
            <wp:extent cx="6045200" cy="6294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ahra’s (3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58" cy="62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2E0" w:rsidRDefault="00B602E0"/>
    <w:p w:rsidR="00B602E0" w:rsidRDefault="00B602E0"/>
    <w:p w:rsidR="00B602E0" w:rsidRDefault="00B602E0"/>
    <w:p w:rsidR="00B602E0" w:rsidRDefault="00B602E0"/>
    <w:p w:rsidR="00B602E0" w:rsidRDefault="00B602E0"/>
    <w:p w:rsidR="00B602E0" w:rsidRDefault="00B602E0"/>
    <w:p w:rsidR="00B602E0" w:rsidRDefault="00B602E0">
      <w:r>
        <w:rPr>
          <w:noProof/>
        </w:rPr>
        <w:drawing>
          <wp:inline distT="0" distB="0" distL="0" distR="0">
            <wp:extent cx="5953760" cy="573532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Zahra’s (4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811" cy="573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2E0" w:rsidRDefault="00B602E0"/>
    <w:p w:rsidR="00B602E0" w:rsidRDefault="00B602E0"/>
    <w:p w:rsidR="00B602E0" w:rsidRDefault="00B602E0"/>
    <w:p w:rsidR="00B602E0" w:rsidRDefault="00B602E0"/>
    <w:p w:rsidR="00B602E0" w:rsidRDefault="00B602E0"/>
    <w:p w:rsidR="00B602E0" w:rsidRDefault="00B602E0"/>
    <w:p w:rsidR="00B602E0" w:rsidRDefault="00B602E0"/>
    <w:p w:rsidR="00B602E0" w:rsidRDefault="00B602E0"/>
    <w:p w:rsidR="00B602E0" w:rsidRDefault="00B602E0">
      <w:r>
        <w:rPr>
          <w:noProof/>
        </w:rPr>
        <w:drawing>
          <wp:inline distT="0" distB="0" distL="0" distR="0">
            <wp:extent cx="6253480" cy="64922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Zahra’s (5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3535" cy="649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0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2E0"/>
    <w:rsid w:val="007464D6"/>
    <w:rsid w:val="00B6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7DAE3"/>
  <w15:chartTrackingRefBased/>
  <w15:docId w15:val="{A0CD8014-5167-4166-9025-BBE1914CA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Mcm</dc:creator>
  <cp:keywords/>
  <dc:description/>
  <cp:lastModifiedBy>Mcm</cp:lastModifiedBy>
  <cp:revision>1</cp:revision>
  <dcterms:created xsi:type="dcterms:W3CDTF">2026-03-15T12:02:00Z</dcterms:created>
  <dcterms:modified xsi:type="dcterms:W3CDTF">2026-03-15T12:07:00Z</dcterms:modified>
</cp:coreProperties>
</file>