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2C" w:rsidRDefault="0038163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F5F50" wp14:editId="62884A2A">
                <wp:simplePos x="0" y="0"/>
                <wp:positionH relativeFrom="column">
                  <wp:posOffset>4635500</wp:posOffset>
                </wp:positionH>
                <wp:positionV relativeFrom="page">
                  <wp:posOffset>3891280</wp:posOffset>
                </wp:positionV>
                <wp:extent cx="4780280" cy="3603625"/>
                <wp:effectExtent l="0" t="0" r="20320" b="158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360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B14" w:rsidRPr="008F6FD5" w:rsidRDefault="006B5B14" w:rsidP="006B5B14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Discussions and Conclusions</w:t>
                            </w:r>
                          </w:p>
                          <w:p w:rsidR="006B5B14" w:rsidRDefault="006B5B1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We’ve concluded that … </w:t>
                            </w:r>
                          </w:p>
                          <w:p w:rsidR="006B5B14" w:rsidRDefault="006B5B1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2D4CA4" w:rsidRDefault="002D4CA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6B5B14" w:rsidRDefault="006B5B1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 hope to carry the results that we’ve found by fixing three of the four corridor parameters into corridors with several varying parameters.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  <w:p w:rsidR="006B5B14" w:rsidRPr="00E1355D" w:rsidRDefault="006B5B1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integer sequences that we’ve noticed are compelling and are not listed in the OEIS. We will further investigate the skewed-top corridor sequences and the implications that they encode.</w:t>
                            </w:r>
                          </w:p>
                          <w:p w:rsidR="006B5B14" w:rsidRPr="00E1355D" w:rsidRDefault="006B5B14" w:rsidP="006B5B14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F5F5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5pt;margin-top:306.4pt;width:376.4pt;height:28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">
                <v:textbox>
                  <w:txbxContent>
                    <w:p w:rsidR="006B5B14" w:rsidRPr="008F6FD5" w:rsidRDefault="006B5B14" w:rsidP="006B5B14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Discussions and Conclusions</w:t>
                      </w:r>
                    </w:p>
                    <w:p w:rsidR="006B5B14" w:rsidRDefault="006B5B14" w:rsidP="006B5B14">
                      <w:pPr>
                        <w:contextualSpacing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We’ve concluded that … </w:t>
                      </w:r>
                    </w:p>
                    <w:p w:rsidR="006B5B14" w:rsidRDefault="006B5B1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2D4CA4" w:rsidRDefault="002D4CA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6B5B14" w:rsidRDefault="006B5B14" w:rsidP="006B5B14">
                      <w:pPr>
                        <w:contextualSpacing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We hope to carry the results that we’ve found by fixing three of the four corridor parameters into corridors with several varying parameters.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  <w:p w:rsidR="006B5B14" w:rsidRPr="00E1355D" w:rsidRDefault="006B5B14" w:rsidP="006B5B14">
                      <w:pPr>
                        <w:contextualSpacing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integer sequences that we’ve noticed are compelling and are not listed in the OEIS. We will further investigate the skewed-top corridor sequences and the implications that they encode.</w:t>
                      </w:r>
                    </w:p>
                    <w:p w:rsidR="006B5B14" w:rsidRPr="00E1355D" w:rsidRDefault="006B5B14" w:rsidP="006B5B14">
                      <w:pPr>
                        <w:contextualSpacing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E94DE" wp14:editId="06D1D7B4">
                <wp:simplePos x="0" y="0"/>
                <wp:positionH relativeFrom="column">
                  <wp:posOffset>-319405</wp:posOffset>
                </wp:positionH>
                <wp:positionV relativeFrom="page">
                  <wp:posOffset>3742055</wp:posOffset>
                </wp:positionV>
                <wp:extent cx="4685030" cy="3752850"/>
                <wp:effectExtent l="0" t="0" r="2032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503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EA7" w:rsidRPr="008F6FD5" w:rsidRDefault="00B26EA7" w:rsidP="00B26EA7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Observations</w:t>
                            </w:r>
                          </w:p>
                          <w:p w:rsidR="00B26EA7" w:rsidRDefault="00B26EA7" w:rsidP="00B26EA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Fix the following parameters: </w:t>
                            </w:r>
                          </w:p>
                          <w:p w:rsidR="00B26EA7" w:rsidRDefault="00B26EA7" w:rsidP="00B26EA7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upper boundary line slope = ½</w:t>
                            </w:r>
                          </w:p>
                          <w:p w:rsidR="00B26EA7" w:rsidRDefault="00B26EA7" w:rsidP="00B26EA7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starting value = 1</w:t>
                            </w:r>
                          </w:p>
                          <w:p w:rsidR="00B26EA7" w:rsidRDefault="00B26EA7" w:rsidP="00B26EA7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starting position = (0,1)</w:t>
                            </w:r>
                          </w:p>
                          <w:p w:rsidR="00B26EA7" w:rsidRDefault="00B26EA7" w:rsidP="00B26EA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Allow the gap </w:t>
                            </w:r>
                            <w:r w:rsidRPr="00620BAF">
                              <w:rPr>
                                <w:sz w:val="20"/>
                              </w:rPr>
                              <w:t>parameter</w:t>
                            </w:r>
                            <w:r>
                              <w:rPr>
                                <w:sz w:val="20"/>
                              </w:rPr>
                              <w:t xml:space="preserve"> to vary.</w:t>
                            </w:r>
                          </w:p>
                          <w:p w:rsidR="00B26EA7" w:rsidRDefault="00B26EA7" w:rsidP="00B26EA7">
                            <w:pPr>
                              <w:rPr>
                                <w:sz w:val="20"/>
                              </w:rPr>
                            </w:pPr>
                          </w:p>
                          <w:p w:rsidR="00B26EA7" w:rsidRPr="00620BAF" w:rsidRDefault="00B26EA7" w:rsidP="00B26EA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Arithmetic sequences of n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sz w:val="20"/>
                              </w:rPr>
                              <w:t>degree lie within the corridors and contribute to each other in various ways.</w:t>
                            </w:r>
                          </w:p>
                          <w:p w:rsidR="00B26EA7" w:rsidRPr="00E1355D" w:rsidRDefault="00B26EA7" w:rsidP="00B26EA7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94DE" id="Text Box 5" o:spid="_x0000_s1027" type="#_x0000_t202" style="position:absolute;margin-left:-25.15pt;margin-top:294.65pt;width:368.9pt;height:29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">
                <v:textbox>
                  <w:txbxContent>
                    <w:p w:rsidR="00B26EA7" w:rsidRPr="008F6FD5" w:rsidRDefault="00B26EA7" w:rsidP="00B26EA7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Observations</w:t>
                      </w:r>
                    </w:p>
                    <w:p w:rsidR="00B26EA7" w:rsidRDefault="00B26EA7" w:rsidP="00B26EA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Fix the following parameters: </w:t>
                      </w:r>
                    </w:p>
                    <w:p w:rsidR="00B26EA7" w:rsidRDefault="00B26EA7" w:rsidP="00B26EA7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upper boundary line slope = ½</w:t>
                      </w:r>
                    </w:p>
                    <w:p w:rsidR="00B26EA7" w:rsidRDefault="00B26EA7" w:rsidP="00B26EA7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starting value = 1</w:t>
                      </w:r>
                    </w:p>
                    <w:p w:rsidR="00B26EA7" w:rsidRDefault="00B26EA7" w:rsidP="00B26EA7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starting position = (0,1)</w:t>
                      </w:r>
                    </w:p>
                    <w:p w:rsidR="00B26EA7" w:rsidRDefault="00B26EA7" w:rsidP="00B26EA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Allow the gap </w:t>
                      </w:r>
                      <w:r w:rsidRPr="00620BAF">
                        <w:rPr>
                          <w:sz w:val="20"/>
                        </w:rPr>
                        <w:t>parameter</w:t>
                      </w:r>
                      <w:r>
                        <w:rPr>
                          <w:sz w:val="20"/>
                        </w:rPr>
                        <w:t xml:space="preserve"> to vary.</w:t>
                      </w:r>
                    </w:p>
                    <w:p w:rsidR="00B26EA7" w:rsidRDefault="00B26EA7" w:rsidP="00B26EA7">
                      <w:pPr>
                        <w:rPr>
                          <w:sz w:val="20"/>
                        </w:rPr>
                      </w:pPr>
                    </w:p>
                    <w:p w:rsidR="00B26EA7" w:rsidRPr="00620BAF" w:rsidRDefault="00B26EA7" w:rsidP="00B26EA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Arithmetic sequences of n</w:t>
                      </w:r>
                      <w:r>
                        <w:rPr>
                          <w:sz w:val="20"/>
                          <w:vertAlign w:val="superscript"/>
                        </w:rPr>
                        <w:t xml:space="preserve">th </w:t>
                      </w:r>
                      <w:r>
                        <w:rPr>
                          <w:sz w:val="20"/>
                        </w:rPr>
                        <w:t>degree lie within the corridors and contribute to each other in various ways.</w:t>
                      </w:r>
                    </w:p>
                    <w:p w:rsidR="00B26EA7" w:rsidRPr="00E1355D" w:rsidRDefault="00B26EA7" w:rsidP="00B26EA7">
                      <w:pPr>
                        <w:contextualSpacing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0524E" wp14:editId="77A242CA">
                <wp:simplePos x="0" y="0"/>
                <wp:positionH relativeFrom="column">
                  <wp:posOffset>-228600</wp:posOffset>
                </wp:positionH>
                <wp:positionV relativeFrom="page">
                  <wp:posOffset>971550</wp:posOffset>
                </wp:positionV>
                <wp:extent cx="4597400" cy="2629535"/>
                <wp:effectExtent l="0" t="0" r="1270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0" cy="262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FD5" w:rsidRPr="008F6FD5" w:rsidRDefault="008F6FD5" w:rsidP="008F6FD5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8F6FD5">
                              <w:rPr>
                                <w:sz w:val="28"/>
                              </w:rPr>
                              <w:t>Abstract</w:t>
                            </w:r>
                            <w:r w:rsidR="006B5B14">
                              <w:rPr>
                                <w:sz w:val="28"/>
                              </w:rPr>
                              <w:t xml:space="preserve"> and Research Questions</w:t>
                            </w:r>
                          </w:p>
                          <w:p w:rsidR="008F6FD5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  <w:r w:rsidRPr="00E1355D">
                              <w:rPr>
                                <w:sz w:val="20"/>
                              </w:rPr>
                              <w:t>A lattice is the set of all points Z</w:t>
                            </w:r>
                            <w:r w:rsidRPr="00E1355D"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 w:rsidRPr="00E1355D">
                              <w:rPr>
                                <w:sz w:val="20"/>
                              </w:rPr>
                              <w:t xml:space="preserve">. The lattice paths that we study are the set of movements on a lattice with restrictions of up-right and down-right moves. The paths that we are studying reside within an upper and lower boundary. We call this structure a corridor. </w:t>
                            </w:r>
                          </w:p>
                          <w:p w:rsidR="008F6FD5" w:rsidRPr="00E1355D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8F6FD5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  <w:r w:rsidRPr="00E1355D">
                              <w:rPr>
                                <w:sz w:val="20"/>
                              </w:rPr>
                              <w:t xml:space="preserve">In a classic corridor, the top and bottom boundary lines have a slope of zero. In a different model, we allow the upper boundary line to vary with a non-zero slope. We call this model the skewed-top corridor. </w:t>
                            </w:r>
                          </w:p>
                          <w:p w:rsidR="008F6FD5" w:rsidRPr="00E1355D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8F6FD5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  <w:r w:rsidRPr="00E1355D">
                              <w:rPr>
                                <w:sz w:val="20"/>
                              </w:rPr>
                              <w:t xml:space="preserve">How does the data set differ in skewed-top corridors based </w:t>
                            </w:r>
                            <w:r>
                              <w:rPr>
                                <w:sz w:val="20"/>
                              </w:rPr>
                              <w:t>on the variation</w:t>
                            </w:r>
                            <w:r w:rsidRPr="00E1355D">
                              <w:rPr>
                                <w:sz w:val="20"/>
                              </w:rPr>
                              <w:t xml:space="preserve"> of parameters? </w:t>
                            </w:r>
                          </w:p>
                          <w:p w:rsidR="008F6FD5" w:rsidRPr="00E1355D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8F6FD5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  <w:r w:rsidRPr="00E1355D">
                              <w:rPr>
                                <w:sz w:val="20"/>
                              </w:rPr>
                              <w:t xml:space="preserve">What observations </w:t>
                            </w:r>
                            <w:r w:rsidR="006B5B14">
                              <w:rPr>
                                <w:sz w:val="20"/>
                              </w:rPr>
                              <w:t>are there to be</w:t>
                            </w:r>
                            <w:r w:rsidRPr="00E1355D">
                              <w:rPr>
                                <w:sz w:val="20"/>
                              </w:rPr>
                              <w:t xml:space="preserve"> made about the varying data within this skewed</w:t>
                            </w:r>
                            <w:r>
                              <w:rPr>
                                <w:sz w:val="20"/>
                              </w:rPr>
                              <w:t xml:space="preserve">-top model? </w:t>
                            </w:r>
                          </w:p>
                          <w:p w:rsidR="008F6FD5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8F6FD5" w:rsidRPr="00E1355D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What</w:t>
                            </w:r>
                            <w:r w:rsidR="006B5B14">
                              <w:rPr>
                                <w:sz w:val="20"/>
                              </w:rPr>
                              <w:t xml:space="preserve"> mathematical</w:t>
                            </w:r>
                            <w:r>
                              <w:rPr>
                                <w:sz w:val="20"/>
                              </w:rPr>
                              <w:t xml:space="preserve"> rela</w:t>
                            </w:r>
                            <w:r w:rsidR="006B5B14">
                              <w:rPr>
                                <w:sz w:val="20"/>
                              </w:rPr>
                              <w:t>tionships exist within the skewed-top corridors</w:t>
                            </w:r>
                            <w:r>
                              <w:rPr>
                                <w:sz w:val="20"/>
                              </w:rPr>
                              <w:t>?</w:t>
                            </w:r>
                          </w:p>
                          <w:p w:rsidR="008F6FD5" w:rsidRPr="00E1355D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524E" id="Text Box 2" o:spid="_x0000_s1028" type="#_x0000_t202" style="position:absolute;margin-left:-18pt;margin-top:76.5pt;width:362pt;height:20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">
                <v:textbox>
                  <w:txbxContent>
                    <w:p w:rsidR="008F6FD5" w:rsidRPr="008F6FD5" w:rsidRDefault="008F6FD5" w:rsidP="008F6FD5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8F6FD5">
                        <w:rPr>
                          <w:sz w:val="28"/>
                        </w:rPr>
                        <w:t>Abstract</w:t>
                      </w:r>
                      <w:r w:rsidR="006B5B14">
                        <w:rPr>
                          <w:sz w:val="28"/>
                        </w:rPr>
                        <w:t xml:space="preserve"> and Research Questions</w:t>
                      </w:r>
                    </w:p>
                    <w:p w:rsidR="008F6FD5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  <w:r w:rsidRPr="00E1355D">
                        <w:rPr>
                          <w:sz w:val="20"/>
                        </w:rPr>
                        <w:t>A lattice is the set of all points Z</w:t>
                      </w:r>
                      <w:r w:rsidRPr="00E1355D">
                        <w:rPr>
                          <w:sz w:val="20"/>
                          <w:vertAlign w:val="superscript"/>
                        </w:rPr>
                        <w:t>2</w:t>
                      </w:r>
                      <w:r w:rsidRPr="00E1355D">
                        <w:rPr>
                          <w:sz w:val="20"/>
                        </w:rPr>
                        <w:t xml:space="preserve">. The lattice paths that we study are the set of movements on a lattice with restrictions of up-right and down-right moves. The paths that we are studying reside within an upper and lower boundary. We call this structure a corridor. </w:t>
                      </w:r>
                    </w:p>
                    <w:p w:rsidR="008F6FD5" w:rsidRPr="00E1355D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8F6FD5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  <w:r w:rsidRPr="00E1355D">
                        <w:rPr>
                          <w:sz w:val="20"/>
                        </w:rPr>
                        <w:t xml:space="preserve">In a classic corridor, the top and bottom boundary lines have a slope of zero. In a different model, we allow the upper boundary line to vary with a non-zero slope. We call this model the skewed-top corridor. </w:t>
                      </w:r>
                    </w:p>
                    <w:p w:rsidR="008F6FD5" w:rsidRPr="00E1355D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8F6FD5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  <w:r w:rsidRPr="00E1355D">
                        <w:rPr>
                          <w:sz w:val="20"/>
                        </w:rPr>
                        <w:t xml:space="preserve">How does the data set differ in skewed-top corridors based </w:t>
                      </w:r>
                      <w:r>
                        <w:rPr>
                          <w:sz w:val="20"/>
                        </w:rPr>
                        <w:t>on the variation</w:t>
                      </w:r>
                      <w:r w:rsidRPr="00E1355D">
                        <w:rPr>
                          <w:sz w:val="20"/>
                        </w:rPr>
                        <w:t xml:space="preserve"> of parameters? </w:t>
                      </w:r>
                    </w:p>
                    <w:p w:rsidR="008F6FD5" w:rsidRPr="00E1355D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8F6FD5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  <w:r w:rsidRPr="00E1355D">
                        <w:rPr>
                          <w:sz w:val="20"/>
                        </w:rPr>
                        <w:t xml:space="preserve">What observations </w:t>
                      </w:r>
                      <w:r w:rsidR="006B5B14">
                        <w:rPr>
                          <w:sz w:val="20"/>
                        </w:rPr>
                        <w:t>are there to be</w:t>
                      </w:r>
                      <w:r w:rsidRPr="00E1355D">
                        <w:rPr>
                          <w:sz w:val="20"/>
                        </w:rPr>
                        <w:t xml:space="preserve"> made about the varying data within this skewed</w:t>
                      </w:r>
                      <w:r>
                        <w:rPr>
                          <w:sz w:val="20"/>
                        </w:rPr>
                        <w:t xml:space="preserve">-top model? </w:t>
                      </w:r>
                    </w:p>
                    <w:p w:rsidR="008F6FD5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8F6FD5" w:rsidRPr="00E1355D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What</w:t>
                      </w:r>
                      <w:r w:rsidR="006B5B14">
                        <w:rPr>
                          <w:sz w:val="20"/>
                        </w:rPr>
                        <w:t xml:space="preserve"> mathematical</w:t>
                      </w:r>
                      <w:r>
                        <w:rPr>
                          <w:sz w:val="20"/>
                        </w:rPr>
                        <w:t xml:space="preserve"> rela</w:t>
                      </w:r>
                      <w:r w:rsidR="006B5B14">
                        <w:rPr>
                          <w:sz w:val="20"/>
                        </w:rPr>
                        <w:t>tionships exist within the skewed-top corridors</w:t>
                      </w:r>
                      <w:r>
                        <w:rPr>
                          <w:sz w:val="20"/>
                        </w:rPr>
                        <w:t>?</w:t>
                      </w:r>
                    </w:p>
                    <w:p w:rsidR="008F6FD5" w:rsidRPr="00E1355D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506EE" wp14:editId="5987B7FE">
                <wp:simplePos x="0" y="0"/>
                <wp:positionH relativeFrom="column">
                  <wp:posOffset>4629150</wp:posOffset>
                </wp:positionH>
                <wp:positionV relativeFrom="page">
                  <wp:posOffset>970915</wp:posOffset>
                </wp:positionV>
                <wp:extent cx="4743450" cy="2771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FD5" w:rsidRPr="008F6FD5" w:rsidRDefault="008F6FD5" w:rsidP="008F6FD5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8F6FD5">
                              <w:rPr>
                                <w:sz w:val="28"/>
                              </w:rPr>
                              <w:t>Methodology</w:t>
                            </w:r>
                          </w:p>
                          <w:p w:rsidR="008F6FD5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 wrote programs in Java and Python to generate and analyze the skewed-top corridor dataset.</w:t>
                            </w:r>
                          </w:p>
                          <w:p w:rsidR="008F6FD5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:rsidR="008F6FD5" w:rsidRPr="00E1355D" w:rsidRDefault="008F6FD5" w:rsidP="008F6FD5">
                            <w:pPr>
                              <w:contextualSpacing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06EE" id="_x0000_s1029" type="#_x0000_t202" style="position:absolute;margin-left:364.5pt;margin-top:76.45pt;width:373.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">
                <v:textbox>
                  <w:txbxContent>
                    <w:p w:rsidR="008F6FD5" w:rsidRPr="008F6FD5" w:rsidRDefault="008F6FD5" w:rsidP="008F6FD5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8F6FD5">
                        <w:rPr>
                          <w:sz w:val="28"/>
                        </w:rPr>
                        <w:t>Methodology</w:t>
                      </w:r>
                    </w:p>
                    <w:p w:rsidR="008F6FD5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We wrote programs in Java and Python to generate and analyze the skewed-top corridor dataset.</w:t>
                      </w:r>
                    </w:p>
                    <w:p w:rsidR="008F6FD5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</w:p>
                    <w:p w:rsidR="008F6FD5" w:rsidRPr="00E1355D" w:rsidRDefault="008F6FD5" w:rsidP="008F6FD5">
                      <w:pPr>
                        <w:contextualSpacing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2E878" wp14:editId="700D14AA">
                <wp:simplePos x="0" y="0"/>
                <wp:positionH relativeFrom="column">
                  <wp:posOffset>2447925</wp:posOffset>
                </wp:positionH>
                <wp:positionV relativeFrom="page">
                  <wp:posOffset>152400</wp:posOffset>
                </wp:positionV>
                <wp:extent cx="4572000" cy="678815"/>
                <wp:effectExtent l="0" t="0" r="19050" b="260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678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FD5" w:rsidRPr="00381639" w:rsidRDefault="008F6FD5" w:rsidP="00381639">
                            <w:pPr>
                              <w:contextualSpacing/>
                              <w:jc w:val="center"/>
                              <w:rPr>
                                <w:sz w:val="32"/>
                              </w:rPr>
                            </w:pPr>
                            <w:r w:rsidRPr="00381639">
                              <w:rPr>
                                <w:sz w:val="32"/>
                              </w:rPr>
                              <w:t>Toward an Understanding of Skewed-Top Corridors</w:t>
                            </w:r>
                          </w:p>
                          <w:p w:rsidR="006B5B14" w:rsidRDefault="006B5B14" w:rsidP="00530C2D">
                            <w:pPr>
                              <w:contextualSpacing/>
                              <w:jc w:val="center"/>
                            </w:pPr>
                            <w:r w:rsidRPr="006B5B14">
                              <w:t>Joanne Wardell, Computer Science Department</w:t>
                            </w:r>
                          </w:p>
                          <w:p w:rsidR="006B5B14" w:rsidRPr="006B5B14" w:rsidRDefault="00530C2D" w:rsidP="00530C2D">
                            <w:pPr>
                              <w:contextualSpacing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t>Shaun Ault, Mathematics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E878" id="Text Box 3" o:spid="_x0000_s1030" type="#_x0000_t202" style="position:absolute;margin-left:192.75pt;margin-top:12pt;width:5in;height:5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">
                <v:textbox>
                  <w:txbxContent>
                    <w:p w:rsidR="008F6FD5" w:rsidRPr="00381639" w:rsidRDefault="008F6FD5" w:rsidP="00381639">
                      <w:pPr>
                        <w:contextualSpacing/>
                        <w:jc w:val="center"/>
                        <w:rPr>
                          <w:sz w:val="32"/>
                        </w:rPr>
                      </w:pPr>
                      <w:r w:rsidRPr="00381639">
                        <w:rPr>
                          <w:sz w:val="32"/>
                        </w:rPr>
                        <w:t>Toward an Understanding of Skewed-Top Corridors</w:t>
                      </w:r>
                    </w:p>
                    <w:p w:rsidR="006B5B14" w:rsidRDefault="006B5B14" w:rsidP="00530C2D">
                      <w:pPr>
                        <w:contextualSpacing/>
                        <w:jc w:val="center"/>
                      </w:pPr>
                      <w:r w:rsidRPr="006B5B14">
                        <w:t>Joanne Wardell, Computer Science Department</w:t>
                      </w:r>
                    </w:p>
                    <w:p w:rsidR="006B5B14" w:rsidRPr="006B5B14" w:rsidRDefault="00530C2D" w:rsidP="00530C2D">
                      <w:pPr>
                        <w:contextualSpacing/>
                        <w:jc w:val="center"/>
                        <w:rPr>
                          <w:sz w:val="16"/>
                        </w:rPr>
                      </w:pPr>
                      <w:r>
                        <w:t>Shaun Ault, Mathematics Department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C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5C0557" wp14:editId="1345A097">
                <wp:simplePos x="0" y="0"/>
                <wp:positionH relativeFrom="column">
                  <wp:posOffset>6908800</wp:posOffset>
                </wp:positionH>
                <wp:positionV relativeFrom="page">
                  <wp:posOffset>1536065</wp:posOffset>
                </wp:positionV>
                <wp:extent cx="2392045" cy="2067560"/>
                <wp:effectExtent l="0" t="0" r="27305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206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public static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int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[][]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makeArray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(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int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n,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int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g,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int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a,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int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m) {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int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[][] array = new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int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[g + ((n + 1) / 2)][n];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array[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array.length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- a][0] = 1;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array[(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array.length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- g) - 1][0] = -1;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int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rowneg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= (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array.length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- g) - 2;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for (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int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col = 1; col &lt; array[0].length; col++) {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if (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rowneg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== -1) {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break;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}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array[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rowneg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][col] = -1;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if (col % m == 0) {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rowneg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-= 1;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}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}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for (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int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col = 1; col &lt;= array[0].length - 1; col++) {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for (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int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row =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array.length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- 1; (array[row][col] != -1); row--) {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if ((row == 0)) {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   array[row][col] = 0;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   break;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}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if (row == </w:t>
                            </w:r>
                            <w:proofErr w:type="spellStart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array.length</w:t>
                            </w:r>
                            <w:proofErr w:type="spellEnd"/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- 1) {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   array[row][col] = array[row - 1][col - 1];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} else if (array[row - 1][col - 1] == -1) {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   array[row][col] = array[row + 1][col - 1];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} else {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   array[row][col] = array[row - 1][col - 1] </w:t>
                            </w:r>
                          </w:p>
                          <w:p w:rsidR="002D4CA4" w:rsidRPr="002D4CA4" w:rsidRDefault="002D4CA4" w:rsidP="002D4CA4">
                            <w:pPr>
                              <w:ind w:firstLine="720"/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+ array[row + 1][col - 1];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 }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}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}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return array;</w:t>
                            </w:r>
                          </w:p>
                          <w:p w:rsidR="002D4CA4" w:rsidRPr="002D4CA4" w:rsidRDefault="002D4CA4" w:rsidP="002D4CA4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2D4CA4">
                              <w:rPr>
                                <w:rFonts w:ascii="Courier New" w:hAnsi="Courier New" w:cs="Courier New"/>
                                <w:sz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C0557" id="Text Box 11" o:spid="_x0000_s1031" type="#_x0000_t202" style="position:absolute;margin-left:544pt;margin-top:120.95pt;width:188.35pt;height:16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" strokecolor="#5b9bd5 [3204]">
                <v:textbox>
                  <w:txbxContent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public static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int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[][]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makeArray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(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int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n,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int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g,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int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a,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int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m) {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int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[][] array = new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int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[g + ((n + 1) / 2)][n];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array[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array.length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- a][0] = 1;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array[(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array.length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- g) - 1][0] = -1;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int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rowneg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= (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array.length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- g) - 2;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for (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int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col = 1; col &lt; array[0].length; col++) {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if (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rowneg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== -1) {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break;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}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array[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rowneg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][col] = -1;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if (col % m == 0) {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rowneg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-= 1;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}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}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for (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int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col = 1; col &lt;= array[0].length - 1; col++) {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for (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int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row =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array.length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- 1; (array[row][col] != -1); row--) {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if ((row == 0)) {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   array[row][col] = 0;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   break;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}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if (row == </w:t>
                      </w:r>
                      <w:proofErr w:type="spellStart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array.length</w:t>
                      </w:r>
                      <w:proofErr w:type="spellEnd"/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- 1) {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   array[row][col] = array[row - 1][col - 1];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} else if (array[row - 1][col - 1] == -1) {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   array[row][col] = array[row + 1][col - 1];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} else {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   array[row][col] = array[row - 1][col - 1] </w:t>
                      </w:r>
                    </w:p>
                    <w:p w:rsidR="002D4CA4" w:rsidRPr="002D4CA4" w:rsidRDefault="002D4CA4" w:rsidP="002D4CA4">
                      <w:pPr>
                        <w:ind w:firstLine="720"/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+ array[row + 1][col - 1];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   }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   }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}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 xml:space="preserve">   return array;</w:t>
                      </w:r>
                    </w:p>
                    <w:p w:rsidR="002D4CA4" w:rsidRPr="002D4CA4" w:rsidRDefault="002D4CA4" w:rsidP="002D4CA4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2D4CA4">
                        <w:rPr>
                          <w:rFonts w:ascii="Courier New" w:hAnsi="Courier New" w:cs="Courier New"/>
                          <w:sz w:val="8"/>
                        </w:rPr>
                        <w:t>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C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73B44" wp14:editId="4FC946E4">
                <wp:simplePos x="0" y="0"/>
                <wp:positionH relativeFrom="column">
                  <wp:posOffset>4737456</wp:posOffset>
                </wp:positionH>
                <wp:positionV relativeFrom="page">
                  <wp:posOffset>1527810</wp:posOffset>
                </wp:positionV>
                <wp:extent cx="2058035" cy="2075180"/>
                <wp:effectExtent l="0" t="0" r="18415" b="203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proofErr w:type="spellStart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var</w:t>
                            </w:r>
                            <w:proofErr w:type="spellEnd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('g, s, D')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proofErr w:type="spellStart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def</w:t>
                            </w:r>
                            <w:proofErr w:type="spellEnd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start_diag</w:t>
                            </w:r>
                            <w:proofErr w:type="spellEnd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(g, s, D):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y0 = 1 - 2*D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L0 = 2*g + D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if s == 0: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x = 0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y = y0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</w:t>
                            </w:r>
                            <w:proofErr w:type="spellStart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elif</w:t>
                            </w:r>
                            <w:proofErr w:type="spellEnd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s &gt; 0: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x = 2*g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y = 2*g - 2*D - 1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else: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print("Error")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return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return (x, y)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proofErr w:type="spellStart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def</w:t>
                            </w:r>
                            <w:proofErr w:type="spellEnd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end_diag</w:t>
                            </w:r>
                            <w:proofErr w:type="spellEnd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(g, s, D):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y0 = 1 - 2*D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L0 = 2*g + D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if s == 0: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x = L0 - 1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y = y0 + L0 - 1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</w:t>
                            </w:r>
                            <w:proofErr w:type="spellStart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elif</w:t>
                            </w:r>
                            <w:proofErr w:type="spellEnd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s &gt; 0: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x = 2*g + D + 3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y = 2*g - D + 2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else: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print("Error")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    return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    return (x, y)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g = 2; s = 1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[ [</w:t>
                            </w:r>
                            <w:proofErr w:type="spellStart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start_diag</w:t>
                            </w:r>
                            <w:proofErr w:type="spellEnd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 xml:space="preserve">(g, s, D), </w:t>
                            </w:r>
                            <w:proofErr w:type="spellStart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end_diag</w:t>
                            </w:r>
                            <w:proofErr w:type="spellEnd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(g, s, D)] for D in range(5)]</w:t>
                            </w: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</w:p>
                          <w:p w:rsidR="00165BCF" w:rsidRPr="00165BCF" w:rsidRDefault="00165BCF" w:rsidP="00165BCF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8"/>
                              </w:rPr>
                            </w:pPr>
                            <w:proofErr w:type="spellStart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end_diag</w:t>
                            </w:r>
                            <w:proofErr w:type="spellEnd"/>
                            <w:r w:rsidRPr="00165BCF">
                              <w:rPr>
                                <w:rFonts w:ascii="Courier New" w:hAnsi="Courier New" w:cs="Courier New"/>
                                <w:sz w:val="8"/>
                              </w:rPr>
                              <w:t>(1, 0, 0)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3B44" id="Text Box 6" o:spid="_x0000_s1032" type="#_x0000_t202" style="position:absolute;margin-left:373.05pt;margin-top:120.3pt;width:162.05pt;height:16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" strokecolor="#5b9bd5 [3204]">
                <v:textbox>
                  <w:txbxContent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proofErr w:type="spellStart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var</w:t>
                      </w:r>
                      <w:proofErr w:type="spellEnd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('g, s, D')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proofErr w:type="spellStart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def</w:t>
                      </w:r>
                      <w:proofErr w:type="spellEnd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</w:t>
                      </w:r>
                      <w:proofErr w:type="spellStart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start_diag</w:t>
                      </w:r>
                      <w:proofErr w:type="spellEnd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(g, s, D):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y0 = 1 - 2*D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L0 = 2*g + D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if s == 0: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x = 0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y = y0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</w:t>
                      </w:r>
                      <w:proofErr w:type="spellStart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elif</w:t>
                      </w:r>
                      <w:proofErr w:type="spellEnd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s &gt; 0: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x = 2*g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y = 2*g - 2*D - 1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else: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print("Error")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return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return (x, y)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proofErr w:type="spellStart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def</w:t>
                      </w:r>
                      <w:proofErr w:type="spellEnd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</w:t>
                      </w:r>
                      <w:proofErr w:type="spellStart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end_diag</w:t>
                      </w:r>
                      <w:proofErr w:type="spellEnd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(g, s, D):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y0 = 1 - 2*D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L0 = 2*g + D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if s == 0: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x = L0 - 1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y = y0 + L0 - 1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</w:t>
                      </w:r>
                      <w:proofErr w:type="spellStart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elif</w:t>
                      </w:r>
                      <w:proofErr w:type="spellEnd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s &gt; 0: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x = 2*g + D + 3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y = 2*g - D + 2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else: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print("Error")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    return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    return (x, y)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g = 2; s = 1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[ [</w:t>
                      </w:r>
                      <w:proofErr w:type="spellStart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start_diag</w:t>
                      </w:r>
                      <w:proofErr w:type="spellEnd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 xml:space="preserve">(g, s, D), </w:t>
                      </w:r>
                      <w:proofErr w:type="spellStart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end_diag</w:t>
                      </w:r>
                      <w:proofErr w:type="spellEnd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(g, s, D)] for D in range(5)]</w:t>
                      </w: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</w:p>
                    <w:p w:rsidR="00165BCF" w:rsidRPr="00165BCF" w:rsidRDefault="00165BCF" w:rsidP="00165BCF">
                      <w:pPr>
                        <w:contextualSpacing/>
                        <w:rPr>
                          <w:rFonts w:ascii="Courier New" w:hAnsi="Courier New" w:cs="Courier New"/>
                          <w:sz w:val="8"/>
                        </w:rPr>
                      </w:pPr>
                      <w:proofErr w:type="spellStart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end_diag</w:t>
                      </w:r>
                      <w:proofErr w:type="spellEnd"/>
                      <w:r w:rsidRPr="00165BCF">
                        <w:rPr>
                          <w:rFonts w:ascii="Courier New" w:hAnsi="Courier New" w:cs="Courier New"/>
                          <w:sz w:val="8"/>
                        </w:rPr>
                        <w:t>(1, 0, 0)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30C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3AE7F" wp14:editId="650A22B0">
                <wp:simplePos x="0" y="0"/>
                <wp:positionH relativeFrom="column">
                  <wp:posOffset>-164465</wp:posOffset>
                </wp:positionH>
                <wp:positionV relativeFrom="page">
                  <wp:posOffset>6526885</wp:posOffset>
                </wp:positionV>
                <wp:extent cx="1884045" cy="731520"/>
                <wp:effectExtent l="0" t="0" r="20955" b="1143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EA7" w:rsidRPr="00B26EA7" w:rsidRDefault="00B26EA7" w:rsidP="00B26EA7">
                            <w:pPr>
                              <w:contextualSpacing/>
                              <w:rPr>
                                <w:sz w:val="16"/>
                              </w:rPr>
                            </w:pPr>
                            <w:r w:rsidRPr="00B26EA7">
                              <w:rPr>
                                <w:sz w:val="16"/>
                              </w:rPr>
                              <w:t>Skewed-Top Corridor with parameters</w:t>
                            </w:r>
                          </w:p>
                          <w:p w:rsidR="00B26EA7" w:rsidRPr="00B26EA7" w:rsidRDefault="00B26EA7" w:rsidP="00B26EA7">
                            <w:pPr>
                              <w:contextualSpacing/>
                              <w:rPr>
                                <w:sz w:val="16"/>
                              </w:rPr>
                            </w:pPr>
                            <w:r w:rsidRPr="00B26EA7">
                              <w:rPr>
                                <w:sz w:val="16"/>
                              </w:rPr>
                              <w:t>g = 3</w:t>
                            </w:r>
                          </w:p>
                          <w:p w:rsidR="00B26EA7" w:rsidRPr="00B26EA7" w:rsidRDefault="00B26EA7" w:rsidP="00B26EA7">
                            <w:pPr>
                              <w:contextualSpacing/>
                              <w:rPr>
                                <w:sz w:val="16"/>
                              </w:rPr>
                            </w:pPr>
                            <w:r w:rsidRPr="00B26EA7">
                              <w:rPr>
                                <w:sz w:val="16"/>
                              </w:rPr>
                              <w:t>slope = ½</w:t>
                            </w:r>
                          </w:p>
                          <w:p w:rsidR="00B26EA7" w:rsidRPr="00B26EA7" w:rsidRDefault="00B26EA7" w:rsidP="00B26EA7">
                            <w:pPr>
                              <w:contextualSpacing/>
                              <w:rPr>
                                <w:sz w:val="16"/>
                              </w:rPr>
                            </w:pPr>
                            <w:r w:rsidRPr="00B26EA7">
                              <w:rPr>
                                <w:sz w:val="16"/>
                              </w:rPr>
                              <w:t>starting value = 1</w:t>
                            </w:r>
                          </w:p>
                          <w:p w:rsidR="00B26EA7" w:rsidRPr="00B26EA7" w:rsidRDefault="00B26EA7" w:rsidP="00B26EA7">
                            <w:pPr>
                              <w:contextualSpacing/>
                              <w:rPr>
                                <w:sz w:val="10"/>
                              </w:rPr>
                            </w:pPr>
                            <w:r w:rsidRPr="00B26EA7">
                              <w:rPr>
                                <w:sz w:val="16"/>
                              </w:rPr>
                              <w:t>starting position =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AE7F" id="Text Box 7" o:spid="_x0000_s1033" type="#_x0000_t202" style="position:absolute;margin-left:-12.95pt;margin-top:513.95pt;width:148.35pt;height:5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">
                <v:textbox>
                  <w:txbxContent>
                    <w:p w:rsidR="00B26EA7" w:rsidRPr="00B26EA7" w:rsidRDefault="00B26EA7" w:rsidP="00B26EA7">
                      <w:pPr>
                        <w:contextualSpacing/>
                        <w:rPr>
                          <w:sz w:val="16"/>
                        </w:rPr>
                      </w:pPr>
                      <w:r w:rsidRPr="00B26EA7">
                        <w:rPr>
                          <w:sz w:val="16"/>
                        </w:rPr>
                        <w:t>Skewed-Top Corridor with parameters</w:t>
                      </w:r>
                    </w:p>
                    <w:p w:rsidR="00B26EA7" w:rsidRPr="00B26EA7" w:rsidRDefault="00B26EA7" w:rsidP="00B26EA7">
                      <w:pPr>
                        <w:contextualSpacing/>
                        <w:rPr>
                          <w:sz w:val="16"/>
                        </w:rPr>
                      </w:pPr>
                      <w:r w:rsidRPr="00B26EA7">
                        <w:rPr>
                          <w:sz w:val="16"/>
                        </w:rPr>
                        <w:t>g = 3</w:t>
                      </w:r>
                    </w:p>
                    <w:p w:rsidR="00B26EA7" w:rsidRPr="00B26EA7" w:rsidRDefault="00B26EA7" w:rsidP="00B26EA7">
                      <w:pPr>
                        <w:contextualSpacing/>
                        <w:rPr>
                          <w:sz w:val="16"/>
                        </w:rPr>
                      </w:pPr>
                      <w:r w:rsidRPr="00B26EA7">
                        <w:rPr>
                          <w:sz w:val="16"/>
                        </w:rPr>
                        <w:t>slope = ½</w:t>
                      </w:r>
                    </w:p>
                    <w:p w:rsidR="00B26EA7" w:rsidRPr="00B26EA7" w:rsidRDefault="00B26EA7" w:rsidP="00B26EA7">
                      <w:pPr>
                        <w:contextualSpacing/>
                        <w:rPr>
                          <w:sz w:val="16"/>
                        </w:rPr>
                      </w:pPr>
                      <w:r w:rsidRPr="00B26EA7">
                        <w:rPr>
                          <w:sz w:val="16"/>
                        </w:rPr>
                        <w:t>starting value = 1</w:t>
                      </w:r>
                    </w:p>
                    <w:p w:rsidR="00B26EA7" w:rsidRPr="00B26EA7" w:rsidRDefault="00B26EA7" w:rsidP="00B26EA7">
                      <w:pPr>
                        <w:contextualSpacing/>
                        <w:rPr>
                          <w:sz w:val="10"/>
                        </w:rPr>
                      </w:pPr>
                      <w:r w:rsidRPr="00B26EA7">
                        <w:rPr>
                          <w:sz w:val="16"/>
                        </w:rPr>
                        <w:t>starting position = (0,1)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30C2D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-221261</wp:posOffset>
            </wp:positionH>
            <wp:positionV relativeFrom="page">
              <wp:posOffset>5399331</wp:posOffset>
            </wp:positionV>
            <wp:extent cx="4547870" cy="1359535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262C" w:rsidSect="008F6F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D5"/>
    <w:rsid w:val="00165BCF"/>
    <w:rsid w:val="001E5BDE"/>
    <w:rsid w:val="002D4CA4"/>
    <w:rsid w:val="00381639"/>
    <w:rsid w:val="004F2CF4"/>
    <w:rsid w:val="00530C2D"/>
    <w:rsid w:val="006B5B14"/>
    <w:rsid w:val="008F6FD5"/>
    <w:rsid w:val="00B26EA7"/>
    <w:rsid w:val="00D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BEA7"/>
  <w15:chartTrackingRefBased/>
  <w15:docId w15:val="{56E57F83-A1A3-46A1-9BAB-8168AE50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jawardell_admin</dc:creator>
  <cp:keywords/>
  <dc:description/>
  <cp:lastModifiedBy>jawardell_admin</cp:lastModifiedBy>
  <cp:revision>3</cp:revision>
  <dcterms:created xsi:type="dcterms:W3CDTF">2018-03-20T02:57:00Z</dcterms:created>
  <dcterms:modified xsi:type="dcterms:W3CDTF">2018-03-20T04:17:00Z</dcterms:modified>
</cp:coreProperties>
</file>