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385F" w14:textId="77D00A4B" w:rsidR="00295F85" w:rsidRDefault="00E139AF">
      <w:r w:rsidRPr="00E139AF">
        <w:t>https://drive.google.com/drive/folders/1ZNnKttbG2PRJNEqJlmW3q1CFvePglP0e?usp=sharing</w:t>
      </w:r>
    </w:p>
    <w:sectPr w:rsidR="0029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AF"/>
    <w:rsid w:val="00295F85"/>
    <w:rsid w:val="004E496C"/>
    <w:rsid w:val="00E1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4D34"/>
  <w15:chartTrackingRefBased/>
  <w15:docId w15:val="{9544267A-3BF2-4184-A1D5-8E6B3992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Ojaswi Chandan</dc:creator>
  <cp:keywords/>
  <dc:description/>
  <cp:lastModifiedBy>Ojaswi Chandan</cp:lastModifiedBy>
  <cp:revision>1</cp:revision>
  <dcterms:created xsi:type="dcterms:W3CDTF">2026-01-09T17:48:00Z</dcterms:created>
  <dcterms:modified xsi:type="dcterms:W3CDTF">2026-01-09T17:48:00Z</dcterms:modified>
</cp:coreProperties>
</file>