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GB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</w:rPr>
        <w:t>.NET Core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GB"/>
        </w:rPr>
        <w:t xml:space="preserve"> VS NodeJS</w:t>
      </w:r>
    </w:p>
    <w:p>
      <w:pP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shd w:val="clear" w:fill="FFFFFF"/>
          <w:lang w:val="en-GB"/>
        </w:rPr>
      </w:pP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2405" cy="136398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  <w:lang w:val="en-GB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  <w:lang w:val="en-GB"/>
        </w:rPr>
        <w:t>In this topic, t</w:t>
      </w:r>
      <w:r>
        <w:rPr>
          <w:rFonts w:hint="default" w:ascii="Calibri" w:hAnsi="Calibri" w:eastAsia="SimSun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here’s no final victory here, as it depends upon the structure and the purpose of the application.</w:t>
      </w:r>
    </w:p>
    <w:p>
      <w:pPr>
        <w:rPr>
          <w:rFonts w:hint="default" w:ascii="Calibri" w:hAnsi="Calibri" w:cs="Calibri"/>
        </w:rPr>
      </w:pPr>
    </w:p>
    <w:tbl>
      <w:tblPr>
        <w:tblStyle w:val="3"/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3574"/>
        <w:gridCol w:w="350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Parameters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.NET Core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NodeJS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Developed By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Microsoft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Ryan Dahl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Release Year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2002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2009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Definition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.NET core is an open-source part of the .NET Framework. It boasts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cross-platform functionality,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GB" w:eastAsia="zh-CN" w:bidi="ar"/>
              </w:rPr>
              <w:t>micro services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support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docker containers possibilities,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high performance, and scalability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Node.js is a single-threaded,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platform-independent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open-source development framework that is mainly used to build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fast and scalable 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server-side and network applications. It makes use of the V8 JavaScript runtime engine and utilizes an event-driven, non-blocking I/O architecture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Scalability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Both NodeJS and .NET Core are capable of seamlessly running on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GB" w:eastAsia="zh-CN" w:bidi="ar"/>
              </w:rPr>
              <w:t>micro services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 architecture.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 Also, both these frameworks are a perfect fit for the application to be run on distributed systems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Node.js is perfectly designed for distributed systems.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GB" w:eastAsia="zh-CN" w:bidi="ar"/>
              </w:rPr>
              <w:t>Micro services-based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 software enables components to scale autonomously which prevents an app from falling apart due to its weight.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Platform compatibility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It boasts cross-platform functionality, 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GB" w:eastAsia="zh-CN" w:bidi="ar"/>
              </w:rPr>
              <w:t>micro services</w:t>
            </w: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 xml:space="preserve"> support, docker containers possibilities,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Cross-platform: Linux, macOS, Windows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Size of applications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NET is a better choice for large apps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smaller and medium-sized apps, Node. js is the better option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Security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.NET Core is considered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more secure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due to its integrated Authorization, Authentication, HTTPS enforcement, and much more.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Node JS development has some incorporated security mechanisms, such as automatic vulnerability checking, logging, and monitoring, but requires third-party APIs to successfully and reliably configure them. As a result, loopholes can be created in the app, and the risk of a data breach can be increased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Compared to NodeJS, .NET Core is faster due to separate threads available for each user request, rather than creating the virtual ones in the background.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Due to the asynchronous model, Node.js apps have high performance without being too heavy in comparison to other solutions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Community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.NET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has more community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support on Stack Overflow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great support from its community and is more supported with the use of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GitHub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Stability reliability and security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ASP.NET Core/.NET Core is definitely a winner in this category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. The security and reliability the platform provides make it a great option to create robust software with C# language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Node.js is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more reliable for complex enterprise software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developed with TypeScript than on its own.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Full stack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server-side framework , not full stack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Node.js has been regarded as a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full-stack JavaScript for serving both the client and the server-side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applications.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Development Speed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.NET Core demands less coding now, developers can easily optimize the code structure by means of writing much lesser statements.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.NET Core very close to Node.js in terms of development speed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Node.js interprets the JavaScript code via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Google’s V8 JavaScript engine.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It compiles JavaScript code into the machine code(directly). This makes it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easier and faster to implement the code.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Concurrency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.NET Core has an easier time working with CPU-intensive tasks and rendering static pages since the in-built IIS server kernel caching makes this process very straightforward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we can say that very load-intensive applications and a lot of incoming requests at the same time are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better handled by Node.js.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 xml:space="preserve">Resource Consumption 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Someone may think that the .NET core may be using only the old blocking thread pool method to handle requests, That's what I thought at the beginning. But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.Net core provides excellent support for using asynchronous programming patterns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. Net core also has an I/O completion method to handle asynchronous requests where the allocated threads are not waiting until the response arrives. NET core can also handle heavy resource-consuming requests like encoding and decoding videos and audio. .NET core gives a good competition when it comes to handling concurrent tasks. But as I said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node.js loses out to .NET when requests become CPU intensive.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Node.js runs on a single thread so it uses fewer resources than traditional process request methods. What happens inside node.js request handling is it takes a request and if it can be processed immediately, sends the response. If it’s a time-consuming API call or long-running job pass it to the event loop and continue to the next incoming request. After the event loop has processed the request, the response is sent back using a callback function.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0" w:type="auto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0"/>
                <w:szCs w:val="20"/>
                <w:lang w:val="en-US" w:eastAsia="zh-CN" w:bidi="ar"/>
              </w:rPr>
              <w:t>Companies using Node.js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Dell, Stack Overflow, Intel, Intuit, Cisco, Morgan Stanley, Siemens, and many more are using .NET Core for enterprise application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development for years.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26" w:type="dxa"/>
              <w:left w:w="39" w:type="dxa"/>
              <w:bottom w:w="26" w:type="dxa"/>
              <w:right w:w="39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Netflix, PayPal,Medium, eBay. Node.js is very popular among 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start-ups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 as it allows you to build products faster and cheaper, especially on early stages of the product</w:t>
            </w: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GB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u w:val="single"/>
          <w:lang w:val="en-GB"/>
        </w:rPr>
        <w:t>Reference links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"https://www.sam-solutions.com/blog/net-vs-node-js/"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https://www.sam-solutions.com/blog/net-vs-node-js/</w:t>
      </w:r>
      <w:r>
        <w:rPr>
          <w:rFonts w:hint="default" w:ascii="Calibri" w:hAnsi="Calibri" w:cs="Calibri"/>
          <w:lang w:val="en-GB"/>
        </w:rPr>
        <w:fldChar w:fldCharType="end"/>
      </w:r>
      <w:r>
        <w:rPr>
          <w:rFonts w:hint="default" w:ascii="Calibri" w:hAnsi="Calibri" w:cs="Calibri"/>
          <w:lang w:val="en-GB"/>
        </w:rPr>
        <w:t xml:space="preserve"> 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"https://medium.com/c-sharp-progarmming/node-js-vs-net-core-the-winner-af461e19c2f"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https://medium.com/c-sharp-progarmming/node-js-vs-net-core-the-winner-af461e19c2f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"https://hackernoon.com/nodejs-vs-net-core---which-is-the-ultimate-server-side-development-platform"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https://hackernoon.com/nodejs-vs-net-core---which-is-the-ultimate-server-side-development-platform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"https://positiwise.com/blog/net-core-vs-node-js#:~:text=NET%20Core%20makes%20it%20more,for%20desktop%20and%20mobile%20applications."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https://positiwise.com/blog/net-core-vs-node-js#:~:text=NET%20Core%20makes%20it%20more,for%20desktop%20and%20mobile%20applications.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"https://medium.com/c-sharp-progarmming/node-js-vs-net-core-the-winner-af461e19c2f"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https://medium.com/c-sharp-progarmming/node-js-vs-net-core-the-winner-af461e19c2f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"https://www.tatvasoft.com/outsourcing/2022/03/asp-net-core-vs-node-js.html"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https://www.tatvasoft.com/outsourcing/2022/03/asp-net-core-vs-node-js.html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"https://intelvision.pro/blog/node-js-vs-net-core-what-to-choose-in-2022/"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https://intelvision.pro/blog/node-js-vs-net-core-what-to-choose-in-2022/</w:t>
      </w:r>
      <w:r>
        <w:rPr>
          <w:rFonts w:hint="default" w:ascii="Calibri" w:hAnsi="Calibri" w:cs="Calibri"/>
          <w:lang w:val="en-GB"/>
        </w:rPr>
        <w:fldChar w:fldCharType="end"/>
      </w:r>
      <w:r>
        <w:rPr>
          <w:rFonts w:hint="default" w:ascii="Calibri" w:hAnsi="Calibri" w:cs="Calibri"/>
          <w:lang w:val="en-GB"/>
        </w:rPr>
        <w:t xml:space="preserve"> 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fldChar w:fldCharType="begin"/>
      </w:r>
      <w:r>
        <w:rPr>
          <w:rFonts w:hint="default" w:ascii="Calibri" w:hAnsi="Calibri" w:cs="Calibri"/>
          <w:lang w:val="en-GB"/>
        </w:rPr>
        <w:instrText xml:space="preserve"> HYPERLINK "https://graffersid.com/net-core-vs-node-js/" </w:instrText>
      </w:r>
      <w:r>
        <w:rPr>
          <w:rFonts w:hint="default" w:ascii="Calibri" w:hAnsi="Calibri" w:cs="Calibri"/>
          <w:lang w:val="en-GB"/>
        </w:rPr>
        <w:fldChar w:fldCharType="separate"/>
      </w:r>
      <w:r>
        <w:rPr>
          <w:rStyle w:val="6"/>
          <w:rFonts w:hint="default" w:ascii="Calibri" w:hAnsi="Calibri" w:cs="Calibri"/>
          <w:lang w:val="en-GB"/>
        </w:rPr>
        <w:t>https://graffersid.com/net-core-vs-node-js/</w:t>
      </w:r>
      <w:r>
        <w:rPr>
          <w:rFonts w:hint="default" w:ascii="Calibri" w:hAnsi="Calibri" w:cs="Calibri"/>
          <w:lang w:val="en-GB"/>
        </w:rPr>
        <w:fldChar w:fldCharType="end"/>
      </w:r>
    </w:p>
    <w:p>
      <w:pPr>
        <w:rPr>
          <w:rFonts w:hint="default" w:ascii="Calibri" w:hAnsi="Calibri" w:cs="Calibri"/>
          <w:lang w:val="en-GB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default"/>
        <w:lang w:val="en-IN"/>
      </w:rPr>
      <w:t>Written By Jayanthinisha R, Lead Software Engineer.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33F68"/>
    <w:rsid w:val="05F078F8"/>
    <w:rsid w:val="15C954E2"/>
    <w:rsid w:val="19E3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2023-07-04T09:22:00Z</dcterms:created>
  <dc:creator>Alphi-Nisha</dc:creator>
  <cp:lastModifiedBy>Jayanthi Nisha</cp:lastModifiedBy>
  <dcterms:modified xsi:type="dcterms:W3CDTF">2023-09-29T14:18:26Z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559419CAF60A47F18506C6598D0809EF</vt:lpwstr>
  </property>
</Properties>
</file>