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42"/>
        <w:gridCol w:w="389"/>
        <w:gridCol w:w="1276"/>
        <w:gridCol w:w="425"/>
        <w:gridCol w:w="1843"/>
        <w:gridCol w:w="425"/>
        <w:gridCol w:w="2410"/>
        <w:gridCol w:w="425"/>
        <w:gridCol w:w="1111"/>
        <w:gridCol w:w="165"/>
      </w:tblGrid>
      <w:tr w:rsidR="00DA71C9" w:rsidRPr="007B6B1A" w14:paraId="54383C6F" w14:textId="77777777" w:rsidTr="00DA71C9">
        <w:trPr>
          <w:gridAfter w:val="1"/>
          <w:wAfter w:w="165" w:type="dxa"/>
          <w:trHeight w:val="454"/>
        </w:trPr>
        <w:tc>
          <w:tcPr>
            <w:tcW w:w="10572" w:type="dxa"/>
            <w:gridSpan w:val="10"/>
          </w:tcPr>
          <w:p w14:paraId="04CD54BB" w14:textId="554815D7" w:rsidR="009E11AB" w:rsidRPr="007B6B1A" w:rsidRDefault="002A5ECC" w:rsidP="007E4643">
            <w:pPr>
              <w:pStyle w:val="Title"/>
              <w:ind w:left="-107"/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7B6B1A"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  <w:t>JOSHUA CAVE</w:t>
            </w:r>
          </w:p>
        </w:tc>
      </w:tr>
      <w:tr w:rsidR="00DA71C9" w:rsidRPr="009E11AB" w14:paraId="407D7031" w14:textId="77777777" w:rsidTr="00DA71C9">
        <w:trPr>
          <w:trHeight w:val="130"/>
        </w:trPr>
        <w:tc>
          <w:tcPr>
            <w:tcW w:w="426" w:type="dxa"/>
            <w:vAlign w:val="center"/>
          </w:tcPr>
          <w:p w14:paraId="0DF3247F" w14:textId="0E476452" w:rsidR="00D1450A" w:rsidRPr="007B6B1A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E0589C" wp14:editId="30B439B5">
                  <wp:extent cx="155575" cy="155575"/>
                  <wp:effectExtent l="0" t="0" r="0" b="0"/>
                  <wp:docPr id="2" name="Picture 11" descr="envelope-ope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velope-open">
                            <a:hlinkClick r:id="rId7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FF1E6BC" w14:textId="2BEA3BAC" w:rsidR="00D1450A" w:rsidRPr="00ED4EC3" w:rsidRDefault="00A25243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9" w:history="1">
              <w:r w:rsidR="00DA71C9" w:rsidRPr="00ED4EC3">
                <w:rPr>
                  <w:rStyle w:val="Hyperlink"/>
                  <w:rFonts w:asciiTheme="minorHAnsi" w:hAnsiTheme="minorHAnsi" w:cstheme="minorHAnsi"/>
                  <w:color w:val="000000" w:themeColor="text1"/>
                  <w:sz w:val="19"/>
                  <w:szCs w:val="19"/>
                  <w:u w:val="none"/>
                </w:rPr>
                <w:t>josh@nerdy.co.nz</w:t>
              </w:r>
            </w:hyperlink>
          </w:p>
        </w:tc>
        <w:tc>
          <w:tcPr>
            <w:tcW w:w="389" w:type="dxa"/>
            <w:vAlign w:val="center"/>
          </w:tcPr>
          <w:p w14:paraId="54F95D91" w14:textId="35BFA23C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3BFA3A1" wp14:editId="39F50412">
                  <wp:extent cx="155575" cy="155575"/>
                  <wp:effectExtent l="0" t="0" r="0" b="0"/>
                  <wp:docPr id="6" name="Picture 12" descr="phon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ne">
                            <a:hlinkClick r:id="rId10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D875E1C" w14:textId="07AA034E" w:rsidR="00D1450A" w:rsidRPr="00ED4EC3" w:rsidRDefault="00A25243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2" w:tooltip="Josh's Phone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0211885232</w:t>
              </w:r>
            </w:hyperlink>
          </w:p>
        </w:tc>
        <w:tc>
          <w:tcPr>
            <w:tcW w:w="425" w:type="dxa"/>
            <w:vAlign w:val="center"/>
          </w:tcPr>
          <w:p w14:paraId="4D326197" w14:textId="204D75DE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6AF97C5" wp14:editId="295E3D67">
                  <wp:extent cx="155575" cy="155575"/>
                  <wp:effectExtent l="0" t="0" r="0" b="0"/>
                  <wp:docPr id="7" name="Picture 13" descr="github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thub">
                            <a:hlinkClick r:id="rId13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0D6BCCB" w14:textId="1F667448" w:rsidR="00D1450A" w:rsidRPr="00ED4EC3" w:rsidRDefault="00A25243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5" w:tooltip="NERDY's Github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nerdynz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6915708A" w14:textId="3887BC28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A4A27BE" wp14:editId="19E37C5E">
                  <wp:extent cx="155575" cy="155575"/>
                  <wp:effectExtent l="0" t="0" r="0" b="0"/>
                  <wp:docPr id="8" name="Picture 14" descr="linkedi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nkedin">
                            <a:hlinkClick r:id="rId16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68B5232" w14:textId="4726DB8B" w:rsidR="00D1450A" w:rsidRPr="00ED4EC3" w:rsidRDefault="00A25243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8" w:tooltip="Josh's LinkedIn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joshuacave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361EBA41" w14:textId="38C14295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92414DC" wp14:editId="284127BF">
                  <wp:extent cx="144000" cy="144000"/>
                  <wp:effectExtent l="0" t="0" r="0" b="0"/>
                  <wp:docPr id="9" name="Picture 9" descr="glob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vAlign w:val="center"/>
          </w:tcPr>
          <w:p w14:paraId="59DD2FDD" w14:textId="669E8C79" w:rsidR="00D1450A" w:rsidRPr="00ED4EC3" w:rsidRDefault="00D1450A" w:rsidP="00DA71C9">
            <w:pPr>
              <w:spacing w:after="0"/>
              <w:ind w:left="0" w:hanging="104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>nerdy.co.nz</w:t>
            </w:r>
          </w:p>
        </w:tc>
      </w:tr>
    </w:tbl>
    <w:p w14:paraId="5216E753" w14:textId="71F95242" w:rsidR="00D1450A" w:rsidRDefault="00D1450A" w:rsidP="00D1450A"/>
    <w:tbl>
      <w:tblPr>
        <w:tblStyle w:val="TableGrid"/>
        <w:tblW w:w="10363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6864"/>
        <w:gridCol w:w="67"/>
      </w:tblGrid>
      <w:tr w:rsidR="00D1450A" w:rsidRPr="00C745C1" w14:paraId="0BDBC72B" w14:textId="77777777" w:rsidTr="004D279D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61374314" w14:textId="77777777" w:rsidR="00114B7D" w:rsidRDefault="002A5ECC" w:rsidP="00114B7D">
            <w:pPr>
              <w:pStyle w:val="Title"/>
            </w:pPr>
            <w:r w:rsidRPr="002A5ECC">
              <w:t>SUMMARY</w:t>
            </w:r>
          </w:p>
          <w:p w14:paraId="038FBE65" w14:textId="35BCE440" w:rsidR="0044369E" w:rsidRDefault="0044369E" w:rsidP="0044369E">
            <w:r>
              <w:t xml:space="preserve">I bring 8 years of experience in full-stack applications, ranging from full-blown microservice architectures </w:t>
            </w:r>
            <w:r w:rsidR="00866924">
              <w:t xml:space="preserve">in </w:t>
            </w:r>
            <w:proofErr w:type="spellStart"/>
            <w:r w:rsidR="00866924">
              <w:t>golang</w:t>
            </w:r>
            <w:proofErr w:type="spellEnd"/>
            <w:r w:rsidR="00866924">
              <w:t xml:space="preserve"> and Vue.js </w:t>
            </w:r>
            <w:r>
              <w:t>to monolithic .NET/jQuery applications. I am a big believer in the best tool for the job and am always willing to adapt and learn something new.</w:t>
            </w:r>
          </w:p>
          <w:p w14:paraId="3AA94C2A" w14:textId="3C87CCE2" w:rsidR="004D279D" w:rsidRPr="00114B7D" w:rsidRDefault="0044369E" w:rsidP="0044369E">
            <w:r>
              <w:t>Lastly, while I am comfortable working remotely, having done so for the past year, I am hoping to find a workplace that values a strong team focus and encourages pulling up a chair and working through a tricky problem together.</w:t>
            </w:r>
          </w:p>
        </w:tc>
      </w:tr>
      <w:tr w:rsidR="004D279D" w:rsidRPr="00C745C1" w14:paraId="06DBA346" w14:textId="77777777" w:rsidTr="00A15B60">
        <w:trPr>
          <w:gridAfter w:val="1"/>
          <w:wAfter w:w="67" w:type="dxa"/>
          <w:trHeight w:val="184"/>
        </w:trPr>
        <w:tc>
          <w:tcPr>
            <w:tcW w:w="10296" w:type="dxa"/>
            <w:gridSpan w:val="2"/>
          </w:tcPr>
          <w:p w14:paraId="4C3E2343" w14:textId="77777777" w:rsidR="004D279D" w:rsidRPr="002A5ECC" w:rsidRDefault="004D279D" w:rsidP="00114B7D">
            <w:pPr>
              <w:pStyle w:val="Title"/>
            </w:pPr>
          </w:p>
        </w:tc>
      </w:tr>
      <w:tr w:rsidR="00D1450A" w:rsidRPr="00613514" w14:paraId="053E5DA5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2FB31BCD" w14:textId="2497BB2B" w:rsidR="009E11AB" w:rsidRPr="002A5ECC" w:rsidRDefault="002A5ECC" w:rsidP="002A5ECC">
            <w:pPr>
              <w:pStyle w:val="Title"/>
            </w:pPr>
            <w:r w:rsidRPr="002A5ECC">
              <w:t>EXPERIENCE</w:t>
            </w:r>
          </w:p>
        </w:tc>
      </w:tr>
      <w:tr w:rsidR="002A5ECC" w:rsidRPr="002A5ECC" w14:paraId="6A3408B3" w14:textId="77777777" w:rsidTr="007B6B1A">
        <w:tc>
          <w:tcPr>
            <w:tcW w:w="3432" w:type="dxa"/>
            <w:tcBorders>
              <w:left w:val="single" w:sz="24" w:space="0" w:color="404040" w:themeColor="text1" w:themeTint="BF"/>
            </w:tcBorders>
            <w:shd w:val="clear" w:color="auto" w:fill="auto"/>
            <w:vAlign w:val="center"/>
          </w:tcPr>
          <w:p w14:paraId="24C2F480" w14:textId="5CB85C66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Senior Developer - IQ Hive</w:t>
            </w:r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2C1985F0" w14:textId="3E199ACA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March 2020 – Current</w:t>
            </w:r>
          </w:p>
        </w:tc>
      </w:tr>
      <w:tr w:rsidR="00D1450A" w:rsidRPr="00613514" w14:paraId="7654D4F0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7C073A84" w14:textId="34C06488" w:rsidR="00E14E09" w:rsidRPr="00E14E09" w:rsidRDefault="005C7046" w:rsidP="00E14E09">
            <w:r>
              <w:t>Working for</w:t>
            </w:r>
            <w:r w:rsidR="00E14E09" w:rsidRPr="00E14E09">
              <w:t xml:space="preserve"> IQ Hive as a backend developer on a few large projects</w:t>
            </w:r>
            <w:r w:rsidRPr="00E14E09">
              <w:t xml:space="preserve"> </w:t>
            </w:r>
            <w:r>
              <w:t>in an effort</w:t>
            </w:r>
            <w:r w:rsidRPr="00E14E09">
              <w:t xml:space="preserve"> </w:t>
            </w:r>
            <w:r>
              <w:t xml:space="preserve">to </w:t>
            </w:r>
            <w:r w:rsidRPr="00E14E09">
              <w:t>create a turn-key-telco solution</w:t>
            </w:r>
            <w:r w:rsidR="00E14E09" w:rsidRPr="00E14E09">
              <w:t xml:space="preserve"> </w:t>
            </w:r>
            <w:r>
              <w:t xml:space="preserve">which will be </w:t>
            </w:r>
            <w:r w:rsidR="00E14E09" w:rsidRPr="00E14E09">
              <w:t xml:space="preserve">used by clients such as Vodafone, Plan-B and </w:t>
            </w:r>
            <w:proofErr w:type="spellStart"/>
            <w:r w:rsidR="00E14E09" w:rsidRPr="00E14E09">
              <w:t>Vocus</w:t>
            </w:r>
            <w:proofErr w:type="spellEnd"/>
            <w:r w:rsidR="00E14E09" w:rsidRPr="00E14E09">
              <w:t xml:space="preserve">. The projects included integrations with </w:t>
            </w:r>
            <w:proofErr w:type="spellStart"/>
            <w:r w:rsidR="00E14E09" w:rsidRPr="00E14E09">
              <w:t>Matrixx</w:t>
            </w:r>
            <w:proofErr w:type="spellEnd"/>
            <w:r w:rsidR="00E14E09" w:rsidRPr="00E14E09">
              <w:t xml:space="preserve"> OCS, TCF Number Portabilit</w:t>
            </w:r>
            <w:r w:rsidR="00882440">
              <w:t>y</w:t>
            </w:r>
            <w:r w:rsidR="00E14E09" w:rsidRPr="00E14E09">
              <w:t xml:space="preserve">, Xero and a SIP Trunking </w:t>
            </w:r>
            <w:r w:rsidR="003E6C46">
              <w:t>integration</w:t>
            </w:r>
            <w:r w:rsidR="00E14E09" w:rsidRPr="00E14E09">
              <w:t xml:space="preserve"> via DCOM.</w:t>
            </w:r>
          </w:p>
          <w:p w14:paraId="05716395" w14:textId="09DE8EB1" w:rsidR="009E11AB" w:rsidRPr="002A5ECC" w:rsidRDefault="009E11AB" w:rsidP="002A5ECC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An overview of some of the microservices below</w:t>
            </w:r>
            <w:r w:rsidR="002A5ECC">
              <w:rPr>
                <w:rStyle w:val="SubtleEmphasis"/>
              </w:rPr>
              <w:t>:</w:t>
            </w:r>
          </w:p>
          <w:p w14:paraId="18AB1E47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Swagger REST API for provisioning Data Plans</w:t>
            </w:r>
          </w:p>
          <w:p w14:paraId="77B543EF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ActiveMQ for Billing Events and publishing them into </w:t>
            </w:r>
            <w:proofErr w:type="spellStart"/>
            <w:r w:rsidRPr="00DE4CB8">
              <w:t>BigQuery</w:t>
            </w:r>
            <w:proofErr w:type="spellEnd"/>
            <w:r>
              <w:t xml:space="preserve"> via cloud tasks. </w:t>
            </w:r>
          </w:p>
          <w:p w14:paraId="7FFC263A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Integration with Xero via swagger with Aggregation of above billing events</w:t>
            </w:r>
          </w:p>
          <w:p w14:paraId="07536966" w14:textId="2EE51EEB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Full workflow and polling solution following the TCF IPMS specification for porting numbers between </w:t>
            </w:r>
            <w:r w:rsidR="00882440">
              <w:t>carriers</w:t>
            </w:r>
          </w:p>
          <w:p w14:paraId="5DB1AC7B" w14:textId="25FF17F1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REST integration with DCOM API</w:t>
            </w:r>
          </w:p>
          <w:p w14:paraId="00AFE0EF" w14:textId="63778968" w:rsidR="009E11AB" w:rsidRPr="004D025F" w:rsidRDefault="009E11AB" w:rsidP="00B962B9">
            <w:r>
              <w:t>All services comm</w:t>
            </w:r>
            <w:r w:rsidR="00D1450A">
              <w:t>un</w:t>
            </w:r>
            <w:r>
              <w:t>icated internal</w:t>
            </w:r>
            <w:r w:rsidR="00DE4CB8">
              <w:t>ly</w:t>
            </w:r>
            <w:r>
              <w:t xml:space="preserve"> via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r w:rsidR="00DE4CB8">
              <w:t xml:space="preserve">using </w:t>
            </w:r>
            <w:proofErr w:type="spellStart"/>
            <w:r w:rsidR="00DE4CB8">
              <w:t>protobuf</w:t>
            </w:r>
            <w:proofErr w:type="spellEnd"/>
            <w:r w:rsidR="00DE4CB8" w:rsidRPr="00DE4CB8">
              <w:t xml:space="preserve"> </w:t>
            </w:r>
            <w:r>
              <w:t xml:space="preserve">serialization, the public facing </w:t>
            </w:r>
            <w:r w:rsidR="00E14E09">
              <w:t>APIs</w:t>
            </w:r>
            <w:r>
              <w:t xml:space="preserve"> </w:t>
            </w:r>
            <w:r w:rsidR="00E14E09">
              <w:t xml:space="preserve">are </w:t>
            </w:r>
            <w:r>
              <w:t xml:space="preserve">exposed via a </w:t>
            </w:r>
            <w:proofErr w:type="spellStart"/>
            <w:r>
              <w:t>gRPC</w:t>
            </w:r>
            <w:proofErr w:type="spellEnd"/>
            <w:r>
              <w:t xml:space="preserve"> to REST proxy </w:t>
            </w:r>
            <w:r w:rsidR="00E14E09">
              <w:t>which follows an</w:t>
            </w:r>
            <w:r>
              <w:t xml:space="preserve"> </w:t>
            </w:r>
            <w:proofErr w:type="spellStart"/>
            <w:r>
              <w:t>OpenAPI</w:t>
            </w:r>
            <w:proofErr w:type="spellEnd"/>
            <w:r>
              <w:t xml:space="preserve"> spec.</w:t>
            </w:r>
          </w:p>
        </w:tc>
      </w:tr>
      <w:tr w:rsidR="002A5ECC" w:rsidRPr="00613514" w14:paraId="688BFE39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3463C80" w14:textId="77777777" w:rsidR="002A5ECC" w:rsidRDefault="002A5ECC" w:rsidP="00B962B9"/>
        </w:tc>
      </w:tr>
      <w:tr w:rsidR="002A5ECC" w:rsidRPr="00613514" w14:paraId="4097D1D4" w14:textId="77777777" w:rsidTr="007B6B1A">
        <w:tc>
          <w:tcPr>
            <w:tcW w:w="3432" w:type="dxa"/>
            <w:tcBorders>
              <w:left w:val="single" w:sz="24" w:space="0" w:color="595959" w:themeColor="text1" w:themeTint="A6"/>
            </w:tcBorders>
            <w:shd w:val="clear" w:color="auto" w:fill="auto"/>
            <w:vAlign w:val="center"/>
          </w:tcPr>
          <w:p w14:paraId="5302C8EA" w14:textId="68F8E7D2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 xml:space="preserve">Digital Lead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Coastgroup</w:t>
            </w:r>
            <w:proofErr w:type="spellEnd"/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63CCBDBC" w14:textId="5FD7B073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Feb 2019 – March 2020</w:t>
            </w:r>
          </w:p>
        </w:tc>
      </w:tr>
      <w:tr w:rsidR="00D1450A" w:rsidRPr="00613514" w14:paraId="2325E5E1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595959" w:themeColor="text1" w:themeTint="A6"/>
            </w:tcBorders>
          </w:tcPr>
          <w:p w14:paraId="4DF06063" w14:textId="77777777" w:rsidR="009E11AB" w:rsidRDefault="009E11AB" w:rsidP="002A5ECC">
            <w:r>
              <w:t xml:space="preserve">Originally a client of NERDY through </w:t>
            </w:r>
            <w:proofErr w:type="spellStart"/>
            <w:r>
              <w:t>Displayworks</w:t>
            </w:r>
            <w:proofErr w:type="spellEnd"/>
            <w:r>
              <w:t xml:space="preserve">. I was brought on to continue work on Shredder, an internal job system I built for </w:t>
            </w:r>
            <w:proofErr w:type="spellStart"/>
            <w:r>
              <w:t>Displayworks</w:t>
            </w:r>
            <w:proofErr w:type="spellEnd"/>
            <w:r>
              <w:t xml:space="preserve">, retrofitting and improving it for use in other companies within the group. </w:t>
            </w:r>
          </w:p>
          <w:p w14:paraId="19AEA72F" w14:textId="77777777" w:rsidR="009E11AB" w:rsidRDefault="009E11AB" w:rsidP="002A5ECC">
            <w:r>
              <w:t xml:space="preserve">Built on Vue.js and Golang I have since integrated with both </w:t>
            </w:r>
            <w:proofErr w:type="spellStart"/>
            <w:r>
              <w:t>Gsuite</w:t>
            </w:r>
            <w:proofErr w:type="spellEnd"/>
            <w:r>
              <w:t xml:space="preserve"> and MYOB drastically improving the workflow of the account managers. </w:t>
            </w:r>
          </w:p>
          <w:p w14:paraId="5C507B28" w14:textId="77777777" w:rsidR="009E11AB" w:rsidRDefault="009E11AB" w:rsidP="002A5ECC">
            <w:r>
              <w:t>I have also been in charge of improving their digital presence and launching new e-commerce sites on BigCommerce.</w:t>
            </w:r>
          </w:p>
          <w:p w14:paraId="16919981" w14:textId="77777777" w:rsidR="009E11AB" w:rsidRPr="002A5ECC" w:rsidRDefault="009E11AB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include:</w:t>
            </w:r>
          </w:p>
          <w:p w14:paraId="6ABAB9E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directly with managers of both Exhibition Hire Services and Show Light &amp; Power retrofitting Shredder to suit their more event orientated businesses</w:t>
            </w:r>
          </w:p>
          <w:p w14:paraId="187A130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 xml:space="preserve">Launching new websites on BigCommerce for Exhibition Hire Services &amp; </w:t>
            </w:r>
            <w:proofErr w:type="spellStart"/>
            <w:r>
              <w:t>Displayways</w:t>
            </w:r>
            <w:proofErr w:type="spellEnd"/>
          </w:p>
          <w:p w14:paraId="1E37E987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Improving SEO and liaising with Pure SEO to improve digital presence across the group</w:t>
            </w:r>
          </w:p>
          <w:p w14:paraId="75F3C051" w14:textId="6206A38D" w:rsidR="009E11AB" w:rsidRPr="00CA61E7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closely with designers and other team members on new content</w:t>
            </w:r>
          </w:p>
        </w:tc>
      </w:tr>
    </w:tbl>
    <w:p w14:paraId="2A97F9DF" w14:textId="77777777" w:rsidR="00B962B9" w:rsidRDefault="00B962B9">
      <w:r>
        <w:br w:type="page"/>
      </w:r>
    </w:p>
    <w:tbl>
      <w:tblPr>
        <w:tblStyle w:val="TableGrid"/>
        <w:tblW w:w="10647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827"/>
        <w:gridCol w:w="4739"/>
        <w:gridCol w:w="81"/>
      </w:tblGrid>
      <w:tr w:rsidR="002A5ECC" w:rsidRPr="002A5ECC" w14:paraId="442DDDA5" w14:textId="77777777" w:rsidTr="002A5ECC">
        <w:tc>
          <w:tcPr>
            <w:tcW w:w="5827" w:type="dxa"/>
            <w:tcBorders>
              <w:left w:val="single" w:sz="24" w:space="0" w:color="767171" w:themeColor="background2" w:themeShade="80"/>
            </w:tcBorders>
            <w:shd w:val="clear" w:color="auto" w:fill="auto"/>
            <w:vAlign w:val="center"/>
          </w:tcPr>
          <w:p w14:paraId="3C25B4E7" w14:textId="69D4189B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lastRenderedPageBreak/>
              <w:t xml:space="preserve">Contract Developer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Pengellys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D09697" w14:textId="2FDADAB1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Apr 2017 - March 2020</w:t>
            </w:r>
          </w:p>
        </w:tc>
      </w:tr>
      <w:tr w:rsidR="002A5ECC" w:rsidRPr="00613514" w14:paraId="23E2838E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767171" w:themeColor="background2" w:themeShade="80"/>
            </w:tcBorders>
          </w:tcPr>
          <w:p w14:paraId="5F618FFA" w14:textId="18E32ACD" w:rsidR="00D1450A" w:rsidRDefault="00D1450A" w:rsidP="00B962B9">
            <w:r>
              <w:t xml:space="preserve">Contracting on a weekly basis to </w:t>
            </w:r>
            <w:proofErr w:type="spellStart"/>
            <w:r>
              <w:t>Pengellys</w:t>
            </w:r>
            <w:proofErr w:type="spellEnd"/>
            <w:r>
              <w:t xml:space="preserve"> maintaining and improving their bespoke logistics system built on .NET and Classic ASP - with over 20 </w:t>
            </w:r>
            <w:proofErr w:type="spellStart"/>
            <w:r w:rsidR="002A5ECC">
              <w:t>years worth</w:t>
            </w:r>
            <w:proofErr w:type="spellEnd"/>
            <w:r>
              <w:t xml:space="preserve"> of custom code that prove</w:t>
            </w:r>
            <w:r w:rsidR="00FD47D9">
              <w:t>d</w:t>
            </w:r>
            <w:r>
              <w:t xml:space="preserve"> pretty challenging. I work</w:t>
            </w:r>
            <w:r w:rsidR="00FD47D9">
              <w:t>ed</w:t>
            </w:r>
            <w:r>
              <w:t xml:space="preserve"> face to face with the client hot coding new ideas and deploying changes daily with an "iterate fast and release often" approach.</w:t>
            </w:r>
          </w:p>
          <w:p w14:paraId="3CDD568B" w14:textId="77777777" w:rsidR="00D1450A" w:rsidRPr="002A5ECC" w:rsidRDefault="00D1450A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Noteworthy Features:</w:t>
            </w:r>
          </w:p>
          <w:p w14:paraId="124DDB7B" w14:textId="11DEF45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Health &amp; safety system</w:t>
            </w:r>
          </w:p>
          <w:p w14:paraId="4FE9AE03" w14:textId="6CCFC330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Task and Corrective Action Report system</w:t>
            </w:r>
          </w:p>
          <w:p w14:paraId="52C588FF" w14:textId="3D0F6D6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 xml:space="preserve">Interactive KPI reports </w:t>
            </w:r>
          </w:p>
          <w:p w14:paraId="4990BB9B" w14:textId="507A143B" w:rsidR="002A5ECC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Client area – with an interactive world map showing imports, exports and detailed product info</w:t>
            </w:r>
          </w:p>
          <w:p w14:paraId="5A8B0F9B" w14:textId="680462C7" w:rsidR="00E96EE8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A web-based document management system</w:t>
            </w:r>
          </w:p>
        </w:tc>
      </w:tr>
      <w:tr w:rsidR="002A5ECC" w:rsidRPr="00613514" w14:paraId="7E25D46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4D5CDA0C" w14:textId="77777777" w:rsidR="002A5ECC" w:rsidRDefault="002A5ECC" w:rsidP="00B962B9"/>
        </w:tc>
      </w:tr>
      <w:tr w:rsidR="002A5ECC" w:rsidRPr="002A5ECC" w14:paraId="4137DA3E" w14:textId="77777777" w:rsidTr="002A5ECC">
        <w:tc>
          <w:tcPr>
            <w:tcW w:w="5827" w:type="dxa"/>
            <w:tcBorders>
              <w:left w:val="single" w:sz="24" w:space="0" w:color="AEAAAA" w:themeColor="background2" w:themeShade="BF"/>
            </w:tcBorders>
            <w:shd w:val="clear" w:color="auto" w:fill="auto"/>
            <w:vAlign w:val="center"/>
          </w:tcPr>
          <w:p w14:paraId="640A092E" w14:textId="41B5E793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Director - NERDY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45D636" w14:textId="1571CCC0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Nov 2017 - Feb 2019</w:t>
            </w:r>
          </w:p>
        </w:tc>
      </w:tr>
      <w:tr w:rsidR="002A5ECC" w:rsidRPr="00613514" w14:paraId="4797A59F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AEAAAA" w:themeColor="background2" w:themeShade="BF"/>
            </w:tcBorders>
          </w:tcPr>
          <w:p w14:paraId="2DE0E85D" w14:textId="77777777" w:rsidR="00D1450A" w:rsidRDefault="00D1450A" w:rsidP="00B962B9">
            <w:r>
              <w:t xml:space="preserve">Going at it alone. I found a niche in building job/invoicing systems for a small group of clients. I set out with NERDY using a completely new tech stack. Building full stack applications using Vue.js , backed by RESTful </w:t>
            </w:r>
            <w:proofErr w:type="spellStart"/>
            <w:r>
              <w:t>apis</w:t>
            </w:r>
            <w:proofErr w:type="spellEnd"/>
            <w:r>
              <w:t xml:space="preserve"> built in Golang using Postgres and Redis for storage.</w:t>
            </w:r>
          </w:p>
          <w:p w14:paraId="283F0916" w14:textId="529356B7" w:rsidR="00D1450A" w:rsidRDefault="00D1450A" w:rsidP="00B962B9">
            <w:r>
              <w:t xml:space="preserve">Applications are hosted on self-managed VPS using </w:t>
            </w:r>
            <w:proofErr w:type="spellStart"/>
            <w:r>
              <w:t>Dokku</w:t>
            </w:r>
            <w:proofErr w:type="spellEnd"/>
            <w:r>
              <w:t xml:space="preserve"> and Git continuous deployments.</w:t>
            </w:r>
          </w:p>
          <w:p w14:paraId="797283CB" w14:textId="50D98734" w:rsidR="002A5ECC" w:rsidRPr="002A5ECC" w:rsidRDefault="002A5ECC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 xml:space="preserve">Lessons: </w:t>
            </w:r>
          </w:p>
          <w:p w14:paraId="2F229518" w14:textId="2E0CF7DF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Completely new tech stack</w:t>
            </w:r>
          </w:p>
          <w:p w14:paraId="5CBE859F" w14:textId="428DE45A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Confidence to prototype and pitch ideas</w:t>
            </w:r>
          </w:p>
          <w:p w14:paraId="1418FEAE" w14:textId="587E2F54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accurate view on how long projects take</w:t>
            </w:r>
          </w:p>
          <w:p w14:paraId="1DEF0B7D" w14:textId="7BEA9329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goal orientated mindset</w:t>
            </w:r>
          </w:p>
          <w:p w14:paraId="65384781" w14:textId="711C9071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Better self-awareness/discipline</w:t>
            </w:r>
          </w:p>
          <w:p w14:paraId="04443450" w14:textId="6A2623E1" w:rsidR="00037058" w:rsidRPr="00437817" w:rsidRDefault="00D1450A" w:rsidP="00B962B9">
            <w:r>
              <w:t xml:space="preserve">I also launched </w:t>
            </w:r>
            <w:hyperlink r:id="rId21" w:history="1">
              <w:r w:rsidRPr="00FD47D9">
                <w:rPr>
                  <w:rStyle w:val="Hyperlink"/>
                  <w:color w:val="2F5496" w:themeColor="accent1" w:themeShade="BF"/>
                </w:rPr>
                <w:t>Relapse</w:t>
              </w:r>
            </w:hyperlink>
            <w:r>
              <w:t xml:space="preserve"> the time tracking application for OSX using Node.js, Electron, Vue.js and HTML5 canvas.</w:t>
            </w:r>
          </w:p>
        </w:tc>
      </w:tr>
      <w:tr w:rsidR="002A5ECC" w:rsidRPr="00613514" w14:paraId="4BAA322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272EDB92" w14:textId="77777777" w:rsidR="002A5ECC" w:rsidRDefault="002A5ECC" w:rsidP="00B962B9"/>
        </w:tc>
      </w:tr>
      <w:tr w:rsidR="002A5ECC" w:rsidRPr="002A5ECC" w14:paraId="53EAB9C9" w14:textId="77777777" w:rsidTr="002A5ECC">
        <w:tc>
          <w:tcPr>
            <w:tcW w:w="5827" w:type="dxa"/>
            <w:tcBorders>
              <w:left w:val="single" w:sz="24" w:space="0" w:color="D0CECE" w:themeColor="background2" w:themeShade="E6"/>
            </w:tcBorders>
            <w:shd w:val="clear" w:color="auto" w:fill="auto"/>
            <w:vAlign w:val="center"/>
          </w:tcPr>
          <w:p w14:paraId="1333B7D9" w14:textId="3C1CAF32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 xml:space="preserve">Senior Developer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beweb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9664827" w14:textId="195963EE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Oct 2013 - Nov 2017</w:t>
            </w:r>
          </w:p>
        </w:tc>
      </w:tr>
      <w:tr w:rsidR="002A5ECC" w:rsidRPr="00613514" w14:paraId="718862E8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D0CECE" w:themeColor="background2" w:themeShade="E6"/>
            </w:tcBorders>
          </w:tcPr>
          <w:p w14:paraId="0335FB97" w14:textId="77777777" w:rsidR="00B962B9" w:rsidRDefault="00B962B9" w:rsidP="00B962B9">
            <w:r>
              <w:t>A web development company specializing in bespoke websites for digital agencies and key clients. Websites are built using .NET and backed by SQL server. I started as a junior developer and grew through the ranks, taking on every aspect of working with a close nit group of developers in a fast-paced environment.</w:t>
            </w:r>
          </w:p>
          <w:p w14:paraId="49017026" w14:textId="78F3D24C" w:rsidR="00B962B9" w:rsidRDefault="00B962B9" w:rsidP="00B962B9">
            <w:r>
              <w:t xml:space="preserve">I was also directly involved with the launch of a Cordova based mobile application </w:t>
            </w:r>
            <w:hyperlink r:id="rId22" w:history="1">
              <w:r w:rsidRPr="00FD47D9">
                <w:rPr>
                  <w:rStyle w:val="Hyperlink"/>
                  <w:color w:val="2F5496" w:themeColor="accent1" w:themeShade="BF"/>
                </w:rPr>
                <w:t>Speaking Email</w:t>
              </w:r>
            </w:hyperlink>
            <w:r w:rsidRPr="00FD47D9">
              <w:rPr>
                <w:color w:val="2F5496" w:themeColor="accent1" w:themeShade="BF"/>
              </w:rPr>
              <w:t xml:space="preserve"> </w:t>
            </w:r>
            <w:r>
              <w:t>- a subscription based email client that reads your email out loud.</w:t>
            </w:r>
          </w:p>
          <w:p w14:paraId="573846A9" w14:textId="77777777" w:rsidR="00B962B9" w:rsidRPr="002A5ECC" w:rsidRDefault="00B962B9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included:</w:t>
            </w:r>
          </w:p>
          <w:p w14:paraId="24FB9E9B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Mentoring / Pair Programming with junior developers</w:t>
            </w:r>
          </w:p>
          <w:p w14:paraId="640078A6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Liaising directly with clients</w:t>
            </w:r>
          </w:p>
          <w:p w14:paraId="01215811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Code reviews</w:t>
            </w:r>
          </w:p>
          <w:p w14:paraId="773C3CE5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 xml:space="preserve">Maintenance of </w:t>
            </w:r>
            <w:proofErr w:type="spellStart"/>
            <w:r>
              <w:t>Codelib</w:t>
            </w:r>
            <w:proofErr w:type="spellEnd"/>
            <w:r>
              <w:t xml:space="preserve"> (core code library)</w:t>
            </w:r>
          </w:p>
          <w:p w14:paraId="503DE509" w14:textId="5CF90A49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Quoting / scoping new projects</w:t>
            </w:r>
          </w:p>
        </w:tc>
      </w:tr>
    </w:tbl>
    <w:p w14:paraId="7B80B811" w14:textId="0AF3EF18" w:rsidR="002A5ECC" w:rsidRDefault="002A5ECC"/>
    <w:tbl>
      <w:tblPr>
        <w:tblStyle w:val="TableGrid"/>
        <w:tblW w:w="10296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D1450A" w:rsidRPr="00613514" w14:paraId="69BC590F" w14:textId="77777777" w:rsidTr="007B6B1A">
        <w:trPr>
          <w:trHeight w:hRule="exact" w:val="567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</w:tcPr>
          <w:p w14:paraId="5B1701F1" w14:textId="7C70B689" w:rsidR="00037058" w:rsidRDefault="002A5ECC" w:rsidP="002A5ECC">
            <w:pPr>
              <w:pStyle w:val="Title"/>
            </w:pPr>
            <w:r w:rsidRPr="00B962B9">
              <w:t>EDUCATION</w:t>
            </w:r>
          </w:p>
          <w:p w14:paraId="4ED7FF93" w14:textId="77777777" w:rsidR="002A5ECC" w:rsidRPr="002A5ECC" w:rsidRDefault="002A5ECC" w:rsidP="002A5ECC"/>
          <w:p w14:paraId="1CB26194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Bachelor in Computing Systems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  <w:p w14:paraId="02563B3E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Diploma in Information Technology and Support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2009 – 2010</w:t>
            </w:r>
          </w:p>
          <w:p w14:paraId="412B7025" w14:textId="77777777" w:rsidR="002A5ECC" w:rsidRPr="00E96EE8" w:rsidRDefault="002A5ECC" w:rsidP="002A5ECC">
            <w:pPr>
              <w:rPr>
                <w:rFonts w:eastAsiaTheme="minorEastAsia"/>
                <w:i/>
                <w:iCs/>
                <w:sz w:val="18"/>
                <w:szCs w:val="21"/>
                <w:lang w:val="en-US"/>
              </w:rPr>
            </w:pPr>
            <w:r w:rsidRPr="00E96EE8">
              <w:rPr>
                <w:rFonts w:eastAsiaTheme="minorEastAsia"/>
                <w:i/>
                <w:iCs/>
                <w:sz w:val="18"/>
                <w:szCs w:val="21"/>
                <w:lang w:val="en-US"/>
              </w:rPr>
              <w:t>Gained award for top Diploma student in Information Technology and Support 2010</w:t>
            </w:r>
          </w:p>
          <w:p w14:paraId="27725F3C" w14:textId="3A7A253E" w:rsidR="002A5ECC" w:rsidRPr="002A5ECC" w:rsidRDefault="00A25243" w:rsidP="002A5ECC">
            <w:sdt>
              <w:sdtPr>
                <w:id w:val="-1729213219"/>
                <w:placeholder>
                  <w:docPart w:val="E1DB87F904B6C344B69953B5704C9F3A"/>
                </w:placeholder>
              </w:sdtPr>
              <w:sdtEndPr/>
              <w:sdtContent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>Unitec – Certificate in Information Technology</w:t>
                </w:r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ab/>
                  <w:t>2009</w:t>
                </w:r>
              </w:sdtContent>
            </w:sdt>
          </w:p>
        </w:tc>
      </w:tr>
      <w:tr w:rsidR="002A5ECC" w:rsidRPr="00613514" w14:paraId="1993256A" w14:textId="77777777" w:rsidTr="007B6B1A">
        <w:trPr>
          <w:trHeight w:hRule="exact" w:val="1466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  <w:vAlign w:val="center"/>
          </w:tcPr>
          <w:p w14:paraId="64543113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Bachelor in Computing Systems 2013</w:t>
            </w:r>
          </w:p>
          <w:p w14:paraId="0CEB9ADE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Diploma in Information Technology and Support 2009 – 2010</w:t>
            </w:r>
          </w:p>
          <w:p w14:paraId="45A0FEE1" w14:textId="77777777" w:rsidR="002A5ECC" w:rsidRPr="00967485" w:rsidRDefault="002A5ECC" w:rsidP="00967485">
            <w:pPr>
              <w:rPr>
                <w:i/>
                <w:iCs/>
              </w:rPr>
            </w:pPr>
            <w:r w:rsidRPr="00967485">
              <w:rPr>
                <w:i/>
                <w:iCs/>
              </w:rPr>
              <w:t>Gained award for top Diploma student in Information Technology and Support 2010</w:t>
            </w:r>
          </w:p>
          <w:p w14:paraId="7278A65D" w14:textId="4C5EDB79" w:rsidR="002A5ECC" w:rsidRPr="00B962B9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Certificate in Information Technology</w:t>
            </w:r>
            <w:r>
              <w:tab/>
              <w:t>2009</w:t>
            </w:r>
          </w:p>
        </w:tc>
      </w:tr>
    </w:tbl>
    <w:p w14:paraId="40E233ED" w14:textId="77777777" w:rsidR="009E11AB" w:rsidRPr="004D025F" w:rsidRDefault="009E11AB" w:rsidP="002A5ECC">
      <w:pPr>
        <w:rPr>
          <w:szCs w:val="22"/>
        </w:rPr>
      </w:pPr>
    </w:p>
    <w:sectPr w:rsidR="009E11AB" w:rsidRPr="004D025F" w:rsidSect="004D025F"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72194" w14:textId="77777777" w:rsidR="00A25243" w:rsidRDefault="00A25243" w:rsidP="00C745C1">
      <w:r>
        <w:separator/>
      </w:r>
    </w:p>
  </w:endnote>
  <w:endnote w:type="continuationSeparator" w:id="0">
    <w:p w14:paraId="4A08746E" w14:textId="77777777" w:rsidR="00A25243" w:rsidRDefault="00A25243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985DB" w14:textId="77777777" w:rsidR="00A25243" w:rsidRDefault="00A25243" w:rsidP="00C745C1">
      <w:r>
        <w:separator/>
      </w:r>
    </w:p>
  </w:footnote>
  <w:footnote w:type="continuationSeparator" w:id="0">
    <w:p w14:paraId="4F1D0912" w14:textId="77777777" w:rsidR="00A25243" w:rsidRDefault="00A25243" w:rsidP="00C7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9C4"/>
    <w:multiLevelType w:val="hybridMultilevel"/>
    <w:tmpl w:val="6050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37"/>
    <w:multiLevelType w:val="hybridMultilevel"/>
    <w:tmpl w:val="579C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7B68"/>
    <w:multiLevelType w:val="hybridMultilevel"/>
    <w:tmpl w:val="46D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1761"/>
    <w:multiLevelType w:val="hybridMultilevel"/>
    <w:tmpl w:val="43BA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80B"/>
    <w:multiLevelType w:val="hybridMultilevel"/>
    <w:tmpl w:val="DBFAA34E"/>
    <w:lvl w:ilvl="0" w:tplc="D9D8D308">
      <w:numFmt w:val="bullet"/>
      <w:lvlText w:val="•"/>
      <w:lvlJc w:val="left"/>
      <w:pPr>
        <w:ind w:left="144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5102A"/>
    <w:multiLevelType w:val="hybridMultilevel"/>
    <w:tmpl w:val="8694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3922"/>
    <w:multiLevelType w:val="hybridMultilevel"/>
    <w:tmpl w:val="072ED0A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667C"/>
    <w:multiLevelType w:val="hybridMultilevel"/>
    <w:tmpl w:val="F65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97C54"/>
    <w:multiLevelType w:val="hybridMultilevel"/>
    <w:tmpl w:val="98767008"/>
    <w:lvl w:ilvl="0" w:tplc="D9D8D308">
      <w:numFmt w:val="bullet"/>
      <w:lvlText w:val="•"/>
      <w:lvlJc w:val="left"/>
      <w:pPr>
        <w:ind w:left="108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E25"/>
    <w:multiLevelType w:val="hybridMultilevel"/>
    <w:tmpl w:val="2D70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D384A"/>
    <w:multiLevelType w:val="hybridMultilevel"/>
    <w:tmpl w:val="56BA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2"/>
  </w:num>
  <w:num w:numId="21">
    <w:abstractNumId w:val="4"/>
  </w:num>
  <w:num w:numId="22">
    <w:abstractNumId w:val="2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27AC4"/>
    <w:rsid w:val="00037058"/>
    <w:rsid w:val="000450A3"/>
    <w:rsid w:val="000C6153"/>
    <w:rsid w:val="00114B7D"/>
    <w:rsid w:val="00125DF8"/>
    <w:rsid w:val="00142F73"/>
    <w:rsid w:val="001532D6"/>
    <w:rsid w:val="0018388F"/>
    <w:rsid w:val="001B42AF"/>
    <w:rsid w:val="001D3D28"/>
    <w:rsid w:val="002113B4"/>
    <w:rsid w:val="002347E8"/>
    <w:rsid w:val="0024038C"/>
    <w:rsid w:val="00257A49"/>
    <w:rsid w:val="00296755"/>
    <w:rsid w:val="002A5ECC"/>
    <w:rsid w:val="002B736E"/>
    <w:rsid w:val="002E733A"/>
    <w:rsid w:val="003370F5"/>
    <w:rsid w:val="0037535E"/>
    <w:rsid w:val="0039219D"/>
    <w:rsid w:val="003E404D"/>
    <w:rsid w:val="003E6C46"/>
    <w:rsid w:val="003F3C8D"/>
    <w:rsid w:val="0040756B"/>
    <w:rsid w:val="00437817"/>
    <w:rsid w:val="0044369E"/>
    <w:rsid w:val="004812F1"/>
    <w:rsid w:val="004D025F"/>
    <w:rsid w:val="004D279D"/>
    <w:rsid w:val="004E7364"/>
    <w:rsid w:val="005011C9"/>
    <w:rsid w:val="00522C20"/>
    <w:rsid w:val="0054060E"/>
    <w:rsid w:val="00556C83"/>
    <w:rsid w:val="005C7046"/>
    <w:rsid w:val="00611A32"/>
    <w:rsid w:val="00613514"/>
    <w:rsid w:val="00614AA6"/>
    <w:rsid w:val="006174C6"/>
    <w:rsid w:val="0062006D"/>
    <w:rsid w:val="00622BDB"/>
    <w:rsid w:val="0062688E"/>
    <w:rsid w:val="00642942"/>
    <w:rsid w:val="00661BED"/>
    <w:rsid w:val="00670336"/>
    <w:rsid w:val="0068533E"/>
    <w:rsid w:val="006C5BDE"/>
    <w:rsid w:val="007054D7"/>
    <w:rsid w:val="00726763"/>
    <w:rsid w:val="00771FF5"/>
    <w:rsid w:val="00772D58"/>
    <w:rsid w:val="007B6B1A"/>
    <w:rsid w:val="007C1278"/>
    <w:rsid w:val="007D2CB2"/>
    <w:rsid w:val="007D60F3"/>
    <w:rsid w:val="007E4643"/>
    <w:rsid w:val="007F3895"/>
    <w:rsid w:val="0080011E"/>
    <w:rsid w:val="0080180A"/>
    <w:rsid w:val="00803ABA"/>
    <w:rsid w:val="008452F7"/>
    <w:rsid w:val="00866924"/>
    <w:rsid w:val="00882440"/>
    <w:rsid w:val="00886B08"/>
    <w:rsid w:val="008F466B"/>
    <w:rsid w:val="008F57F7"/>
    <w:rsid w:val="0093431A"/>
    <w:rsid w:val="00960EDC"/>
    <w:rsid w:val="00967485"/>
    <w:rsid w:val="00971A65"/>
    <w:rsid w:val="009937A3"/>
    <w:rsid w:val="009C560F"/>
    <w:rsid w:val="009E11AB"/>
    <w:rsid w:val="00A15B60"/>
    <w:rsid w:val="00A25243"/>
    <w:rsid w:val="00A33400"/>
    <w:rsid w:val="00AB4D75"/>
    <w:rsid w:val="00AD0245"/>
    <w:rsid w:val="00B05931"/>
    <w:rsid w:val="00B36969"/>
    <w:rsid w:val="00B962B9"/>
    <w:rsid w:val="00BA11CB"/>
    <w:rsid w:val="00BE7102"/>
    <w:rsid w:val="00C5410A"/>
    <w:rsid w:val="00C745C1"/>
    <w:rsid w:val="00CA0C6D"/>
    <w:rsid w:val="00CA61E7"/>
    <w:rsid w:val="00CA702E"/>
    <w:rsid w:val="00D1450A"/>
    <w:rsid w:val="00DA71C9"/>
    <w:rsid w:val="00DD274F"/>
    <w:rsid w:val="00DE4CB8"/>
    <w:rsid w:val="00DF1C80"/>
    <w:rsid w:val="00E14E09"/>
    <w:rsid w:val="00E41B73"/>
    <w:rsid w:val="00E52523"/>
    <w:rsid w:val="00E628E1"/>
    <w:rsid w:val="00E96EE8"/>
    <w:rsid w:val="00EB51B1"/>
    <w:rsid w:val="00ED4EC3"/>
    <w:rsid w:val="00ED517B"/>
    <w:rsid w:val="00EF2595"/>
    <w:rsid w:val="00F11948"/>
    <w:rsid w:val="00F454B3"/>
    <w:rsid w:val="00F8018C"/>
    <w:rsid w:val="00FD1D9E"/>
    <w:rsid w:val="00FD47D9"/>
    <w:rsid w:val="00FE5BB1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5"/>
    <w:pPr>
      <w:spacing w:after="120"/>
      <w:ind w:left="113"/>
    </w:pPr>
    <w:rPr>
      <w:rFonts w:ascii="Helvetica Neue Light" w:hAnsi="Helvetica Neue Light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2A5ECC"/>
    <w:pPr>
      <w:spacing w:before="0" w:after="120"/>
      <w:outlineLvl w:val="2"/>
    </w:pPr>
    <w:rPr>
      <w:rFonts w:ascii="Helvetica Neue" w:hAnsi="Helvetica Neue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2A5ECC"/>
    <w:pPr>
      <w:keepNext/>
      <w:keepLines/>
      <w:spacing w:before="40"/>
      <w:outlineLvl w:val="3"/>
    </w:pPr>
    <w:rPr>
      <w:rFonts w:eastAsiaTheme="majorEastAsia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2A5ECC"/>
    <w:rPr>
      <w:rFonts w:ascii="Helvetica Neue" w:eastAsiaTheme="majorEastAsia" w:hAnsi="Helvetica Neue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2A5ECC"/>
    <w:rPr>
      <w:rFonts w:ascii="Helvetica Neue" w:eastAsiaTheme="majorEastAsia" w:hAnsi="Helvetica Neue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2A5ECC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2A5ECC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A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A5EC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A5E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linkedin.com/in/joshuaca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lapse.nerdy.co.nz/" TargetMode="External"/><Relationship Id="rId7" Type="http://schemas.openxmlformats.org/officeDocument/2006/relationships/hyperlink" Target="https://user-images.githubusercontent.com/1089671/75619422-685dc880-5be0-11ea-8d3c-702eae7ec782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089671/75619420-672c9b80-5be0-11ea-9a98-c487afba415a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nerdyn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20499-8a5e4780-5bee-11ea-9932-aa7c4b775b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@nerdy.co.nz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peaking.emai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B87F904B6C344B69953B5704C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E54D-E219-384F-B74E-F971C545D6BB}"/>
      </w:docPartPr>
      <w:docPartBody>
        <w:p w:rsidR="00D157BC" w:rsidRDefault="001A2160" w:rsidP="001A2160">
          <w:pPr>
            <w:pStyle w:val="E1DB87F904B6C344B69953B5704C9F3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097487"/>
    <w:rsid w:val="001A2160"/>
    <w:rsid w:val="002A0F78"/>
    <w:rsid w:val="00376B6C"/>
    <w:rsid w:val="003C4B38"/>
    <w:rsid w:val="003F5BE7"/>
    <w:rsid w:val="00663A81"/>
    <w:rsid w:val="00743D63"/>
    <w:rsid w:val="00824128"/>
    <w:rsid w:val="00B50BD1"/>
    <w:rsid w:val="00B73305"/>
    <w:rsid w:val="00C32334"/>
    <w:rsid w:val="00C45B73"/>
    <w:rsid w:val="00D157BC"/>
    <w:rsid w:val="00D34AC7"/>
    <w:rsid w:val="00D367A5"/>
    <w:rsid w:val="00DD17EC"/>
    <w:rsid w:val="00E06341"/>
    <w:rsid w:val="00EA2F41"/>
    <w:rsid w:val="00EA5CDB"/>
    <w:rsid w:val="00EB66CC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B87F904B6C344B69953B5704C9F3A">
    <w:name w:val="E1DB87F904B6C344B69953B5704C9F3A"/>
    <w:rsid w:val="001A2160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2021-01-05T20:49:00Z</cp:lastPrinted>
  <dcterms:created xsi:type="dcterms:W3CDTF">2021-01-05T20:51:00Z</dcterms:created>
  <dcterms:modified xsi:type="dcterms:W3CDTF">2021-01-06T03:06:00Z</dcterms:modified>
</cp:coreProperties>
</file>