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scale”就是播放速度，到时候可以设置成gunbase里面的那个“换弹速度”</w:t>
      </w:r>
    </w:p>
    <w:p w14:paraId="59C7128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目前我设置的是sprint的时候不让fire，但是到时候可以设置成，sprint的</w:t>
      </w:r>
    </w:p>
    <w:p w14:paraId="2CB4BFE2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每一个cube的physical material override我是没设置的，如果想要体现出来的话，是得每一个每一个去设置的。</w:t>
      </w:r>
    </w:p>
    <w:p w14:paraId="75BA2DE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如果击打特效的onhitsound每个声音大小要调试的话，可以多在这个onhitflashsound类里面多加一个float volume的大小</w:t>
      </w:r>
    </w:p>
    <w:p w14:paraId="7B4A2A4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弹孔生成在我的casing actor上面了</w:t>
      </w:r>
    </w:p>
    <w:p w14:paraId="440AB19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ui还可以绑定更多。比如武器的icon我已经设计好接口了，还有weapon name也是</w:t>
      </w:r>
    </w:p>
    <w:p w14:paraId="76BD74CA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net</w:t>
      </w:r>
      <w:r>
        <w:rPr>
          <w:rFonts w:hint="eastAsia"/>
          <w:highlight w:val="none"/>
          <w:lang w:val="en-US" w:eastAsia="zh-CN"/>
        </w:rPr>
        <w:t>的所有检测我都没做，replicate还有match的阶段一个都没检测过，记得测试一下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37EFE46F"/>
    <w:rsid w:val="5ED97DBE"/>
    <w:rsid w:val="6ADC7010"/>
    <w:rsid w:val="73370BD2"/>
    <w:rsid w:val="7DFFD7EE"/>
    <w:rsid w:val="7E7D16B6"/>
    <w:rsid w:val="7F7B9111"/>
    <w:rsid w:val="7FA3E207"/>
    <w:rsid w:val="BC9FC65F"/>
    <w:rsid w:val="CFFFA55E"/>
    <w:rsid w:val="D77E56E8"/>
    <w:rsid w:val="DFBF956B"/>
    <w:rsid w:val="E75799D6"/>
    <w:rsid w:val="F4FFD9B4"/>
    <w:rsid w:val="F7DA677A"/>
    <w:rsid w:val="FA378F6B"/>
    <w:rsid w:val="FD75A7E8"/>
    <w:rsid w:val="FF5FC56A"/>
    <w:rsid w:val="FF7CE54A"/>
    <w:rsid w:val="FFAE9103"/>
    <w:rsid w:val="FFB9471D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3147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2026-07-20T00:01:00Z</dcterms:created>
  <dc:creator>方鸿瑜</dc:creator>
  <cp:lastModifiedBy>方鸿瑜</cp:lastModifiedBy>
  <dcterms:modified xsi:type="dcterms:W3CDTF">2026-08-18T18:08:13Z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C1C05F60CB8389806A5D566A128E5ABA_41</vt:lpwstr>
  </property>
</Properties>
</file>