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88E" w:rsidRDefault="007970E4" w:rsidP="00B3410D">
      <w:pPr>
        <w:tabs>
          <w:tab w:val="left" w:pos="2080"/>
          <w:tab w:val="left" w:pos="6300"/>
        </w:tabs>
        <w:spacing w:after="0" w:line="240" w:lineRule="auto"/>
        <w:jc w:val="center"/>
        <w:rPr>
          <w:rFonts w:ascii="Candara" w:hAnsi="Candara"/>
          <w:b/>
          <w:i/>
          <w:color w:val="365F91" w:themeColor="accent1" w:themeShade="BF"/>
          <w:sz w:val="24"/>
          <w:szCs w:val="24"/>
        </w:rPr>
      </w:pPr>
      <w:r>
        <w:rPr>
          <w:rFonts w:ascii="Candara" w:hAnsi="Candara"/>
          <w:b/>
          <w:i/>
          <w:noProof/>
          <w:color w:val="365F91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ragraph">
                  <wp:posOffset>-7620</wp:posOffset>
                </wp:positionV>
                <wp:extent cx="6570345" cy="0"/>
                <wp:effectExtent l="0" t="0" r="8255" b="12700"/>
                <wp:wrapNone/>
                <wp:docPr id="20620862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03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B0711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05pt,-.6pt" to="564.4pt,-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" strokecolor="#4579b8 [3044]"/>
            </w:pict>
          </mc:Fallback>
        </mc:AlternateContent>
      </w:r>
      <w:r w:rsidR="00766B43">
        <w:rPr>
          <w:rFonts w:ascii="Candara" w:hAnsi="Candara"/>
          <w:b/>
          <w:i/>
          <w:color w:val="FF0000"/>
          <w:sz w:val="24"/>
          <w:szCs w:val="24"/>
        </w:rPr>
        <w:t>(</w:t>
      </w:r>
      <w:r w:rsidR="00AA0329">
        <w:rPr>
          <w:rFonts w:ascii="Candara" w:hAnsi="Candara"/>
          <w:b/>
          <w:i/>
          <w:color w:val="FF0000"/>
          <w:sz w:val="24"/>
          <w:szCs w:val="24"/>
        </w:rPr>
        <w:t>A BETTER ACCESS TO HEALTH</w:t>
      </w:r>
      <w:r w:rsidR="00766B43">
        <w:rPr>
          <w:rFonts w:ascii="Candara" w:hAnsi="Candara"/>
          <w:b/>
          <w:i/>
          <w:color w:val="FF0000"/>
          <w:sz w:val="24"/>
          <w:szCs w:val="24"/>
        </w:rPr>
        <w:t>)</w:t>
      </w:r>
    </w:p>
    <w:p w:rsidR="00DE7406" w:rsidRPr="0013797F" w:rsidRDefault="00531692" w:rsidP="0013797F">
      <w:pPr>
        <w:tabs>
          <w:tab w:val="left" w:pos="7271"/>
        </w:tabs>
        <w:spacing w:after="0" w:line="240" w:lineRule="auto"/>
        <w:rPr>
          <w:rFonts w:ascii="Candara" w:hAnsi="Candara"/>
        </w:rPr>
      </w:pPr>
      <w:r>
        <w:t xml:space="preserve">                                                            </w:t>
      </w:r>
      <w:r w:rsidR="000F7C0C">
        <w:t xml:space="preserve"> </w:t>
      </w:r>
      <w:r>
        <w:t xml:space="preserve">               </w:t>
      </w:r>
      <w:r w:rsidR="00F5275B">
        <w:t xml:space="preserve">  </w:t>
      </w:r>
    </w:p>
    <w:p w:rsidR="00927A39" w:rsidRDefault="00C712E0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color w:val="0066CC"/>
          <w:u w:val="none"/>
        </w:rPr>
      </w:pPr>
      <w:r>
        <w:rPr>
          <w:rFonts w:ascii="Candara" w:hAnsi="Candara" w:cs="Arial"/>
          <w:b/>
          <w:color w:val="0066CC"/>
        </w:rPr>
        <w:t>P. O. Box GP 2821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927A39">
        <w:rPr>
          <w:rFonts w:ascii="Candara" w:hAnsi="Candara" w:cs="Arial"/>
          <w:b/>
          <w:color w:val="0066CC"/>
        </w:rPr>
        <w:t xml:space="preserve">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Email: </w:t>
      </w:r>
      <w:hyperlink r:id="rId8" w:history="1">
        <w:r w:rsidR="00927A39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:rsidR="00C712E0" w:rsidRDefault="00927A39" w:rsidP="00403160">
      <w:pPr>
        <w:spacing w:after="0" w:line="240" w:lineRule="auto"/>
        <w:ind w:left="-450"/>
        <w:rPr>
          <w:b/>
        </w:rPr>
      </w:pPr>
      <w:r>
        <w:rPr>
          <w:rFonts w:ascii="Candara" w:hAnsi="Candara" w:cs="Arial"/>
          <w:b/>
          <w:color w:val="0066CC"/>
        </w:rPr>
        <w:t>Accra</w:t>
      </w:r>
      <w:r w:rsidR="006A6380">
        <w:rPr>
          <w:rFonts w:ascii="Candara" w:hAnsi="Candara" w:cs="Arial"/>
          <w:b/>
          <w:color w:val="0066CC"/>
        </w:rPr>
        <w:t xml:space="preserve"> - Ghana</w:t>
      </w:r>
      <w:r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</w:t>
      </w:r>
      <w:r w:rsidR="00531692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              </w:t>
      </w:r>
      <w:r w:rsidR="006A6380">
        <w:rPr>
          <w:rFonts w:ascii="Candara" w:hAnsi="Candara" w:cs="Arial"/>
          <w:b/>
          <w:color w:val="0066CC"/>
        </w:rPr>
        <w:t xml:space="preserve">        </w:t>
      </w:r>
      <w:r w:rsidR="00D43F93">
        <w:rPr>
          <w:rFonts w:ascii="Candara" w:hAnsi="Candara" w:cs="Arial"/>
          <w:b/>
          <w:color w:val="0066CC"/>
        </w:rPr>
        <w:t xml:space="preserve"> </w:t>
      </w:r>
      <w:r w:rsidR="006A6380">
        <w:rPr>
          <w:rFonts w:ascii="Candara" w:hAnsi="Candara" w:cs="Arial"/>
          <w:b/>
          <w:color w:val="0066CC"/>
        </w:rPr>
        <w:t xml:space="preserve">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C1129E">
        <w:rPr>
          <w:rFonts w:ascii="Candara" w:hAnsi="Candara" w:cs="Arial"/>
          <w:b/>
          <w:color w:val="0066CC"/>
        </w:rPr>
        <w:t xml:space="preserve">      </w:t>
      </w:r>
      <w:r w:rsidR="006A6380">
        <w:rPr>
          <w:rFonts w:ascii="Candara" w:hAnsi="Candara" w:cs="Arial"/>
          <w:b/>
          <w:color w:val="0066CC"/>
        </w:rPr>
        <w:t xml:space="preserve"> </w:t>
      </w:r>
      <w:r>
        <w:rPr>
          <w:rStyle w:val="Hyperlink"/>
          <w:rFonts w:ascii="Candara" w:hAnsi="Candara" w:cs="Arial"/>
          <w:b/>
          <w:color w:val="0066CC"/>
        </w:rPr>
        <w:t>bcclgh@gmail.com</w:t>
      </w:r>
    </w:p>
    <w:p w:rsidR="00927A39" w:rsidRDefault="00927A39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u w:val="none"/>
        </w:rPr>
      </w:pPr>
      <w:r>
        <w:rPr>
          <w:rFonts w:ascii="Candara" w:hAnsi="Candara" w:cs="Arial"/>
          <w:b/>
          <w:color w:val="0066CC"/>
        </w:rPr>
        <w:t xml:space="preserve">Tel: </w:t>
      </w:r>
      <w:r w:rsidR="000F7C0C">
        <w:rPr>
          <w:rFonts w:ascii="Candara" w:hAnsi="Candara" w:cs="Arial"/>
          <w:b/>
          <w:color w:val="0066CC"/>
        </w:rPr>
        <w:t>(</w:t>
      </w:r>
      <w:r w:rsidR="00247C2D"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247C2D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>667171, Hotline: 024</w:t>
      </w:r>
      <w:r w:rsidR="00CC59EE">
        <w:rPr>
          <w:rFonts w:ascii="Candara" w:hAnsi="Candara" w:cs="Arial"/>
          <w:b/>
          <w:color w:val="0066CC"/>
        </w:rPr>
        <w:t xml:space="preserve">3111199     </w:t>
      </w:r>
      <w:r>
        <w:rPr>
          <w:rFonts w:ascii="Candara" w:hAnsi="Candara" w:cs="Arial"/>
          <w:b/>
          <w:color w:val="0066CC"/>
        </w:rPr>
        <w:t xml:space="preserve">                                                                  </w:t>
      </w:r>
      <w:r w:rsidR="00247C2D">
        <w:rPr>
          <w:rFonts w:ascii="Candara" w:hAnsi="Candara" w:cs="Arial"/>
          <w:b/>
          <w:color w:val="0066CC"/>
        </w:rPr>
        <w:t xml:space="preserve">   </w:t>
      </w:r>
      <w:r w:rsidR="001E2083">
        <w:rPr>
          <w:rFonts w:ascii="Candara" w:hAnsi="Candara" w:cs="Arial"/>
          <w:b/>
          <w:color w:val="0066CC"/>
        </w:rPr>
        <w:t xml:space="preserve"> </w:t>
      </w:r>
      <w:r w:rsidR="00247C2D">
        <w:rPr>
          <w:rFonts w:ascii="Candara" w:hAnsi="Candara" w:cs="Arial"/>
          <w:b/>
          <w:color w:val="0066CC"/>
        </w:rPr>
        <w:t xml:space="preserve">    </w:t>
      </w:r>
      <w:r>
        <w:rPr>
          <w:rFonts w:ascii="Candara" w:hAnsi="Candara" w:cs="Arial"/>
          <w:b/>
          <w:color w:val="0066CC"/>
        </w:rPr>
        <w:t xml:space="preserve"> 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Website: </w:t>
      </w:r>
      <w:hyperlink r:id="rId9" w:history="1">
        <w:r w:rsidRPr="00F807C2">
          <w:rPr>
            <w:rStyle w:val="Hyperlink"/>
            <w:rFonts w:ascii="Candara" w:hAnsi="Candara" w:cs="Arial"/>
            <w:b/>
          </w:rPr>
          <w:t>www.bcmedicals.com</w:t>
        </w:r>
      </w:hyperlink>
    </w:p>
    <w:p w:rsidR="00C1639B" w:rsidRDefault="00247C2D" w:rsidP="00C20923">
      <w:pPr>
        <w:tabs>
          <w:tab w:val="left" w:pos="10530"/>
          <w:tab w:val="left" w:pos="10620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Fax: </w:t>
      </w:r>
      <w:r w:rsidR="000F7C0C">
        <w:rPr>
          <w:rFonts w:ascii="Candara" w:hAnsi="Candara" w:cs="Arial"/>
          <w:b/>
          <w:color w:val="0066CC"/>
        </w:rPr>
        <w:t>(</w:t>
      </w:r>
      <w:r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6575DF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 xml:space="preserve">666585 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</w:t>
      </w:r>
      <w:r w:rsidR="00D636D0">
        <w:rPr>
          <w:rFonts w:ascii="Candara" w:hAnsi="Candara" w:cs="Arial"/>
          <w:b/>
          <w:color w:val="0066CC"/>
        </w:rPr>
        <w:t xml:space="preserve">                                              </w:t>
      </w:r>
      <w:r w:rsidR="00927A39">
        <w:rPr>
          <w:rFonts w:ascii="Candara" w:hAnsi="Candara" w:cs="Arial"/>
          <w:b/>
          <w:color w:val="0066CC"/>
        </w:rPr>
        <w:t xml:space="preserve">   </w:t>
      </w:r>
      <w:r w:rsidR="00D636D0">
        <w:rPr>
          <w:rStyle w:val="Hyperlink"/>
          <w:rFonts w:ascii="Candara" w:hAnsi="Candara" w:cs="Arial"/>
          <w:b/>
        </w:rPr>
        <w:t>www.</w:t>
      </w:r>
      <w:hyperlink r:id="rId10" w:history="1">
        <w:r w:rsidR="00D636D0" w:rsidRPr="008A316C">
          <w:rPr>
            <w:rStyle w:val="Hyperlink"/>
            <w:rFonts w:ascii="Candara" w:hAnsi="Candara" w:cs="Arial"/>
            <w:b/>
          </w:rPr>
          <w:t>beautifulcreationsgh.com</w:t>
        </w:r>
      </w:hyperlink>
      <w:r w:rsidR="00927A39">
        <w:rPr>
          <w:rFonts w:ascii="Candara" w:hAnsi="Candara" w:cs="Arial"/>
          <w:b/>
          <w:color w:val="0066CC"/>
        </w:rPr>
        <w:t xml:space="preserve">            </w:t>
      </w:r>
      <w:r>
        <w:rPr>
          <w:rFonts w:ascii="Candara" w:hAnsi="Candara" w:cs="Arial"/>
          <w:b/>
          <w:color w:val="0066CC"/>
        </w:rPr>
        <w:t xml:space="preserve">                      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   </w:t>
      </w:r>
      <w:r w:rsidR="006575DF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    </w:t>
      </w:r>
      <w:r w:rsidR="00C712E0" w:rsidRPr="00C20923">
        <w:rPr>
          <w:rFonts w:ascii="Candara" w:hAnsi="Candara" w:cs="Arial"/>
          <w:b/>
          <w:color w:val="0066CC"/>
        </w:rPr>
        <w:t xml:space="preserve">Your Ref:                                        </w:t>
      </w:r>
      <w:r w:rsidR="001B7498" w:rsidRPr="00C20923">
        <w:rPr>
          <w:rFonts w:ascii="Candara" w:hAnsi="Candara" w:cs="Arial"/>
          <w:b/>
          <w:color w:val="0066CC"/>
        </w:rPr>
        <w:t xml:space="preserve">                        </w:t>
      </w:r>
      <w:r w:rsidR="000F7C0C" w:rsidRPr="00C20923">
        <w:rPr>
          <w:rFonts w:ascii="Candara" w:hAnsi="Candara" w:cs="Arial"/>
          <w:b/>
          <w:color w:val="0066CC"/>
        </w:rPr>
        <w:t xml:space="preserve">     </w:t>
      </w:r>
    </w:p>
    <w:p w:rsidR="002F4B00" w:rsidRPr="00C20923" w:rsidRDefault="00C1639B" w:rsidP="00F92F1D">
      <w:pPr>
        <w:tabs>
          <w:tab w:val="left" w:pos="10530"/>
          <w:tab w:val="left" w:pos="10620"/>
        </w:tabs>
        <w:spacing w:after="0" w:line="240" w:lineRule="auto"/>
        <w:ind w:left="-450"/>
        <w:jc w:val="right"/>
        <w:rPr>
          <w:b/>
        </w:rPr>
      </w:pPr>
      <w:r>
        <w:rPr>
          <w:rFonts w:ascii="Candara" w:hAnsi="Candara" w:cs="Arial"/>
          <w:b/>
          <w:color w:val="0066CC"/>
        </w:rPr>
        <w:t xml:space="preserve">                                                             </w:t>
      </w:r>
      <w:r w:rsidR="000F7C0C" w:rsidRPr="00C20923">
        <w:rPr>
          <w:rFonts w:ascii="Candara" w:hAnsi="Candara" w:cs="Arial"/>
          <w:b/>
          <w:color w:val="0066CC"/>
        </w:rPr>
        <w:t xml:space="preserve"> </w:t>
      </w:r>
      <w:r w:rsidR="00C712E0" w:rsidRPr="00C20923">
        <w:rPr>
          <w:rFonts w:ascii="Candara" w:hAnsi="Candara" w:cs="Arial"/>
          <w:b/>
          <w:color w:val="0066CC"/>
        </w:rPr>
        <w:t>Our Ref</w:t>
      </w:r>
      <w:r w:rsidR="005876F9" w:rsidRPr="00C20923">
        <w:rPr>
          <w:rFonts w:ascii="Candara" w:hAnsi="Candara" w:cs="Arial"/>
          <w:b/>
          <w:color w:val="0066CC"/>
        </w:rPr>
        <w:t>:</w:t>
      </w:r>
      <w:r w:rsidR="00C712E0" w:rsidRPr="00C20923">
        <w:rPr>
          <w:rFonts w:ascii="Candara" w:hAnsi="Candara" w:cs="Arial"/>
          <w:b/>
          <w:color w:val="0066CC"/>
        </w:rPr>
        <w:t xml:space="preserve">          </w:t>
      </w:r>
      <w:r w:rsidR="000F7C0C" w:rsidRPr="00C20923">
        <w:rPr>
          <w:rFonts w:ascii="Candara" w:hAnsi="Candara" w:cs="Arial"/>
          <w:b/>
          <w:color w:val="0066CC"/>
        </w:rPr>
        <w:t xml:space="preserve">    </w:t>
      </w:r>
      <w:r w:rsidR="00C712E0" w:rsidRPr="00C20923">
        <w:rPr>
          <w:rFonts w:ascii="Candara" w:hAnsi="Candara" w:cs="Arial"/>
          <w:b/>
          <w:color w:val="0066CC"/>
        </w:rPr>
        <w:t xml:space="preserve">      </w:t>
      </w:r>
      <w:r w:rsidR="00F92F1D">
        <w:rPr>
          <w:rFonts w:ascii="Candara" w:hAnsi="Candara" w:cs="Arial"/>
          <w:b/>
          <w:color w:val="0066CC"/>
        </w:rPr>
        <w:t xml:space="preserve">           </w:t>
      </w:r>
      <w:r w:rsidR="00C712E0" w:rsidRPr="00C20923">
        <w:rPr>
          <w:rFonts w:ascii="Candara" w:hAnsi="Candara" w:cs="Arial"/>
          <w:b/>
          <w:color w:val="0066CC"/>
        </w:rPr>
        <w:t xml:space="preserve">    </w:t>
      </w:r>
      <w:r w:rsidR="001B7498" w:rsidRPr="00C20923">
        <w:rPr>
          <w:rFonts w:ascii="Candara" w:hAnsi="Candara" w:cs="Arial"/>
          <w:b/>
          <w:color w:val="0066CC"/>
        </w:rPr>
        <w:t xml:space="preserve">   </w:t>
      </w:r>
      <w:r w:rsidR="00C712E0" w:rsidRPr="00C20923">
        <w:rPr>
          <w:rFonts w:ascii="Candara" w:hAnsi="Candara" w:cs="Arial"/>
          <w:b/>
          <w:color w:val="0066CC"/>
        </w:rPr>
        <w:t xml:space="preserve">           </w:t>
      </w:r>
      <w:r w:rsidR="00972877" w:rsidRPr="00C20923">
        <w:rPr>
          <w:rFonts w:ascii="Candara" w:hAnsi="Candara" w:cs="Arial"/>
          <w:b/>
          <w:color w:val="0066CC"/>
        </w:rPr>
        <w:t xml:space="preserve">            </w:t>
      </w:r>
      <w:r w:rsidR="005E6BA1" w:rsidRPr="00C20923">
        <w:rPr>
          <w:rFonts w:ascii="Candara" w:hAnsi="Candara" w:cs="Arial"/>
          <w:b/>
          <w:color w:val="0066CC"/>
        </w:rPr>
        <w:t xml:space="preserve">  </w:t>
      </w:r>
      <w:r w:rsidR="00C20923">
        <w:rPr>
          <w:rFonts w:ascii="Candara" w:hAnsi="Candara" w:cs="Arial"/>
          <w:b/>
          <w:color w:val="0066CC"/>
        </w:rPr>
        <w:t xml:space="preserve">                 </w:t>
      </w:r>
      <w:r w:rsidR="001B7498" w:rsidRPr="00C20923">
        <w:rPr>
          <w:rFonts w:ascii="Candara" w:hAnsi="Candara" w:cs="Arial"/>
          <w:b/>
          <w:color w:val="0066CC"/>
        </w:rPr>
        <w:t xml:space="preserve">  </w:t>
      </w:r>
      <w:r w:rsidR="00C712E0" w:rsidRPr="00C20923">
        <w:rPr>
          <w:rFonts w:ascii="Candara" w:hAnsi="Candara" w:cs="Arial"/>
          <w:b/>
          <w:color w:val="0066CC"/>
        </w:rPr>
        <w:t>Date</w:t>
      </w:r>
      <w:r w:rsidR="00047778" w:rsidRPr="00C20923">
        <w:rPr>
          <w:rFonts w:ascii="Candara" w:hAnsi="Candara" w:cs="Arial"/>
          <w:b/>
          <w:color w:val="0066CC"/>
        </w:rPr>
        <w:t>:</w:t>
      </w:r>
      <w:r w:rsidR="00D94C9C" w:rsidRPr="00C20923">
        <w:rPr>
          <w:rFonts w:ascii="Candara" w:hAnsi="Candara" w:cs="Times New Roman"/>
          <w:sz w:val="24"/>
          <w:szCs w:val="24"/>
        </w:rPr>
        <w:t xml:space="preserve"> </w:t>
      </w:r>
      <w:r w:rsidR="00221D85">
        <w:rPr>
          <w:rFonts w:ascii="Candara" w:hAnsi="Candara" w:cs="Times New Roman"/>
          <w:sz w:val="24"/>
          <w:szCs w:val="24"/>
        </w:rPr>
        <w:t>9</w:t>
      </w:r>
      <w:r w:rsidR="00221D85" w:rsidRPr="00221D85">
        <w:rPr>
          <w:rFonts w:ascii="Candara" w:hAnsi="Candara" w:cs="Times New Roman"/>
          <w:sz w:val="24"/>
          <w:szCs w:val="24"/>
          <w:vertAlign w:val="superscript"/>
        </w:rPr>
        <w:t>th</w:t>
      </w:r>
      <w:r w:rsidR="00221D85">
        <w:rPr>
          <w:rFonts w:ascii="Candara" w:hAnsi="Candara" w:cs="Times New Roman"/>
          <w:sz w:val="24"/>
          <w:szCs w:val="24"/>
        </w:rPr>
        <w:t xml:space="preserve"> February</w:t>
      </w:r>
      <w:r w:rsidR="00F92F1D">
        <w:rPr>
          <w:rFonts w:ascii="Candara" w:hAnsi="Candara" w:cs="Times New Roman"/>
          <w:sz w:val="24"/>
          <w:szCs w:val="24"/>
        </w:rPr>
        <w:t>, 202</w:t>
      </w:r>
      <w:r w:rsidR="00221D85">
        <w:rPr>
          <w:rFonts w:ascii="Candara" w:hAnsi="Candara" w:cs="Times New Roman"/>
          <w:sz w:val="24"/>
          <w:szCs w:val="24"/>
        </w:rPr>
        <w:t>6</w:t>
      </w:r>
    </w:p>
    <w:p w:rsidR="009347E2" w:rsidRPr="009347E2" w:rsidRDefault="009347E2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9347E2" w:rsidRDefault="00221D85" w:rsidP="00221D85">
      <w:pPr>
        <w:jc w:val="right"/>
        <w:rPr>
          <w:rFonts w:ascii="Candara" w:eastAsia="Times New Roman" w:hAnsi="Candara" w:cs="Times New Roman"/>
          <w:sz w:val="24"/>
          <w:szCs w:val="24"/>
        </w:rPr>
      </w:pPr>
      <w:r w:rsidRPr="00221D85">
        <w:rPr>
          <w:rFonts w:ascii="Candara" w:eastAsia="Times New Roman" w:hAnsi="Candara" w:cs="Times New Roman"/>
          <w:sz w:val="24"/>
          <w:szCs w:val="24"/>
        </w:rPr>
        <w:t xml:space="preserve">Sealed Quotation No: </w:t>
      </w:r>
      <w:r w:rsidRPr="00221D85">
        <w:rPr>
          <w:rFonts w:ascii="Candara" w:eastAsia="Times New Roman" w:hAnsi="Candara" w:cs="Times New Roman"/>
          <w:b/>
          <w:bCs/>
          <w:sz w:val="24"/>
          <w:szCs w:val="24"/>
        </w:rPr>
        <w:t>My Ref: GHS/RHB/26/AW/PQ/NM/1Q</w:t>
      </w:r>
    </w:p>
    <w:p w:rsidR="009347E2" w:rsidRDefault="009347E2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221D85" w:rsidRPr="009C7E1A" w:rsidRDefault="00097A52" w:rsidP="00221D85">
      <w:pPr>
        <w:pStyle w:val="Default"/>
        <w:rPr>
          <w:b/>
          <w:color w:val="auto"/>
        </w:rPr>
      </w:pPr>
      <w:r w:rsidRPr="00097A52">
        <w:rPr>
          <w:b/>
          <w:color w:val="auto"/>
        </w:rPr>
        <w:t>BOLGATANGA</w:t>
      </w:r>
      <w:r w:rsidRPr="00097A52">
        <w:rPr>
          <w:b/>
          <w:color w:val="auto"/>
        </w:rPr>
        <w:t xml:space="preserve"> </w:t>
      </w:r>
      <w:r w:rsidR="00221D85">
        <w:rPr>
          <w:b/>
          <w:color w:val="auto"/>
        </w:rPr>
        <w:t>REGIONAL</w:t>
      </w:r>
      <w:r w:rsidR="00221D85" w:rsidRPr="009C7E1A">
        <w:rPr>
          <w:b/>
          <w:color w:val="auto"/>
        </w:rPr>
        <w:t xml:space="preserve"> HOSPITAL </w:t>
      </w:r>
    </w:p>
    <w:p w:rsidR="00221D85" w:rsidRPr="009C7E1A" w:rsidRDefault="00221D85" w:rsidP="00221D85">
      <w:pPr>
        <w:pStyle w:val="Default"/>
        <w:rPr>
          <w:b/>
          <w:color w:val="auto"/>
        </w:rPr>
      </w:pPr>
      <w:r w:rsidRPr="009C7E1A">
        <w:rPr>
          <w:b/>
          <w:color w:val="auto"/>
        </w:rPr>
        <w:t>P.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>O.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 xml:space="preserve">BOX </w:t>
      </w:r>
      <w:r>
        <w:rPr>
          <w:b/>
          <w:color w:val="auto"/>
        </w:rPr>
        <w:t>2</w:t>
      </w:r>
      <w:r w:rsidRPr="009C7E1A">
        <w:rPr>
          <w:b/>
          <w:color w:val="auto"/>
        </w:rPr>
        <w:t xml:space="preserve">6, </w:t>
      </w:r>
    </w:p>
    <w:p w:rsidR="00221D85" w:rsidRPr="009C7E1A" w:rsidRDefault="00FF767A" w:rsidP="00221D85">
      <w:pPr>
        <w:pStyle w:val="Default"/>
        <w:rPr>
          <w:b/>
          <w:color w:val="auto"/>
        </w:rPr>
      </w:pPr>
      <w:r w:rsidRPr="00FF767A">
        <w:rPr>
          <w:b/>
          <w:color w:val="auto"/>
        </w:rPr>
        <w:t>BOLGATANGA</w:t>
      </w:r>
      <w:r w:rsidR="00221D85" w:rsidRPr="009C7E1A">
        <w:rPr>
          <w:b/>
          <w:color w:val="auto"/>
        </w:rPr>
        <w:t xml:space="preserve">, </w:t>
      </w:r>
    </w:p>
    <w:p w:rsidR="00221D85" w:rsidRDefault="000D15AF" w:rsidP="00221D85">
      <w:pPr>
        <w:pStyle w:val="Default"/>
        <w:rPr>
          <w:b/>
          <w:color w:val="auto"/>
        </w:rPr>
      </w:pPr>
      <w:r>
        <w:rPr>
          <w:b/>
          <w:color w:val="auto"/>
        </w:rPr>
        <w:t>UPPER EAST</w:t>
      </w:r>
      <w:r w:rsidR="008743AA">
        <w:rPr>
          <w:b/>
          <w:color w:val="auto"/>
        </w:rPr>
        <w:t xml:space="preserve"> REGION</w:t>
      </w:r>
    </w:p>
    <w:p w:rsidR="00221D85" w:rsidRDefault="00221D85" w:rsidP="00221D85">
      <w:pPr>
        <w:pStyle w:val="Default"/>
        <w:rPr>
          <w:b/>
        </w:rPr>
      </w:pPr>
    </w:p>
    <w:p w:rsidR="00221D85" w:rsidRPr="00BF0BAE" w:rsidRDefault="00221D85" w:rsidP="00221D85">
      <w:pPr>
        <w:pStyle w:val="Default"/>
      </w:pPr>
    </w:p>
    <w:p w:rsidR="00221D85" w:rsidRPr="006E4502" w:rsidRDefault="00221D85" w:rsidP="00221D85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</w:rPr>
      </w:pPr>
      <w:r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                                               </w:t>
      </w:r>
    </w:p>
    <w:p w:rsidR="000D15AF" w:rsidRDefault="000D15AF" w:rsidP="000D15AF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color w:val="000000"/>
          <w:sz w:val="28"/>
          <w:szCs w:val="25"/>
          <w:u w:val="single"/>
        </w:rPr>
      </w:pPr>
      <w:r w:rsidRPr="000D15AF">
        <w:rPr>
          <w:rFonts w:ascii="Times New Roman" w:eastAsia="Times New Roman" w:hAnsi="Times New Roman" w:cs="Times New Roman"/>
          <w:b/>
          <w:color w:val="000000"/>
          <w:sz w:val="28"/>
          <w:szCs w:val="25"/>
          <w:u w:val="single"/>
        </w:rPr>
        <w:t>SUPPLY, DELIVERY OF NON-MEDICINES CONSUMABLES</w:t>
      </w:r>
    </w:p>
    <w:p w:rsidR="009A290D" w:rsidRPr="009A290D" w:rsidRDefault="009A290D" w:rsidP="000D15AF">
      <w:pPr>
        <w:spacing w:after="0" w:line="480" w:lineRule="auto"/>
        <w:contextualSpacing/>
        <w:rPr>
          <w:rFonts w:ascii="Times New Roman" w:eastAsia="Times New Roman" w:hAnsi="Times New Roman" w:cs="Times New Roman"/>
          <w:sz w:val="14"/>
          <w:szCs w:val="14"/>
        </w:rPr>
      </w:pPr>
    </w:p>
    <w:p w:rsidR="00221D85" w:rsidRPr="009C7E1A" w:rsidRDefault="00221D85" w:rsidP="00221D85">
      <w:pPr>
        <w:numPr>
          <w:ilvl w:val="0"/>
          <w:numId w:val="3"/>
        </w:numPr>
        <w:spacing w:after="0"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 w:rsidRPr="0054084A">
        <w:rPr>
          <w:rFonts w:ascii="Times New Roman" w:eastAsia="Times New Roman" w:hAnsi="Times New Roman" w:cs="Times New Roman"/>
          <w:sz w:val="28"/>
          <w:szCs w:val="25"/>
        </w:rPr>
        <w:t>Bid Form</w:t>
      </w:r>
    </w:p>
    <w:p w:rsidR="00221D85" w:rsidRPr="0054084A" w:rsidRDefault="00221D85" w:rsidP="00221D85">
      <w:pPr>
        <w:spacing w:after="0" w:line="480" w:lineRule="auto"/>
        <w:contextualSpacing/>
        <w:rPr>
          <w:rFonts w:ascii="Times New Roman" w:eastAsia="Times New Roman" w:hAnsi="Times New Roman" w:cs="Times New Roman"/>
          <w:sz w:val="28"/>
          <w:szCs w:val="25"/>
        </w:rPr>
      </w:pPr>
    </w:p>
    <w:p w:rsidR="00221D85" w:rsidRPr="009C7E1A" w:rsidRDefault="00221D85" w:rsidP="00221D85">
      <w:pPr>
        <w:numPr>
          <w:ilvl w:val="0"/>
          <w:numId w:val="3"/>
        </w:numPr>
        <w:spacing w:after="0"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 w:rsidRPr="0054084A">
        <w:rPr>
          <w:rFonts w:ascii="Times New Roman" w:eastAsia="Times New Roman" w:hAnsi="Times New Roman" w:cs="Times New Roman"/>
          <w:sz w:val="28"/>
          <w:szCs w:val="25"/>
        </w:rPr>
        <w:t xml:space="preserve">Price </w:t>
      </w:r>
      <w:r>
        <w:rPr>
          <w:rFonts w:ascii="Times New Roman" w:eastAsia="Times New Roman" w:hAnsi="Times New Roman" w:cs="Times New Roman"/>
          <w:sz w:val="28"/>
          <w:szCs w:val="25"/>
        </w:rPr>
        <w:t>Schedule</w:t>
      </w:r>
      <w:r w:rsidRPr="0054084A">
        <w:rPr>
          <w:rFonts w:ascii="Times New Roman" w:eastAsia="Times New Roman" w:hAnsi="Times New Roman" w:cs="Times New Roman"/>
          <w:sz w:val="28"/>
          <w:szCs w:val="25"/>
        </w:rPr>
        <w:t xml:space="preserve"> </w:t>
      </w:r>
    </w:p>
    <w:p w:rsidR="00221D85" w:rsidRPr="0054084A" w:rsidRDefault="00221D85" w:rsidP="00221D85">
      <w:pPr>
        <w:spacing w:after="0" w:line="480" w:lineRule="auto"/>
        <w:contextualSpacing/>
        <w:rPr>
          <w:rFonts w:ascii="Times New Roman" w:eastAsia="Times New Roman" w:hAnsi="Times New Roman" w:cs="Times New Roman"/>
          <w:sz w:val="28"/>
          <w:szCs w:val="25"/>
        </w:rPr>
      </w:pPr>
    </w:p>
    <w:p w:rsidR="00221D85" w:rsidRPr="0054084A" w:rsidRDefault="00221D85" w:rsidP="00221D85">
      <w:pPr>
        <w:numPr>
          <w:ilvl w:val="0"/>
          <w:numId w:val="3"/>
        </w:numPr>
        <w:spacing w:after="0"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>
        <w:rPr>
          <w:rFonts w:ascii="Times New Roman" w:eastAsia="Times New Roman" w:hAnsi="Times New Roman" w:cs="Times New Roman"/>
          <w:sz w:val="28"/>
          <w:szCs w:val="25"/>
        </w:rPr>
        <w:t xml:space="preserve">Company </w:t>
      </w:r>
      <w:r w:rsidRPr="0054084A">
        <w:rPr>
          <w:rFonts w:ascii="Times New Roman" w:eastAsia="Times New Roman" w:hAnsi="Times New Roman" w:cs="Times New Roman"/>
          <w:sz w:val="28"/>
          <w:szCs w:val="25"/>
        </w:rPr>
        <w:t>Certificates</w:t>
      </w:r>
    </w:p>
    <w:p w:rsidR="009347E2" w:rsidRDefault="009347E2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0D15AF" w:rsidRDefault="000D15AF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p w:rsidR="000D15AF" w:rsidRDefault="000D15AF" w:rsidP="000D15AF">
      <w:pPr>
        <w:spacing w:after="0" w:line="240" w:lineRule="auto"/>
        <w:rPr>
          <w:rFonts w:ascii="Candara" w:eastAsia="Times New Roman" w:hAnsi="Candara" w:cs="Arial"/>
          <w:noProof/>
          <w:sz w:val="25"/>
          <w:szCs w:val="25"/>
        </w:rPr>
      </w:pPr>
      <w:r w:rsidRPr="00DA5FEE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31301B3" wp14:editId="5B34FC61">
            <wp:simplePos x="0" y="0"/>
            <wp:positionH relativeFrom="column">
              <wp:posOffset>70160</wp:posOffset>
            </wp:positionH>
            <wp:positionV relativeFrom="paragraph">
              <wp:posOffset>50103</wp:posOffset>
            </wp:positionV>
            <wp:extent cx="1137424" cy="877316"/>
            <wp:effectExtent l="0" t="0" r="5715" b="0"/>
            <wp:wrapNone/>
            <wp:docPr id="14423380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7424" cy="8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730">
        <w:rPr>
          <w:rFonts w:ascii="Candara" w:eastAsia="Times New Roman" w:hAnsi="Candara" w:cs="Arial"/>
          <w:sz w:val="25"/>
          <w:szCs w:val="25"/>
        </w:rPr>
        <w:t>Yours faithfully,</w:t>
      </w:r>
      <w:r w:rsidRPr="00D84730">
        <w:rPr>
          <w:rFonts w:ascii="Candara" w:eastAsia="Times New Roman" w:hAnsi="Candara" w:cs="Arial"/>
          <w:noProof/>
          <w:sz w:val="25"/>
          <w:szCs w:val="25"/>
        </w:rPr>
        <w:t xml:space="preserve"> </w:t>
      </w:r>
    </w:p>
    <w:p w:rsidR="000D15AF" w:rsidRPr="00D84730" w:rsidRDefault="000D15AF" w:rsidP="000D15AF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br/>
      </w:r>
    </w:p>
    <w:p w:rsidR="000D15AF" w:rsidRPr="00D84730" w:rsidRDefault="000D15AF" w:rsidP="000D15AF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…………………</w:t>
      </w:r>
    </w:p>
    <w:p w:rsidR="000D15AF" w:rsidRPr="00D84730" w:rsidRDefault="000D15AF" w:rsidP="000D15AF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proofErr w:type="gramStart"/>
      <w:r>
        <w:rPr>
          <w:rFonts w:ascii="Candara" w:eastAsia="Times New Roman" w:hAnsi="Candara" w:cs="Arial"/>
          <w:sz w:val="25"/>
          <w:szCs w:val="25"/>
        </w:rPr>
        <w:t xml:space="preserve">Kwaku </w:t>
      </w:r>
      <w:r w:rsidRPr="00D84730">
        <w:rPr>
          <w:rFonts w:ascii="Candara" w:eastAsia="Times New Roman" w:hAnsi="Candara" w:cs="Arial"/>
          <w:sz w:val="25"/>
          <w:szCs w:val="25"/>
        </w:rPr>
        <w:t xml:space="preserve"> Ansong</w:t>
      </w:r>
      <w:proofErr w:type="gramEnd"/>
    </w:p>
    <w:p w:rsidR="000D15AF" w:rsidRPr="00D84730" w:rsidRDefault="000D15AF" w:rsidP="000D15AF">
      <w:pPr>
        <w:spacing w:after="0" w:line="240" w:lineRule="auto"/>
        <w:rPr>
          <w:rFonts w:ascii="Candara" w:eastAsia="Times New Roman" w:hAnsi="Candara" w:cs="Arial"/>
          <w:iCs/>
          <w:spacing w:val="-2"/>
          <w:sz w:val="24"/>
          <w:szCs w:val="24"/>
        </w:rPr>
      </w:pPr>
      <w:r w:rsidRPr="00D84730">
        <w:rPr>
          <w:rFonts w:ascii="Candara" w:eastAsia="Times New Roman" w:hAnsi="Candara" w:cs="Arial"/>
          <w:b/>
          <w:sz w:val="25"/>
          <w:szCs w:val="25"/>
        </w:rPr>
        <w:t>Managing Director</w:t>
      </w:r>
    </w:p>
    <w:p w:rsidR="00221D85" w:rsidRDefault="00221D85" w:rsidP="009347E2">
      <w:pPr>
        <w:jc w:val="both"/>
        <w:rPr>
          <w:rFonts w:ascii="Candara" w:eastAsia="Times New Roman" w:hAnsi="Candara" w:cs="Times New Roman"/>
          <w:sz w:val="24"/>
          <w:szCs w:val="24"/>
        </w:rPr>
      </w:pPr>
    </w:p>
    <w:sectPr w:rsidR="00221D85" w:rsidSect="00730A3C">
      <w:headerReference w:type="default" r:id="rId12"/>
      <w:footerReference w:type="default" r:id="rId13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444F" w:rsidRDefault="0004444F" w:rsidP="00C712E0">
      <w:pPr>
        <w:spacing w:after="0" w:line="240" w:lineRule="auto"/>
      </w:pPr>
      <w:r>
        <w:separator/>
      </w:r>
    </w:p>
  </w:endnote>
  <w:endnote w:type="continuationSeparator" w:id="0">
    <w:p w:rsidR="0004444F" w:rsidRDefault="0004444F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255F" w:rsidRPr="00DF255F" w:rsidRDefault="00155123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9AA4BB" wp14:editId="0BAE6517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379BE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&#13;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DF255F" w:rsidRPr="00DF255F">
      <w:rPr>
        <w:sz w:val="18"/>
        <w:szCs w:val="18"/>
      </w:rPr>
      <w:t>BANKERS                                     HEAD OFFICE, BEAUTIFUL CREATIONS PLAZA                           OKAIS</w:t>
    </w:r>
    <w:r w:rsidR="002D44E8">
      <w:rPr>
        <w:sz w:val="18"/>
        <w:szCs w:val="18"/>
      </w:rPr>
      <w:t xml:space="preserve">HIE BRANCH               </w:t>
    </w:r>
    <w:r w:rsidR="00DF255F" w:rsidRPr="00DF255F">
      <w:rPr>
        <w:sz w:val="18"/>
        <w:szCs w:val="18"/>
      </w:rPr>
      <w:t>EST.  21ST MAY, 1985</w:t>
    </w:r>
  </w:p>
  <w:p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STANBIC BANK GH                 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Road, Off Commercial </w:t>
    </w:r>
    <w:proofErr w:type="gramStart"/>
    <w:r w:rsidR="00BB70D9"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Street,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proofErr w:type="gram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566AEB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Old Cinema Palace Building                                  </w:t>
    </w:r>
  </w:p>
  <w:p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Theme="majorEastAsia" w:hAnsiTheme="majorHAnsi" w:cstheme="majorBidi"/>
        <w:b/>
        <w:bCs/>
        <w:color w:val="4F81BD" w:themeColor="accent1"/>
        <w:sz w:val="18"/>
        <w:szCs w:val="18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, Accra Central.                                                  </w:t>
    </w:r>
    <w:r w:rsidR="00566AEB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>1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vertAlign w:val="superscript"/>
      </w:rPr>
      <w:t>st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Floor, Room 68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DF255F" w:rsidRPr="00DF255F" w:rsidRDefault="00DF255F" w:rsidP="00DF255F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                           </w:t>
    </w:r>
  </w:p>
  <w:p w:rsidR="002A1A38" w:rsidRPr="00C7381E" w:rsidRDefault="002A1A38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  </w:t>
    </w:r>
    <w:r w:rsidR="00681386">
      <w:rPr>
        <w:rFonts w:eastAsia="Times New Roman" w:cs="Times New Roman"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444F" w:rsidRDefault="0004444F" w:rsidP="00C712E0">
      <w:pPr>
        <w:spacing w:after="0" w:line="240" w:lineRule="auto"/>
      </w:pPr>
      <w:r>
        <w:separator/>
      </w:r>
    </w:p>
  </w:footnote>
  <w:footnote w:type="continuationSeparator" w:id="0">
    <w:p w:rsidR="0004444F" w:rsidRDefault="0004444F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A38" w:rsidRDefault="00C20923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C20923">
      <w:rPr>
        <w:rFonts w:ascii="Candara" w:hAnsi="Candara"/>
        <w:b/>
        <w:noProof/>
        <w:color w:val="548DD4" w:themeColor="text2" w:themeTint="99"/>
        <w:sz w:val="50"/>
        <w:szCs w:val="50"/>
      </w:rPr>
      <w:drawing>
        <wp:anchor distT="0" distB="0" distL="114300" distR="114300" simplePos="0" relativeHeight="251666432" behindDoc="1" locked="0" layoutInCell="1" allowOverlap="1" wp14:anchorId="18B9B1AF">
          <wp:simplePos x="0" y="0"/>
          <wp:positionH relativeFrom="column">
            <wp:posOffset>-532765</wp:posOffset>
          </wp:positionH>
          <wp:positionV relativeFrom="paragraph">
            <wp:posOffset>0</wp:posOffset>
          </wp:positionV>
          <wp:extent cx="1213977" cy="941705"/>
          <wp:effectExtent l="0" t="0" r="5715" b="0"/>
          <wp:wrapNone/>
          <wp:docPr id="646205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20559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793" cy="9454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AA0329" w:rsidRDefault="00AA0329" w:rsidP="00AA0329">
    <w:pPr>
      <w:pStyle w:val="Header"/>
      <w:jc w:val="center"/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AA0329"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BC PHARMACEUTICALS</w:t>
    </w:r>
    <w:r w:rsidR="005B284D"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A2CB5"/>
    <w:multiLevelType w:val="hybridMultilevel"/>
    <w:tmpl w:val="C8BC6DAE"/>
    <w:lvl w:ilvl="0" w:tplc="04090001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2" w15:restartNumberingAfterBreak="0">
    <w:nsid w:val="3A1B5378"/>
    <w:multiLevelType w:val="hybridMultilevel"/>
    <w:tmpl w:val="E2FED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959DB"/>
    <w:multiLevelType w:val="hybridMultilevel"/>
    <w:tmpl w:val="0EBCAD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57245"/>
    <w:multiLevelType w:val="hybridMultilevel"/>
    <w:tmpl w:val="85520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226673">
    <w:abstractNumId w:val="3"/>
  </w:num>
  <w:num w:numId="2" w16cid:durableId="290331162">
    <w:abstractNumId w:val="4"/>
  </w:num>
  <w:num w:numId="3" w16cid:durableId="34236422">
    <w:abstractNumId w:val="5"/>
  </w:num>
  <w:num w:numId="4" w16cid:durableId="2103454607">
    <w:abstractNumId w:val="0"/>
  </w:num>
  <w:num w:numId="5" w16cid:durableId="1852573063">
    <w:abstractNumId w:val="6"/>
  </w:num>
  <w:num w:numId="6" w16cid:durableId="604194307">
    <w:abstractNumId w:val="7"/>
  </w:num>
  <w:num w:numId="7" w16cid:durableId="1141116212">
    <w:abstractNumId w:val="2"/>
  </w:num>
  <w:num w:numId="8" w16cid:durableId="83116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C"/>
    <w:rsid w:val="00002B16"/>
    <w:rsid w:val="000141F2"/>
    <w:rsid w:val="00020FC4"/>
    <w:rsid w:val="0002483E"/>
    <w:rsid w:val="00033582"/>
    <w:rsid w:val="0003448F"/>
    <w:rsid w:val="00035907"/>
    <w:rsid w:val="0004444F"/>
    <w:rsid w:val="00045209"/>
    <w:rsid w:val="00047778"/>
    <w:rsid w:val="00052B9D"/>
    <w:rsid w:val="0006484A"/>
    <w:rsid w:val="00066B57"/>
    <w:rsid w:val="00081C8A"/>
    <w:rsid w:val="000822E1"/>
    <w:rsid w:val="00084272"/>
    <w:rsid w:val="0009173B"/>
    <w:rsid w:val="00093D0D"/>
    <w:rsid w:val="00097A52"/>
    <w:rsid w:val="000A5CFC"/>
    <w:rsid w:val="000B5692"/>
    <w:rsid w:val="000C4166"/>
    <w:rsid w:val="000C535A"/>
    <w:rsid w:val="000C6F1E"/>
    <w:rsid w:val="000C79CA"/>
    <w:rsid w:val="000C7C4A"/>
    <w:rsid w:val="000D043C"/>
    <w:rsid w:val="000D15AF"/>
    <w:rsid w:val="000D53E1"/>
    <w:rsid w:val="000E2133"/>
    <w:rsid w:val="000E2848"/>
    <w:rsid w:val="000E49E8"/>
    <w:rsid w:val="000F1F70"/>
    <w:rsid w:val="000F45C3"/>
    <w:rsid w:val="000F7C0C"/>
    <w:rsid w:val="00102CC6"/>
    <w:rsid w:val="00126C1F"/>
    <w:rsid w:val="001275B2"/>
    <w:rsid w:val="001355AF"/>
    <w:rsid w:val="001363ED"/>
    <w:rsid w:val="0013797F"/>
    <w:rsid w:val="00141FB9"/>
    <w:rsid w:val="00150967"/>
    <w:rsid w:val="00155123"/>
    <w:rsid w:val="0016203C"/>
    <w:rsid w:val="00162F15"/>
    <w:rsid w:val="00162F94"/>
    <w:rsid w:val="0016442D"/>
    <w:rsid w:val="00170D3E"/>
    <w:rsid w:val="00171C2E"/>
    <w:rsid w:val="00187934"/>
    <w:rsid w:val="0019331D"/>
    <w:rsid w:val="001975A4"/>
    <w:rsid w:val="001A4BB0"/>
    <w:rsid w:val="001A51B8"/>
    <w:rsid w:val="001B08B7"/>
    <w:rsid w:val="001B59DE"/>
    <w:rsid w:val="001B6272"/>
    <w:rsid w:val="001B7498"/>
    <w:rsid w:val="001C09D7"/>
    <w:rsid w:val="001C66FF"/>
    <w:rsid w:val="001D1154"/>
    <w:rsid w:val="001E201F"/>
    <w:rsid w:val="001E2083"/>
    <w:rsid w:val="001E7D43"/>
    <w:rsid w:val="001F0C62"/>
    <w:rsid w:val="00202BF4"/>
    <w:rsid w:val="00202E44"/>
    <w:rsid w:val="0020541B"/>
    <w:rsid w:val="002069C0"/>
    <w:rsid w:val="00221D85"/>
    <w:rsid w:val="00224C62"/>
    <w:rsid w:val="00230DDB"/>
    <w:rsid w:val="0024150F"/>
    <w:rsid w:val="00242919"/>
    <w:rsid w:val="00244713"/>
    <w:rsid w:val="00245675"/>
    <w:rsid w:val="002475D2"/>
    <w:rsid w:val="00247C2D"/>
    <w:rsid w:val="002566FF"/>
    <w:rsid w:val="0028016D"/>
    <w:rsid w:val="002956AF"/>
    <w:rsid w:val="002A0973"/>
    <w:rsid w:val="002A1A38"/>
    <w:rsid w:val="002A440C"/>
    <w:rsid w:val="002A63E1"/>
    <w:rsid w:val="002C0F01"/>
    <w:rsid w:val="002C431A"/>
    <w:rsid w:val="002C46E7"/>
    <w:rsid w:val="002D44E8"/>
    <w:rsid w:val="002F27CF"/>
    <w:rsid w:val="002F4B00"/>
    <w:rsid w:val="003025AD"/>
    <w:rsid w:val="003042B7"/>
    <w:rsid w:val="0030500A"/>
    <w:rsid w:val="003056D0"/>
    <w:rsid w:val="00305AAC"/>
    <w:rsid w:val="00310187"/>
    <w:rsid w:val="003175D9"/>
    <w:rsid w:val="00322832"/>
    <w:rsid w:val="003255D8"/>
    <w:rsid w:val="00354A2D"/>
    <w:rsid w:val="00354C5F"/>
    <w:rsid w:val="00356E60"/>
    <w:rsid w:val="00363E1A"/>
    <w:rsid w:val="003651A0"/>
    <w:rsid w:val="00365D5B"/>
    <w:rsid w:val="00366C4E"/>
    <w:rsid w:val="0037066B"/>
    <w:rsid w:val="00372894"/>
    <w:rsid w:val="00373206"/>
    <w:rsid w:val="00385D4B"/>
    <w:rsid w:val="00390205"/>
    <w:rsid w:val="00395710"/>
    <w:rsid w:val="003A18B8"/>
    <w:rsid w:val="003D7C1D"/>
    <w:rsid w:val="003E11ED"/>
    <w:rsid w:val="003E2F6D"/>
    <w:rsid w:val="003F3D92"/>
    <w:rsid w:val="00403160"/>
    <w:rsid w:val="00403AB0"/>
    <w:rsid w:val="00410672"/>
    <w:rsid w:val="00410CEC"/>
    <w:rsid w:val="004155B8"/>
    <w:rsid w:val="00420EC5"/>
    <w:rsid w:val="004311B7"/>
    <w:rsid w:val="00434903"/>
    <w:rsid w:val="004373C7"/>
    <w:rsid w:val="00440407"/>
    <w:rsid w:val="0044180C"/>
    <w:rsid w:val="00452F1E"/>
    <w:rsid w:val="00455039"/>
    <w:rsid w:val="00464897"/>
    <w:rsid w:val="004677B2"/>
    <w:rsid w:val="00467C71"/>
    <w:rsid w:val="00475782"/>
    <w:rsid w:val="0048603A"/>
    <w:rsid w:val="004864E9"/>
    <w:rsid w:val="004961B2"/>
    <w:rsid w:val="00496447"/>
    <w:rsid w:val="004965AC"/>
    <w:rsid w:val="004B01C8"/>
    <w:rsid w:val="004B2CB4"/>
    <w:rsid w:val="004B4BD8"/>
    <w:rsid w:val="004B6953"/>
    <w:rsid w:val="004C2908"/>
    <w:rsid w:val="004D43AA"/>
    <w:rsid w:val="004E2390"/>
    <w:rsid w:val="004E2D93"/>
    <w:rsid w:val="004E315E"/>
    <w:rsid w:val="004E6D0D"/>
    <w:rsid w:val="004F68B7"/>
    <w:rsid w:val="004F6D42"/>
    <w:rsid w:val="00500A23"/>
    <w:rsid w:val="005032F3"/>
    <w:rsid w:val="00512F13"/>
    <w:rsid w:val="0051455D"/>
    <w:rsid w:val="00515A74"/>
    <w:rsid w:val="00515C6D"/>
    <w:rsid w:val="00531692"/>
    <w:rsid w:val="00534DE6"/>
    <w:rsid w:val="00545BA5"/>
    <w:rsid w:val="005479C0"/>
    <w:rsid w:val="005622E7"/>
    <w:rsid w:val="00564FB0"/>
    <w:rsid w:val="00566AEB"/>
    <w:rsid w:val="00581D2D"/>
    <w:rsid w:val="005838E6"/>
    <w:rsid w:val="005867B7"/>
    <w:rsid w:val="005876F9"/>
    <w:rsid w:val="005B0B17"/>
    <w:rsid w:val="005B284D"/>
    <w:rsid w:val="005C0829"/>
    <w:rsid w:val="005C6369"/>
    <w:rsid w:val="005D1FB5"/>
    <w:rsid w:val="005D5BEF"/>
    <w:rsid w:val="005E257E"/>
    <w:rsid w:val="005E6BA1"/>
    <w:rsid w:val="005E7A1A"/>
    <w:rsid w:val="005F35F5"/>
    <w:rsid w:val="005F6793"/>
    <w:rsid w:val="00602C6E"/>
    <w:rsid w:val="00602DBB"/>
    <w:rsid w:val="00604934"/>
    <w:rsid w:val="00607E71"/>
    <w:rsid w:val="00620FB6"/>
    <w:rsid w:val="00627412"/>
    <w:rsid w:val="00635C7B"/>
    <w:rsid w:val="00640056"/>
    <w:rsid w:val="00653D75"/>
    <w:rsid w:val="00656467"/>
    <w:rsid w:val="006575DF"/>
    <w:rsid w:val="00666486"/>
    <w:rsid w:val="00671518"/>
    <w:rsid w:val="0067597F"/>
    <w:rsid w:val="00680584"/>
    <w:rsid w:val="00681386"/>
    <w:rsid w:val="00685B2B"/>
    <w:rsid w:val="00693FCD"/>
    <w:rsid w:val="006A4DED"/>
    <w:rsid w:val="006A6380"/>
    <w:rsid w:val="006B1367"/>
    <w:rsid w:val="006C3D76"/>
    <w:rsid w:val="006C4441"/>
    <w:rsid w:val="006D3CE2"/>
    <w:rsid w:val="006F6784"/>
    <w:rsid w:val="007126D2"/>
    <w:rsid w:val="00713172"/>
    <w:rsid w:val="00714E20"/>
    <w:rsid w:val="0072005E"/>
    <w:rsid w:val="00721F52"/>
    <w:rsid w:val="0073008C"/>
    <w:rsid w:val="00730A3C"/>
    <w:rsid w:val="007313D9"/>
    <w:rsid w:val="00735CBE"/>
    <w:rsid w:val="00754FAD"/>
    <w:rsid w:val="00765B7A"/>
    <w:rsid w:val="00766B43"/>
    <w:rsid w:val="007779DF"/>
    <w:rsid w:val="00780E02"/>
    <w:rsid w:val="00781E1F"/>
    <w:rsid w:val="00782EDF"/>
    <w:rsid w:val="007970E4"/>
    <w:rsid w:val="007A5089"/>
    <w:rsid w:val="007B0544"/>
    <w:rsid w:val="007B4D9D"/>
    <w:rsid w:val="007B5221"/>
    <w:rsid w:val="007D406B"/>
    <w:rsid w:val="007E01C5"/>
    <w:rsid w:val="007E23F8"/>
    <w:rsid w:val="007E3DF0"/>
    <w:rsid w:val="007E66B1"/>
    <w:rsid w:val="007F2399"/>
    <w:rsid w:val="007F5772"/>
    <w:rsid w:val="007F727E"/>
    <w:rsid w:val="00800BBE"/>
    <w:rsid w:val="00807F6A"/>
    <w:rsid w:val="00814E47"/>
    <w:rsid w:val="008232FF"/>
    <w:rsid w:val="00847644"/>
    <w:rsid w:val="0086088E"/>
    <w:rsid w:val="00866E60"/>
    <w:rsid w:val="008743AA"/>
    <w:rsid w:val="008919AC"/>
    <w:rsid w:val="008A1B4B"/>
    <w:rsid w:val="008A1E72"/>
    <w:rsid w:val="008B0EC8"/>
    <w:rsid w:val="008B1CE8"/>
    <w:rsid w:val="008D35E5"/>
    <w:rsid w:val="008D518B"/>
    <w:rsid w:val="008E0123"/>
    <w:rsid w:val="008E0134"/>
    <w:rsid w:val="008E3520"/>
    <w:rsid w:val="008E362B"/>
    <w:rsid w:val="008E773A"/>
    <w:rsid w:val="008F2A26"/>
    <w:rsid w:val="0090096D"/>
    <w:rsid w:val="00901345"/>
    <w:rsid w:val="0090230E"/>
    <w:rsid w:val="00911ADD"/>
    <w:rsid w:val="00915FA5"/>
    <w:rsid w:val="009161B2"/>
    <w:rsid w:val="00922848"/>
    <w:rsid w:val="00924AAF"/>
    <w:rsid w:val="00927A39"/>
    <w:rsid w:val="00932060"/>
    <w:rsid w:val="009347E2"/>
    <w:rsid w:val="009467DC"/>
    <w:rsid w:val="009470EE"/>
    <w:rsid w:val="00963A92"/>
    <w:rsid w:val="00972877"/>
    <w:rsid w:val="00974DBC"/>
    <w:rsid w:val="00980516"/>
    <w:rsid w:val="00981972"/>
    <w:rsid w:val="00982A8F"/>
    <w:rsid w:val="00986FDB"/>
    <w:rsid w:val="0099631A"/>
    <w:rsid w:val="009A0672"/>
    <w:rsid w:val="009A0F27"/>
    <w:rsid w:val="009A290D"/>
    <w:rsid w:val="009A4381"/>
    <w:rsid w:val="009B4BC4"/>
    <w:rsid w:val="009B549D"/>
    <w:rsid w:val="009C1E1B"/>
    <w:rsid w:val="009C2370"/>
    <w:rsid w:val="009C4F77"/>
    <w:rsid w:val="009E1E2B"/>
    <w:rsid w:val="009F1625"/>
    <w:rsid w:val="009F1AA8"/>
    <w:rsid w:val="009F33D1"/>
    <w:rsid w:val="009F62A1"/>
    <w:rsid w:val="009F79DE"/>
    <w:rsid w:val="00A10A6C"/>
    <w:rsid w:val="00A10EAF"/>
    <w:rsid w:val="00A1111C"/>
    <w:rsid w:val="00A167A1"/>
    <w:rsid w:val="00A22954"/>
    <w:rsid w:val="00A27D55"/>
    <w:rsid w:val="00A314BF"/>
    <w:rsid w:val="00A31FCD"/>
    <w:rsid w:val="00A6540C"/>
    <w:rsid w:val="00A6577D"/>
    <w:rsid w:val="00A8336E"/>
    <w:rsid w:val="00A85739"/>
    <w:rsid w:val="00A94B34"/>
    <w:rsid w:val="00AA0026"/>
    <w:rsid w:val="00AA0329"/>
    <w:rsid w:val="00AB17EB"/>
    <w:rsid w:val="00AC4F48"/>
    <w:rsid w:val="00AE2BD5"/>
    <w:rsid w:val="00B014DB"/>
    <w:rsid w:val="00B03B70"/>
    <w:rsid w:val="00B12F3F"/>
    <w:rsid w:val="00B21733"/>
    <w:rsid w:val="00B226D8"/>
    <w:rsid w:val="00B254F0"/>
    <w:rsid w:val="00B27961"/>
    <w:rsid w:val="00B30AD1"/>
    <w:rsid w:val="00B3410D"/>
    <w:rsid w:val="00B35135"/>
    <w:rsid w:val="00B41EB0"/>
    <w:rsid w:val="00B52B6C"/>
    <w:rsid w:val="00B64737"/>
    <w:rsid w:val="00B80212"/>
    <w:rsid w:val="00B83E66"/>
    <w:rsid w:val="00B86ECF"/>
    <w:rsid w:val="00B92C3D"/>
    <w:rsid w:val="00BA152D"/>
    <w:rsid w:val="00BA3222"/>
    <w:rsid w:val="00BA4914"/>
    <w:rsid w:val="00BB70D9"/>
    <w:rsid w:val="00BB7DF7"/>
    <w:rsid w:val="00BC2208"/>
    <w:rsid w:val="00BC653F"/>
    <w:rsid w:val="00BC6AB9"/>
    <w:rsid w:val="00BD0537"/>
    <w:rsid w:val="00BD3EBB"/>
    <w:rsid w:val="00BD6D52"/>
    <w:rsid w:val="00BE174D"/>
    <w:rsid w:val="00BF07C0"/>
    <w:rsid w:val="00C02DB1"/>
    <w:rsid w:val="00C059B8"/>
    <w:rsid w:val="00C102D3"/>
    <w:rsid w:val="00C1129E"/>
    <w:rsid w:val="00C1639B"/>
    <w:rsid w:val="00C20923"/>
    <w:rsid w:val="00C24CDA"/>
    <w:rsid w:val="00C4059D"/>
    <w:rsid w:val="00C53159"/>
    <w:rsid w:val="00C712E0"/>
    <w:rsid w:val="00C74AC5"/>
    <w:rsid w:val="00C81139"/>
    <w:rsid w:val="00C90A1C"/>
    <w:rsid w:val="00C91175"/>
    <w:rsid w:val="00C949A2"/>
    <w:rsid w:val="00CC59EE"/>
    <w:rsid w:val="00CC5B2F"/>
    <w:rsid w:val="00CD0FCA"/>
    <w:rsid w:val="00CD371A"/>
    <w:rsid w:val="00CD3897"/>
    <w:rsid w:val="00CD5204"/>
    <w:rsid w:val="00CD55EC"/>
    <w:rsid w:val="00CD5FF1"/>
    <w:rsid w:val="00CD79AF"/>
    <w:rsid w:val="00CE761C"/>
    <w:rsid w:val="00CF0320"/>
    <w:rsid w:val="00CF1324"/>
    <w:rsid w:val="00CF492B"/>
    <w:rsid w:val="00D0171F"/>
    <w:rsid w:val="00D041DA"/>
    <w:rsid w:val="00D150FA"/>
    <w:rsid w:val="00D16F58"/>
    <w:rsid w:val="00D247E0"/>
    <w:rsid w:val="00D2536C"/>
    <w:rsid w:val="00D25661"/>
    <w:rsid w:val="00D25A9E"/>
    <w:rsid w:val="00D3212B"/>
    <w:rsid w:val="00D35527"/>
    <w:rsid w:val="00D401C9"/>
    <w:rsid w:val="00D43F93"/>
    <w:rsid w:val="00D53E45"/>
    <w:rsid w:val="00D56BA6"/>
    <w:rsid w:val="00D57F52"/>
    <w:rsid w:val="00D636D0"/>
    <w:rsid w:val="00D64A77"/>
    <w:rsid w:val="00D72AAD"/>
    <w:rsid w:val="00D74511"/>
    <w:rsid w:val="00D74BB1"/>
    <w:rsid w:val="00D76967"/>
    <w:rsid w:val="00D83EBA"/>
    <w:rsid w:val="00D84730"/>
    <w:rsid w:val="00D94C9C"/>
    <w:rsid w:val="00D94E87"/>
    <w:rsid w:val="00DA1420"/>
    <w:rsid w:val="00DA3BEB"/>
    <w:rsid w:val="00DA5E0E"/>
    <w:rsid w:val="00DC21BA"/>
    <w:rsid w:val="00DC2E65"/>
    <w:rsid w:val="00DC5A25"/>
    <w:rsid w:val="00DC5CD3"/>
    <w:rsid w:val="00DC5D4F"/>
    <w:rsid w:val="00DD275B"/>
    <w:rsid w:val="00DD68F4"/>
    <w:rsid w:val="00DD7144"/>
    <w:rsid w:val="00DE0246"/>
    <w:rsid w:val="00DE5D2B"/>
    <w:rsid w:val="00DE7406"/>
    <w:rsid w:val="00DF0AC6"/>
    <w:rsid w:val="00DF255F"/>
    <w:rsid w:val="00E05003"/>
    <w:rsid w:val="00E069F1"/>
    <w:rsid w:val="00E11793"/>
    <w:rsid w:val="00E235B9"/>
    <w:rsid w:val="00E30B14"/>
    <w:rsid w:val="00E379F0"/>
    <w:rsid w:val="00E4455C"/>
    <w:rsid w:val="00E467E1"/>
    <w:rsid w:val="00E55E01"/>
    <w:rsid w:val="00E6795A"/>
    <w:rsid w:val="00E74D30"/>
    <w:rsid w:val="00E835F7"/>
    <w:rsid w:val="00E86C06"/>
    <w:rsid w:val="00E87A00"/>
    <w:rsid w:val="00E91736"/>
    <w:rsid w:val="00EA0EAA"/>
    <w:rsid w:val="00EA5517"/>
    <w:rsid w:val="00EB16A8"/>
    <w:rsid w:val="00EB51DF"/>
    <w:rsid w:val="00EC2B01"/>
    <w:rsid w:val="00EC6282"/>
    <w:rsid w:val="00EF1291"/>
    <w:rsid w:val="00F02EF8"/>
    <w:rsid w:val="00F13362"/>
    <w:rsid w:val="00F13526"/>
    <w:rsid w:val="00F15505"/>
    <w:rsid w:val="00F15CEA"/>
    <w:rsid w:val="00F22006"/>
    <w:rsid w:val="00F27211"/>
    <w:rsid w:val="00F27232"/>
    <w:rsid w:val="00F31817"/>
    <w:rsid w:val="00F319B6"/>
    <w:rsid w:val="00F37731"/>
    <w:rsid w:val="00F40DD7"/>
    <w:rsid w:val="00F40FAF"/>
    <w:rsid w:val="00F51B6B"/>
    <w:rsid w:val="00F5275B"/>
    <w:rsid w:val="00F569FF"/>
    <w:rsid w:val="00F60958"/>
    <w:rsid w:val="00F61073"/>
    <w:rsid w:val="00F61BBE"/>
    <w:rsid w:val="00F66569"/>
    <w:rsid w:val="00F7507A"/>
    <w:rsid w:val="00F87144"/>
    <w:rsid w:val="00F92F1D"/>
    <w:rsid w:val="00F932E9"/>
    <w:rsid w:val="00FA38E1"/>
    <w:rsid w:val="00FC011A"/>
    <w:rsid w:val="00FC3DC4"/>
    <w:rsid w:val="00FC4628"/>
    <w:rsid w:val="00FC4CB4"/>
    <w:rsid w:val="00FC7CAC"/>
    <w:rsid w:val="00FD1CD5"/>
    <w:rsid w:val="00FD5882"/>
    <w:rsid w:val="00FD64EE"/>
    <w:rsid w:val="00FE3292"/>
    <w:rsid w:val="00FE3AB5"/>
    <w:rsid w:val="00FE701E"/>
    <w:rsid w:val="00FF25C1"/>
    <w:rsid w:val="00FF2ACB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5A480E3-997D-B44B-8430-B24B1013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EC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NormalWeb">
    <w:name w:val="Normal (Web)"/>
    <w:basedOn w:val="Normal"/>
    <w:uiPriority w:val="99"/>
    <w:unhideWhenUsed/>
    <w:rsid w:val="006A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713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282"/>
    <w:rPr>
      <w:color w:val="800080" w:themeColor="followedHyperlink"/>
      <w:u w:val="single"/>
    </w:rPr>
  </w:style>
  <w:style w:type="paragraph" w:customStyle="1" w:styleId="Default">
    <w:name w:val="Default"/>
    <w:rsid w:val="00221D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eautifulcreationsgh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73291-AD3A-4267-A9E7-A91687DE8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GONDRU</dc:creator>
  <cp:keywords/>
  <dc:description/>
  <cp:lastModifiedBy>Beautiful Creations</cp:lastModifiedBy>
  <cp:revision>12</cp:revision>
  <cp:lastPrinted>2024-09-11T13:22:00Z</cp:lastPrinted>
  <dcterms:created xsi:type="dcterms:W3CDTF">2024-07-01T12:56:00Z</dcterms:created>
  <dcterms:modified xsi:type="dcterms:W3CDTF">2026-02-04T12:39:00Z</dcterms:modified>
</cp:coreProperties>
</file>