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6FB8" w14:textId="085A2F49" w:rsidR="00501D91" w:rsidRDefault="004C2E94" w:rsidP="00501D91">
      <w:r w:rsidRPr="004C2E94">
        <w:rPr>
          <w:noProof/>
        </w:rPr>
        <w:drawing>
          <wp:inline distT="0" distB="0" distL="0" distR="0" wp14:anchorId="06D4C217" wp14:editId="763A708C">
            <wp:extent cx="5943600" cy="3962400"/>
            <wp:effectExtent l="0" t="0" r="0" b="0"/>
            <wp:docPr id="694380994" name="Picture 1" descr="ANCHORED METABOLIC PSYCHIA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80994" name="Picture 1" descr="ANCHORED METABOLIC PSYCHIATRY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1EFC" w14:textId="77777777" w:rsidR="00FC0678" w:rsidRDefault="00FC0678" w:rsidP="00501D91"/>
    <w:p w14:paraId="1DF48529" w14:textId="77777777" w:rsidR="00FC0678" w:rsidRDefault="00FC0678" w:rsidP="00501D91"/>
    <w:sectPr w:rsidR="00FC0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6F5A"/>
    <w:multiLevelType w:val="multilevel"/>
    <w:tmpl w:val="59C4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C25DE"/>
    <w:multiLevelType w:val="multilevel"/>
    <w:tmpl w:val="C9DE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9153B"/>
    <w:multiLevelType w:val="multilevel"/>
    <w:tmpl w:val="5236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A37A4"/>
    <w:multiLevelType w:val="multilevel"/>
    <w:tmpl w:val="B4188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A2387"/>
    <w:multiLevelType w:val="multilevel"/>
    <w:tmpl w:val="5BAC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F63CE"/>
    <w:multiLevelType w:val="multilevel"/>
    <w:tmpl w:val="4F56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35E87"/>
    <w:multiLevelType w:val="multilevel"/>
    <w:tmpl w:val="51BE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23A69"/>
    <w:multiLevelType w:val="multilevel"/>
    <w:tmpl w:val="2AD8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21594E"/>
    <w:multiLevelType w:val="multilevel"/>
    <w:tmpl w:val="C060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A649C"/>
    <w:multiLevelType w:val="multilevel"/>
    <w:tmpl w:val="FC86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ED0F73"/>
    <w:multiLevelType w:val="multilevel"/>
    <w:tmpl w:val="B3D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39660B"/>
    <w:multiLevelType w:val="multilevel"/>
    <w:tmpl w:val="1BE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A31F6E"/>
    <w:multiLevelType w:val="multilevel"/>
    <w:tmpl w:val="F9E0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C0B80"/>
    <w:multiLevelType w:val="multilevel"/>
    <w:tmpl w:val="BD78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1D4B43"/>
    <w:multiLevelType w:val="multilevel"/>
    <w:tmpl w:val="1226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6205DB"/>
    <w:multiLevelType w:val="multilevel"/>
    <w:tmpl w:val="A6F4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FC0DD0"/>
    <w:multiLevelType w:val="multilevel"/>
    <w:tmpl w:val="07BE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B93F3A"/>
    <w:multiLevelType w:val="multilevel"/>
    <w:tmpl w:val="B424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F51A95"/>
    <w:multiLevelType w:val="multilevel"/>
    <w:tmpl w:val="EFC4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F72A38"/>
    <w:multiLevelType w:val="multilevel"/>
    <w:tmpl w:val="9EE0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6634E5"/>
    <w:multiLevelType w:val="multilevel"/>
    <w:tmpl w:val="DEB8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F80C2A"/>
    <w:multiLevelType w:val="multilevel"/>
    <w:tmpl w:val="C242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8309DB"/>
    <w:multiLevelType w:val="multilevel"/>
    <w:tmpl w:val="773C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B016B"/>
    <w:multiLevelType w:val="multilevel"/>
    <w:tmpl w:val="3B1E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C0279E"/>
    <w:multiLevelType w:val="multilevel"/>
    <w:tmpl w:val="3638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C005DE"/>
    <w:multiLevelType w:val="multilevel"/>
    <w:tmpl w:val="7D10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D71DDF"/>
    <w:multiLevelType w:val="multilevel"/>
    <w:tmpl w:val="5EC0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501495"/>
    <w:multiLevelType w:val="multilevel"/>
    <w:tmpl w:val="BF4A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C941A1"/>
    <w:multiLevelType w:val="multilevel"/>
    <w:tmpl w:val="0566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585860"/>
    <w:multiLevelType w:val="multilevel"/>
    <w:tmpl w:val="5C48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D5490"/>
    <w:multiLevelType w:val="multilevel"/>
    <w:tmpl w:val="D4EC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7548A3"/>
    <w:multiLevelType w:val="multilevel"/>
    <w:tmpl w:val="A9F0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0A2247"/>
    <w:multiLevelType w:val="multilevel"/>
    <w:tmpl w:val="58BC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687214">
    <w:abstractNumId w:val="24"/>
  </w:num>
  <w:num w:numId="2" w16cid:durableId="548689331">
    <w:abstractNumId w:val="9"/>
  </w:num>
  <w:num w:numId="3" w16cid:durableId="1515799179">
    <w:abstractNumId w:val="4"/>
  </w:num>
  <w:num w:numId="4" w16cid:durableId="1753775909">
    <w:abstractNumId w:val="17"/>
  </w:num>
  <w:num w:numId="5" w16cid:durableId="2017611452">
    <w:abstractNumId w:val="3"/>
  </w:num>
  <w:num w:numId="6" w16cid:durableId="1022633562">
    <w:abstractNumId w:val="0"/>
  </w:num>
  <w:num w:numId="7" w16cid:durableId="642584012">
    <w:abstractNumId w:val="30"/>
  </w:num>
  <w:num w:numId="8" w16cid:durableId="839124346">
    <w:abstractNumId w:val="2"/>
  </w:num>
  <w:num w:numId="9" w16cid:durableId="1169516542">
    <w:abstractNumId w:val="28"/>
  </w:num>
  <w:num w:numId="10" w16cid:durableId="891624283">
    <w:abstractNumId w:val="20"/>
  </w:num>
  <w:num w:numId="11" w16cid:durableId="1091506213">
    <w:abstractNumId w:val="27"/>
  </w:num>
  <w:num w:numId="12" w16cid:durableId="14618579">
    <w:abstractNumId w:val="22"/>
  </w:num>
  <w:num w:numId="13" w16cid:durableId="1407338498">
    <w:abstractNumId w:val="32"/>
  </w:num>
  <w:num w:numId="14" w16cid:durableId="203298850">
    <w:abstractNumId w:val="13"/>
  </w:num>
  <w:num w:numId="15" w16cid:durableId="391273573">
    <w:abstractNumId w:val="15"/>
  </w:num>
  <w:num w:numId="16" w16cid:durableId="886070147">
    <w:abstractNumId w:val="21"/>
  </w:num>
  <w:num w:numId="17" w16cid:durableId="632562634">
    <w:abstractNumId w:val="25"/>
  </w:num>
  <w:num w:numId="18" w16cid:durableId="1678270952">
    <w:abstractNumId w:val="7"/>
  </w:num>
  <w:num w:numId="19" w16cid:durableId="1974358681">
    <w:abstractNumId w:val="16"/>
  </w:num>
  <w:num w:numId="20" w16cid:durableId="648750910">
    <w:abstractNumId w:val="5"/>
  </w:num>
  <w:num w:numId="21" w16cid:durableId="2077780012">
    <w:abstractNumId w:val="10"/>
  </w:num>
  <w:num w:numId="22" w16cid:durableId="546140686">
    <w:abstractNumId w:val="14"/>
  </w:num>
  <w:num w:numId="23" w16cid:durableId="2044355871">
    <w:abstractNumId w:val="31"/>
  </w:num>
  <w:num w:numId="24" w16cid:durableId="1779835410">
    <w:abstractNumId w:val="19"/>
  </w:num>
  <w:num w:numId="25" w16cid:durableId="1426655471">
    <w:abstractNumId w:val="26"/>
  </w:num>
  <w:num w:numId="26" w16cid:durableId="243804242">
    <w:abstractNumId w:val="23"/>
  </w:num>
  <w:num w:numId="27" w16cid:durableId="763644993">
    <w:abstractNumId w:val="29"/>
  </w:num>
  <w:num w:numId="28" w16cid:durableId="694161874">
    <w:abstractNumId w:val="6"/>
  </w:num>
  <w:num w:numId="29" w16cid:durableId="39938266">
    <w:abstractNumId w:val="8"/>
  </w:num>
  <w:num w:numId="30" w16cid:durableId="316151412">
    <w:abstractNumId w:val="11"/>
  </w:num>
  <w:num w:numId="31" w16cid:durableId="134883288">
    <w:abstractNumId w:val="18"/>
  </w:num>
  <w:num w:numId="32" w16cid:durableId="1791703196">
    <w:abstractNumId w:val="12"/>
  </w:num>
  <w:num w:numId="33" w16cid:durableId="994530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91"/>
    <w:rsid w:val="003A4E15"/>
    <w:rsid w:val="004C2E94"/>
    <w:rsid w:val="00501D91"/>
    <w:rsid w:val="00632518"/>
    <w:rsid w:val="00681D19"/>
    <w:rsid w:val="00857B4E"/>
    <w:rsid w:val="00950BAD"/>
    <w:rsid w:val="00A41646"/>
    <w:rsid w:val="00A95976"/>
    <w:rsid w:val="00B45E11"/>
    <w:rsid w:val="00CD4EF5"/>
    <w:rsid w:val="00D0767D"/>
    <w:rsid w:val="00D71B81"/>
    <w:rsid w:val="00E257D5"/>
    <w:rsid w:val="00F41046"/>
    <w:rsid w:val="00FC0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A6277"/>
  <w15:chartTrackingRefBased/>
  <w15:docId w15:val="{D85FE2EA-B53C-406B-952A-0E26CACFB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D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91"/>
    <w:rPr>
      <w:b/>
      <w:bCs/>
      <w:smallCaps/>
      <w:color w:val="0F4761" w:themeColor="accent1" w:themeShade="BF"/>
      <w:spacing w:val="5"/>
    </w:rPr>
  </w:style>
  <w:style w:type="paragraph" w:customStyle="1" w:styleId="sqsrte-large">
    <w:name w:val="sqsrte-large"/>
    <w:basedOn w:val="Normal"/>
    <w:rsid w:val="00A95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959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Keisha Marsolan</dc:creator>
  <cp:keywords/>
  <dc:description/>
  <cp:lastModifiedBy>Jay Marsolan</cp:lastModifiedBy>
  <cp:revision>2</cp:revision>
  <dcterms:created xsi:type="dcterms:W3CDTF">2026-04-03T12:49:00Z</dcterms:created>
  <dcterms:modified xsi:type="dcterms:W3CDTF">2026-04-21T20:21:00Z</dcterms:modified>
</cp:coreProperties>
</file>