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4EB" w14:textId="50C327C8" w:rsidR="00FE331C" w:rsidRDefault="00EE7533">
      <w:r>
        <w:t xml:space="preserve">Problem statement =  company </w:t>
      </w:r>
      <w:proofErr w:type="spellStart"/>
      <w:r>
        <w:t>i</w:t>
      </w:r>
      <w:r w:rsidR="002F5201">
        <w:t>technoedge</w:t>
      </w:r>
      <w:proofErr w:type="spellEnd"/>
      <w:r w:rsidR="002F5201">
        <w:t xml:space="preserve">  </w:t>
      </w:r>
      <w:proofErr w:type="spellStart"/>
      <w:r w:rsidR="002F5201">
        <w:t>learing</w:t>
      </w:r>
      <w:proofErr w:type="spellEnd"/>
      <w:r w:rsidR="002F5201">
        <w:t xml:space="preserve"> service </w:t>
      </w:r>
      <w:r w:rsidR="005910A2">
        <w:t xml:space="preserve">sales customer   </w:t>
      </w:r>
      <w:r>
        <w:t xml:space="preserve"> </w:t>
      </w:r>
      <w:r w:rsidR="003D0DFD">
        <w:t xml:space="preserve">the is </w:t>
      </w:r>
      <w:r>
        <w:t xml:space="preserve">team work to receive data </w:t>
      </w:r>
      <w:proofErr w:type="spellStart"/>
      <w:r>
        <w:t>analysize</w:t>
      </w:r>
      <w:proofErr w:type="spellEnd"/>
      <w:r>
        <w:t xml:space="preserve"> and create the </w:t>
      </w:r>
      <w:proofErr w:type="spellStart"/>
      <w:r>
        <w:t>the</w:t>
      </w:r>
      <w:proofErr w:type="spellEnd"/>
      <w:r>
        <w:t xml:space="preserve"> dedicated dash board and manually send the data to their related member so, these process takes lot of time and resources </w:t>
      </w:r>
      <w:r w:rsidR="00CC5EC5">
        <w:t xml:space="preserve">by using </w:t>
      </w:r>
      <w:proofErr w:type="spellStart"/>
      <w:r w:rsidR="00CC5EC5">
        <w:t>powerbi</w:t>
      </w:r>
      <w:proofErr w:type="spellEnd"/>
      <w:r w:rsidR="00CC5EC5">
        <w:t xml:space="preserve"> we can save </w:t>
      </w:r>
      <w:r w:rsidR="003D0DFD">
        <w:t>2/3</w:t>
      </w:r>
      <w:r w:rsidR="00CC5EC5">
        <w:t xml:space="preserve"> month of time &amp; salary per person </w:t>
      </w:r>
    </w:p>
    <w:p w14:paraId="36DAE004" w14:textId="598538B4" w:rsidR="003D1D17" w:rsidRDefault="00CC5EC5" w:rsidP="003D1D17">
      <w:r>
        <w:t xml:space="preserve">Project </w:t>
      </w:r>
      <w:r w:rsidR="003D1D17">
        <w:t xml:space="preserve">objective = </w:t>
      </w:r>
    </w:p>
    <w:p w14:paraId="2A603685" w14:textId="1AF90BFF" w:rsidR="003D1D17" w:rsidRDefault="003D1D17" w:rsidP="003D1D17">
      <w:r>
        <w:t xml:space="preserve">How much profit we received , month of highest profit , which client gives us maximum profit , which region gives us max profit so on </w:t>
      </w:r>
      <w:r w:rsidR="003D0DFD">
        <w:t xml:space="preserve"> end goal is should have clear dashboard </w:t>
      </w:r>
    </w:p>
    <w:p w14:paraId="4FA93905" w14:textId="14353AC0" w:rsidR="003D0DFD" w:rsidRDefault="003D0DFD" w:rsidP="003D1D17">
      <w:r>
        <w:t xml:space="preserve">Prepare report one time , it will keep updating automatically </w:t>
      </w:r>
    </w:p>
    <w:p w14:paraId="3CCEFC1C" w14:textId="04DB1C7E" w:rsidR="003D1D17" w:rsidRDefault="007E3A9A" w:rsidP="003D1D17">
      <w:proofErr w:type="spellStart"/>
      <w:r>
        <w:t>Technoedge</w:t>
      </w:r>
      <w:proofErr w:type="spellEnd"/>
      <w:r>
        <w:t xml:space="preserve"> dashboard is visual representation of textual data helping end user to take quick decision  </w:t>
      </w:r>
    </w:p>
    <w:p w14:paraId="311F2B74" w14:textId="07B732FA" w:rsidR="00022E36" w:rsidRDefault="00022E36" w:rsidP="003D1D17">
      <w:r>
        <w:t xml:space="preserve">Here in dashboard we combine the data , clean the data , and visualize the data </w:t>
      </w:r>
    </w:p>
    <w:sectPr w:rsidR="000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7E31"/>
    <w:multiLevelType w:val="hybridMultilevel"/>
    <w:tmpl w:val="FD9CF4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BB7"/>
    <w:multiLevelType w:val="hybridMultilevel"/>
    <w:tmpl w:val="35E86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88118">
    <w:abstractNumId w:val="1"/>
  </w:num>
  <w:num w:numId="2" w16cid:durableId="64319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D"/>
    <w:rsid w:val="00022E36"/>
    <w:rsid w:val="002F5201"/>
    <w:rsid w:val="003D0DFD"/>
    <w:rsid w:val="003D1D17"/>
    <w:rsid w:val="005910A2"/>
    <w:rsid w:val="007E3A9A"/>
    <w:rsid w:val="00B34299"/>
    <w:rsid w:val="00CC5EC5"/>
    <w:rsid w:val="00ED7FBD"/>
    <w:rsid w:val="00EE7533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C16"/>
  <w15:chartTrackingRefBased/>
  <w15:docId w15:val="{01F82CDB-3705-4EBD-9DC9-7208CB50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Sonawane</dc:creator>
  <cp:keywords/>
  <dc:description/>
  <cp:lastModifiedBy>Jayraj Sonawane</cp:lastModifiedBy>
  <cp:revision>5</cp:revision>
  <dcterms:created xsi:type="dcterms:W3CDTF">2023-07-01T13:25:00Z</dcterms:created>
  <dcterms:modified xsi:type="dcterms:W3CDTF">2023-07-03T15:39:00Z</dcterms:modified>
</cp:coreProperties>
</file>