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538CF" w14:textId="6492D3AC" w:rsidR="00EB6EB0" w:rsidRDefault="001731AF">
      <w:pPr>
        <w:rPr>
          <w:lang w:val="en-US"/>
        </w:rPr>
      </w:pPr>
      <w:r>
        <w:rPr>
          <w:lang w:val="en-US"/>
        </w:rPr>
        <w:t>R</w:t>
      </w:r>
      <w:r w:rsidR="00F26B37">
        <w:rPr>
          <w:lang w:val="en-US"/>
        </w:rPr>
        <w:t>eference</w:t>
      </w:r>
    </w:p>
    <w:p w14:paraId="038C4D0A" w14:textId="5B58325F" w:rsidR="008341CF" w:rsidRDefault="008341CF">
      <w:pPr>
        <w:rPr>
          <w:lang w:val="en-US"/>
        </w:rPr>
      </w:pPr>
      <w:r>
        <w:rPr>
          <w:lang w:val="en-US"/>
        </w:rPr>
        <w:t>Images:</w:t>
      </w:r>
    </w:p>
    <w:p w14:paraId="200D6F6A" w14:textId="3022EF06" w:rsidR="008341CF" w:rsidRDefault="0032315E">
      <w:pPr>
        <w:rPr>
          <w:lang w:val="en-US"/>
        </w:rPr>
      </w:pPr>
      <w:hyperlink r:id="rId4" w:history="1">
        <w:r w:rsidRPr="00845FFE">
          <w:rPr>
            <w:rStyle w:val="Hyperlink"/>
            <w:lang w:val="en-US"/>
          </w:rPr>
          <w:t>https://kyoto.travel/en/news/hj3vh200000007m0-img/kyototower.jpg</w:t>
        </w:r>
      </w:hyperlink>
    </w:p>
    <w:p w14:paraId="722DBF90" w14:textId="4341615F" w:rsidR="00A6343D" w:rsidRDefault="00A6343D">
      <w:pPr>
        <w:rPr>
          <w:lang w:val="en-US"/>
        </w:rPr>
      </w:pPr>
      <w:hyperlink r:id="rId5" w:history="1">
        <w:r w:rsidRPr="00845FFE">
          <w:rPr>
            <w:rStyle w:val="Hyperlink"/>
            <w:lang w:val="en-US"/>
          </w:rPr>
          <w:t>https://www.ninjafoodtours.com/wp-content/uploads/2017/11/Ramen-Kyoto-sugari-restaurant.jpg</w:t>
        </w:r>
      </w:hyperlink>
    </w:p>
    <w:p w14:paraId="3EB350AF" w14:textId="4377C2E1" w:rsidR="00A6343D" w:rsidRDefault="00A6343D">
      <w:pPr>
        <w:rPr>
          <w:lang w:val="en-US"/>
        </w:rPr>
      </w:pPr>
      <w:hyperlink r:id="rId6" w:history="1">
        <w:r w:rsidRPr="00845FFE">
          <w:rPr>
            <w:rStyle w:val="Hyperlink"/>
            <w:lang w:val="en-US"/>
          </w:rPr>
          <w:t>https://img.enjoy-osaka-kyoto-kobe.com/wp-content/uploads/2023/07/22135905/shimogamojinja_mitarashisai.webp</w:t>
        </w:r>
      </w:hyperlink>
    </w:p>
    <w:p w14:paraId="0F36D00E" w14:textId="2016F139" w:rsidR="00674232" w:rsidRDefault="00674232">
      <w:pPr>
        <w:rPr>
          <w:lang w:val="en-US"/>
        </w:rPr>
      </w:pPr>
      <w:r w:rsidRPr="00674232">
        <w:rPr>
          <w:lang w:val="en-US"/>
        </w:rPr>
        <w:t>https://www.agoda.com/wp-content/uploads/2024/07/Kiyomizu-dera-Temple-Kyoto-featured.jpg</w:t>
      </w:r>
    </w:p>
    <w:p w14:paraId="53887788" w14:textId="77777777" w:rsidR="0032315E" w:rsidRDefault="0032315E">
      <w:pPr>
        <w:rPr>
          <w:lang w:val="en-US"/>
        </w:rPr>
      </w:pPr>
    </w:p>
    <w:p w14:paraId="3FE1F141" w14:textId="2C114CE0" w:rsidR="001731AF" w:rsidRDefault="008341CF">
      <w:pPr>
        <w:rPr>
          <w:lang w:val="en-US"/>
        </w:rPr>
      </w:pPr>
      <w:r>
        <w:rPr>
          <w:lang w:val="en-US"/>
        </w:rPr>
        <w:t>Videos:</w:t>
      </w:r>
    </w:p>
    <w:p w14:paraId="238C586C" w14:textId="0C7F9AD6" w:rsidR="00B26675" w:rsidRDefault="008341CF">
      <w:pPr>
        <w:rPr>
          <w:lang w:val="en-US"/>
        </w:rPr>
      </w:pPr>
      <w:hyperlink r:id="rId7" w:history="1">
        <w:r w:rsidRPr="00845FFE">
          <w:rPr>
            <w:rStyle w:val="Hyperlink"/>
            <w:lang w:val="en-US"/>
          </w:rPr>
          <w:t>https://videos.pexels.com/video-files/7418360/7418360-uhd_3840_2160_30fps.mp</w:t>
        </w:r>
      </w:hyperlink>
      <w:r w:rsidRPr="008341CF">
        <w:rPr>
          <w:lang w:val="en-US"/>
        </w:rPr>
        <w:t>4</w:t>
      </w:r>
    </w:p>
    <w:p w14:paraId="412359C4" w14:textId="03F80692" w:rsidR="001731AF" w:rsidRDefault="008341CF">
      <w:pPr>
        <w:rPr>
          <w:lang w:val="en-US"/>
        </w:rPr>
      </w:pPr>
      <w:hyperlink r:id="rId8" w:history="1">
        <w:r w:rsidRPr="00845FFE">
          <w:rPr>
            <w:rStyle w:val="Hyperlink"/>
            <w:lang w:val="en-US"/>
          </w:rPr>
          <w:t>https://www.pexels.com/video/parade-on-street-12064035/</w:t>
        </w:r>
      </w:hyperlink>
    </w:p>
    <w:p w14:paraId="67D2D6BA" w14:textId="0071A1CE" w:rsidR="008341CF" w:rsidRDefault="008341CF">
      <w:pPr>
        <w:rPr>
          <w:lang w:val="en-US"/>
        </w:rPr>
      </w:pPr>
      <w:hyperlink r:id="rId9" w:history="1">
        <w:r w:rsidRPr="00845FFE">
          <w:rPr>
            <w:rStyle w:val="Hyperlink"/>
            <w:lang w:val="en-US"/>
          </w:rPr>
          <w:t>https://www.pexels.com/video/a-footage-of-a-geisha-turning-around-8751250/</w:t>
        </w:r>
      </w:hyperlink>
    </w:p>
    <w:p w14:paraId="47FCD4A7" w14:textId="769B09E6" w:rsidR="00B26675" w:rsidRDefault="00B26675">
      <w:pPr>
        <w:rPr>
          <w:lang w:val="en-US"/>
        </w:rPr>
      </w:pPr>
      <w:hyperlink r:id="rId10" w:history="1">
        <w:r w:rsidRPr="00845FFE">
          <w:rPr>
            <w:rStyle w:val="Hyperlink"/>
            <w:lang w:val="en-US"/>
          </w:rPr>
          <w:t>https://www.pexels.com/download/video/5852984/</w:t>
        </w:r>
      </w:hyperlink>
    </w:p>
    <w:p w14:paraId="3F85CA6A" w14:textId="7B6E5CEA" w:rsidR="00B26675" w:rsidRDefault="000E0AEC">
      <w:pPr>
        <w:rPr>
          <w:lang w:val="en-US"/>
        </w:rPr>
      </w:pPr>
      <w:hyperlink r:id="rId11" w:history="1">
        <w:r w:rsidRPr="00845FFE">
          <w:rPr>
            <w:rStyle w:val="Hyperlink"/>
            <w:lang w:val="en-US"/>
          </w:rPr>
          <w:t>https://www.youtube.com/watch?v=bVKnQ9lw3PY</w:t>
        </w:r>
      </w:hyperlink>
    </w:p>
    <w:p w14:paraId="144DB2E7" w14:textId="403469CD" w:rsidR="000E0AEC" w:rsidRDefault="000E0AEC">
      <w:pPr>
        <w:rPr>
          <w:lang w:val="en-US"/>
        </w:rPr>
      </w:pPr>
      <w:hyperlink r:id="rId12" w:history="1">
        <w:r w:rsidRPr="00845FFE">
          <w:rPr>
            <w:rStyle w:val="Hyperlink"/>
            <w:lang w:val="en-US"/>
          </w:rPr>
          <w:t>https://www.youtube.com/watch?v=3gX-umzVl9s&amp;t=87s</w:t>
        </w:r>
      </w:hyperlink>
    </w:p>
    <w:p w14:paraId="4632FEFC" w14:textId="77777777" w:rsidR="000E0AEC" w:rsidRDefault="000E0AEC">
      <w:pPr>
        <w:rPr>
          <w:lang w:val="en-US"/>
        </w:rPr>
      </w:pPr>
    </w:p>
    <w:p w14:paraId="64CB694F" w14:textId="77777777" w:rsidR="008341CF" w:rsidRPr="00F26B37" w:rsidRDefault="008341CF">
      <w:pPr>
        <w:rPr>
          <w:lang w:val="en-US"/>
        </w:rPr>
      </w:pPr>
    </w:p>
    <w:sectPr w:rsidR="008341CF" w:rsidRPr="00F26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37"/>
    <w:rsid w:val="000E0AEC"/>
    <w:rsid w:val="001731AF"/>
    <w:rsid w:val="0032315E"/>
    <w:rsid w:val="00674232"/>
    <w:rsid w:val="007F1808"/>
    <w:rsid w:val="008341CF"/>
    <w:rsid w:val="00A6343D"/>
    <w:rsid w:val="00B26675"/>
    <w:rsid w:val="00EB6EB0"/>
    <w:rsid w:val="00F158CB"/>
    <w:rsid w:val="00F2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AA53"/>
  <w15:chartTrackingRefBased/>
  <w15:docId w15:val="{8E1536CB-B2BE-4213-B18C-0CA9E3CF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41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video/parade-on-street-12064035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deos.pexels.com/video-files/7418360/7418360-uhd_3840_2160_30fps.mp" TargetMode="External"/><Relationship Id="rId12" Type="http://schemas.openxmlformats.org/officeDocument/2006/relationships/hyperlink" Target="https://www.youtube.com/watch?v=3gX-umzVl9s&amp;t=87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.enjoy-osaka-kyoto-kobe.com/wp-content/uploads/2023/07/22135905/shimogamojinja_mitarashisai.webp" TargetMode="External"/><Relationship Id="rId11" Type="http://schemas.openxmlformats.org/officeDocument/2006/relationships/hyperlink" Target="https://www.youtube.com/watch?v=bVKnQ9lw3PY" TargetMode="External"/><Relationship Id="rId5" Type="http://schemas.openxmlformats.org/officeDocument/2006/relationships/hyperlink" Target="https://www.ninjafoodtours.com/wp-content/uploads/2017/11/Ramen-Kyoto-sugari-restaurant.jpg" TargetMode="External"/><Relationship Id="rId10" Type="http://schemas.openxmlformats.org/officeDocument/2006/relationships/hyperlink" Target="https://www.pexels.com/download/video/5852984/" TargetMode="External"/><Relationship Id="rId4" Type="http://schemas.openxmlformats.org/officeDocument/2006/relationships/hyperlink" Target="https://kyoto.travel/en/news/hj3vh200000007m0-img/kyototower.jpg" TargetMode="External"/><Relationship Id="rId9" Type="http://schemas.openxmlformats.org/officeDocument/2006/relationships/hyperlink" Target="https://www.pexels.com/video/a-footage-of-a-geisha-turning-around-875125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Canada PC</dc:creator>
  <cp:keywords/>
  <dc:description/>
  <cp:lastModifiedBy>JJ Canada PC</cp:lastModifiedBy>
  <cp:revision>1</cp:revision>
  <dcterms:created xsi:type="dcterms:W3CDTF">2024-11-22T20:40:00Z</dcterms:created>
  <dcterms:modified xsi:type="dcterms:W3CDTF">2024-11-23T00:22:00Z</dcterms:modified>
</cp:coreProperties>
</file>