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881"/>
        <w:gridCol w:w="454"/>
      </w:tblGrid>
      <w:tr w:rsidR="003A1521" w14:paraId="478F21C4" w14:textId="77777777" w:rsidTr="003A1521">
        <w:trPr>
          <w:trHeight w:hRule="exact" w:val="312"/>
        </w:trPr>
        <w:tc>
          <w:tcPr>
            <w:tcW w:w="540" w:type="dxa"/>
          </w:tcPr>
          <w:p w14:paraId="1DD3B232" w14:textId="77777777" w:rsidR="003A1521" w:rsidRDefault="003A1521">
            <w:pPr>
              <w:pStyle w:val="TableParagraph"/>
              <w:spacing w:before="32" w:line="250" w:lineRule="exact"/>
              <w:ind w:right="56"/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5"/>
              </w:rPr>
              <w:t>Nº</w:t>
            </w:r>
          </w:p>
        </w:tc>
        <w:tc>
          <w:tcPr>
            <w:tcW w:w="7881" w:type="dxa"/>
          </w:tcPr>
          <w:p w14:paraId="5D67E00F" w14:textId="77777777" w:rsidR="003A1521" w:rsidRDefault="003A1521">
            <w:pPr>
              <w:pStyle w:val="TableParagraph"/>
              <w:spacing w:before="35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covered</w:t>
            </w:r>
          </w:p>
        </w:tc>
        <w:tc>
          <w:tcPr>
            <w:tcW w:w="454" w:type="dxa"/>
          </w:tcPr>
          <w:p w14:paraId="750B8C9E" w14:textId="77777777" w:rsidR="003A1521" w:rsidRDefault="003A1521">
            <w:pPr>
              <w:pStyle w:val="TableParagraph"/>
              <w:spacing w:before="32" w:line="250" w:lineRule="exact"/>
              <w:ind w:left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Yes</w:t>
            </w:r>
          </w:p>
        </w:tc>
      </w:tr>
      <w:tr w:rsidR="003A1521" w14:paraId="231B3CA4" w14:textId="77777777" w:rsidTr="003A1521">
        <w:trPr>
          <w:trHeight w:hRule="exact" w:val="467"/>
        </w:trPr>
        <w:tc>
          <w:tcPr>
            <w:tcW w:w="540" w:type="dxa"/>
          </w:tcPr>
          <w:p w14:paraId="590F3E5C" w14:textId="77777777" w:rsidR="003A1521" w:rsidRDefault="003A1521">
            <w:pPr>
              <w:pStyle w:val="TableParagraph"/>
              <w:spacing w:before="188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7881" w:type="dxa"/>
          </w:tcPr>
          <w:p w14:paraId="38D82750" w14:textId="77777777" w:rsidR="003A1521" w:rsidRDefault="003A1521">
            <w:pPr>
              <w:pStyle w:val="TableParagraph"/>
              <w:spacing w:line="228" w:lineRule="exact"/>
              <w:ind w:left="67" w:right="5"/>
              <w:rPr>
                <w:sz w:val="20"/>
              </w:rPr>
            </w:pPr>
            <w:r>
              <w:rPr>
                <w:sz w:val="20"/>
              </w:rPr>
              <w:t>Front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information: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faculty,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student´s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name, tutor and date of the </w:t>
            </w:r>
            <w:proofErr w:type="spellStart"/>
            <w:r>
              <w:rPr>
                <w:sz w:val="20"/>
              </w:rPr>
              <w:t>defence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54" w:type="dxa"/>
          </w:tcPr>
          <w:p w14:paraId="57690460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19ED776E" w14:textId="77777777" w:rsidTr="003A1521">
        <w:trPr>
          <w:trHeight w:hRule="exact" w:val="312"/>
        </w:trPr>
        <w:tc>
          <w:tcPr>
            <w:tcW w:w="540" w:type="dxa"/>
          </w:tcPr>
          <w:p w14:paraId="66F213F3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6FF45034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copyright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454" w:type="dxa"/>
          </w:tcPr>
          <w:p w14:paraId="0AB5CF8F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111E4860" w14:textId="77777777" w:rsidTr="003A1521">
        <w:trPr>
          <w:trHeight w:hRule="exact" w:val="309"/>
        </w:trPr>
        <w:tc>
          <w:tcPr>
            <w:tcW w:w="540" w:type="dxa"/>
          </w:tcPr>
          <w:p w14:paraId="460B6DBC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3F7D96AB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Preliminaries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(dedications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acknowledgements)</w:t>
            </w:r>
          </w:p>
        </w:tc>
        <w:tc>
          <w:tcPr>
            <w:tcW w:w="454" w:type="dxa"/>
          </w:tcPr>
          <w:p w14:paraId="500A0200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297AF248" w14:textId="77777777" w:rsidTr="003A1521">
        <w:trPr>
          <w:trHeight w:hRule="exact" w:val="309"/>
        </w:trPr>
        <w:tc>
          <w:tcPr>
            <w:tcW w:w="540" w:type="dxa"/>
          </w:tcPr>
          <w:p w14:paraId="51CB3E93" w14:textId="77777777" w:rsidR="003A1521" w:rsidRDefault="003A1521">
            <w:pPr>
              <w:pStyle w:val="TableParagraph"/>
              <w:spacing w:before="30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7881" w:type="dxa"/>
          </w:tcPr>
          <w:p w14:paraId="7D2C73FA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454" w:type="dxa"/>
          </w:tcPr>
          <w:p w14:paraId="2D6A3136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32529C0C" w14:textId="77777777" w:rsidTr="003A1521">
        <w:trPr>
          <w:trHeight w:hRule="exact" w:val="309"/>
        </w:trPr>
        <w:tc>
          <w:tcPr>
            <w:tcW w:w="540" w:type="dxa"/>
          </w:tcPr>
          <w:p w14:paraId="6CAD8F0B" w14:textId="77777777" w:rsidR="003A1521" w:rsidRDefault="003A1521">
            <w:pPr>
              <w:pStyle w:val="TableParagraph"/>
              <w:spacing w:before="30" w:line="249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7881" w:type="dxa"/>
          </w:tcPr>
          <w:p w14:paraId="59557F7F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Executive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conclusions</w:t>
            </w:r>
          </w:p>
        </w:tc>
        <w:tc>
          <w:tcPr>
            <w:tcW w:w="454" w:type="dxa"/>
          </w:tcPr>
          <w:p w14:paraId="4009178F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21664C4F" w14:textId="77777777" w:rsidTr="003A1521">
        <w:trPr>
          <w:trHeight w:hRule="exact" w:val="520"/>
        </w:trPr>
        <w:tc>
          <w:tcPr>
            <w:tcW w:w="540" w:type="dxa"/>
          </w:tcPr>
          <w:p w14:paraId="263956C5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00C29851" w14:textId="77777777" w:rsidR="003A1521" w:rsidRDefault="003A1521">
            <w:pPr>
              <w:pStyle w:val="TableParagraph"/>
              <w:spacing w:before="138"/>
              <w:ind w:left="67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guide,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contents:</w:t>
            </w:r>
          </w:p>
        </w:tc>
        <w:tc>
          <w:tcPr>
            <w:tcW w:w="454" w:type="dxa"/>
          </w:tcPr>
          <w:p w14:paraId="4459F93F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2063C7F7" w14:textId="77777777" w:rsidTr="003A1521">
        <w:trPr>
          <w:trHeight w:hRule="exact" w:val="928"/>
        </w:trPr>
        <w:tc>
          <w:tcPr>
            <w:tcW w:w="540" w:type="dxa"/>
          </w:tcPr>
          <w:p w14:paraId="6C8A3FB9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0EBB91EC" w14:textId="77777777" w:rsidR="003A1521" w:rsidRDefault="003A1521">
            <w:pPr>
              <w:pStyle w:val="TableParagraph"/>
              <w:ind w:left="67" w:right="5856"/>
              <w:rPr>
                <w:sz w:val="20"/>
              </w:rPr>
            </w:pPr>
            <w:r>
              <w:rPr>
                <w:sz w:val="20"/>
              </w:rPr>
              <w:t>4.1. Introduction Scope - Objective Idea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</w:p>
          <w:p w14:paraId="4CD9CBFF" w14:textId="77777777" w:rsidR="003A1521" w:rsidRDefault="003A1521">
            <w:pPr>
              <w:pStyle w:val="TableParagraph"/>
              <w:spacing w:line="209" w:lineRule="exact"/>
              <w:ind w:left="67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54" w:type="dxa"/>
          </w:tcPr>
          <w:p w14:paraId="5A73D77E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657C3DD6" w14:textId="77777777" w:rsidTr="003A1521">
        <w:trPr>
          <w:trHeight w:hRule="exact" w:val="1850"/>
        </w:trPr>
        <w:tc>
          <w:tcPr>
            <w:tcW w:w="540" w:type="dxa"/>
          </w:tcPr>
          <w:p w14:paraId="2EFB1EAE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72D4CBC7" w14:textId="77777777" w:rsidR="003A1521" w:rsidRDefault="003A1521">
            <w:pPr>
              <w:pStyle w:val="TableParagraph"/>
              <w:ind w:left="67" w:right="4537"/>
              <w:rPr>
                <w:sz w:val="20"/>
              </w:rPr>
            </w:pPr>
            <w:r>
              <w:rPr>
                <w:sz w:val="20"/>
              </w:rPr>
              <w:t>4.2.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company </w:t>
            </w:r>
            <w:r>
              <w:rPr>
                <w:spacing w:val="-4"/>
                <w:sz w:val="20"/>
              </w:rPr>
              <w:t>Name</w:t>
            </w:r>
          </w:p>
          <w:p w14:paraId="689A97F0" w14:textId="77777777" w:rsidR="003A1521" w:rsidRDefault="003A1521">
            <w:pPr>
              <w:pStyle w:val="TableParagraph"/>
              <w:spacing w:before="1"/>
              <w:ind w:left="67" w:right="5856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company </w:t>
            </w:r>
            <w:r>
              <w:rPr>
                <w:spacing w:val="-2"/>
                <w:sz w:val="20"/>
              </w:rPr>
              <w:t>Location</w:t>
            </w:r>
          </w:p>
          <w:p w14:paraId="0DC3BBC4" w14:textId="77777777" w:rsidR="003A1521" w:rsidRDefault="003A1521">
            <w:pPr>
              <w:pStyle w:val="TableParagraph"/>
              <w:spacing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  <w:p w14:paraId="2906FF0F" w14:textId="77777777" w:rsidR="003A1521" w:rsidRDefault="003A1521">
            <w:pPr>
              <w:pStyle w:val="TableParagraph"/>
              <w:ind w:left="67" w:right="3448"/>
              <w:rPr>
                <w:sz w:val="20"/>
              </w:rPr>
            </w:pPr>
            <w:r>
              <w:rPr>
                <w:sz w:val="20"/>
              </w:rPr>
              <w:t>Mission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level </w:t>
            </w:r>
            <w:r>
              <w:rPr>
                <w:spacing w:val="-2"/>
                <w:sz w:val="20"/>
              </w:rPr>
              <w:t>Values</w:t>
            </w:r>
          </w:p>
          <w:p w14:paraId="0C73A66A" w14:textId="77777777" w:rsidR="003A1521" w:rsidRDefault="003A1521">
            <w:pPr>
              <w:pStyle w:val="TableParagraph"/>
              <w:spacing w:before="1"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proposition</w:t>
            </w:r>
          </w:p>
        </w:tc>
        <w:tc>
          <w:tcPr>
            <w:tcW w:w="454" w:type="dxa"/>
          </w:tcPr>
          <w:p w14:paraId="4BC3DA51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0B768200" w14:textId="77777777" w:rsidTr="003A1521">
        <w:trPr>
          <w:trHeight w:hRule="exact" w:val="309"/>
        </w:trPr>
        <w:tc>
          <w:tcPr>
            <w:tcW w:w="540" w:type="dxa"/>
          </w:tcPr>
          <w:p w14:paraId="6A5D255D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126F4CD6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Business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Model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CANVAS</w:t>
            </w:r>
          </w:p>
        </w:tc>
        <w:tc>
          <w:tcPr>
            <w:tcW w:w="454" w:type="dxa"/>
          </w:tcPr>
          <w:p w14:paraId="52E35E5F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60BA731B" w14:textId="77777777" w:rsidTr="003A1521">
        <w:trPr>
          <w:trHeight w:hRule="exact" w:val="1159"/>
        </w:trPr>
        <w:tc>
          <w:tcPr>
            <w:tcW w:w="540" w:type="dxa"/>
          </w:tcPr>
          <w:p w14:paraId="5C65FA10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4F371D44" w14:textId="77777777" w:rsidR="003A1521" w:rsidRDefault="003A1521">
            <w:pPr>
              <w:pStyle w:val="TableParagraph"/>
              <w:ind w:left="67" w:right="3448"/>
              <w:rPr>
                <w:sz w:val="20"/>
              </w:rPr>
            </w:pPr>
            <w:r>
              <w:rPr>
                <w:sz w:val="20"/>
              </w:rPr>
              <w:t>4.3.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situation </w:t>
            </w:r>
            <w:r>
              <w:rPr>
                <w:spacing w:val="-2"/>
                <w:sz w:val="20"/>
              </w:rPr>
              <w:t>Macro-environment</w:t>
            </w:r>
          </w:p>
          <w:p w14:paraId="106A914C" w14:textId="77777777" w:rsidR="003A1521" w:rsidRDefault="003A1521">
            <w:pPr>
              <w:pStyle w:val="TableParagraph"/>
              <w:ind w:left="67" w:right="58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Micro-environment </w:t>
            </w:r>
            <w:r>
              <w:rPr>
                <w:sz w:val="20"/>
              </w:rPr>
              <w:t>(PESTLE,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SWOT)</w:t>
            </w:r>
          </w:p>
          <w:p w14:paraId="6354D10C" w14:textId="77777777" w:rsidR="003A1521" w:rsidRDefault="003A1521">
            <w:pPr>
              <w:pStyle w:val="TableParagraph"/>
              <w:spacing w:line="209" w:lineRule="exact"/>
              <w:ind w:left="67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unemployment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54" w:type="dxa"/>
          </w:tcPr>
          <w:p w14:paraId="47E49B4A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26805B2D" w14:textId="77777777" w:rsidTr="003A1521">
        <w:trPr>
          <w:trHeight w:hRule="exact" w:val="312"/>
        </w:trPr>
        <w:tc>
          <w:tcPr>
            <w:tcW w:w="540" w:type="dxa"/>
          </w:tcPr>
          <w:p w14:paraId="6BDEC97E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5CE4DC2F" w14:textId="77777777" w:rsidR="003A1521" w:rsidRDefault="003A1521">
            <w:pPr>
              <w:pStyle w:val="TableParagraph"/>
              <w:spacing w:before="35"/>
              <w:ind w:left="67"/>
              <w:rPr>
                <w:sz w:val="20"/>
              </w:rPr>
            </w:pPr>
            <w:r>
              <w:rPr>
                <w:sz w:val="20"/>
              </w:rPr>
              <w:t>4.4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Competitive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54" w:type="dxa"/>
          </w:tcPr>
          <w:p w14:paraId="52DFE930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2D3C3935" w14:textId="77777777" w:rsidTr="003A1521">
        <w:trPr>
          <w:trHeight w:hRule="exact" w:val="309"/>
        </w:trPr>
        <w:tc>
          <w:tcPr>
            <w:tcW w:w="540" w:type="dxa"/>
          </w:tcPr>
          <w:p w14:paraId="2536A1F2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</w:tcPr>
          <w:p w14:paraId="3BEF772A" w14:textId="77777777" w:rsidR="003A1521" w:rsidRDefault="003A1521">
            <w:pPr>
              <w:pStyle w:val="TableParagraph"/>
              <w:spacing w:before="33"/>
              <w:ind w:left="67"/>
              <w:rPr>
                <w:sz w:val="20"/>
              </w:rPr>
            </w:pPr>
            <w:r>
              <w:rPr>
                <w:sz w:val="20"/>
              </w:rPr>
              <w:t>4.5.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54" w:type="dxa"/>
          </w:tcPr>
          <w:p w14:paraId="6CBB4D36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411B7D8A" w14:textId="77777777" w:rsidTr="003A1521">
        <w:trPr>
          <w:trHeight w:hRule="exact" w:val="461"/>
        </w:trPr>
        <w:tc>
          <w:tcPr>
            <w:tcW w:w="540" w:type="dxa"/>
          </w:tcPr>
          <w:p w14:paraId="7A6B70BB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1" w:type="dxa"/>
            <w:vMerge w:val="restart"/>
          </w:tcPr>
          <w:p w14:paraId="06D0A4E8" w14:textId="77777777" w:rsidR="003A1521" w:rsidRDefault="003A1521">
            <w:pPr>
              <w:pStyle w:val="TableParagraph"/>
              <w:spacing w:line="230" w:lineRule="exact"/>
              <w:ind w:left="67"/>
              <w:rPr>
                <w:sz w:val="20"/>
              </w:rPr>
            </w:pPr>
            <w:r>
              <w:rPr>
                <w:sz w:val="20"/>
              </w:rPr>
              <w:t>4.6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Contingency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4.5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 conclusions, depending on the Business Plan).</w:t>
            </w:r>
          </w:p>
        </w:tc>
        <w:tc>
          <w:tcPr>
            <w:tcW w:w="454" w:type="dxa"/>
            <w:vMerge w:val="restart"/>
          </w:tcPr>
          <w:p w14:paraId="0D530C36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1521" w14:paraId="47BF0FDC" w14:textId="77777777" w:rsidTr="003A1521">
        <w:trPr>
          <w:trHeight w:hRule="exact" w:val="8"/>
        </w:trPr>
        <w:tc>
          <w:tcPr>
            <w:tcW w:w="540" w:type="dxa"/>
            <w:vMerge w:val="restart"/>
          </w:tcPr>
          <w:p w14:paraId="56ABE79B" w14:textId="77777777" w:rsidR="003A1521" w:rsidRDefault="003A1521">
            <w:pPr>
              <w:pStyle w:val="TableParagraph"/>
              <w:spacing w:line="222" w:lineRule="exact"/>
              <w:ind w:right="58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7881" w:type="dxa"/>
            <w:vMerge/>
          </w:tcPr>
          <w:p w14:paraId="1BE1024C" w14:textId="77777777" w:rsidR="003A1521" w:rsidRDefault="003A1521">
            <w:pPr>
              <w:rPr>
                <w:sz w:val="2"/>
                <w:szCs w:val="2"/>
              </w:rPr>
            </w:pPr>
          </w:p>
        </w:tc>
        <w:tc>
          <w:tcPr>
            <w:tcW w:w="454" w:type="dxa"/>
            <w:vMerge/>
          </w:tcPr>
          <w:p w14:paraId="2221E10C" w14:textId="77777777" w:rsidR="003A1521" w:rsidRDefault="003A1521">
            <w:pPr>
              <w:rPr>
                <w:sz w:val="2"/>
                <w:szCs w:val="2"/>
              </w:rPr>
            </w:pPr>
          </w:p>
        </w:tc>
      </w:tr>
      <w:tr w:rsidR="003A1521" w14:paraId="75199DAD" w14:textId="77777777" w:rsidTr="003A1521">
        <w:trPr>
          <w:trHeight w:hRule="exact" w:val="928"/>
        </w:trPr>
        <w:tc>
          <w:tcPr>
            <w:tcW w:w="540" w:type="dxa"/>
            <w:vMerge/>
          </w:tcPr>
          <w:p w14:paraId="07D03C39" w14:textId="77777777" w:rsidR="003A1521" w:rsidRDefault="003A1521">
            <w:pPr>
              <w:rPr>
                <w:sz w:val="2"/>
                <w:szCs w:val="2"/>
              </w:rPr>
            </w:pPr>
          </w:p>
        </w:tc>
        <w:tc>
          <w:tcPr>
            <w:tcW w:w="7881" w:type="dxa"/>
          </w:tcPr>
          <w:p w14:paraId="5AA30D41" w14:textId="77777777" w:rsidR="003A1521" w:rsidRDefault="003A1521">
            <w:pPr>
              <w:pStyle w:val="TableParagraph"/>
              <w:spacing w:line="228" w:lineRule="exact"/>
              <w:ind w:left="67"/>
              <w:rPr>
                <w:sz w:val="20"/>
              </w:rPr>
            </w:pPr>
            <w:r>
              <w:rPr>
                <w:sz w:val="20"/>
              </w:rPr>
              <w:t>4.7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Marketing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  <w:p w14:paraId="3C405972" w14:textId="77777777" w:rsidR="003A1521" w:rsidRDefault="003A1521">
            <w:pPr>
              <w:pStyle w:val="TableParagraph"/>
              <w:ind w:left="67" w:right="2488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research.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Qualitative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quantitative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study Marketing Mix (variables and 4P's)</w:t>
            </w:r>
          </w:p>
          <w:p w14:paraId="0BB4344C" w14:textId="77777777" w:rsidR="003A1521" w:rsidRDefault="003A1521">
            <w:pPr>
              <w:pStyle w:val="TableParagraph"/>
              <w:spacing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Calendar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budget</w:t>
            </w:r>
          </w:p>
        </w:tc>
        <w:tc>
          <w:tcPr>
            <w:tcW w:w="454" w:type="dxa"/>
          </w:tcPr>
          <w:p w14:paraId="1B46FED6" w14:textId="77777777" w:rsidR="003A1521" w:rsidRDefault="003A15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A7648D" w14:textId="77777777" w:rsidR="00655054" w:rsidRDefault="00655054">
      <w:pPr>
        <w:pStyle w:val="Textoindependiente"/>
        <w:rPr>
          <w:rFonts w:ascii="Times New Roman"/>
        </w:rPr>
      </w:pPr>
    </w:p>
    <w:p w14:paraId="1FC938BC" w14:textId="77777777" w:rsidR="00655054" w:rsidRDefault="00655054">
      <w:pPr>
        <w:pStyle w:val="Textoindependiente"/>
        <w:spacing w:before="159"/>
        <w:rPr>
          <w:rFonts w:ascii="Times New Roman"/>
        </w:rPr>
      </w:pPr>
    </w:p>
    <w:p w14:paraId="4C9A4EA2" w14:textId="77777777" w:rsidR="00EA3EDE" w:rsidRDefault="00EA3EDE"/>
    <w:sectPr w:rsidR="00EA3EDE">
      <w:type w:val="continuous"/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 Lt">
    <w:altName w:val="Arial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03D0A"/>
    <w:multiLevelType w:val="hybridMultilevel"/>
    <w:tmpl w:val="D7B02EAC"/>
    <w:lvl w:ilvl="0" w:tplc="CBCE42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E85B18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11BE0A50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DD84B77C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A5A0977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84B0B806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 w:tplc="2F121EB2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7" w:tplc="D8D4FFEC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8" w:tplc="874E431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</w:abstractNum>
  <w:num w:numId="1" w16cid:durableId="16069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54"/>
    <w:rsid w:val="003A1521"/>
    <w:rsid w:val="00655054"/>
    <w:rsid w:val="00EA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69D1"/>
  <w15:docId w15:val="{777F2483-DFD8-446A-AAE0-D3DC97FC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Roboto Lt" w:eastAsia="Roboto Lt" w:hAnsi="Roboto Lt" w:cs="Roboto Lt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Pr. Geoffrey Ditta</dc:creator>
  <cp:lastModifiedBy>Pr. Geoffrey Ditta</cp:lastModifiedBy>
  <cp:revision>2</cp:revision>
  <dcterms:created xsi:type="dcterms:W3CDTF">2026-02-16T12:20:00Z</dcterms:created>
  <dcterms:modified xsi:type="dcterms:W3CDTF">2026-02-16T12:20:00Z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