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23FF" w14:textId="7D0B46A3" w:rsidR="000E39CA" w:rsidRPr="008D6753" w:rsidRDefault="000E39CA">
      <w:pPr>
        <w:rPr>
          <w:b/>
          <w:bCs/>
          <w:u w:val="single"/>
        </w:rPr>
      </w:pPr>
      <w:r w:rsidRPr="008D6753">
        <w:rPr>
          <w:b/>
          <w:bCs/>
          <w:u w:val="single"/>
        </w:rPr>
        <w:t xml:space="preserve">The Last </w:t>
      </w:r>
      <w:proofErr w:type="spellStart"/>
      <w:r w:rsidRPr="008D6753">
        <w:rPr>
          <w:b/>
          <w:bCs/>
          <w:u w:val="single"/>
        </w:rPr>
        <w:t>Lecure</w:t>
      </w:r>
      <w:proofErr w:type="spellEnd"/>
      <w:r w:rsidR="000D1F11" w:rsidRPr="008D6753">
        <w:rPr>
          <w:b/>
          <w:bCs/>
          <w:u w:val="single"/>
        </w:rPr>
        <w:t xml:space="preserve">, </w:t>
      </w:r>
      <w:r w:rsidR="000D1F11" w:rsidRPr="008D6753">
        <w:rPr>
          <w:b/>
          <w:bCs/>
          <w:u w:val="single"/>
        </w:rPr>
        <w:t>Randy Pausch</w:t>
      </w:r>
      <w:r w:rsidRPr="008D6753">
        <w:rPr>
          <w:b/>
          <w:bCs/>
          <w:u w:val="single"/>
        </w:rPr>
        <w:t>:</w:t>
      </w:r>
    </w:p>
    <w:p w14:paraId="73142DA2" w14:textId="3C7AAA6D" w:rsidR="000E39CA" w:rsidRDefault="000E39CA"/>
    <w:p w14:paraId="48E8F9D4" w14:textId="0B0484B5" w:rsidR="00E81C34" w:rsidRDefault="00E81C34">
      <w:pPr>
        <w:rPr>
          <w:b/>
          <w:bCs/>
        </w:rPr>
      </w:pPr>
      <w:r w:rsidRPr="000A2394">
        <w:rPr>
          <w:b/>
          <w:bCs/>
        </w:rPr>
        <w:t>Made me feel:</w:t>
      </w:r>
    </w:p>
    <w:p w14:paraId="4763D7A4" w14:textId="77777777" w:rsidR="00724FBA" w:rsidRPr="000A2394" w:rsidRDefault="00724FBA">
      <w:pPr>
        <w:rPr>
          <w:b/>
          <w:bCs/>
        </w:rPr>
      </w:pPr>
    </w:p>
    <w:p w14:paraId="691E7820" w14:textId="466AF0AD" w:rsidR="00E81C34" w:rsidRPr="00724FBA" w:rsidRDefault="00E81C34" w:rsidP="00724FBA">
      <w:pPr>
        <w:pStyle w:val="ListParagraph"/>
        <w:numPr>
          <w:ilvl w:val="0"/>
          <w:numId w:val="1"/>
        </w:numPr>
        <w:rPr>
          <w:u w:val="single"/>
        </w:rPr>
      </w:pPr>
      <w:r w:rsidRPr="00724FBA">
        <w:rPr>
          <w:u w:val="single"/>
        </w:rPr>
        <w:t>Inspired:</w:t>
      </w:r>
    </w:p>
    <w:p w14:paraId="5F2933B1" w14:textId="0AB1D681" w:rsidR="00E81C34" w:rsidRDefault="00E81C34">
      <w:r>
        <w:tab/>
        <w:t xml:space="preserve">I have so much to </w:t>
      </w:r>
      <w:proofErr w:type="gramStart"/>
      <w:r>
        <w:t>learn, and</w:t>
      </w:r>
      <w:proofErr w:type="gramEnd"/>
      <w:r>
        <w:t xml:space="preserve"> seeing someone with lots of passion and energy rubs off on me.</w:t>
      </w:r>
    </w:p>
    <w:p w14:paraId="76FB0189" w14:textId="1FDE7002" w:rsidR="00E81C34" w:rsidRPr="00724FBA" w:rsidRDefault="00E81C34" w:rsidP="00724FBA">
      <w:pPr>
        <w:pStyle w:val="ListParagraph"/>
        <w:numPr>
          <w:ilvl w:val="0"/>
          <w:numId w:val="1"/>
        </w:numPr>
        <w:rPr>
          <w:u w:val="single"/>
        </w:rPr>
      </w:pPr>
      <w:r w:rsidRPr="00724FBA">
        <w:rPr>
          <w:u w:val="single"/>
        </w:rPr>
        <w:t>Thoughtful:</w:t>
      </w:r>
    </w:p>
    <w:p w14:paraId="3F1524E0" w14:textId="10F7EAFA" w:rsidR="00E81C34" w:rsidRDefault="00724FBA" w:rsidP="001C2619">
      <w:pPr>
        <w:ind w:firstLine="720"/>
      </w:pPr>
      <w:r>
        <w:t>I c</w:t>
      </w:r>
      <w:r w:rsidR="00E81C34">
        <w:t>onsidered my own childhood dreams</w:t>
      </w:r>
      <w:r w:rsidR="007C40F6">
        <w:t>. I started to make an earnest list of the dreams I could recall.  I think I might keep that up and see how many I can recall over a few days. Many were funny and</w:t>
      </w:r>
      <w:r>
        <w:t xml:space="preserve"> some</w:t>
      </w:r>
      <w:r w:rsidR="007C40F6">
        <w:t xml:space="preserve"> I had </w:t>
      </w:r>
      <w:r>
        <w:t xml:space="preserve">already </w:t>
      </w:r>
      <w:r w:rsidR="007C40F6">
        <w:t>accomplished.  I found delight in both the checked boxes and the thought of carrying out the ones I have not accomplished.  Some are quite cute and funny!</w:t>
      </w:r>
    </w:p>
    <w:p w14:paraId="1D99E5E5" w14:textId="74A8B354" w:rsidR="00E81C34" w:rsidRDefault="00724FBA" w:rsidP="001C2619">
      <w:pPr>
        <w:ind w:firstLine="720"/>
      </w:pPr>
      <w:r>
        <w:t>I c</w:t>
      </w:r>
      <w:r w:rsidR="00E81C34">
        <w:t>onsidered why I have chosen the paths in my life</w:t>
      </w:r>
      <w:r w:rsidR="007C40F6">
        <w:t xml:space="preserve">. I find myself reacting with a mix of self-critique, </w:t>
      </w:r>
      <w:r w:rsidR="00A76591">
        <w:t>curiosity</w:t>
      </w:r>
      <w:r w:rsidR="007C40F6">
        <w:t xml:space="preserve">, and pride.  I am </w:t>
      </w:r>
      <w:r w:rsidR="000A2394">
        <w:t xml:space="preserve">finding it easier to give myself grace when I think about how I prioritize helping others with the work I find myself doing. </w:t>
      </w:r>
    </w:p>
    <w:p w14:paraId="5413D779" w14:textId="578100B2" w:rsidR="00E81C34" w:rsidRDefault="00724FBA" w:rsidP="00E81C34">
      <w:pPr>
        <w:ind w:firstLine="720"/>
      </w:pPr>
      <w:r>
        <w:t>I c</w:t>
      </w:r>
      <w:r w:rsidR="00E81C34">
        <w:t>onsidered in which scenarios I feel the most grateful, lucky, enthusiastic, optimistic, energized.</w:t>
      </w:r>
      <w:r>
        <w:t xml:space="preserve"> It is something I want to keep mulling over.</w:t>
      </w:r>
    </w:p>
    <w:p w14:paraId="0A7EB35D" w14:textId="5D49C67F" w:rsidR="00E81C34" w:rsidRDefault="00724FBA" w:rsidP="00E81C34">
      <w:pPr>
        <w:ind w:firstLine="720"/>
      </w:pPr>
      <w:r>
        <w:t>I c</w:t>
      </w:r>
      <w:r w:rsidR="00E81C34">
        <w:t>onsidered the legacy of my own parents.</w:t>
      </w:r>
      <w:r w:rsidR="000A2394">
        <w:t xml:space="preserve"> It’s a complex legacy and leaves me with large sore spots as well as joy, gratitude, and pride. Without meaning to, I said to myself that Dr Pausch was clearly is blessed with the confidence of a person who experienced a happy childhood. It would be nice to have that much confidence!</w:t>
      </w:r>
    </w:p>
    <w:p w14:paraId="5221830E" w14:textId="77777777" w:rsidR="00E81C34" w:rsidRDefault="00E81C34"/>
    <w:p w14:paraId="6D872C6C" w14:textId="3337C9EA" w:rsidR="00E81C34" w:rsidRPr="00724FBA" w:rsidRDefault="00A76591" w:rsidP="00724FB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Melancholy</w:t>
      </w:r>
      <w:r w:rsidR="00E81C34" w:rsidRPr="00724FBA">
        <w:rPr>
          <w:u w:val="single"/>
        </w:rPr>
        <w:t>:</w:t>
      </w:r>
    </w:p>
    <w:p w14:paraId="00AAFD6C" w14:textId="5A7D49BF" w:rsidR="00E81C34" w:rsidRDefault="00E81C34" w:rsidP="001C2619">
      <w:pPr>
        <w:ind w:firstLine="720"/>
      </w:pPr>
      <w:r>
        <w:t>Our lives are short.  But sweet!  Am I living the life I want?</w:t>
      </w:r>
    </w:p>
    <w:p w14:paraId="2E7574C6" w14:textId="6B0D8F2B" w:rsidR="00E81C34" w:rsidRDefault="00E81C34"/>
    <w:p w14:paraId="023A4A27" w14:textId="78857ED0" w:rsidR="00E81C34" w:rsidRPr="000A2394" w:rsidRDefault="00E81C34">
      <w:pPr>
        <w:rPr>
          <w:b/>
          <w:bCs/>
        </w:rPr>
      </w:pPr>
      <w:r w:rsidRPr="000A2394">
        <w:rPr>
          <w:b/>
          <w:bCs/>
        </w:rPr>
        <w:t>Can I relate to the lecture?</w:t>
      </w:r>
    </w:p>
    <w:p w14:paraId="345EF01E" w14:textId="1969736D" w:rsidR="00E81C34" w:rsidRDefault="00E81C34">
      <w:r>
        <w:t xml:space="preserve">Yes.  Can I brag about the ways I relate best to Randy?  I have tried in my life to maintain a child-like </w:t>
      </w:r>
      <w:r w:rsidR="007C40F6">
        <w:t>wonder with surprising success</w:t>
      </w:r>
      <w:r>
        <w:t xml:space="preserve">.  I have accomplished some of my childhood dreams.  </w:t>
      </w:r>
    </w:p>
    <w:p w14:paraId="6F53485C" w14:textId="41F94B01" w:rsidR="00E81C34" w:rsidRDefault="007C40F6">
      <w:r>
        <w:t xml:space="preserve">I </w:t>
      </w:r>
      <w:proofErr w:type="gramStart"/>
      <w:r>
        <w:t>make an effort</w:t>
      </w:r>
      <w:proofErr w:type="gramEnd"/>
      <w:r>
        <w:t xml:space="preserve"> to be a ‘Tigger’ instead of an ‘Eeyore’. I also find lots of joy and learn (what I didn’t know I needed to learn) best through teamwork and teaching.</w:t>
      </w:r>
      <w:r w:rsidR="00724FBA">
        <w:t xml:space="preserve"> I also have so much to learn, but I will try my darndest to muster some of that Randy Pausch confidence!</w:t>
      </w:r>
    </w:p>
    <w:p w14:paraId="10AA9CE6" w14:textId="7C51D7A0" w:rsidR="003F30D6" w:rsidRDefault="003F30D6"/>
    <w:sectPr w:rsidR="003F3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06DE"/>
    <w:multiLevelType w:val="hybridMultilevel"/>
    <w:tmpl w:val="1FC648D2"/>
    <w:lvl w:ilvl="0" w:tplc="D9ECB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01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37"/>
    <w:rsid w:val="000A2394"/>
    <w:rsid w:val="000A7A37"/>
    <w:rsid w:val="000D1F11"/>
    <w:rsid w:val="000E39CA"/>
    <w:rsid w:val="00110AF5"/>
    <w:rsid w:val="001C2619"/>
    <w:rsid w:val="003F30D6"/>
    <w:rsid w:val="00724FBA"/>
    <w:rsid w:val="007C40F6"/>
    <w:rsid w:val="008D6753"/>
    <w:rsid w:val="009359F7"/>
    <w:rsid w:val="00A76591"/>
    <w:rsid w:val="00BD442E"/>
    <w:rsid w:val="00E8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42045"/>
  <w15:chartTrackingRefBased/>
  <w15:docId w15:val="{71046C9A-6209-9245-AC4B-B771B202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4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7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4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Raymond, Jazmine</dc:creator>
  <cp:keywords/>
  <dc:description/>
  <cp:lastModifiedBy>Raymond, Jazmine</cp:lastModifiedBy>
  <cp:revision>5</cp:revision>
  <dcterms:created xsi:type="dcterms:W3CDTF">2022-09-12T22:48:00Z</dcterms:created>
  <dcterms:modified xsi:type="dcterms:W3CDTF">2022-09-13T03:48:00Z</dcterms:modified>
</cp:coreProperties>
</file>