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jo62cgm3v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1부: V3 AI 검수 엔진 리팩토링 및 안정화 DevLog (Task 49 ~ 117 요약)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yhq9wiiek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Phase 1: V2 "룰 엔진"의 붕괴 및 V3 설계 (Task 49 ~ 61)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 발생 (Task 51-53):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List&lt;Map&gt;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처리하려다 치명적인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_TypeError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발생하며 V2 로직이 붕괴되었습니다.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근본 원인 식별 (Task 57-60):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V2 "룰 엔진"(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ai_verification_rules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자체가 너무 복잡하고(Tightly Coupled), AI의 지식 컷오프(예: "iPhone 16"을 미래 제품으로 오인)에 대응할 수 없는 취약한 구조임이 드러났습니다.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결정 (Task 61):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"AI 룰 엔진"을 전면 폐기.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이미지와 텍스트를 AI에 한 번에 제공하고, AI가 "단순 감정 JSON"을 반환하는 **V3 "단순 감정 엔진"**으로의 전환을 결정했습니다. 새로운 V3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JSON 스키마를 확정했습니다.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qz9gxcsuld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Phase 2: V3 "단순 감정 엔진" 전면 적용 (Task 62 ~ 70)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백엔드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index.js</w:t>
      </w:r>
      <w:r w:rsidDel="00000000" w:rsidR="00000000" w:rsidRPr="00000000">
        <w:rPr>
          <w:b w:val="1"/>
          <w:bCs w:val="1"/>
          <w:rtl w:val="0"/>
        </w:rPr>
        <w:t xml:space="preserve"> / Task 64, 92, 118):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ai_verification_rules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컬렉션에 대한 모든 참조를 삭제했습니다.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generateFinalReport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함수를 위한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buildV3FinalPrompt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새로 작성하여, AI가 V3 JSON을 생성하도록 지시했습니다. AI의 날짜 인식 오류(지식 컷오프)를 해결하기 위해 프롬프트에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[CONTEXT] (현재 날짜)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주입했습니다.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 (Task 65-67):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ai_evidence_suggestion_screen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V2의 "룰 키" 대신 V3의 "단순 텍스트 제안"(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suggestedShots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받도록 수정했습니다.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ai_final_report_screen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V2 리포트 대신 V3 JSON 스키마(가격 범위, 상태 등급)를 파싱하도록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_initializeControllers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전면 수정했습니다. (Task 52/55 버그 해결)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ai_report_viewer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V3 JSON을 렌더링하도록 UI 로직을 전면 수정했습니다. (Task 53 버그 해결)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철거 (Task 68, 70, 71):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ai_verification_rule_model.dart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categories_sync.js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"룰 엔진" 관련 파일을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물리적으로 삭제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하고, 관리자 화면의 "룰 배포" 버튼을 제거했습니다.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s9qimjrb21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Phase 3: "관리자 검증" (Pending) 흐름 구축 (Task 77 ~ 79)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 식별 (Task 76-77):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"iPhone 16" 오탐 사례를 통해, AI가 선의의 판매자를 '사기'로 오인할 수 있는 "False Positive" 위험을 발견했습니다.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백엔드 (Task 78):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buildV3FinalPrompt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수정하여, AI가 리포트에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trustVerdict: "suspicious" | "clear"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(신뢰 등급) 키를 포함하도록 했습니다.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 (Task 79):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ai_evidence_suggestion_screen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_continue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로직을 수정했습니다. AI가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trustVerdict: 'suspicious'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반환하면,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AiFinalReportScreen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건너뛰고 **"블라인드 제출"**을 실행합니다.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상태를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'pending'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aiVerificationStatus: 'pending_admin'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즉시 저장합니다.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사용자에게는 불쾌한 보고서 대신 "관리자 검토를 위해 제출되었습니다"라는 중립적인 팝업(Task 87 수정)을 띄우고 홈으로 이동시킵니다. (Task 86 수정)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hrmcchagv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Phase 4: 알림 시스템 완성 (Task 79 ~ 82, 94 ~ 97)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 변경 시 관리자와 판매자에게 알림을 전송하고, 승인/거절 시 판매자에게 결과를 알립니다.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백엔드 (Task 79, 94, 106):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2개의 새로운 Firestore 트리거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추가했습니다.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onProductStatusPending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되면, 관리자와 판매자 모두에게 FCM을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users/{uid}/notifications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하위 컬렉션에 알림을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onProductStatusResolved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(승인)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(거절)로 변경되면, 판매자에게 "승인됨" 또는 "거절됨 (사유: ...)" 알림을 전송/저장합니다.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 (Task 80-82, 95-97):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notification_service.dart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(신규): FCM 초기화, 토큰 관리(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fcmTokens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필드, Task 82), 알림 탭 내비게이션 로직을 구현했습니다.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notification_list_screen.dart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(신규):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main_navigation_screen.dart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종(Bell) 아이콘(Task 96)과 연결되어,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users/{uid}/notifications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컬렉션을 읽어와 목록을 보여줍니다.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네비게이션 충돌(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ambiguous_extension_member_access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contextless navigation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Navigator.of(context)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교체하여 해결했습니다. (Task 97, 101)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wxvti9zgeq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 Phase 5: AI 현장 인수(Takeover) 안정화 (Task 98 ~ 118)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"AI 인수" 흐름이 V3로 업데이트되지 않아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오류가 발생했습니다.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백엔드 (Task 98, 109, 112, 115, 118):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verifyProductOnSite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함수를 "A/B 이미지 비교" 프롬프트로 교체했습니다. Copilot의 도움으로 "AI 실패"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match: 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(판단 불가)을 반환하도록 수정하여 "거래 취소"를 방지했습니다. (Task 110, 115, 118)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 (Task 99, 107, 111, 113, 116-117):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ai_takeover_screen.dart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수정하여 V3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onSiteVerificationChecklist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UI를 표시하고(Task 99),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match: 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받을 경우 "거래 취소"가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"재시도"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팝업을 띄우도록 </w:t>
      </w:r>
      <w:r w:rsidDel="00000000" w:rsidR="00000000" w:rsidRPr="00000000">
        <w:rPr>
          <w:b w:val="1"/>
          <w:bCs w:val="1"/>
          <w:rtl w:val="0"/>
        </w:rPr>
        <w:t xml:space="preserve">3-Way Logic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구현했습니다. (Task 111, 117)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안정화 (Task 102-105):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admin_product_detail_screen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승인/거절 로직을 수정하고(Task 102, 104), 관리자용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AiReportViewer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UI를 개선했습니다. (Task 91, 105)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