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62" w:rsidRDefault="00A10CB9">
      <w:r>
        <w:t>Wrist mounted raspberry pi</w:t>
      </w:r>
    </w:p>
    <w:p w:rsidR="00A10CB9" w:rsidRDefault="00A10CB9"/>
    <w:p w:rsidR="00A10CB9" w:rsidRDefault="00A10CB9">
      <w:r>
        <w:t>In this proposed project we will be constructing a wrist mounted raspberry pi that will be battery powered and have a mini LCD touch screen</w:t>
      </w:r>
      <w:r w:rsidR="00D27290">
        <w:t xml:space="preserve">. The idea behind the project was inspired by the video game Fallout 4 with the item called a Pip-Boy. With smart phones being used more often than laptops in my house, the thought of an arm mounted computer </w:t>
      </w:r>
      <w:r w:rsidR="009F6B3D">
        <w:t>have a few possibilities that I can think of. As for real world applications I can see this being modified for military personnel to have the ability to send or receive encrypted messages, blueprint or other mission vial information; I can also see where this can be used for potential onsite hacking/cracking. Obviously the potential of this idea can be used for both good and bad my main purpose is to figure if it can be done and what skills are needed.</w:t>
      </w:r>
    </w:p>
    <w:p w:rsidR="009F6B3D" w:rsidRDefault="009F6B3D">
      <w:r>
        <w:t>Below are two pictures where the idea was used in an entertainment capacity.</w:t>
      </w:r>
    </w:p>
    <w:p w:rsidR="009F6B3D" w:rsidRDefault="009F6B3D">
      <w:r>
        <w:rPr>
          <w:noProof/>
        </w:rPr>
        <w:drawing>
          <wp:inline distT="0" distB="0" distL="0" distR="0">
            <wp:extent cx="266844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-Boy_3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01" cy="18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8539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istcompu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791" cy="157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3D" w:rsidRDefault="009F6B3D">
      <w:r>
        <w:t>This Is the Pip Boy from Fallout 4</w:t>
      </w:r>
      <w:r>
        <w:tab/>
      </w:r>
      <w:r>
        <w:tab/>
      </w:r>
      <w:proofErr w:type="gramStart"/>
      <w:r>
        <w:t>This</w:t>
      </w:r>
      <w:proofErr w:type="gramEnd"/>
      <w:r>
        <w:t xml:space="preserve"> is the Wrist computer from the TV show Chuck</w:t>
      </w:r>
    </w:p>
    <w:p w:rsidR="009F6B3D" w:rsidRDefault="009F6B3D"/>
    <w:p w:rsidR="001A11C6" w:rsidRDefault="009F6B3D">
      <w:r>
        <w:t xml:space="preserve">As we can see the concept </w:t>
      </w:r>
      <w:r w:rsidR="001A11C6">
        <w:t xml:space="preserve">of having computers attached to our arms is nothing new and is growing in popularity with Smart watches and even items like the Fitbit. </w:t>
      </w:r>
    </w:p>
    <w:p w:rsidR="001A11C6" w:rsidRDefault="001A11C6">
      <w:r>
        <w:t>Projected Parts needed:</w:t>
      </w:r>
    </w:p>
    <w:p w:rsidR="001A11C6" w:rsidRDefault="001A11C6" w:rsidP="001A11C6">
      <w:pPr>
        <w:pStyle w:val="ListParagraph"/>
        <w:numPr>
          <w:ilvl w:val="0"/>
          <w:numId w:val="1"/>
        </w:numPr>
      </w:pPr>
      <w:r>
        <w:t>3.5-4.5 inch touch screen that can connect to the raspberry pi</w:t>
      </w:r>
    </w:p>
    <w:p w:rsidR="001A11C6" w:rsidRDefault="001A11C6" w:rsidP="001A11C6">
      <w:pPr>
        <w:pStyle w:val="ListParagraph"/>
        <w:numPr>
          <w:ilvl w:val="0"/>
          <w:numId w:val="1"/>
        </w:numPr>
      </w:pPr>
      <w:r>
        <w:t>Raspberry pi</w:t>
      </w:r>
    </w:p>
    <w:p w:rsidR="001A11C6" w:rsidRDefault="001A11C6" w:rsidP="001A11C6">
      <w:pPr>
        <w:pStyle w:val="ListParagraph"/>
        <w:numPr>
          <w:ilvl w:val="0"/>
          <w:numId w:val="1"/>
        </w:numPr>
      </w:pPr>
      <w:r>
        <w:t xml:space="preserve">Min 8 GB micro </w:t>
      </w:r>
      <w:proofErr w:type="spellStart"/>
      <w:r>
        <w:t>sd</w:t>
      </w:r>
      <w:proofErr w:type="spellEnd"/>
      <w:r>
        <w:t xml:space="preserve"> card</w:t>
      </w:r>
    </w:p>
    <w:p w:rsidR="001A11C6" w:rsidRDefault="001A11C6" w:rsidP="001A11C6">
      <w:pPr>
        <w:pStyle w:val="ListParagraph"/>
        <w:numPr>
          <w:ilvl w:val="0"/>
          <w:numId w:val="1"/>
        </w:numPr>
      </w:pPr>
      <w:r>
        <w:t>battery</w:t>
      </w:r>
    </w:p>
    <w:p w:rsidR="001A11C6" w:rsidRDefault="001A11C6" w:rsidP="001A11C6">
      <w:pPr>
        <w:pStyle w:val="ListParagraph"/>
        <w:numPr>
          <w:ilvl w:val="0"/>
          <w:numId w:val="1"/>
        </w:numPr>
      </w:pPr>
      <w:r>
        <w:t>Battery booster/charger</w:t>
      </w:r>
    </w:p>
    <w:p w:rsidR="001A11C6" w:rsidRDefault="001A11C6" w:rsidP="001A11C6">
      <w:pPr>
        <w:pStyle w:val="ListParagraph"/>
        <w:numPr>
          <w:ilvl w:val="0"/>
          <w:numId w:val="1"/>
        </w:numPr>
      </w:pPr>
      <w:r>
        <w:t>Switch to turn the power on or off</w:t>
      </w:r>
    </w:p>
    <w:p w:rsidR="001A11C6" w:rsidRDefault="001A11C6" w:rsidP="001A11C6">
      <w:pPr>
        <w:pStyle w:val="ListParagraph"/>
        <w:numPr>
          <w:ilvl w:val="0"/>
          <w:numId w:val="1"/>
        </w:numPr>
      </w:pPr>
      <w:r>
        <w:t>Some sort of mounting system to the arm, either 3d printed or crafted in some other way</w:t>
      </w:r>
    </w:p>
    <w:p w:rsidR="001A11C6" w:rsidRDefault="001A11C6" w:rsidP="001A11C6">
      <w:pPr>
        <w:pStyle w:val="ListParagraph"/>
      </w:pPr>
    </w:p>
    <w:p w:rsidR="0021637D" w:rsidRDefault="001A11C6">
      <w:r>
        <w:t>With this project my main concern will be power supply. Can the raspberry pi with a touch screen be powered up via battery that is easily haul-able or will a supply like a car battery be needed? What sort of extra electronics will be needed to hook the battery up so the power supply can be considered stable?</w:t>
      </w:r>
      <w:r w:rsidR="003C2B15">
        <w:t xml:space="preserve"> These are just a few questions that will be explored with this project.</w:t>
      </w:r>
    </w:p>
    <w:p w:rsidR="0021637D" w:rsidRDefault="0021637D">
      <w:r>
        <w:br w:type="page"/>
      </w:r>
      <w:hyperlink r:id="rId7" w:history="1">
        <w:r w:rsidRPr="00675C27">
          <w:rPr>
            <w:rStyle w:val="Hyperlink"/>
          </w:rPr>
          <w:t>https://www.makersspark.com/single-post/2013/05/01/Pipboy-3000-Arm-Mounted-Computer</w:t>
        </w:r>
      </w:hyperlink>
    </w:p>
    <w:p w:rsidR="0021637D" w:rsidRDefault="0021637D"/>
    <w:p w:rsidR="0021637D" w:rsidRDefault="0021637D">
      <w:hyperlink r:id="rId8" w:history="1">
        <w:r w:rsidRPr="00675C27">
          <w:rPr>
            <w:rStyle w:val="Hyperlink"/>
          </w:rPr>
          <w:t>http://www.instructables.com/id/Pip-boy-3000-Mark-II/</w:t>
        </w:r>
      </w:hyperlink>
    </w:p>
    <w:p w:rsidR="0021637D" w:rsidRDefault="0021637D"/>
    <w:p w:rsidR="0021637D" w:rsidRDefault="0021637D">
      <w:hyperlink r:id="rId9" w:history="1">
        <w:r w:rsidRPr="00675C27">
          <w:rPr>
            <w:rStyle w:val="Hyperlink"/>
          </w:rPr>
          <w:t>https://blog.adafruit.com/2014/12/03/pipboy-3000-arm-mounted-computer-wearablewednesday/</w:t>
        </w:r>
      </w:hyperlink>
    </w:p>
    <w:p w:rsidR="0021637D" w:rsidRDefault="0021637D"/>
    <w:p w:rsidR="0021637D" w:rsidRDefault="0021637D">
      <w:hyperlink r:id="rId10" w:history="1">
        <w:r w:rsidRPr="00675C27">
          <w:rPr>
            <w:rStyle w:val="Hyperlink"/>
          </w:rPr>
          <w:t>http://www.instructables.com/id/Portable-Wrist-Mounted-Raspberry-Pi/</w:t>
        </w:r>
      </w:hyperlink>
    </w:p>
    <w:p w:rsidR="0021637D" w:rsidRDefault="0021637D"/>
    <w:p w:rsidR="0021637D" w:rsidRDefault="0021637D">
      <w:bookmarkStart w:id="0" w:name="_GoBack"/>
      <w:bookmarkEnd w:id="0"/>
    </w:p>
    <w:p w:rsidR="001A11C6" w:rsidRDefault="001A11C6"/>
    <w:sectPr w:rsidR="001A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85059"/>
    <w:multiLevelType w:val="hybridMultilevel"/>
    <w:tmpl w:val="58C2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B9"/>
    <w:rsid w:val="001A11C6"/>
    <w:rsid w:val="0021637D"/>
    <w:rsid w:val="003C2B15"/>
    <w:rsid w:val="008F3662"/>
    <w:rsid w:val="009F6B3D"/>
    <w:rsid w:val="00A10CB9"/>
    <w:rsid w:val="00D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3970C-7B5F-4311-AC98-696C5963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Pip-boy-3000-Mark-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rsspark.com/single-post/2013/05/01/Pipboy-3000-Arm-Mounted-Compu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instructables.com/id/Portable-Wrist-Mounted-Raspberry-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adafruit.com/2014/12/03/pipboy-3000-arm-mounted-computer-wearablewednes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Student</dc:creator>
  <cp:keywords/>
  <dc:description/>
  <cp:lastModifiedBy>CS Student</cp:lastModifiedBy>
  <cp:revision>2</cp:revision>
  <dcterms:created xsi:type="dcterms:W3CDTF">2018-03-13T14:37:00Z</dcterms:created>
  <dcterms:modified xsi:type="dcterms:W3CDTF">2018-03-13T15:25:00Z</dcterms:modified>
</cp:coreProperties>
</file>