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B4196" w:rsidRPr="00561181" w:rsidRDefault="00561181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>OSDA Quiz</w:t>
      </w:r>
    </w:p>
    <w:p w14:paraId="00000002" w14:textId="77777777" w:rsidR="006B4196" w:rsidRPr="00561181" w:rsidRDefault="00561181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>Class 1 – Data Manipulation &amp; Management – Overview</w:t>
      </w:r>
    </w:p>
    <w:p w14:paraId="00000003" w14:textId="77777777" w:rsidR="006B4196" w:rsidRPr="00561181" w:rsidRDefault="00561181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> </w:t>
      </w:r>
    </w:p>
    <w:p w14:paraId="00000004" w14:textId="77777777" w:rsidR="006B4196" w:rsidRPr="00561181" w:rsidRDefault="005611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True or False: Do the following statements describe “a need for Data Manipulation &amp; Management? “</w:t>
      </w:r>
    </w:p>
    <w:p w14:paraId="00000005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00000006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Creating new datasets                                                  ____</w:t>
      </w:r>
    </w:p>
    <w:p w14:paraId="00000007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Combine disparate data sets                                        ____</w:t>
      </w:r>
    </w:p>
    <w:p w14:paraId="00000008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Perform c</w:t>
      </w:r>
      <w:r w:rsidRPr="00561181">
        <w:rPr>
          <w:rFonts w:ascii="Arial" w:eastAsia="Arial" w:hAnsi="Arial" w:cs="Arial"/>
          <w:color w:val="000000"/>
          <w:sz w:val="24"/>
          <w:szCs w:val="24"/>
        </w:rPr>
        <w:t>ommon queries, aggregations, and joins      ____</w:t>
      </w:r>
    </w:p>
    <w:p w14:paraId="00000009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 xml:space="preserve">Adding, removing, or modifying </w:t>
      </w:r>
      <w:proofErr w:type="gramStart"/>
      <w:r w:rsidRPr="00561181">
        <w:rPr>
          <w:rFonts w:ascii="Arial" w:eastAsia="Arial" w:hAnsi="Arial" w:cs="Arial"/>
          <w:color w:val="000000"/>
          <w:sz w:val="24"/>
          <w:szCs w:val="24"/>
        </w:rPr>
        <w:t xml:space="preserve">data  </w:t>
      </w:r>
      <w:r w:rsidRPr="00561181">
        <w:rPr>
          <w:rFonts w:ascii="Arial" w:eastAsia="Arial" w:hAnsi="Arial" w:cs="Arial"/>
          <w:color w:val="000000"/>
          <w:sz w:val="24"/>
          <w:szCs w:val="24"/>
        </w:rPr>
        <w:tab/>
      </w:r>
      <w:proofErr w:type="gramEnd"/>
      <w:r w:rsidRPr="00561181">
        <w:rPr>
          <w:rFonts w:ascii="Arial" w:eastAsia="Arial" w:hAnsi="Arial" w:cs="Arial"/>
          <w:color w:val="000000"/>
          <w:sz w:val="24"/>
          <w:szCs w:val="24"/>
        </w:rPr>
        <w:tab/>
        <w:t xml:space="preserve">          ____</w:t>
      </w:r>
    </w:p>
    <w:p w14:paraId="0000000A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 xml:space="preserve">Extracting and Storing Data </w:t>
      </w:r>
      <w:r w:rsidRPr="00561181">
        <w:rPr>
          <w:rFonts w:ascii="Arial" w:eastAsia="Arial" w:hAnsi="Arial" w:cs="Arial"/>
          <w:color w:val="000000"/>
          <w:sz w:val="24"/>
          <w:szCs w:val="24"/>
        </w:rPr>
        <w:tab/>
      </w:r>
      <w:r w:rsidRPr="00561181">
        <w:rPr>
          <w:rFonts w:ascii="Arial" w:eastAsia="Arial" w:hAnsi="Arial" w:cs="Arial"/>
          <w:color w:val="000000"/>
          <w:sz w:val="24"/>
          <w:szCs w:val="24"/>
        </w:rPr>
        <w:tab/>
      </w:r>
      <w:r w:rsidRPr="00561181">
        <w:rPr>
          <w:rFonts w:ascii="Arial" w:eastAsia="Arial" w:hAnsi="Arial" w:cs="Arial"/>
          <w:color w:val="000000"/>
          <w:sz w:val="24"/>
          <w:szCs w:val="24"/>
        </w:rPr>
        <w:tab/>
        <w:t xml:space="preserve">          ____</w:t>
      </w:r>
    </w:p>
    <w:p w14:paraId="0000000B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 xml:space="preserve">Automating Data Flows </w:t>
      </w:r>
      <w:r w:rsidRPr="00561181">
        <w:rPr>
          <w:rFonts w:ascii="Arial" w:eastAsia="Arial" w:hAnsi="Arial" w:cs="Arial"/>
          <w:color w:val="000000"/>
          <w:sz w:val="24"/>
          <w:szCs w:val="24"/>
        </w:rPr>
        <w:tab/>
      </w:r>
      <w:r w:rsidRPr="00561181">
        <w:rPr>
          <w:rFonts w:ascii="Arial" w:eastAsia="Arial" w:hAnsi="Arial" w:cs="Arial"/>
          <w:color w:val="000000"/>
          <w:sz w:val="24"/>
          <w:szCs w:val="24"/>
        </w:rPr>
        <w:tab/>
      </w:r>
      <w:r w:rsidRPr="00561181">
        <w:rPr>
          <w:rFonts w:ascii="Arial" w:eastAsia="Arial" w:hAnsi="Arial" w:cs="Arial"/>
          <w:color w:val="000000"/>
          <w:sz w:val="24"/>
          <w:szCs w:val="24"/>
        </w:rPr>
        <w:tab/>
      </w:r>
      <w:r w:rsidRPr="00561181">
        <w:rPr>
          <w:rFonts w:ascii="Arial" w:eastAsia="Arial" w:hAnsi="Arial" w:cs="Arial"/>
          <w:color w:val="000000"/>
          <w:sz w:val="24"/>
          <w:szCs w:val="24"/>
        </w:rPr>
        <w:tab/>
        <w:t xml:space="preserve">          ____</w:t>
      </w:r>
    </w:p>
    <w:p w14:paraId="0000000C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0000000D" w14:textId="77777777" w:rsidR="006B4196" w:rsidRPr="00561181" w:rsidRDefault="005611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A database is a collection of information that is organized so that it can be easily ________, ________ and ________.</w:t>
      </w:r>
    </w:p>
    <w:p w14:paraId="0000000E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 xml:space="preserve">accessed, managed, updated </w:t>
      </w:r>
    </w:p>
    <w:p w14:paraId="0000000F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searched, found, indexed</w:t>
      </w:r>
    </w:p>
    <w:p w14:paraId="00000010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manipulated, segregated, segregated</w:t>
      </w:r>
    </w:p>
    <w:p w14:paraId="00000011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cleaned, scrubbed, polished</w:t>
      </w:r>
    </w:p>
    <w:p w14:paraId="00000012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00000013" w14:textId="77777777" w:rsidR="006B4196" w:rsidRPr="00561181" w:rsidRDefault="005611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 xml:space="preserve">What are the advantages of using a database to store data? </w:t>
      </w:r>
    </w:p>
    <w:p w14:paraId="00000014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Security &amp; Access control</w:t>
      </w:r>
    </w:p>
    <w:p w14:paraId="00000015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Data Persistence &amp; Integrity</w:t>
      </w:r>
    </w:p>
    <w:p w14:paraId="00000016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Data Sharing</w:t>
      </w:r>
    </w:p>
    <w:p w14:paraId="00000017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 w:rsidRPr="00561181">
        <w:rPr>
          <w:rFonts w:ascii="Arial" w:eastAsia="Arial" w:hAnsi="Arial" w:cs="Arial"/>
          <w:color w:val="000000"/>
          <w:sz w:val="24"/>
          <w:szCs w:val="24"/>
        </w:rPr>
        <w:t>All of</w:t>
      </w:r>
      <w:proofErr w:type="gramEnd"/>
      <w:r w:rsidRPr="00561181">
        <w:rPr>
          <w:rFonts w:ascii="Arial" w:eastAsia="Arial" w:hAnsi="Arial" w:cs="Arial"/>
          <w:color w:val="000000"/>
          <w:sz w:val="24"/>
          <w:szCs w:val="24"/>
        </w:rPr>
        <w:t xml:space="preserve"> the above</w:t>
      </w:r>
    </w:p>
    <w:p w14:paraId="00000018" w14:textId="77777777" w:rsidR="006B4196" w:rsidRPr="00561181" w:rsidRDefault="005611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 xml:space="preserve">  </w:t>
      </w:r>
    </w:p>
    <w:p w14:paraId="00000019" w14:textId="77777777" w:rsidR="006B4196" w:rsidRPr="00561181" w:rsidRDefault="005611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What is SQL? (provide a brief description)</w:t>
      </w:r>
    </w:p>
    <w:p w14:paraId="0000001A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B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0000001C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D" w14:textId="77777777" w:rsidR="006B4196" w:rsidRPr="00561181" w:rsidRDefault="005611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What are the columns/rows of a relational DB table referred as?</w:t>
      </w:r>
    </w:p>
    <w:p w14:paraId="0000001E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 xml:space="preserve">Dictionaries </w:t>
      </w:r>
    </w:p>
    <w:p w14:paraId="0000001F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Column A, Row 1</w:t>
      </w:r>
    </w:p>
    <w:p w14:paraId="00000020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Fields &amp; records</w:t>
      </w:r>
    </w:p>
    <w:p w14:paraId="00000021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None of the Above</w:t>
      </w:r>
    </w:p>
    <w:p w14:paraId="00000022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ind w:left="24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00000023" w14:textId="77777777" w:rsidR="006B4196" w:rsidRPr="00561181" w:rsidRDefault="005611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 xml:space="preserve">What SQL statement allows you to obtain data from an existing table? </w:t>
      </w:r>
    </w:p>
    <w:p w14:paraId="00000024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Select</w:t>
      </w:r>
    </w:p>
    <w:p w14:paraId="00000025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Update</w:t>
      </w:r>
    </w:p>
    <w:p w14:paraId="00000026" w14:textId="77777777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Drop</w:t>
      </w:r>
    </w:p>
    <w:p w14:paraId="00000027" w14:textId="20C8067E" w:rsidR="006B4196" w:rsidRPr="00561181" w:rsidRDefault="005611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>Create</w:t>
      </w:r>
    </w:p>
    <w:p w14:paraId="34ADC07A" w14:textId="77777777" w:rsidR="00561181" w:rsidRPr="00561181" w:rsidRDefault="00561181" w:rsidP="005611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00000028" w14:textId="77777777" w:rsidR="006B4196" w:rsidRPr="00561181" w:rsidRDefault="005611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What do the initials “ETL” stand </w:t>
      </w:r>
      <w:proofErr w:type="gramStart"/>
      <w:r w:rsidRPr="00561181">
        <w:rPr>
          <w:rFonts w:ascii="Arial" w:eastAsia="Arial" w:hAnsi="Arial" w:cs="Arial"/>
          <w:color w:val="000000"/>
          <w:sz w:val="24"/>
          <w:szCs w:val="24"/>
        </w:rPr>
        <w:t>for ?</w:t>
      </w:r>
      <w:proofErr w:type="gramEnd"/>
    </w:p>
    <w:p w14:paraId="0000002B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2C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2D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2E" w14:textId="77777777" w:rsidR="006B4196" w:rsidRPr="00561181" w:rsidRDefault="005611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color w:val="000000"/>
          <w:sz w:val="24"/>
          <w:szCs w:val="24"/>
        </w:rPr>
        <w:t xml:space="preserve">Open-End - List at least 5 SQL data types:  </w:t>
      </w:r>
    </w:p>
    <w:p w14:paraId="0000002F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00000030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00000031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00000032" w14:textId="77777777" w:rsidR="006B4196" w:rsidRPr="00561181" w:rsidRDefault="005611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>9)  True or False:  The following are clauses used in the SQL programming language?</w:t>
      </w:r>
    </w:p>
    <w:p w14:paraId="00000033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4" w14:textId="77777777" w:rsidR="006B4196" w:rsidRPr="00561181" w:rsidRDefault="00561181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 xml:space="preserve">Select                                               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>____</w:t>
      </w:r>
    </w:p>
    <w:p w14:paraId="00000035" w14:textId="77777777" w:rsidR="006B4196" w:rsidRPr="00561181" w:rsidRDefault="00561181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 xml:space="preserve">Get                                     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>____</w:t>
      </w:r>
    </w:p>
    <w:p w14:paraId="00000036" w14:textId="77777777" w:rsidR="006B4196" w:rsidRPr="00561181" w:rsidRDefault="00561181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 xml:space="preserve">From     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>____</w:t>
      </w:r>
    </w:p>
    <w:p w14:paraId="00000037" w14:textId="77777777" w:rsidR="006B4196" w:rsidRPr="00561181" w:rsidRDefault="00561181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>Do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 xml:space="preserve">        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>____</w:t>
      </w:r>
    </w:p>
    <w:p w14:paraId="00000038" w14:textId="77777777" w:rsidR="006B4196" w:rsidRPr="00561181" w:rsidRDefault="00561181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 xml:space="preserve">Where/Having         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>____</w:t>
      </w:r>
    </w:p>
    <w:p w14:paraId="00000039" w14:textId="77777777" w:rsidR="006B4196" w:rsidRPr="00561181" w:rsidRDefault="00561181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>Obtain</w:t>
      </w:r>
      <w:r w:rsidRPr="00561181">
        <w:rPr>
          <w:rFonts w:ascii="Arial" w:eastAsia="Arial" w:hAnsi="Arial" w:cs="Arial"/>
          <w:sz w:val="24"/>
          <w:szCs w:val="24"/>
        </w:rPr>
        <w:tab/>
        <w:t xml:space="preserve">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 xml:space="preserve">         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>____</w:t>
      </w:r>
    </w:p>
    <w:p w14:paraId="0000003A" w14:textId="77777777" w:rsidR="006B4196" w:rsidRPr="00561181" w:rsidRDefault="00561181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 xml:space="preserve">Join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 xml:space="preserve">          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>____</w:t>
      </w:r>
    </w:p>
    <w:p w14:paraId="0000003B" w14:textId="77777777" w:rsidR="006B4196" w:rsidRPr="00561181" w:rsidRDefault="00561181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>Order By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 xml:space="preserve">          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>____</w:t>
      </w:r>
    </w:p>
    <w:p w14:paraId="0000003C" w14:textId="77777777" w:rsidR="006B4196" w:rsidRPr="00561181" w:rsidRDefault="00561181">
      <w:pPr>
        <w:numPr>
          <w:ilvl w:val="1"/>
          <w:numId w:val="2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>Group By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 xml:space="preserve">          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>____</w:t>
      </w:r>
    </w:p>
    <w:p w14:paraId="0000003D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E" w14:textId="77777777" w:rsidR="006B4196" w:rsidRPr="00561181" w:rsidRDefault="005611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 xml:space="preserve">10)  True or False:  The following are </w:t>
      </w:r>
      <w:r w:rsidRPr="00561181">
        <w:rPr>
          <w:rFonts w:ascii="Arial" w:eastAsia="Arial" w:hAnsi="Arial" w:cs="Arial"/>
          <w:sz w:val="24"/>
          <w:szCs w:val="24"/>
          <w:u w:val="single"/>
        </w:rPr>
        <w:t>aggregate</w:t>
      </w:r>
      <w:r w:rsidRPr="00561181">
        <w:rPr>
          <w:rFonts w:ascii="Arial" w:eastAsia="Arial" w:hAnsi="Arial" w:cs="Arial"/>
          <w:sz w:val="24"/>
          <w:szCs w:val="24"/>
        </w:rPr>
        <w:t xml:space="preserve"> functions used in SQL</w:t>
      </w:r>
    </w:p>
    <w:p w14:paraId="0000003F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40" w14:textId="77777777" w:rsidR="006B4196" w:rsidRPr="00561181" w:rsidRDefault="0056118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 xml:space="preserve">Subtract                         </w:t>
      </w:r>
      <w:r w:rsidRPr="00561181">
        <w:rPr>
          <w:rFonts w:ascii="Arial" w:eastAsia="Arial" w:hAnsi="Arial" w:cs="Arial"/>
          <w:sz w:val="24"/>
          <w:szCs w:val="24"/>
        </w:rPr>
        <w:t xml:space="preserve">                      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>____</w:t>
      </w:r>
    </w:p>
    <w:p w14:paraId="00000041" w14:textId="77777777" w:rsidR="006B4196" w:rsidRPr="00561181" w:rsidRDefault="0056118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 xml:space="preserve">Sum                                     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>____</w:t>
      </w:r>
    </w:p>
    <w:p w14:paraId="00000042" w14:textId="77777777" w:rsidR="006B4196" w:rsidRPr="00561181" w:rsidRDefault="0056118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 xml:space="preserve">Substring     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>____</w:t>
      </w:r>
    </w:p>
    <w:p w14:paraId="00000043" w14:textId="77777777" w:rsidR="006B4196" w:rsidRPr="00561181" w:rsidRDefault="0056118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>Avg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 xml:space="preserve">        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>____</w:t>
      </w:r>
    </w:p>
    <w:p w14:paraId="00000044" w14:textId="77777777" w:rsidR="006B4196" w:rsidRPr="00561181" w:rsidRDefault="0056118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 xml:space="preserve">Count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 xml:space="preserve">         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>____</w:t>
      </w:r>
    </w:p>
    <w:p w14:paraId="00000045" w14:textId="77777777" w:rsidR="006B4196" w:rsidRPr="00561181" w:rsidRDefault="0056118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561181">
        <w:rPr>
          <w:rFonts w:ascii="Arial" w:eastAsia="Arial" w:hAnsi="Arial" w:cs="Arial"/>
          <w:sz w:val="24"/>
          <w:szCs w:val="24"/>
        </w:rPr>
        <w:t>Datediff</w:t>
      </w:r>
      <w:proofErr w:type="spellEnd"/>
      <w:r w:rsidRPr="00561181">
        <w:rPr>
          <w:rFonts w:ascii="Arial" w:eastAsia="Arial" w:hAnsi="Arial" w:cs="Arial"/>
          <w:sz w:val="24"/>
          <w:szCs w:val="24"/>
        </w:rPr>
        <w:t xml:space="preserve">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 xml:space="preserve">         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>____</w:t>
      </w:r>
    </w:p>
    <w:p w14:paraId="00000046" w14:textId="77777777" w:rsidR="006B4196" w:rsidRPr="00561181" w:rsidRDefault="00561181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>Min/Max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 xml:space="preserve">           </w:t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</w:r>
      <w:r w:rsidRPr="00561181">
        <w:rPr>
          <w:rFonts w:ascii="Arial" w:eastAsia="Arial" w:hAnsi="Arial" w:cs="Arial"/>
          <w:sz w:val="24"/>
          <w:szCs w:val="24"/>
        </w:rPr>
        <w:tab/>
        <w:t>____</w:t>
      </w:r>
    </w:p>
    <w:p w14:paraId="00000047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48" w14:textId="77777777" w:rsidR="006B4196" w:rsidRPr="00561181" w:rsidRDefault="005611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561181">
        <w:rPr>
          <w:rFonts w:ascii="Arial" w:eastAsia="Arial" w:hAnsi="Arial" w:cs="Arial"/>
          <w:sz w:val="24"/>
          <w:szCs w:val="24"/>
        </w:rPr>
        <w:t xml:space="preserve">10) </w:t>
      </w:r>
      <w:r w:rsidRPr="00561181">
        <w:rPr>
          <w:rFonts w:ascii="Arial" w:eastAsia="Arial" w:hAnsi="Arial" w:cs="Arial"/>
          <w:color w:val="000000"/>
          <w:sz w:val="24"/>
          <w:szCs w:val="24"/>
        </w:rPr>
        <w:t>Where can you learn more about SQL?  List your favorite reference!</w:t>
      </w:r>
    </w:p>
    <w:p w14:paraId="00000049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4A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4F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bookmarkEnd w:id="0"/>
    </w:p>
    <w:p w14:paraId="00000050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51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00000052" w14:textId="77777777" w:rsidR="006B4196" w:rsidRPr="00561181" w:rsidRDefault="006B41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53" w14:textId="77777777" w:rsidR="006B4196" w:rsidRPr="00561181" w:rsidRDefault="006B4196">
      <w:pPr>
        <w:rPr>
          <w:rFonts w:ascii="Arial" w:eastAsia="Arial" w:hAnsi="Arial" w:cs="Arial"/>
          <w:sz w:val="24"/>
          <w:szCs w:val="24"/>
        </w:rPr>
      </w:pPr>
    </w:p>
    <w:sectPr w:rsidR="006B4196" w:rsidRPr="005611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F7195"/>
    <w:multiLevelType w:val="multilevel"/>
    <w:tmpl w:val="88E8D6A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2832034"/>
    <w:multiLevelType w:val="multilevel"/>
    <w:tmpl w:val="808ACDCC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3MLK0NDSyMDQ2NTJX0lEKTi0uzszPAykwrAUAA+PklCwAAAA="/>
  </w:docVars>
  <w:rsids>
    <w:rsidRoot w:val="006B4196"/>
    <w:rsid w:val="00561181"/>
    <w:rsid w:val="006B4196"/>
    <w:rsid w:val="00D0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4B59"/>
  <w15:docId w15:val="{8354D76B-D398-4422-9478-D977DBF3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Bergmann</cp:lastModifiedBy>
  <cp:revision>4</cp:revision>
  <cp:lastPrinted>2019-07-15T22:26:00Z</cp:lastPrinted>
  <dcterms:created xsi:type="dcterms:W3CDTF">2019-07-15T22:23:00Z</dcterms:created>
  <dcterms:modified xsi:type="dcterms:W3CDTF">2019-07-15T22:26:00Z</dcterms:modified>
</cp:coreProperties>
</file>