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2EB2B" w14:textId="44E4A690" w:rsidR="006D0C82" w:rsidRDefault="006D0C82" w:rsidP="006D0C82">
      <w:pPr>
        <w:rPr>
          <w:rFonts w:hint="eastAsia"/>
        </w:rPr>
      </w:pPr>
      <w:r>
        <w:rPr>
          <w:rFonts w:hint="eastAsia"/>
        </w:rPr>
        <w:t>1. 요구사항 정의서</w:t>
      </w:r>
    </w:p>
    <w:p w14:paraId="573E0359" w14:textId="12D6C944" w:rsidR="009524A4" w:rsidRDefault="006D0C82" w:rsidP="006D0C82">
      <w:pPr>
        <w:ind w:left="400"/>
      </w:pPr>
      <w:r>
        <w:rPr>
          <w:noProof/>
        </w:rPr>
        <w:drawing>
          <wp:inline distT="0" distB="0" distL="0" distR="0" wp14:anchorId="1D8798E2" wp14:editId="15C976C2">
            <wp:extent cx="5734050" cy="60483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FF35" w14:textId="2F92755D" w:rsidR="006D0C82" w:rsidRDefault="006D0C82" w:rsidP="006D0C82">
      <w:pPr>
        <w:ind w:left="400"/>
      </w:pPr>
    </w:p>
    <w:p w14:paraId="20AD33D9" w14:textId="2FAAD51D" w:rsidR="006D0C82" w:rsidRDefault="006D0C82">
      <w:pPr>
        <w:widowControl/>
        <w:wordWrap/>
        <w:autoSpaceDE/>
        <w:autoSpaceDN/>
      </w:pPr>
      <w:r>
        <w:br w:type="page"/>
      </w:r>
    </w:p>
    <w:p w14:paraId="47BE85BD" w14:textId="1470DC36" w:rsidR="006D0C82" w:rsidRDefault="006D0C82" w:rsidP="006D0C82">
      <w:pPr>
        <w:ind w:left="400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테이블 구조도</w:t>
      </w:r>
    </w:p>
    <w:p w14:paraId="48BCD0DE" w14:textId="69D7161F" w:rsidR="006D0C82" w:rsidRDefault="006D0C8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D87F2C6" wp14:editId="3AB73E25">
            <wp:extent cx="5731510" cy="773747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7A42C29" w14:textId="1E28DC87" w:rsidR="006D0C82" w:rsidRDefault="006D0C82" w:rsidP="00CA0D49">
      <w:pPr>
        <w:ind w:left="400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클래스 다이어그램</w:t>
      </w:r>
    </w:p>
    <w:p w14:paraId="20A0E503" w14:textId="1607731B" w:rsidR="00CA0D49" w:rsidRDefault="00CA0D49" w:rsidP="00CA0D49">
      <w:pPr>
        <w:ind w:left="400"/>
      </w:pPr>
      <w:r>
        <w:rPr>
          <w:noProof/>
        </w:rPr>
        <w:drawing>
          <wp:inline distT="0" distB="0" distL="0" distR="0" wp14:anchorId="3015D740" wp14:editId="46787403">
            <wp:extent cx="5731510" cy="396049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8862" w14:textId="3EDA749E" w:rsidR="00CA0D49" w:rsidRDefault="00CA0D49" w:rsidP="00CA0D49">
      <w:pPr>
        <w:ind w:left="400"/>
      </w:pPr>
      <w:r>
        <w:rPr>
          <w:noProof/>
        </w:rPr>
        <w:drawing>
          <wp:inline distT="0" distB="0" distL="0" distR="0" wp14:anchorId="437A981A" wp14:editId="78C87FC4">
            <wp:extent cx="5731510" cy="357251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B953" w14:textId="0D3BCFE0" w:rsidR="00CA0D49" w:rsidRDefault="00CA0D49" w:rsidP="00CA0D49">
      <w:pPr>
        <w:ind w:left="400"/>
      </w:pPr>
    </w:p>
    <w:p w14:paraId="4AA26AE3" w14:textId="53EB6E3D" w:rsidR="00CA0D49" w:rsidRDefault="00CA0D49">
      <w:pPr>
        <w:widowControl/>
        <w:wordWrap/>
        <w:autoSpaceDE/>
        <w:autoSpaceDN/>
      </w:pPr>
      <w:r>
        <w:br w:type="page"/>
      </w:r>
    </w:p>
    <w:p w14:paraId="09F109F5" w14:textId="73203736" w:rsidR="00CA0D49" w:rsidRDefault="00CA0D49" w:rsidP="00CA0D49">
      <w:r>
        <w:rPr>
          <w:noProof/>
        </w:rPr>
        <w:lastRenderedPageBreak/>
        <w:drawing>
          <wp:inline distT="0" distB="0" distL="0" distR="0" wp14:anchorId="7BFD5738" wp14:editId="0C033BF7">
            <wp:extent cx="5731510" cy="583946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1392" w14:textId="4B9F31C8" w:rsidR="00CA0D49" w:rsidRDefault="00CA0D49" w:rsidP="00CA0D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45A6D7" wp14:editId="424A108B">
            <wp:extent cx="5731510" cy="381508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3AA8" w14:textId="77777777" w:rsidR="00CA0D49" w:rsidRDefault="00CA0D49">
      <w:pPr>
        <w:widowControl/>
        <w:wordWrap/>
        <w:autoSpaceDE/>
        <w:autoSpaceDN/>
      </w:pPr>
      <w:r>
        <w:br w:type="page"/>
      </w:r>
    </w:p>
    <w:p w14:paraId="03FF11B0" w14:textId="2E697E7D" w:rsidR="006D0C82" w:rsidRDefault="006D0C82" w:rsidP="006D0C82"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화면 설계서</w:t>
      </w:r>
    </w:p>
    <w:p w14:paraId="2141B597" w14:textId="3144A66A" w:rsidR="006D0C82" w:rsidRDefault="006D0C82" w:rsidP="006D0C82">
      <w:r>
        <w:rPr>
          <w:noProof/>
        </w:rPr>
        <w:drawing>
          <wp:inline distT="0" distB="0" distL="0" distR="0" wp14:anchorId="258C7C99" wp14:editId="74A9CDAF">
            <wp:extent cx="5731510" cy="321183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0374" w14:textId="769AAB2D" w:rsidR="006D0C82" w:rsidRDefault="006D0C82" w:rsidP="006D0C82">
      <w:r>
        <w:rPr>
          <w:noProof/>
        </w:rPr>
        <w:drawing>
          <wp:inline distT="0" distB="0" distL="0" distR="0" wp14:anchorId="73CC3313" wp14:editId="2722A181">
            <wp:extent cx="5731510" cy="31965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CAF8" w14:textId="10FA8531" w:rsidR="006D0C82" w:rsidRDefault="006D0C82" w:rsidP="006D0C82">
      <w:r>
        <w:rPr>
          <w:noProof/>
        </w:rPr>
        <w:lastRenderedPageBreak/>
        <w:drawing>
          <wp:inline distT="0" distB="0" distL="0" distR="0" wp14:anchorId="1DC615C0" wp14:editId="4C55C1D9">
            <wp:extent cx="5731510" cy="31705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56BB" w14:textId="41C2C257" w:rsidR="006D0C82" w:rsidRDefault="006D0C82" w:rsidP="006D0C82">
      <w:r>
        <w:rPr>
          <w:noProof/>
        </w:rPr>
        <w:drawing>
          <wp:inline distT="0" distB="0" distL="0" distR="0" wp14:anchorId="12AC6687" wp14:editId="535D6A45">
            <wp:extent cx="5731510" cy="317309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654F" w14:textId="1150EDD2" w:rsidR="006D0C82" w:rsidRDefault="006D0C82" w:rsidP="006D0C82">
      <w:r>
        <w:rPr>
          <w:noProof/>
        </w:rPr>
        <w:lastRenderedPageBreak/>
        <w:drawing>
          <wp:inline distT="0" distB="0" distL="0" distR="0" wp14:anchorId="3595E8FF" wp14:editId="272D5635">
            <wp:extent cx="5731510" cy="315976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E77" w14:textId="33A84648" w:rsidR="006D0C82" w:rsidRDefault="006D0C82" w:rsidP="006D0C82">
      <w:r>
        <w:rPr>
          <w:noProof/>
        </w:rPr>
        <w:drawing>
          <wp:inline distT="0" distB="0" distL="0" distR="0" wp14:anchorId="5495A1C2" wp14:editId="232DEB4A">
            <wp:extent cx="5731510" cy="31642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0E2C" w14:textId="43E834B7" w:rsidR="006D0C82" w:rsidRDefault="006D0C82" w:rsidP="006D0C82">
      <w:r>
        <w:rPr>
          <w:noProof/>
        </w:rPr>
        <w:lastRenderedPageBreak/>
        <w:drawing>
          <wp:inline distT="0" distB="0" distL="0" distR="0" wp14:anchorId="415CFBD3" wp14:editId="7E7AB113">
            <wp:extent cx="5731510" cy="317309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326A" w14:textId="3FE2B4DF" w:rsidR="006D0C82" w:rsidRDefault="006D0C82" w:rsidP="006D0C82">
      <w:pPr>
        <w:rPr>
          <w:rFonts w:hint="eastAsia"/>
        </w:rPr>
      </w:pPr>
      <w:r>
        <w:rPr>
          <w:noProof/>
        </w:rPr>
        <w:drawing>
          <wp:inline distT="0" distB="0" distL="0" distR="0" wp14:anchorId="7741A40D" wp14:editId="1475DAD8">
            <wp:extent cx="5731510" cy="3253740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C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8720B"/>
    <w:multiLevelType w:val="hybridMultilevel"/>
    <w:tmpl w:val="3372258E"/>
    <w:lvl w:ilvl="0" w:tplc="C0DC54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2EC3840"/>
    <w:multiLevelType w:val="hybridMultilevel"/>
    <w:tmpl w:val="F9EA4342"/>
    <w:lvl w:ilvl="0" w:tplc="C5CCD9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C82"/>
    <w:rsid w:val="006D0C82"/>
    <w:rsid w:val="009524A4"/>
    <w:rsid w:val="00CA0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F01E7"/>
  <w15:chartTrackingRefBased/>
  <w15:docId w15:val="{0FED7F23-1FD1-4576-8B7E-2B5866B3E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0C8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홍진빈</dc:creator>
  <cp:keywords/>
  <dc:description/>
  <cp:lastModifiedBy>홍진빈</cp:lastModifiedBy>
  <cp:revision>2</cp:revision>
  <dcterms:created xsi:type="dcterms:W3CDTF">2021-05-27T13:09:00Z</dcterms:created>
  <dcterms:modified xsi:type="dcterms:W3CDTF">2021-05-27T13:41:00Z</dcterms:modified>
</cp:coreProperties>
</file>