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08C" w:rsidRDefault="006965C3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E36799" w:rsidRDefault="00E36799"/>
    <w:p w:rsidR="00E36799" w:rsidRDefault="00E36799">
      <w:r>
        <w:t>I am showing Joaquin how to use Github.</w:t>
      </w:r>
      <w:bookmarkStart w:id="0" w:name="_GoBack"/>
      <w:bookmarkEnd w:id="0"/>
    </w:p>
    <w:sectPr w:rsidR="00E3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C3"/>
    <w:rsid w:val="000A1184"/>
    <w:rsid w:val="006965C3"/>
    <w:rsid w:val="007F4781"/>
    <w:rsid w:val="00DE2457"/>
    <w:rsid w:val="00E3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Blaum</dc:creator>
  <cp:lastModifiedBy>Joaquin Blaum</cp:lastModifiedBy>
  <cp:revision>2</cp:revision>
  <dcterms:created xsi:type="dcterms:W3CDTF">2016-05-25T14:18:00Z</dcterms:created>
  <dcterms:modified xsi:type="dcterms:W3CDTF">2016-05-25T14:18:00Z</dcterms:modified>
</cp:coreProperties>
</file>