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B2D7" w14:textId="3A0338B0" w:rsidR="00005029" w:rsidRPr="000B469D" w:rsidRDefault="00491EEE">
      <w:pPr>
        <w:rPr>
          <w:b/>
          <w:bCs/>
        </w:rPr>
      </w:pPr>
      <w:r w:rsidRPr="000B469D">
        <w:rPr>
          <w:b/>
          <w:bCs/>
        </w:rPr>
        <w:t>How to Install Windows 10 in Virtual Box</w:t>
      </w:r>
      <w:r w:rsidR="00E95DF3" w:rsidRPr="000B469D">
        <w:rPr>
          <w:b/>
          <w:bCs/>
        </w:rPr>
        <w:t xml:space="preserve"> on Oracle VM VirtualBox </w:t>
      </w:r>
    </w:p>
    <w:p w14:paraId="60A7EB0B" w14:textId="6AE3C3F5" w:rsidR="00491EEE" w:rsidRDefault="00491EEE" w:rsidP="00491EEE">
      <w:pPr>
        <w:pStyle w:val="ListParagraph"/>
        <w:numPr>
          <w:ilvl w:val="0"/>
          <w:numId w:val="1"/>
        </w:numPr>
      </w:pPr>
      <w:r>
        <w:t xml:space="preserve">Visit </w:t>
      </w:r>
      <w:hyperlink r:id="rId5" w:history="1">
        <w:r w:rsidR="00B06E83" w:rsidRPr="002B6C55">
          <w:rPr>
            <w:rStyle w:val="Hyperlink"/>
          </w:rPr>
          <w:t>https://www.microsoft.com/en-us/software-download/windows10</w:t>
        </w:r>
      </w:hyperlink>
      <w:r w:rsidR="00B06E83">
        <w:t xml:space="preserve"> </w:t>
      </w:r>
    </w:p>
    <w:p w14:paraId="3D8C4287" w14:textId="1A060D6A" w:rsidR="00491EEE" w:rsidRDefault="00491EEE" w:rsidP="00491EEE">
      <w:pPr>
        <w:pStyle w:val="ListParagraph"/>
        <w:numPr>
          <w:ilvl w:val="0"/>
          <w:numId w:val="1"/>
        </w:numPr>
      </w:pPr>
      <w:r>
        <w:t>Click on Download Tool Now.</w:t>
      </w:r>
    </w:p>
    <w:p w14:paraId="44E8BC04" w14:textId="63864335" w:rsidR="00491EEE" w:rsidRDefault="00491EEE" w:rsidP="00491EEE">
      <w:pPr>
        <w:pStyle w:val="ListParagraph"/>
        <w:numPr>
          <w:ilvl w:val="0"/>
          <w:numId w:val="1"/>
        </w:numPr>
      </w:pPr>
      <w:r>
        <w:t>After downloading, open the download.</w:t>
      </w:r>
    </w:p>
    <w:p w14:paraId="3651DF7E" w14:textId="61145E33" w:rsidR="00491EEE" w:rsidRDefault="00491EEE" w:rsidP="00491EEE">
      <w:pPr>
        <w:pStyle w:val="ListParagraph"/>
        <w:numPr>
          <w:ilvl w:val="0"/>
          <w:numId w:val="1"/>
        </w:numPr>
      </w:pPr>
      <w:r>
        <w:t>Splash screen will show Getting a Few Things Ready</w:t>
      </w:r>
    </w:p>
    <w:p w14:paraId="611D3663" w14:textId="32FB67A1" w:rsidR="00491EEE" w:rsidRDefault="00491EEE" w:rsidP="00491EEE">
      <w:pPr>
        <w:pStyle w:val="ListParagraph"/>
        <w:numPr>
          <w:ilvl w:val="0"/>
          <w:numId w:val="1"/>
        </w:numPr>
      </w:pPr>
      <w:r>
        <w:t>Choose the option “upgrade another PC”</w:t>
      </w:r>
    </w:p>
    <w:p w14:paraId="6D783730" w14:textId="00437F72" w:rsidR="00491EEE" w:rsidRDefault="00491EEE" w:rsidP="00491EEE">
      <w:pPr>
        <w:pStyle w:val="ListParagraph"/>
        <w:numPr>
          <w:ilvl w:val="0"/>
          <w:numId w:val="1"/>
        </w:numPr>
      </w:pPr>
      <w:r>
        <w:t xml:space="preserve">You want to choose the ability to create </w:t>
      </w:r>
      <w:proofErr w:type="gramStart"/>
      <w:r>
        <w:t>a</w:t>
      </w:r>
      <w:proofErr w:type="gramEnd"/>
      <w:r>
        <w:t xml:space="preserve"> ISO File</w:t>
      </w:r>
    </w:p>
    <w:p w14:paraId="2DB70161" w14:textId="002DEB8B" w:rsidR="00491EEE" w:rsidRDefault="00491EEE" w:rsidP="00491EEE">
      <w:pPr>
        <w:pStyle w:val="ListParagraph"/>
        <w:numPr>
          <w:ilvl w:val="0"/>
          <w:numId w:val="1"/>
        </w:numPr>
      </w:pPr>
      <w:r>
        <w:t xml:space="preserve">“What do you want to do?” </w:t>
      </w:r>
    </w:p>
    <w:p w14:paraId="4E0E061D" w14:textId="71160AEA" w:rsidR="00491EEE" w:rsidRDefault="00491EEE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Create installation media (USB flash drive, DVD, or ISO file) for another PC </w:t>
      </w:r>
      <w:r>
        <w:sym w:font="Wingdings" w:char="F0E0"/>
      </w:r>
      <w:r>
        <w:t xml:space="preserve"> Next </w:t>
      </w:r>
    </w:p>
    <w:p w14:paraId="242E2B74" w14:textId="4554FF2A" w:rsidR="00491EEE" w:rsidRDefault="00491EEE" w:rsidP="00491EEE">
      <w:pPr>
        <w:pStyle w:val="ListParagraph"/>
        <w:numPr>
          <w:ilvl w:val="0"/>
          <w:numId w:val="1"/>
        </w:numPr>
      </w:pPr>
      <w:r>
        <w:t xml:space="preserve">Choose which media to use </w:t>
      </w:r>
    </w:p>
    <w:p w14:paraId="37EE5AF6" w14:textId="48D5DF22" w:rsidR="00491EEE" w:rsidRDefault="00491EEE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ISO File </w:t>
      </w:r>
      <w:r w:rsidR="00E95DF3">
        <w:t xml:space="preserve">and then </w:t>
      </w:r>
      <w:r w:rsidR="00E95DF3">
        <w:sym w:font="Wingdings" w:char="F0E0"/>
      </w:r>
      <w:r w:rsidR="00E95DF3">
        <w:t xml:space="preserve"> Next </w:t>
      </w:r>
    </w:p>
    <w:p w14:paraId="10A9CF43" w14:textId="1ABBE23E" w:rsidR="00E95DF3" w:rsidRDefault="00E95DF3" w:rsidP="00491EEE">
      <w:pPr>
        <w:pStyle w:val="ListParagraph"/>
        <w:numPr>
          <w:ilvl w:val="0"/>
          <w:numId w:val="1"/>
        </w:numPr>
      </w:pPr>
      <w:r>
        <w:t xml:space="preserve">You save it on the downloads or your desktop; this is user preference where you want to save the ISO file. </w:t>
      </w:r>
    </w:p>
    <w:p w14:paraId="0A83827D" w14:textId="59A27309" w:rsidR="00E95DF3" w:rsidRDefault="00E95DF3" w:rsidP="00491EEE">
      <w:pPr>
        <w:pStyle w:val="ListParagraph"/>
        <w:numPr>
          <w:ilvl w:val="0"/>
          <w:numId w:val="1"/>
        </w:numPr>
      </w:pPr>
      <w:r>
        <w:t xml:space="preserve">Once you choose the files destination, click NEXT (Now you have </w:t>
      </w:r>
      <w:r w:rsidR="005237A3">
        <w:t>the ISO file saved)</w:t>
      </w:r>
    </w:p>
    <w:p w14:paraId="276FB3A6" w14:textId="40296CA9" w:rsidR="005237A3" w:rsidRDefault="005237A3" w:rsidP="00491EEE">
      <w:pPr>
        <w:pStyle w:val="ListParagraph"/>
        <w:numPr>
          <w:ilvl w:val="0"/>
          <w:numId w:val="1"/>
        </w:numPr>
      </w:pPr>
      <w:r>
        <w:t xml:space="preserve">Open your Oracle VM VirtualBox </w:t>
      </w:r>
    </w:p>
    <w:p w14:paraId="291834AC" w14:textId="70D75612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New </w:t>
      </w:r>
    </w:p>
    <w:p w14:paraId="02C25039" w14:textId="730B1D5C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a name (e.g., Windows 10)</w:t>
      </w:r>
    </w:p>
    <w:p w14:paraId="192ED1FF" w14:textId="24E852C3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where you want to save the file; you can use the default (i.e., C:\Users\User\VirtualBox VMs)</w:t>
      </w:r>
    </w:p>
    <w:p w14:paraId="75785881" w14:textId="6762D18E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Version: Windows 10 (64-bit) </w:t>
      </w:r>
    </w:p>
    <w:p w14:paraId="1A099DB7" w14:textId="3B2BAFF7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</w:t>
      </w:r>
    </w:p>
    <w:p w14:paraId="267CA605" w14:textId="1C44DF12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at least 8 to 10 GB of RAM </w:t>
      </w:r>
    </w:p>
    <w:p w14:paraId="27AA2BA8" w14:textId="3B425293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 </w:t>
      </w:r>
    </w:p>
    <w:p w14:paraId="5070B36F" w14:textId="1574F9F1" w:rsidR="005237A3" w:rsidRDefault="005237A3" w:rsidP="00491EEE">
      <w:pPr>
        <w:pStyle w:val="ListParagraph"/>
        <w:numPr>
          <w:ilvl w:val="0"/>
          <w:numId w:val="1"/>
        </w:numPr>
      </w:pPr>
      <w:r>
        <w:t xml:space="preserve">Hard Disk </w:t>
      </w:r>
      <w:r>
        <w:sym w:font="Wingdings" w:char="F0E0"/>
      </w:r>
      <w:r>
        <w:t xml:space="preserve"> Leave: ‘Create a virtual hard disc now’ for your choice</w:t>
      </w:r>
    </w:p>
    <w:p w14:paraId="5691C7C2" w14:textId="2130537C" w:rsidR="005237A3" w:rsidRDefault="005237A3" w:rsidP="00491EEE">
      <w:pPr>
        <w:pStyle w:val="ListParagraph"/>
        <w:numPr>
          <w:ilvl w:val="0"/>
          <w:numId w:val="1"/>
        </w:numPr>
      </w:pPr>
      <w:r>
        <w:t xml:space="preserve">Hard disk file type: VDI (VirtualBox Disk Image) </w:t>
      </w:r>
    </w:p>
    <w:p w14:paraId="478809C2" w14:textId="6B4D00E1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</w:t>
      </w:r>
    </w:p>
    <w:p w14:paraId="005B863C" w14:textId="333B9D6B" w:rsidR="005237A3" w:rsidRDefault="005237A3" w:rsidP="00491EEE">
      <w:pPr>
        <w:pStyle w:val="ListParagraph"/>
        <w:numPr>
          <w:ilvl w:val="0"/>
          <w:numId w:val="1"/>
        </w:numPr>
      </w:pPr>
      <w:r>
        <w:t xml:space="preserve">Storage on physical hard disc: ‘Dynamically allocated’ </w:t>
      </w:r>
    </w:p>
    <w:p w14:paraId="64C13DAB" w14:textId="27A0D890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 </w:t>
      </w:r>
    </w:p>
    <w:p w14:paraId="17C416AE" w14:textId="4457BA8F" w:rsidR="005237A3" w:rsidRDefault="005237A3" w:rsidP="00491EEE">
      <w:pPr>
        <w:pStyle w:val="ListParagraph"/>
        <w:numPr>
          <w:ilvl w:val="0"/>
          <w:numId w:val="1"/>
        </w:numPr>
      </w:pPr>
      <w:r>
        <w:t xml:space="preserve">File location and size: </w:t>
      </w:r>
      <w:r>
        <w:sym w:font="Wingdings" w:char="F0E0"/>
      </w:r>
      <w:r>
        <w:t xml:space="preserve"> Choose at least 20 GB</w:t>
      </w:r>
    </w:p>
    <w:p w14:paraId="42A371CD" w14:textId="54E1368F" w:rsidR="005237A3" w:rsidRDefault="005237A3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Create </w:t>
      </w:r>
    </w:p>
    <w:p w14:paraId="447ABE48" w14:textId="32A32D51" w:rsidR="005237A3" w:rsidRDefault="005237A3" w:rsidP="00491EEE">
      <w:pPr>
        <w:pStyle w:val="ListParagraph"/>
        <w:numPr>
          <w:ilvl w:val="0"/>
          <w:numId w:val="1"/>
        </w:numPr>
      </w:pPr>
      <w:r>
        <w:t>Allocate</w:t>
      </w:r>
      <w:r w:rsidR="00080DD0">
        <w:t xml:space="preserve"> the windows 10 icon </w:t>
      </w:r>
      <w:proofErr w:type="gramStart"/>
      <w:r w:rsidR="00080DD0">
        <w:t>with in</w:t>
      </w:r>
      <w:proofErr w:type="gramEnd"/>
      <w:r w:rsidR="00080DD0">
        <w:t xml:space="preserve"> Virtual Box </w:t>
      </w:r>
      <w:r w:rsidR="00080DD0">
        <w:sym w:font="Wingdings" w:char="F0E0"/>
      </w:r>
      <w:r w:rsidR="00080DD0">
        <w:t xml:space="preserve"> Select </w:t>
      </w:r>
      <w:r w:rsidR="00080DD0">
        <w:sym w:font="Wingdings" w:char="F0E0"/>
      </w:r>
      <w:r w:rsidR="00080DD0">
        <w:t xml:space="preserve"> Settings (because we will have to change some of the settings)</w:t>
      </w:r>
    </w:p>
    <w:p w14:paraId="179E0BE5" w14:textId="6F3119A2" w:rsidR="00080DD0" w:rsidRDefault="00080DD0" w:rsidP="00080DD0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System </w:t>
      </w:r>
      <w:r>
        <w:sym w:font="Wingdings" w:char="F0E0"/>
      </w:r>
      <w:r>
        <w:t xml:space="preserve"> Processor </w:t>
      </w:r>
      <w:r>
        <w:sym w:font="Wingdings" w:char="F0E0"/>
      </w:r>
      <w:r>
        <w:t xml:space="preserve"> Choose at least 5 CPUs</w:t>
      </w:r>
    </w:p>
    <w:p w14:paraId="76F35628" w14:textId="461841ED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Display </w:t>
      </w:r>
      <w:r>
        <w:sym w:font="Wingdings" w:char="F0E0"/>
      </w:r>
      <w:r>
        <w:t xml:space="preserve"> Video memory </w:t>
      </w:r>
      <w:r>
        <w:sym w:font="Wingdings" w:char="F0E0"/>
      </w:r>
      <w:r>
        <w:t xml:space="preserve"> 128 MB</w:t>
      </w:r>
    </w:p>
    <w:p w14:paraId="5C4A16C3" w14:textId="56AF08B6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Storage </w:t>
      </w:r>
      <w:r>
        <w:sym w:font="Wingdings" w:char="F0E0"/>
      </w:r>
      <w:r>
        <w:t xml:space="preserve"> Empty </w:t>
      </w:r>
      <w:r>
        <w:sym w:font="Wingdings" w:char="F0E0"/>
      </w:r>
      <w:r>
        <w:t xml:space="preserve"> Choose a virtual optical disc file (here is where you will allocate where you saved the ISO file) </w:t>
      </w:r>
      <w:r>
        <w:sym w:font="Wingdings" w:char="F0E0"/>
      </w:r>
      <w:r>
        <w:t xml:space="preserve"> Choose the ISO File </w:t>
      </w:r>
      <w:r>
        <w:sym w:font="Wingdings" w:char="F0E0"/>
      </w:r>
      <w:r>
        <w:t xml:space="preserve"> Double </w:t>
      </w:r>
      <w:proofErr w:type="gramStart"/>
      <w:r>
        <w:t>click</w:t>
      </w:r>
      <w:proofErr w:type="gramEnd"/>
      <w:r>
        <w:t xml:space="preserve"> to select it </w:t>
      </w:r>
      <w:r>
        <w:sym w:font="Wingdings" w:char="F0E0"/>
      </w:r>
      <w:r>
        <w:t xml:space="preserve"> OK</w:t>
      </w:r>
    </w:p>
    <w:p w14:paraId="30D04FDB" w14:textId="5A2385B5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Start </w:t>
      </w:r>
    </w:p>
    <w:p w14:paraId="7EF80B59" w14:textId="10E1A99B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Start </w:t>
      </w:r>
    </w:p>
    <w:p w14:paraId="4EB88922" w14:textId="388175CC" w:rsidR="00080DD0" w:rsidRDefault="00080DD0" w:rsidP="00491EEE">
      <w:pPr>
        <w:pStyle w:val="ListParagraph"/>
        <w:numPr>
          <w:ilvl w:val="0"/>
          <w:numId w:val="1"/>
        </w:numPr>
      </w:pPr>
      <w:r>
        <w:t xml:space="preserve">Installing Windows </w:t>
      </w:r>
      <w:r>
        <w:sym w:font="Wingdings" w:char="F0E0"/>
      </w:r>
      <w:r>
        <w:t xml:space="preserve"> Next </w:t>
      </w:r>
    </w:p>
    <w:p w14:paraId="27FBB6A8" w14:textId="3ECBBFB0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Install Now </w:t>
      </w:r>
    </w:p>
    <w:p w14:paraId="05AE520A" w14:textId="15D4F833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I do not have a product key</w:t>
      </w:r>
    </w:p>
    <w:p w14:paraId="616A7586" w14:textId="39DBB9E9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Windows 10 Pro</w:t>
      </w:r>
    </w:p>
    <w:p w14:paraId="3D660A55" w14:textId="0CB9DC6D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 </w:t>
      </w:r>
    </w:p>
    <w:p w14:paraId="20090C05" w14:textId="5334DE62" w:rsidR="00080DD0" w:rsidRP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>
        <w:rPr>
          <w:rFonts w:cstheme="minorHAnsi"/>
        </w:rPr>
        <w:t>√ I except the licensed terms</w:t>
      </w:r>
    </w:p>
    <w:p w14:paraId="09472EF1" w14:textId="352E475E" w:rsidR="00080DD0" w:rsidRPr="00080DD0" w:rsidRDefault="00080DD0" w:rsidP="00491EEE">
      <w:pPr>
        <w:pStyle w:val="ListParagraph"/>
        <w:numPr>
          <w:ilvl w:val="0"/>
          <w:numId w:val="1"/>
        </w:numPr>
      </w:pPr>
      <w:r w:rsidRPr="00080DD0">
        <w:rPr>
          <w:rFonts w:cstheme="minorHAnsi"/>
        </w:rPr>
        <w:lastRenderedPageBreak/>
        <w:sym w:font="Wingdings" w:char="F0E0"/>
      </w:r>
      <w:r>
        <w:rPr>
          <w:rFonts w:cstheme="minorHAnsi"/>
        </w:rPr>
        <w:t xml:space="preserve"> Next </w:t>
      </w:r>
    </w:p>
    <w:p w14:paraId="55B26A8D" w14:textId="69CADEFC" w:rsidR="00080DD0" w:rsidRPr="00080DD0" w:rsidRDefault="00080DD0" w:rsidP="00491EEE">
      <w:pPr>
        <w:pStyle w:val="ListParagraph"/>
        <w:numPr>
          <w:ilvl w:val="0"/>
          <w:numId w:val="1"/>
        </w:numPr>
      </w:pPr>
      <w:r w:rsidRPr="00080DD0">
        <w:rPr>
          <w:rFonts w:cstheme="minorHAnsi"/>
        </w:rPr>
        <w:sym w:font="Wingdings" w:char="F0E0"/>
      </w:r>
      <w:r>
        <w:rPr>
          <w:rFonts w:cstheme="minorHAnsi"/>
        </w:rPr>
        <w:t xml:space="preserve"> Choose Custom: Install Windows only (advanced) </w:t>
      </w:r>
    </w:p>
    <w:p w14:paraId="77B5C1FF" w14:textId="75917F3B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the drive we created </w:t>
      </w:r>
    </w:p>
    <w:p w14:paraId="7C61CBF0" w14:textId="7EC5CE1C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 </w:t>
      </w:r>
    </w:p>
    <w:p w14:paraId="3F5F5CE6" w14:textId="78AFE772" w:rsidR="00080DD0" w:rsidRDefault="00080DD0" w:rsidP="00491EEE">
      <w:pPr>
        <w:pStyle w:val="ListParagraph"/>
        <w:numPr>
          <w:ilvl w:val="0"/>
          <w:numId w:val="1"/>
        </w:numPr>
      </w:pPr>
      <w:r>
        <w:t xml:space="preserve">Installation Will Start </w:t>
      </w:r>
    </w:p>
    <w:p w14:paraId="6583F762" w14:textId="181D5C40" w:rsidR="00080DD0" w:rsidRDefault="00080DD0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0B469D">
        <w:t xml:space="preserve">Choose United States </w:t>
      </w:r>
    </w:p>
    <w:p w14:paraId="002E5B25" w14:textId="415C566B" w:rsidR="000B469D" w:rsidRDefault="000B469D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US </w:t>
      </w:r>
    </w:p>
    <w:p w14:paraId="65385766" w14:textId="2C0C8D43" w:rsidR="000B469D" w:rsidRDefault="000B469D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to ‘skip’ when asked if you want to add a second keyboard layout</w:t>
      </w:r>
    </w:p>
    <w:p w14:paraId="657DDBE4" w14:textId="2FA63978" w:rsidR="000B469D" w:rsidRDefault="000B469D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‘set up for personal use’</w:t>
      </w:r>
    </w:p>
    <w:p w14:paraId="30B79F4F" w14:textId="67FA0BBF" w:rsidR="000B469D" w:rsidRDefault="000B469D" w:rsidP="00491EEE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 </w:t>
      </w:r>
    </w:p>
    <w:p w14:paraId="7A4F9AA1" w14:textId="2B0965DB" w:rsidR="000B469D" w:rsidRDefault="000B469D" w:rsidP="000B469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Offline Account</w:t>
      </w:r>
    </w:p>
    <w:p w14:paraId="52E4B651" w14:textId="2BE0E6D2" w:rsidR="000B469D" w:rsidRDefault="000B469D" w:rsidP="000B469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Limited Experience </w:t>
      </w:r>
    </w:p>
    <w:p w14:paraId="2535E99C" w14:textId="231002F5" w:rsidR="000B469D" w:rsidRDefault="000B469D" w:rsidP="000B469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You can name </w:t>
      </w:r>
      <w:r>
        <w:sym w:font="Wingdings" w:char="F0E0"/>
      </w:r>
      <w:r>
        <w:t xml:space="preserve"> Next </w:t>
      </w:r>
    </w:p>
    <w:p w14:paraId="29DFE897" w14:textId="61BC53E8" w:rsidR="000B469D" w:rsidRDefault="000B469D" w:rsidP="000B469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a password </w:t>
      </w:r>
    </w:p>
    <w:p w14:paraId="42268EB7" w14:textId="44532C13" w:rsidR="000B469D" w:rsidRDefault="000B469D" w:rsidP="000B469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 </w:t>
      </w:r>
    </w:p>
    <w:p w14:paraId="264612DC" w14:textId="1FDBB931" w:rsidR="000B469D" w:rsidRDefault="000B469D" w:rsidP="000B469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Choose a security question(s) </w:t>
      </w:r>
    </w:p>
    <w:p w14:paraId="03DB159F" w14:textId="60099881" w:rsidR="000B469D" w:rsidRDefault="000B469D" w:rsidP="000B469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Next </w:t>
      </w:r>
    </w:p>
    <w:p w14:paraId="2D6E11B7" w14:textId="3F4384ED" w:rsidR="000B469D" w:rsidRDefault="000B469D" w:rsidP="000B469D">
      <w:pPr>
        <w:pStyle w:val="ListParagraph"/>
        <w:numPr>
          <w:ilvl w:val="0"/>
          <w:numId w:val="1"/>
        </w:numPr>
      </w:pPr>
      <w:r>
        <w:t xml:space="preserve">Choose privacy settings for your device </w:t>
      </w:r>
      <w:r>
        <w:sym w:font="Wingdings" w:char="F0E0"/>
      </w:r>
      <w:r>
        <w:t xml:space="preserve"> Accept </w:t>
      </w:r>
    </w:p>
    <w:p w14:paraId="2B82A4CA" w14:textId="6BA18B93" w:rsidR="000B469D" w:rsidRDefault="000B469D" w:rsidP="000B469D">
      <w:pPr>
        <w:pStyle w:val="ListParagraph"/>
        <w:numPr>
          <w:ilvl w:val="0"/>
          <w:numId w:val="1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customize your experience </w:t>
      </w:r>
      <w:r>
        <w:sym w:font="Wingdings" w:char="F0E0"/>
      </w:r>
      <w:r>
        <w:t xml:space="preserve"> Skip </w:t>
      </w:r>
    </w:p>
    <w:p w14:paraId="210FA014" w14:textId="553EE806" w:rsidR="000B469D" w:rsidRDefault="000B469D" w:rsidP="000B469D">
      <w:pPr>
        <w:pStyle w:val="ListParagraph"/>
        <w:numPr>
          <w:ilvl w:val="0"/>
          <w:numId w:val="1"/>
        </w:numPr>
      </w:pPr>
      <w:r>
        <w:t xml:space="preserve">Let court time to help you get things done </w:t>
      </w:r>
      <w:r>
        <w:sym w:font="Wingdings" w:char="F0E0"/>
      </w:r>
      <w:r>
        <w:t xml:space="preserve"> Skip </w:t>
      </w:r>
    </w:p>
    <w:p w14:paraId="71E4F1BA" w14:textId="07963655" w:rsidR="000B469D" w:rsidRDefault="000B469D" w:rsidP="000B469D">
      <w:pPr>
        <w:pStyle w:val="ListParagraph"/>
        <w:numPr>
          <w:ilvl w:val="0"/>
          <w:numId w:val="1"/>
        </w:numPr>
      </w:pPr>
      <w:r>
        <w:t xml:space="preserve">Windows 10 will finish it’s </w:t>
      </w:r>
      <w:proofErr w:type="gramStart"/>
      <w:r>
        <w:t>install</w:t>
      </w:r>
      <w:proofErr w:type="gramEnd"/>
      <w:r>
        <w:t xml:space="preserve"> </w:t>
      </w:r>
    </w:p>
    <w:sectPr w:rsidR="000B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32FD6"/>
    <w:multiLevelType w:val="hybridMultilevel"/>
    <w:tmpl w:val="4E72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5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EE"/>
    <w:rsid w:val="00005029"/>
    <w:rsid w:val="00023C0C"/>
    <w:rsid w:val="00080DD0"/>
    <w:rsid w:val="000B469D"/>
    <w:rsid w:val="00491EEE"/>
    <w:rsid w:val="005237A3"/>
    <w:rsid w:val="00A346E7"/>
    <w:rsid w:val="00B06E83"/>
    <w:rsid w:val="00BC725E"/>
    <w:rsid w:val="00DF4A2D"/>
    <w:rsid w:val="00E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893E"/>
  <w15:chartTrackingRefBased/>
  <w15:docId w15:val="{C7C211ED-493C-4472-BCCE-4EEB00FF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software-download/windows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1992</Characters>
  <Application>Microsoft Office Word</Application>
  <DocSecurity>0</DocSecurity>
  <Lines>47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Brendese, Jonathan J.</dc:creator>
  <cp:keywords/>
  <dc:description/>
  <cp:lastModifiedBy>Jon Brendese</cp:lastModifiedBy>
  <cp:revision>2</cp:revision>
  <dcterms:created xsi:type="dcterms:W3CDTF">2024-08-26T16:09:00Z</dcterms:created>
  <dcterms:modified xsi:type="dcterms:W3CDTF">2024-08-26T16:09:00Z</dcterms:modified>
</cp:coreProperties>
</file>