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B635" w14:textId="40451326" w:rsidR="00416CE6" w:rsidRPr="00416CE6" w:rsidRDefault="00416CE6" w:rsidP="00416CE6">
      <w:pPr>
        <w:rPr>
          <w:b/>
          <w:bCs/>
          <w:sz w:val="28"/>
          <w:szCs w:val="28"/>
        </w:rPr>
      </w:pPr>
      <w:r w:rsidRPr="00416CE6">
        <w:rPr>
          <w:b/>
          <w:bCs/>
          <w:sz w:val="28"/>
          <w:szCs w:val="28"/>
        </w:rPr>
        <w:t>CS 108L, Spring 2024</w:t>
      </w:r>
    </w:p>
    <w:p w14:paraId="717E58F5" w14:textId="534FF992" w:rsidR="00416CE6" w:rsidRPr="00416CE6" w:rsidRDefault="00416CE6" w:rsidP="00416CE6">
      <w:pPr>
        <w:rPr>
          <w:b/>
          <w:bCs/>
          <w:sz w:val="28"/>
          <w:szCs w:val="28"/>
        </w:rPr>
      </w:pPr>
      <w:r w:rsidRPr="00416CE6">
        <w:rPr>
          <w:b/>
          <w:bCs/>
          <w:sz w:val="28"/>
          <w:szCs w:val="28"/>
        </w:rPr>
        <w:t>Final Homework / Project</w:t>
      </w:r>
    </w:p>
    <w:p w14:paraId="5A18DBA2" w14:textId="77777777" w:rsidR="00416CE6" w:rsidRDefault="00416CE6" w:rsidP="00416CE6"/>
    <w:p w14:paraId="65FD014A" w14:textId="77777777" w:rsidR="00416CE6" w:rsidRDefault="00416CE6" w:rsidP="00416CE6"/>
    <w:p w14:paraId="2163EFC3" w14:textId="79B8A398" w:rsidR="00416CE6" w:rsidRDefault="00416CE6" w:rsidP="00416CE6">
      <w:r>
        <w:t>The goal with your final homework is to give you time to extend and further explore a previous homework with agent-based modeling or a previous homework with K-Means clustering.</w:t>
      </w:r>
    </w:p>
    <w:p w14:paraId="44BED4F3" w14:textId="77777777" w:rsidR="00416CE6" w:rsidRDefault="00416CE6" w:rsidP="00416CE6"/>
    <w:p w14:paraId="531727B3" w14:textId="510F4E8C" w:rsidR="00416CE6" w:rsidRDefault="00416CE6" w:rsidP="00416CE6">
      <w:r>
        <w:t>This homework/project will take the place of your final exam.</w:t>
      </w:r>
      <w:r w:rsidR="009B0801">
        <w:t xml:space="preserve">  That is, there will be no final exam, and this homework/project will compose 15% of your final grade.</w:t>
      </w:r>
    </w:p>
    <w:p w14:paraId="68D16302" w14:textId="77777777" w:rsidR="00416CE6" w:rsidRDefault="00416CE6" w:rsidP="00416CE6"/>
    <w:p w14:paraId="23BA41F3" w14:textId="6E9230F9" w:rsidR="00416CE6" w:rsidRDefault="00D149B6" w:rsidP="00416CE6">
      <w:r w:rsidRPr="00D149B6">
        <w:rPr>
          <w:b/>
          <w:bCs/>
        </w:rPr>
        <w:t xml:space="preserve">Due Date: </w:t>
      </w:r>
      <w:r>
        <w:t>Wednesday, May 8</w:t>
      </w:r>
      <w:r w:rsidRPr="00D149B6">
        <w:rPr>
          <w:vertAlign w:val="superscript"/>
        </w:rPr>
        <w:t>th</w:t>
      </w:r>
      <w:r>
        <w:t>, 11:59pm</w:t>
      </w:r>
    </w:p>
    <w:p w14:paraId="679C07E8" w14:textId="77777777" w:rsidR="00D149B6" w:rsidRDefault="00D149B6" w:rsidP="00416CE6"/>
    <w:p w14:paraId="237E5878" w14:textId="06D89CC4" w:rsidR="00D149B6" w:rsidRDefault="00D149B6" w:rsidP="00D149B6">
      <w:r w:rsidRPr="00D149B6">
        <w:rPr>
          <w:b/>
          <w:bCs/>
        </w:rPr>
        <w:t xml:space="preserve">Submit </w:t>
      </w:r>
      <w:r>
        <w:t>your final homework/project on the course website as a single Python Notebook (IPYNB) that includes all of your code, plots, and writing.</w:t>
      </w:r>
    </w:p>
    <w:p w14:paraId="064789EF" w14:textId="4114B66E" w:rsidR="00416CE6" w:rsidRDefault="00416CE6" w:rsidP="00416CE6"/>
    <w:p w14:paraId="2FE04A2D" w14:textId="08FF9A1E" w:rsidR="00D149B6" w:rsidRPr="00D149B6" w:rsidRDefault="00D149B6" w:rsidP="00416CE6">
      <w:pPr>
        <w:rPr>
          <w:b/>
          <w:bCs/>
        </w:rPr>
      </w:pPr>
      <w:r w:rsidRPr="00D149B6">
        <w:rPr>
          <w:b/>
          <w:bCs/>
        </w:rPr>
        <w:t>Timeline and Rubric:</w:t>
      </w:r>
    </w:p>
    <w:p w14:paraId="4EA40B0C" w14:textId="4F5A8759" w:rsidR="00D149B6" w:rsidRDefault="00D149B6" w:rsidP="00D149B6">
      <w:pPr>
        <w:pStyle w:val="ListParagraph"/>
        <w:numPr>
          <w:ilvl w:val="0"/>
          <w:numId w:val="1"/>
        </w:numPr>
      </w:pPr>
      <w:r>
        <w:t>Friday, April 26, Due In-Class</w:t>
      </w:r>
      <w:r>
        <w:br/>
        <w:t>Bring your topic to class</w:t>
      </w:r>
      <w:r>
        <w:br/>
        <w:t>15%</w:t>
      </w:r>
      <w:r>
        <w:br/>
      </w:r>
    </w:p>
    <w:p w14:paraId="537819A9" w14:textId="4D911322" w:rsidR="00D149B6" w:rsidRDefault="00D1387C" w:rsidP="00D149B6">
      <w:pPr>
        <w:pStyle w:val="ListParagraph"/>
      </w:pPr>
      <w:r w:rsidRPr="00D1387C">
        <w:rPr>
          <w:b/>
          <w:bCs/>
        </w:rPr>
        <w:t xml:space="preserve">What to hand-in:  </w:t>
      </w:r>
      <w:r>
        <w:t>Bring a short paragraph to class on paper describing your topic.  Clearly identify (</w:t>
      </w:r>
      <w:proofErr w:type="spellStart"/>
      <w:r>
        <w:t>i</w:t>
      </w:r>
      <w:proofErr w:type="spellEnd"/>
      <w:r>
        <w:t xml:space="preserve">) the question or problem that you are solving, (ii) how </w:t>
      </w:r>
      <w:r w:rsidR="00BD1EB8">
        <w:t xml:space="preserve">you </w:t>
      </w:r>
      <w:r>
        <w:t>will address or solve this question or problem, and (iii) how you will evaluate your results.  For</w:t>
      </w:r>
      <w:r w:rsidR="00BD1EB8">
        <w:t xml:space="preserve"> (iii), </w:t>
      </w:r>
      <w:r>
        <w:t xml:space="preserve">you </w:t>
      </w:r>
      <w:r w:rsidR="00BD1EB8">
        <w:t xml:space="preserve">could for instance describe the plots or data that you plan to generate and what they will tell you. </w:t>
      </w:r>
      <w:r w:rsidR="00BD1EB8">
        <w:br/>
      </w:r>
    </w:p>
    <w:p w14:paraId="02F1A1D6" w14:textId="77777777" w:rsidR="00D149B6" w:rsidRDefault="00D149B6" w:rsidP="00D149B6">
      <w:pPr>
        <w:pStyle w:val="ListParagraph"/>
        <w:numPr>
          <w:ilvl w:val="0"/>
          <w:numId w:val="1"/>
        </w:numPr>
      </w:pPr>
      <w:r>
        <w:t>Wednesday, May 1, Due In-Class</w:t>
      </w:r>
      <w:r>
        <w:br/>
        <w:t xml:space="preserve">Bring Preliminary Results to Class, ready to </w:t>
      </w:r>
      <w:proofErr w:type="gramStart"/>
      <w:r>
        <w:t>discuss</w:t>
      </w:r>
      <w:proofErr w:type="gramEnd"/>
    </w:p>
    <w:p w14:paraId="0C3D7EFD" w14:textId="4034935B" w:rsidR="00D1387C" w:rsidRDefault="00BD1EB8" w:rsidP="00D149B6">
      <w:pPr>
        <w:pStyle w:val="ListParagraph"/>
      </w:pPr>
      <w:r>
        <w:t>15</w:t>
      </w:r>
      <w:r w:rsidR="00D149B6">
        <w:t>%</w:t>
      </w:r>
      <w:r w:rsidR="00D149B6">
        <w:br/>
      </w:r>
    </w:p>
    <w:p w14:paraId="7F6BD958" w14:textId="40865AE3" w:rsidR="00D149B6" w:rsidRDefault="00D1387C" w:rsidP="00D149B6">
      <w:pPr>
        <w:pStyle w:val="ListParagraph"/>
      </w:pPr>
      <w:r w:rsidRPr="00D1387C">
        <w:rPr>
          <w:b/>
          <w:bCs/>
        </w:rPr>
        <w:t xml:space="preserve">What to hand-in:  </w:t>
      </w:r>
      <w:r>
        <w:t xml:space="preserve">Bring your current Python Notebook (IPYNB) to class, that is, have your Python Notebook on Google </w:t>
      </w:r>
      <w:proofErr w:type="spellStart"/>
      <w:r>
        <w:t>Colab</w:t>
      </w:r>
      <w:proofErr w:type="spellEnd"/>
      <w:r>
        <w:t xml:space="preserve"> so that you can show it to the instructor and discuss your current progress.  You should already be running some experiments and </w:t>
      </w:r>
      <w:r w:rsidR="00BD1EB8">
        <w:t xml:space="preserve">be </w:t>
      </w:r>
      <w:r>
        <w:t>able to discuss them.</w:t>
      </w:r>
      <w:r w:rsidR="00D149B6">
        <w:br/>
      </w:r>
    </w:p>
    <w:p w14:paraId="23D9BEA1" w14:textId="6301BA1C" w:rsidR="00D149B6" w:rsidRDefault="00D149B6" w:rsidP="00D149B6">
      <w:pPr>
        <w:pStyle w:val="ListParagraph"/>
        <w:numPr>
          <w:ilvl w:val="0"/>
          <w:numId w:val="1"/>
        </w:numPr>
      </w:pPr>
      <w:r>
        <w:t>Wednesday, May 8</w:t>
      </w:r>
      <w:r w:rsidRPr="00D149B6">
        <w:rPr>
          <w:vertAlign w:val="superscript"/>
        </w:rPr>
        <w:t>th</w:t>
      </w:r>
      <w:r>
        <w:t>, Due 11:59pm on course webpage</w:t>
      </w:r>
      <w:r>
        <w:br/>
        <w:t xml:space="preserve">Submit your final homework/project on the course webpage </w:t>
      </w:r>
      <w:r w:rsidR="00D1387C">
        <w:br/>
      </w:r>
      <w:r>
        <w:t>70%</w:t>
      </w:r>
      <w:r>
        <w:br/>
      </w:r>
    </w:p>
    <w:p w14:paraId="6FDC392E" w14:textId="77777777" w:rsidR="00D1387C" w:rsidRDefault="00D1387C" w:rsidP="00D1387C">
      <w:pPr>
        <w:pStyle w:val="ListParagraph"/>
      </w:pPr>
      <w:r w:rsidRPr="00D1387C">
        <w:rPr>
          <w:b/>
          <w:bCs/>
        </w:rPr>
        <w:t xml:space="preserve">What to hand-in: </w:t>
      </w:r>
      <w:r>
        <w:t>Submit a single Python Notebook (IPYNB) that includes all of your code, output, plots, and writing.</w:t>
      </w:r>
      <w:r>
        <w:br/>
      </w:r>
    </w:p>
    <w:p w14:paraId="05963030" w14:textId="1A4F7975" w:rsidR="00270F45" w:rsidRDefault="00D149B6" w:rsidP="00270F45">
      <w:pPr>
        <w:pStyle w:val="ListParagraph"/>
      </w:pPr>
      <w:r>
        <w:t xml:space="preserve">At the end of your Python Notebook (IPYNB), provide a Text Cell (or multiple </w:t>
      </w:r>
      <w:r w:rsidR="00556112">
        <w:t>T</w:t>
      </w:r>
      <w:r>
        <w:t xml:space="preserve">ext </w:t>
      </w:r>
      <w:r w:rsidR="00556112">
        <w:t>C</w:t>
      </w:r>
      <w:r>
        <w:t>ells) that contain</w:t>
      </w:r>
      <w:r w:rsidR="00556112">
        <w:t>s</w:t>
      </w:r>
      <w:r>
        <w:t xml:space="preserve"> </w:t>
      </w:r>
      <w:r w:rsidRPr="00D1387C">
        <w:rPr>
          <w:b/>
          <w:bCs/>
        </w:rPr>
        <w:t>7</w:t>
      </w:r>
      <w:r w:rsidR="002A4469" w:rsidRPr="00D1387C">
        <w:rPr>
          <w:b/>
          <w:bCs/>
        </w:rPr>
        <w:t>5</w:t>
      </w:r>
      <w:r w:rsidRPr="00D1387C">
        <w:rPr>
          <w:b/>
          <w:bCs/>
        </w:rPr>
        <w:t>0</w:t>
      </w:r>
      <w:r w:rsidR="002A4469" w:rsidRPr="00D1387C">
        <w:rPr>
          <w:b/>
          <w:bCs/>
        </w:rPr>
        <w:t>-1000</w:t>
      </w:r>
      <w:r w:rsidRPr="00D1387C">
        <w:rPr>
          <w:b/>
          <w:bCs/>
        </w:rPr>
        <w:t xml:space="preserve"> words</w:t>
      </w:r>
      <w:r>
        <w:t xml:space="preserve"> following this outline.</w:t>
      </w:r>
      <w:r w:rsidR="00270F45">
        <w:t xml:space="preserve">  Remember, that you are generating and evaluating quantitative information.</w:t>
      </w:r>
    </w:p>
    <w:p w14:paraId="77A37D70" w14:textId="77777777" w:rsidR="00270F45" w:rsidRDefault="00270F45" w:rsidP="00270F45">
      <w:pPr>
        <w:pStyle w:val="ListParagraph"/>
      </w:pPr>
    </w:p>
    <w:p w14:paraId="11FD8D11" w14:textId="77777777" w:rsidR="00556112" w:rsidRDefault="00270F45" w:rsidP="00270F45">
      <w:pPr>
        <w:pStyle w:val="ListParagraph"/>
      </w:pPr>
      <w:r>
        <w:t xml:space="preserve">Definition Reminder: Quantitative information is information represented numerically, i.e., represented with numbers. </w:t>
      </w:r>
    </w:p>
    <w:p w14:paraId="6A944F80" w14:textId="77777777" w:rsidR="00556112" w:rsidRDefault="00270F45" w:rsidP="00556112">
      <w:pPr>
        <w:pStyle w:val="ListParagraph"/>
        <w:numPr>
          <w:ilvl w:val="0"/>
          <w:numId w:val="4"/>
        </w:numPr>
      </w:pPr>
      <w:r>
        <w:t xml:space="preserve">This can include anything that can be measured or counted to that it has a numerical value.  </w:t>
      </w:r>
    </w:p>
    <w:p w14:paraId="400C75D7" w14:textId="77777777" w:rsidR="00556112" w:rsidRDefault="00270F45" w:rsidP="00556112">
      <w:pPr>
        <w:pStyle w:val="ListParagraph"/>
        <w:numPr>
          <w:ilvl w:val="0"/>
          <w:numId w:val="4"/>
        </w:numPr>
      </w:pPr>
      <w:r>
        <w:t xml:space="preserve">This includes our agent-based models, which provide measurable outcomes like percent of forest burned or number of apples that </w:t>
      </w:r>
      <w:r w:rsidR="00556112">
        <w:t>each</w:t>
      </w:r>
      <w:r>
        <w:t xml:space="preserve"> trader has.  </w:t>
      </w:r>
    </w:p>
    <w:p w14:paraId="0111DBA4" w14:textId="3561DDC9" w:rsidR="00270F45" w:rsidRDefault="00270F45" w:rsidP="00556112">
      <w:pPr>
        <w:pStyle w:val="ListParagraph"/>
        <w:numPr>
          <w:ilvl w:val="0"/>
          <w:numId w:val="4"/>
        </w:numPr>
      </w:pPr>
      <w:proofErr w:type="gramStart"/>
      <w:r>
        <w:t>And,</w:t>
      </w:r>
      <w:proofErr w:type="gramEnd"/>
      <w:r>
        <w:t xml:space="preserve"> this also includes the K-Means algorithm, which provides measurable numerical output, such as the group or cluster for each data point or the inertia of </w:t>
      </w:r>
      <w:r w:rsidR="00556112">
        <w:t>the</w:t>
      </w:r>
      <w:r>
        <w:t xml:space="preserve"> grouping. </w:t>
      </w:r>
    </w:p>
    <w:p w14:paraId="3B345682" w14:textId="7A4CE8D7" w:rsidR="00270F45" w:rsidRDefault="00270F45" w:rsidP="00D30A18"/>
    <w:p w14:paraId="765E3F00" w14:textId="77777777" w:rsidR="00DB0A89" w:rsidRDefault="00270F45" w:rsidP="00D30A18">
      <w:pPr>
        <w:pStyle w:val="ListParagraph"/>
        <w:numPr>
          <w:ilvl w:val="0"/>
          <w:numId w:val="3"/>
        </w:numPr>
      </w:pPr>
      <w:r>
        <w:t xml:space="preserve">Problem Description: </w:t>
      </w:r>
    </w:p>
    <w:p w14:paraId="3F0E2F73" w14:textId="77777777" w:rsidR="00FB4F03" w:rsidRDefault="00DB0A89" w:rsidP="00D30A18">
      <w:pPr>
        <w:pStyle w:val="ListParagraph"/>
        <w:numPr>
          <w:ilvl w:val="1"/>
          <w:numId w:val="3"/>
        </w:numPr>
      </w:pPr>
      <w:r>
        <w:t>What is the question or problem t</w:t>
      </w:r>
      <w:r w:rsidR="00FB4F03">
        <w:t xml:space="preserve">hat you are solving? </w:t>
      </w:r>
    </w:p>
    <w:p w14:paraId="74E12B47" w14:textId="00158C70" w:rsidR="00FB4F03" w:rsidRDefault="00FB4F03" w:rsidP="00FB4F03">
      <w:pPr>
        <w:pStyle w:val="ListParagraph"/>
        <w:numPr>
          <w:ilvl w:val="2"/>
          <w:numId w:val="3"/>
        </w:numPr>
      </w:pPr>
      <w:r>
        <w:t xml:space="preserve">This could for instance be, what is the effect of various levels of dishonesty in apple trading, or what is the effect of a fire break </w:t>
      </w:r>
      <w:proofErr w:type="gramStart"/>
      <w:r w:rsidR="0058090E">
        <w:t xml:space="preserve">for </w:t>
      </w:r>
      <w:r>
        <w:t xml:space="preserve"> vari</w:t>
      </w:r>
      <w:r w:rsidR="0058090E">
        <w:t>ous</w:t>
      </w:r>
      <w:proofErr w:type="gramEnd"/>
      <w:r>
        <w:t xml:space="preserve"> size</w:t>
      </w:r>
      <w:r w:rsidR="0058090E">
        <w:t>s</w:t>
      </w:r>
      <w:r>
        <w:t xml:space="preserve"> on forest fires, or how can I </w:t>
      </w:r>
      <w:r w:rsidR="0058090E">
        <w:t xml:space="preserve">develop better metrics for evaluating the quality of my </w:t>
      </w:r>
      <w:r>
        <w:t xml:space="preserve">K-Means </w:t>
      </w:r>
      <w:r w:rsidR="0058090E">
        <w:t xml:space="preserve">clustering? </w:t>
      </w:r>
    </w:p>
    <w:p w14:paraId="1F3F43B1" w14:textId="3F7959F2" w:rsidR="00DB0A89" w:rsidRDefault="00DB0A89" w:rsidP="00D30A18">
      <w:pPr>
        <w:pStyle w:val="ListParagraph"/>
        <w:numPr>
          <w:ilvl w:val="1"/>
          <w:numId w:val="3"/>
        </w:numPr>
      </w:pPr>
      <w:r>
        <w:t xml:space="preserve">What model will you use to address </w:t>
      </w:r>
      <w:r w:rsidR="00712A3B">
        <w:t>the problem/question</w:t>
      </w:r>
      <w:r>
        <w:t>, e.g., agent-based or K-Means?</w:t>
      </w:r>
    </w:p>
    <w:p w14:paraId="570541CF" w14:textId="111BD8BF" w:rsidR="00307D97" w:rsidRDefault="00DB0A89" w:rsidP="00FB4F03">
      <w:pPr>
        <w:pStyle w:val="ListParagraph"/>
        <w:numPr>
          <w:ilvl w:val="2"/>
          <w:numId w:val="3"/>
        </w:numPr>
      </w:pPr>
      <w:r>
        <w:t>Describe that model, so that a reader which knows nothing will understand at a high-level what you are doing</w:t>
      </w:r>
      <w:r w:rsidR="00712A3B">
        <w:t>.  Including a picture or two can help.</w:t>
      </w:r>
    </w:p>
    <w:p w14:paraId="0C0FC888" w14:textId="7456D49A" w:rsidR="00270F45" w:rsidRDefault="00307D97" w:rsidP="00FB4F03">
      <w:pPr>
        <w:pStyle w:val="ListParagraph"/>
        <w:numPr>
          <w:ilvl w:val="2"/>
          <w:numId w:val="3"/>
        </w:numPr>
      </w:pPr>
      <w:r>
        <w:t>How will you address your question/problem in your implementation? For instance, how will you implement a fire break or dishonest apple trading?</w:t>
      </w:r>
      <w:r w:rsidR="00FB4F03">
        <w:br/>
      </w:r>
    </w:p>
    <w:p w14:paraId="519D4082" w14:textId="1E06327A" w:rsidR="00DB0A89" w:rsidRDefault="00DB0A89" w:rsidP="00D30A18">
      <w:pPr>
        <w:pStyle w:val="ListParagraph"/>
        <w:numPr>
          <w:ilvl w:val="0"/>
          <w:numId w:val="3"/>
        </w:numPr>
      </w:pPr>
      <w:r>
        <w:t>Results: Communication/Representation of Quantitative Information</w:t>
      </w:r>
    </w:p>
    <w:p w14:paraId="4198EE32" w14:textId="330F8427" w:rsidR="00DB0A89" w:rsidRDefault="00DB0A89" w:rsidP="00D30A18">
      <w:pPr>
        <w:pStyle w:val="ListParagraph"/>
        <w:numPr>
          <w:ilvl w:val="1"/>
          <w:numId w:val="3"/>
        </w:numPr>
      </w:pPr>
      <w:r>
        <w:t>Give plots or other output showing quantitative information relevant to the question/problem that you are asking.</w:t>
      </w:r>
    </w:p>
    <w:p w14:paraId="7A78BCA3" w14:textId="00317D24" w:rsidR="00DB0A89" w:rsidRDefault="00DB0A89" w:rsidP="00D30A18">
      <w:pPr>
        <w:pStyle w:val="ListParagraph"/>
        <w:numPr>
          <w:ilvl w:val="1"/>
          <w:numId w:val="3"/>
        </w:numPr>
      </w:pPr>
      <w:r>
        <w:t>This could for instance be percent of forest burned</w:t>
      </w:r>
      <w:r w:rsidR="00712A3B">
        <w:t xml:space="preserve"> over many experiments</w:t>
      </w:r>
      <w:r>
        <w:t>, or the inertia of a clustering, or the distribution of apples among traders</w:t>
      </w:r>
      <w:r w:rsidR="00712A3B">
        <w:t xml:space="preserve"> over many experiments.</w:t>
      </w:r>
    </w:p>
    <w:p w14:paraId="16E9CCE1" w14:textId="77777777" w:rsidR="00DB0A89" w:rsidRDefault="00DB0A89" w:rsidP="00D30A18"/>
    <w:p w14:paraId="7781E231" w14:textId="77777777" w:rsidR="00DB0A89" w:rsidRDefault="00270F45" w:rsidP="00D30A18">
      <w:pPr>
        <w:pStyle w:val="ListParagraph"/>
        <w:numPr>
          <w:ilvl w:val="0"/>
          <w:numId w:val="3"/>
        </w:numPr>
      </w:pPr>
      <w:r>
        <w:t>Conclusion</w:t>
      </w:r>
      <w:r w:rsidR="00DB0A89">
        <w:t>:</w:t>
      </w:r>
      <w:r>
        <w:t xml:space="preserve"> </w:t>
      </w:r>
      <w:proofErr w:type="spellStart"/>
      <w:r>
        <w:t>Quantative</w:t>
      </w:r>
      <w:proofErr w:type="spellEnd"/>
      <w:r>
        <w:t xml:space="preserve"> Analysis</w:t>
      </w:r>
    </w:p>
    <w:p w14:paraId="3484EF4D" w14:textId="13E71A14" w:rsidR="00270F45" w:rsidRDefault="00270F45" w:rsidP="00D30A18">
      <w:pPr>
        <w:pStyle w:val="ListParagraph"/>
        <w:numPr>
          <w:ilvl w:val="1"/>
          <w:numId w:val="3"/>
        </w:numPr>
      </w:pPr>
      <w:r>
        <w:t xml:space="preserve">Discuss your output </w:t>
      </w:r>
      <w:r w:rsidR="00712A3B">
        <w:t>(</w:t>
      </w:r>
      <w:r w:rsidR="00DB0A89">
        <w:t>plots</w:t>
      </w:r>
      <w:r w:rsidR="00712A3B">
        <w:t xml:space="preserve"> and/or </w:t>
      </w:r>
      <w:r>
        <w:t>data</w:t>
      </w:r>
      <w:r w:rsidR="00712A3B">
        <w:t>)</w:t>
      </w:r>
      <w:r>
        <w:t xml:space="preserve"> </w:t>
      </w:r>
      <w:r w:rsidR="00DB0A89">
        <w:t>as it pertains to your question/</w:t>
      </w:r>
      <w:proofErr w:type="gramStart"/>
      <w:r w:rsidR="00DB0A89">
        <w:t>problem</w:t>
      </w:r>
      <w:proofErr w:type="gramEnd"/>
    </w:p>
    <w:p w14:paraId="4418858E" w14:textId="41126DC9" w:rsidR="00D30A18" w:rsidRDefault="00DB0A89" w:rsidP="00D30A18">
      <w:pPr>
        <w:pStyle w:val="ListParagraph"/>
        <w:numPr>
          <w:ilvl w:val="1"/>
          <w:numId w:val="3"/>
        </w:numPr>
      </w:pPr>
      <w:r>
        <w:t xml:space="preserve">This could for instance be how the distribution of two types of trees affects forest burning, </w:t>
      </w:r>
      <w:r w:rsidR="00712A3B">
        <w:t xml:space="preserve">or </w:t>
      </w:r>
      <w:r>
        <w:t xml:space="preserve">how a fire break affects a forest fire, </w:t>
      </w:r>
      <w:r w:rsidR="00712A3B">
        <w:t>and so on.</w:t>
      </w:r>
    </w:p>
    <w:p w14:paraId="5299000E" w14:textId="585D8111" w:rsidR="00D30A18" w:rsidRDefault="00270F45" w:rsidP="00D30A18">
      <w:pPr>
        <w:pStyle w:val="ListParagraph"/>
        <w:numPr>
          <w:ilvl w:val="1"/>
          <w:numId w:val="3"/>
        </w:numPr>
      </w:pPr>
      <w:r>
        <w:t xml:space="preserve">What is still unexplained? </w:t>
      </w:r>
      <w:r w:rsidR="00D30A18">
        <w:br/>
      </w:r>
    </w:p>
    <w:p w14:paraId="17D2BAC3" w14:textId="2443CEB3" w:rsidR="00270F45" w:rsidRDefault="00270F45" w:rsidP="00D30A18">
      <w:pPr>
        <w:pStyle w:val="ListParagraph"/>
        <w:numPr>
          <w:ilvl w:val="0"/>
          <w:numId w:val="3"/>
        </w:numPr>
      </w:pPr>
      <w:r>
        <w:t>Ethical Reasoning</w:t>
      </w:r>
    </w:p>
    <w:p w14:paraId="78844E4F" w14:textId="77777777" w:rsidR="00D30A18" w:rsidRDefault="00D30A18" w:rsidP="00D30A18">
      <w:pPr>
        <w:pStyle w:val="ListParagraph"/>
        <w:numPr>
          <w:ilvl w:val="1"/>
          <w:numId w:val="3"/>
        </w:numPr>
      </w:pPr>
      <w:r>
        <w:t>Consider topics such as sustainability, human impact, and algorithmic bias, similar to what you did for the last three homeworks on agent-based modeling and K-Means.</w:t>
      </w:r>
    </w:p>
    <w:p w14:paraId="7A812416" w14:textId="1C098862" w:rsidR="00D30A18" w:rsidRDefault="00D30A18">
      <w:r>
        <w:br w:type="page"/>
      </w:r>
    </w:p>
    <w:p w14:paraId="67466561" w14:textId="24D1212D" w:rsidR="00416CE6" w:rsidRDefault="00D30A18" w:rsidP="00D30A18">
      <w:r>
        <w:lastRenderedPageBreak/>
        <w:t>Here are s</w:t>
      </w:r>
      <w:r w:rsidR="00A95DCE">
        <w:t>ome possible ideas for</w:t>
      </w:r>
      <w:r>
        <w:t xml:space="preserve"> </w:t>
      </w:r>
      <w:r w:rsidR="00307D97">
        <w:t xml:space="preserve">this last </w:t>
      </w:r>
      <w:r w:rsidR="00F12E2A">
        <w:t>homework,</w:t>
      </w:r>
      <w:r w:rsidR="00307D97">
        <w:t xml:space="preserve"> how you could</w:t>
      </w:r>
      <w:r w:rsidR="00A95DCE">
        <w:t xml:space="preserve"> extend our agent-based model</w:t>
      </w:r>
      <w:r>
        <w:t xml:space="preserve">s or </w:t>
      </w:r>
      <w:r w:rsidR="00A95DCE">
        <w:t>K-Means homeworks</w:t>
      </w:r>
      <w:r w:rsidR="00307D97">
        <w:t>.</w:t>
      </w:r>
      <w:r w:rsidR="00F12E2A">
        <w:t xml:space="preserve">  Feel free to come up with your own ideas, too.</w:t>
      </w:r>
    </w:p>
    <w:p w14:paraId="10DD882B" w14:textId="77777777" w:rsidR="00307D97" w:rsidRDefault="00307D97" w:rsidP="00D30A18"/>
    <w:p w14:paraId="7AD6C697" w14:textId="77777777" w:rsidR="00307D97" w:rsidRDefault="00307D97" w:rsidP="00A95DCE">
      <w:pPr>
        <w:pStyle w:val="ListParagraph"/>
        <w:numPr>
          <w:ilvl w:val="0"/>
          <w:numId w:val="2"/>
        </w:numPr>
      </w:pPr>
      <w:r>
        <w:t>Forest-fire model ideas:</w:t>
      </w:r>
    </w:p>
    <w:p w14:paraId="27329EC5" w14:textId="5EBDE631" w:rsidR="002B5654" w:rsidRDefault="00307D97" w:rsidP="00307D97">
      <w:pPr>
        <w:pStyle w:val="ListParagraph"/>
        <w:numPr>
          <w:ilvl w:val="1"/>
          <w:numId w:val="2"/>
        </w:numPr>
      </w:pPr>
      <w:r>
        <w:t>Consider the impact of including a fire break through part of the forest.  This could for instance</w:t>
      </w:r>
      <w:r w:rsidR="00FC4564">
        <w:t xml:space="preserve"> be a fire break that</w:t>
      </w:r>
      <w:r>
        <w:t xml:space="preserve"> go</w:t>
      </w:r>
      <w:r w:rsidR="00FC4564">
        <w:t>es</w:t>
      </w:r>
      <w:r>
        <w:t xml:space="preserve"> through</w:t>
      </w:r>
      <w:r w:rsidR="002B5654">
        <w:t xml:space="preserve"> 50% or 33% of the forest.  </w:t>
      </w:r>
      <w:r w:rsidR="00FC4564">
        <w:t>Consider fire breaks of various size.</w:t>
      </w:r>
    </w:p>
    <w:p w14:paraId="62BA02FD" w14:textId="77777777" w:rsidR="002B5654" w:rsidRDefault="002B5654" w:rsidP="00307D97">
      <w:pPr>
        <w:pStyle w:val="ListParagraph"/>
        <w:numPr>
          <w:ilvl w:val="1"/>
          <w:numId w:val="2"/>
        </w:numPr>
      </w:pPr>
      <w:r>
        <w:t xml:space="preserve">Consider the impact of two types of trees.  Perhaps this new type of tree is invasive and is more likely to burn than the original tree type.  </w:t>
      </w:r>
    </w:p>
    <w:p w14:paraId="5F678E80" w14:textId="77C087B4" w:rsidR="002B5654" w:rsidRDefault="002B5654" w:rsidP="00307D97">
      <w:pPr>
        <w:pStyle w:val="ListParagraph"/>
        <w:numPr>
          <w:ilvl w:val="1"/>
          <w:numId w:val="2"/>
        </w:numPr>
      </w:pPr>
      <w:r>
        <w:t>Consider forest density in either of these two contexts.</w:t>
      </w:r>
      <w:r>
        <w:br/>
      </w:r>
    </w:p>
    <w:p w14:paraId="0412C89D" w14:textId="08AC001D" w:rsidR="00A95DCE" w:rsidRDefault="002B5654" w:rsidP="002B5654">
      <w:pPr>
        <w:pStyle w:val="ListParagraph"/>
        <w:numPr>
          <w:ilvl w:val="0"/>
          <w:numId w:val="2"/>
        </w:numPr>
      </w:pPr>
      <w:r>
        <w:t>A</w:t>
      </w:r>
      <w:r w:rsidR="00416CE6">
        <w:t>pple trading</w:t>
      </w:r>
      <w:r>
        <w:t xml:space="preserve"> ideas:</w:t>
      </w:r>
      <w:r w:rsidR="00F12E2A">
        <w:t xml:space="preserve">  </w:t>
      </w:r>
      <w:r>
        <w:t>Explore the effects of the following</w:t>
      </w:r>
      <w:r w:rsidR="00F12E2A">
        <w:t>.</w:t>
      </w:r>
    </w:p>
    <w:p w14:paraId="5B0E52AE" w14:textId="49E2352A" w:rsidR="002B5654" w:rsidRDefault="002B5654" w:rsidP="00A95DCE">
      <w:pPr>
        <w:pStyle w:val="ListParagraph"/>
        <w:numPr>
          <w:ilvl w:val="1"/>
          <w:numId w:val="2"/>
        </w:numPr>
      </w:pPr>
      <w:r>
        <w:t xml:space="preserve">Effect of adding consumption of apples.  Here each trader could receive a new apple every K turns and eat an apple every M </w:t>
      </w:r>
      <w:proofErr w:type="gramStart"/>
      <w:r>
        <w:t>turns</w:t>
      </w:r>
      <w:proofErr w:type="gramEnd"/>
      <w:r>
        <w:t xml:space="preserve">, where you need to choose K and M to be </w:t>
      </w:r>
      <w:r w:rsidR="00FC4564">
        <w:t>reasonable</w:t>
      </w:r>
      <w:r>
        <w:t>.</w:t>
      </w:r>
    </w:p>
    <w:p w14:paraId="0E68ED15" w14:textId="5D333029" w:rsidR="00A95DCE" w:rsidRDefault="00416CE6" w:rsidP="00A95DCE">
      <w:pPr>
        <w:pStyle w:val="ListParagraph"/>
        <w:numPr>
          <w:ilvl w:val="1"/>
          <w:numId w:val="2"/>
        </w:numPr>
      </w:pPr>
      <w:r>
        <w:t>Effect of dishonest tradin</w:t>
      </w:r>
      <w:r w:rsidR="002B5654">
        <w:t>g.  Here, some traders would skip giving apples to other traders sometimes (but perhaps not all the time).</w:t>
      </w:r>
    </w:p>
    <w:p w14:paraId="6CC14C05" w14:textId="582E153A" w:rsidR="00A95DCE" w:rsidRDefault="002B5654" w:rsidP="00FC4564">
      <w:pPr>
        <w:pStyle w:val="ListParagraph"/>
        <w:numPr>
          <w:ilvl w:val="1"/>
          <w:numId w:val="2"/>
        </w:numPr>
      </w:pPr>
      <w:r>
        <w:t>Effect of implementing a tax</w:t>
      </w:r>
      <w:r w:rsidR="00FC4564">
        <w:t xml:space="preserve"> </w:t>
      </w:r>
      <w:r>
        <w:t>that takes away apples from some traders and gives th</w:t>
      </w:r>
      <w:r w:rsidR="00FC4564">
        <w:t>ose apples</w:t>
      </w:r>
      <w:r>
        <w:t xml:space="preserve"> to other traders.</w:t>
      </w:r>
      <w:r w:rsidR="00514FD5">
        <w:t xml:space="preserve">  You will need to design the tax.</w:t>
      </w:r>
    </w:p>
    <w:p w14:paraId="30C90B41" w14:textId="181F0E62" w:rsidR="00A95DCE" w:rsidRDefault="00A95DCE" w:rsidP="00A95DCE">
      <w:pPr>
        <w:pStyle w:val="ListParagraph"/>
        <w:numPr>
          <w:ilvl w:val="1"/>
          <w:numId w:val="2"/>
        </w:numPr>
      </w:pPr>
      <w:r>
        <w:t>Effect of having two items or commodities to trade (</w:t>
      </w:r>
      <w:r w:rsidR="00FC4564">
        <w:t xml:space="preserve">say, </w:t>
      </w:r>
      <w:r>
        <w:t>apples and bananas)</w:t>
      </w:r>
      <w:r w:rsidR="00FC4564">
        <w:t>.</w:t>
      </w:r>
      <w:r>
        <w:br/>
      </w:r>
    </w:p>
    <w:p w14:paraId="2BFAD2D7" w14:textId="3AD17C0F" w:rsidR="00FF7DF0" w:rsidRDefault="00416CE6" w:rsidP="001F74D2">
      <w:pPr>
        <w:pStyle w:val="ListParagraph"/>
        <w:numPr>
          <w:ilvl w:val="0"/>
          <w:numId w:val="2"/>
        </w:numPr>
      </w:pPr>
      <w:r>
        <w:t xml:space="preserve">K-Means </w:t>
      </w:r>
      <w:r w:rsidR="002B5654">
        <w:t>ideas with the loan data:</w:t>
      </w:r>
    </w:p>
    <w:p w14:paraId="2F49EE45" w14:textId="2955FCC9" w:rsidR="009A45C0" w:rsidRDefault="009A45C0" w:rsidP="00FF7DF0">
      <w:pPr>
        <w:pStyle w:val="ListParagraph"/>
        <w:numPr>
          <w:ilvl w:val="1"/>
          <w:numId w:val="2"/>
        </w:numPr>
      </w:pPr>
      <w:r>
        <w:t>Implement and use a way to consider more information during the clustering.  This could for instance be a way to use the Urban/Rural or Marital Status information.</w:t>
      </w:r>
      <w:r>
        <w:br/>
      </w:r>
      <w:r>
        <w:br/>
        <w:t>Make sure to discuss the ethics of considering such information.</w:t>
      </w:r>
      <w:r>
        <w:br/>
      </w:r>
    </w:p>
    <w:p w14:paraId="5B6EC307" w14:textId="512C65CB" w:rsidR="001F74D2" w:rsidRDefault="005129CC" w:rsidP="00FF7DF0">
      <w:pPr>
        <w:pStyle w:val="ListParagraph"/>
        <w:numPr>
          <w:ilvl w:val="1"/>
          <w:numId w:val="2"/>
        </w:numPr>
      </w:pPr>
      <w:r>
        <w:t>Implement and use</w:t>
      </w:r>
      <w:r w:rsidR="00FF7DF0">
        <w:t xml:space="preserve"> a way to </w:t>
      </w:r>
      <w:r w:rsidR="00416CE6">
        <w:t xml:space="preserve">quantitatively measure how good your </w:t>
      </w:r>
      <w:r w:rsidR="00FF7DF0">
        <w:t xml:space="preserve">clusters are for predicting loan status.  For instance, you could compute the percent of people in a cluster </w:t>
      </w:r>
      <w:r w:rsidR="00FC4564">
        <w:t xml:space="preserve">that </w:t>
      </w:r>
      <w:r w:rsidR="00FF7DF0">
        <w:t xml:space="preserve">are all “yes” for their loan and the percent that is all “no” for their loan.  </w:t>
      </w:r>
      <w:r w:rsidR="00FF7DF0">
        <w:br/>
      </w:r>
      <w:r w:rsidR="00FF7DF0">
        <w:br/>
      </w:r>
      <w:r w:rsidR="00416CE6">
        <w:t xml:space="preserve">Give </w:t>
      </w:r>
      <w:r w:rsidR="00FF7DF0">
        <w:t xml:space="preserve">a </w:t>
      </w:r>
      <w:r w:rsidR="00416CE6">
        <w:t xml:space="preserve">percent correct metric for </w:t>
      </w:r>
      <w:r w:rsidR="00FF7DF0">
        <w:t>all the</w:t>
      </w:r>
      <w:r w:rsidR="00416CE6">
        <w:t xml:space="preserve"> clusters</w:t>
      </w:r>
      <w:r w:rsidR="00FF7DF0">
        <w:t>, t</w:t>
      </w:r>
      <w:r w:rsidR="00416CE6">
        <w:t xml:space="preserve">hat is </w:t>
      </w:r>
      <w:r w:rsidR="00FF7DF0">
        <w:t xml:space="preserve">the percent of people in a cluster that are all “yes” and all “no”.  </w:t>
      </w:r>
      <w:r w:rsidR="00FF7DF0">
        <w:br/>
      </w:r>
    </w:p>
    <w:p w14:paraId="6CBE391F" w14:textId="16C9407A" w:rsidR="00FF7DF0" w:rsidRDefault="001F74D2" w:rsidP="001F74D2">
      <w:pPr>
        <w:pStyle w:val="ListParagraph"/>
        <w:ind w:left="1080"/>
      </w:pPr>
      <w:r>
        <w:t>Consider how this metric improves (or does not improve) as you increase the number of clusters.</w:t>
      </w:r>
      <w:r>
        <w:br/>
      </w:r>
      <w:r w:rsidR="00FF7DF0">
        <w:br/>
        <w:t>Make sure to discuss the ethics of using clustering to classify people.</w:t>
      </w:r>
      <w:r w:rsidR="00FF7DF0">
        <w:br/>
      </w:r>
    </w:p>
    <w:p w14:paraId="58A24D93" w14:textId="02CFA973" w:rsidR="00416CE6" w:rsidRDefault="00416CE6" w:rsidP="00416CE6"/>
    <w:p w14:paraId="01361100" w14:textId="3D71D460" w:rsidR="00234393" w:rsidRDefault="00234393" w:rsidP="00416CE6"/>
    <w:sectPr w:rsidR="00234393" w:rsidSect="00A022A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03113"/>
    <w:multiLevelType w:val="hybridMultilevel"/>
    <w:tmpl w:val="B0181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AE70B7"/>
    <w:multiLevelType w:val="hybridMultilevel"/>
    <w:tmpl w:val="9AC8970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052588"/>
    <w:multiLevelType w:val="hybridMultilevel"/>
    <w:tmpl w:val="22602B26"/>
    <w:lvl w:ilvl="0" w:tplc="2B048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2D6F19"/>
    <w:multiLevelType w:val="hybridMultilevel"/>
    <w:tmpl w:val="9AC8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825535">
    <w:abstractNumId w:val="3"/>
  </w:num>
  <w:num w:numId="2" w16cid:durableId="1991521725">
    <w:abstractNumId w:val="1"/>
  </w:num>
  <w:num w:numId="3" w16cid:durableId="1582640100">
    <w:abstractNumId w:val="2"/>
  </w:num>
  <w:num w:numId="4" w16cid:durableId="148249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E"/>
    <w:rsid w:val="00167367"/>
    <w:rsid w:val="001F74D2"/>
    <w:rsid w:val="00234393"/>
    <w:rsid w:val="00270F45"/>
    <w:rsid w:val="002A4469"/>
    <w:rsid w:val="002B5654"/>
    <w:rsid w:val="00307D97"/>
    <w:rsid w:val="00416CE6"/>
    <w:rsid w:val="00420D5E"/>
    <w:rsid w:val="004320A7"/>
    <w:rsid w:val="0045569B"/>
    <w:rsid w:val="005129CC"/>
    <w:rsid w:val="00514FD5"/>
    <w:rsid w:val="00556112"/>
    <w:rsid w:val="0058090E"/>
    <w:rsid w:val="005B6BDF"/>
    <w:rsid w:val="00712A3B"/>
    <w:rsid w:val="009A45C0"/>
    <w:rsid w:val="009B0801"/>
    <w:rsid w:val="00A022AD"/>
    <w:rsid w:val="00A1574F"/>
    <w:rsid w:val="00A95DCE"/>
    <w:rsid w:val="00BD1EB8"/>
    <w:rsid w:val="00D1387C"/>
    <w:rsid w:val="00D149B6"/>
    <w:rsid w:val="00D30A18"/>
    <w:rsid w:val="00DB0A89"/>
    <w:rsid w:val="00F12E2A"/>
    <w:rsid w:val="00FB4F03"/>
    <w:rsid w:val="00FC4564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46ED1"/>
  <w15:chartTrackingRefBased/>
  <w15:docId w15:val="{324DF8D8-EC6A-594C-A320-89C48B48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Schroder</dc:creator>
  <cp:keywords/>
  <dc:description/>
  <cp:lastModifiedBy>Jacob Schroder</cp:lastModifiedBy>
  <cp:revision>20</cp:revision>
  <cp:lastPrinted>2024-03-28T23:01:00Z</cp:lastPrinted>
  <dcterms:created xsi:type="dcterms:W3CDTF">2024-03-28T20:33:00Z</dcterms:created>
  <dcterms:modified xsi:type="dcterms:W3CDTF">2024-03-28T23:02:00Z</dcterms:modified>
</cp:coreProperties>
</file>