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FA241" w14:textId="7D336DCB" w:rsidR="00F90474" w:rsidRDefault="00F90474">
      <w:r>
        <w:t>James Buzzell</w:t>
      </w:r>
    </w:p>
    <w:p w14:paraId="0D5B596D" w14:textId="44E11798" w:rsidR="00F90474" w:rsidRDefault="00F90474">
      <w:r>
        <w:t>11/30/2025</w:t>
      </w:r>
    </w:p>
    <w:p w14:paraId="0744EE44" w14:textId="3735ABD5" w:rsidR="00F90474" w:rsidRDefault="00F90474">
      <w:r>
        <w:rPr>
          <w:noProof/>
        </w:rPr>
        <w:drawing>
          <wp:anchor distT="0" distB="0" distL="114300" distR="114300" simplePos="0" relativeHeight="251658240" behindDoc="1" locked="0" layoutInCell="1" allowOverlap="1" wp14:anchorId="5F3C57E0" wp14:editId="07F65D69">
            <wp:simplePos x="0" y="0"/>
            <wp:positionH relativeFrom="column">
              <wp:posOffset>-308610</wp:posOffset>
            </wp:positionH>
            <wp:positionV relativeFrom="paragraph">
              <wp:posOffset>546735</wp:posOffset>
            </wp:positionV>
            <wp:extent cx="6952256" cy="4726940"/>
            <wp:effectExtent l="0" t="0" r="1270" b="0"/>
            <wp:wrapTight wrapText="bothSides">
              <wp:wrapPolygon edited="0">
                <wp:start x="0" y="0"/>
                <wp:lineTo x="0" y="21501"/>
                <wp:lineTo x="21545" y="21501"/>
                <wp:lineTo x="21545" y="0"/>
                <wp:lineTo x="0" y="0"/>
              </wp:wrapPolygon>
            </wp:wrapTight>
            <wp:docPr id="67334648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46488" name="Picture 1" descr="A diagram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2256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02C8">
        <w:t>Assignment 5.3</w:t>
      </w:r>
    </w:p>
    <w:sectPr w:rsidR="00F90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74"/>
    <w:rsid w:val="001351A3"/>
    <w:rsid w:val="003702C8"/>
    <w:rsid w:val="00F9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47C31"/>
  <w15:chartTrackingRefBased/>
  <w15:docId w15:val="{FAEB3CA4-6473-4190-842A-3B0222CA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1</cp:revision>
  <dcterms:created xsi:type="dcterms:W3CDTF">2025-11-30T17:59:00Z</dcterms:created>
  <dcterms:modified xsi:type="dcterms:W3CDTF">2025-11-30T18:23:00Z</dcterms:modified>
</cp:coreProperties>
</file>