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#2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Chart Creation and Explanation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from assigned data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one chart using the assigned data set with information represented accurately.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one chart from the assigned data set, with only a minor data-selection or accuracy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a chart, but some data is missing, selected incorrectly, or hard to verify.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is missing or does not use the assigned data set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Title and labels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includes a clear title and labels that help the reader understand the data.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includes a title and labels, with only one small label or wording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has a title or labels, but one part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Chart title and labels are missing or do not match the data.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Question answers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Answers all 3 chart questions correctly using evidence from the chart.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Answers all 3 chart questions, with one answer needing stronger evidence or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Answers some questions correctly, but one answer is missing, vague, or not evidence-based.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Answers are mostly missing, incorrect, or not connected to the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Conclusion sentence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one clear conclusion sentence that accurately explains what the chart shows.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conclusion that matches the chart, but it could be more specific.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Writes a conclusion, but it is too general or only partly matches the chart.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Conclusion is missing, incorrect, or not based on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