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9CD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  <w:r>
        <w:rPr>
          <w:rFonts w:ascii="Verdana" w:hAnsi="Verdana"/>
          <w:bCs w:val="0"/>
          <w:smallCaps/>
          <w:sz w:val="16"/>
        </w:rPr>
        <w:t>Control de Cambios</w:t>
      </w:r>
    </w:p>
    <w:p w:rsidR="00D93344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91"/>
        <w:gridCol w:w="766"/>
        <w:gridCol w:w="3960"/>
        <w:gridCol w:w="1980"/>
        <w:gridCol w:w="1980"/>
      </w:tblGrid>
      <w:tr w:rsidR="00D93344" w:rsidTr="008B09CD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 w:rsidR="00D93344" w:rsidTr="008B09CD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E07A54" w:rsidP="008B09CD">
            <w:r>
              <w:t>14/11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E07A54" w:rsidP="008B09CD">
            <w:r>
              <w:t>1.0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E07A54" w:rsidP="008B09CD">
            <w:r>
              <w:t>Javier Caffesse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/>
        </w:tc>
      </w:tr>
    </w:tbl>
    <w:p w:rsidR="00D93344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p w:rsidR="008B09CD" w:rsidRDefault="00D93344" w:rsidP="00D93344">
      <w:pPr>
        <w:pStyle w:val="Sangradetextonormal"/>
        <w:ind w:left="0"/>
        <w:jc w:val="both"/>
        <w:rPr>
          <w:rFonts w:ascii="TimesNewRoman" w:hAnsi="TimesNewRoman" w:cs="Times New Roman"/>
          <w:szCs w:val="20"/>
        </w:rPr>
      </w:pPr>
      <w:r>
        <w:br w:type="page"/>
      </w:r>
      <w:r>
        <w:rPr>
          <w:rFonts w:ascii="Verdana" w:hAnsi="Verdana"/>
          <w:bCs w:val="0"/>
          <w:smallCaps/>
          <w:sz w:val="16"/>
        </w:rPr>
        <w:lastRenderedPageBreak/>
        <w:t>Tabla de Contenidos</w:t>
      </w:r>
    </w:p>
    <w:p w:rsidR="008B09CD" w:rsidRDefault="008B09CD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D93344" w:rsidRDefault="00D93344" w:rsidP="00D93344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Introducción</w:t>
      </w:r>
    </w:p>
    <w:p w:rsidR="00870690" w:rsidRDefault="00870690" w:rsidP="00870690">
      <w:pPr>
        <w:autoSpaceDE w:val="0"/>
        <w:autoSpaceDN w:val="0"/>
        <w:adjustRightInd w:val="0"/>
        <w:ind w:left="360"/>
        <w:rPr>
          <w:rFonts w:cs="Times New Roman"/>
          <w:szCs w:val="20"/>
        </w:rPr>
      </w:pPr>
    </w:p>
    <w:p w:rsidR="00BF3D52" w:rsidRDefault="00BF3D52" w:rsidP="00BF3D52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Objetivos del Documento</w:t>
      </w:r>
    </w:p>
    <w:p w:rsidR="00BF3D52" w:rsidRDefault="00BF3D52" w:rsidP="00BF3D52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Alcance del Documento</w:t>
      </w:r>
    </w:p>
    <w:p w:rsidR="00DF4B2F" w:rsidRDefault="00BF3D52" w:rsidP="00BF3D52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Definiciones y Abreviaturas</w:t>
      </w:r>
    </w:p>
    <w:p w:rsidR="00870690" w:rsidRDefault="00870690" w:rsidP="00870690">
      <w:pPr>
        <w:autoSpaceDE w:val="0"/>
        <w:autoSpaceDN w:val="0"/>
        <w:adjustRightInd w:val="0"/>
        <w:ind w:left="1080"/>
        <w:rPr>
          <w:rFonts w:cs="Times New Roman"/>
          <w:szCs w:val="20"/>
        </w:rPr>
      </w:pPr>
    </w:p>
    <w:p w:rsidR="005766F2" w:rsidRDefault="005766F2" w:rsidP="00D93344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Descripción de Casos de Uso de </w:t>
      </w:r>
      <w:r w:rsidR="00311A4A">
        <w:rPr>
          <w:rFonts w:cs="Times New Roman"/>
          <w:szCs w:val="20"/>
        </w:rPr>
        <w:t>A</w:t>
      </w:r>
      <w:r>
        <w:rPr>
          <w:rFonts w:cs="Times New Roman"/>
          <w:szCs w:val="20"/>
        </w:rPr>
        <w:t xml:space="preserve">lto </w:t>
      </w:r>
      <w:r w:rsidR="00311A4A">
        <w:rPr>
          <w:rFonts w:cs="Times New Roman"/>
          <w:szCs w:val="20"/>
        </w:rPr>
        <w:t>N</w:t>
      </w:r>
      <w:r>
        <w:rPr>
          <w:rFonts w:cs="Times New Roman"/>
          <w:szCs w:val="20"/>
        </w:rPr>
        <w:t>ivel</w:t>
      </w:r>
    </w:p>
    <w:p w:rsidR="005766F2" w:rsidRDefault="005766F2" w:rsidP="005766F2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5766F2" w:rsidRDefault="005766F2" w:rsidP="005766F2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870690" w:rsidRDefault="00870690" w:rsidP="00870690">
      <w:pPr>
        <w:autoSpaceDE w:val="0"/>
        <w:autoSpaceDN w:val="0"/>
        <w:adjustRightInd w:val="0"/>
        <w:ind w:left="360"/>
        <w:rPr>
          <w:rFonts w:cs="Times New Roman"/>
          <w:szCs w:val="20"/>
        </w:rPr>
      </w:pPr>
    </w:p>
    <w:p w:rsidR="00E07A54" w:rsidRPr="00A82BC9" w:rsidRDefault="00A04F33" w:rsidP="00E07A54">
      <w:pPr>
        <w:pStyle w:val="Sangradetextonormal"/>
        <w:ind w:left="0"/>
        <w:jc w:val="both"/>
        <w:rPr>
          <w:sz w:val="28"/>
          <w:szCs w:val="28"/>
        </w:rPr>
      </w:pPr>
      <w:r>
        <w:rPr>
          <w:rFonts w:cs="Times New Roman"/>
          <w:szCs w:val="20"/>
        </w:rPr>
        <w:br w:type="page"/>
      </w:r>
      <w:r w:rsidR="00E07A54" w:rsidRPr="00A82BC9">
        <w:rPr>
          <w:sz w:val="28"/>
          <w:szCs w:val="28"/>
        </w:rPr>
        <w:lastRenderedPageBreak/>
        <w:t>INTRODUCCIÓN</w:t>
      </w:r>
    </w:p>
    <w:p w:rsidR="00E07A54" w:rsidRPr="00302041" w:rsidRDefault="00E07A54" w:rsidP="00E07A54">
      <w:pPr>
        <w:pStyle w:val="Sangradetextonormal"/>
        <w:ind w:left="0"/>
        <w:jc w:val="both"/>
        <w:rPr>
          <w:szCs w:val="20"/>
        </w:rPr>
      </w:pPr>
    </w:p>
    <w:p w:rsidR="00E07A54" w:rsidRPr="00302041" w:rsidRDefault="00E07A54" w:rsidP="00E07A54">
      <w:pPr>
        <w:rPr>
          <w:rFonts w:ascii="Tahoma" w:hAnsi="Tahoma"/>
          <w:b/>
          <w:sz w:val="20"/>
          <w:szCs w:val="20"/>
          <w:u w:val="single"/>
        </w:rPr>
      </w:pPr>
      <w:r w:rsidRPr="00302041">
        <w:rPr>
          <w:rFonts w:ascii="Tahoma" w:hAnsi="Tahoma"/>
          <w:b/>
          <w:sz w:val="20"/>
          <w:szCs w:val="20"/>
          <w:u w:val="single"/>
        </w:rPr>
        <w:t xml:space="preserve">Objetivos: </w:t>
      </w:r>
    </w:p>
    <w:p w:rsidR="00E07A54" w:rsidRPr="00302041" w:rsidRDefault="00E07A54" w:rsidP="00E07A54">
      <w:pPr>
        <w:jc w:val="both"/>
        <w:rPr>
          <w:rFonts w:ascii="Tahoma" w:hAnsi="Tahoma"/>
          <w:sz w:val="20"/>
          <w:szCs w:val="20"/>
        </w:rPr>
      </w:pPr>
    </w:p>
    <w:p w:rsidR="00E07A54" w:rsidRPr="00302041" w:rsidRDefault="00E07A54" w:rsidP="00E07A54">
      <w:pPr>
        <w:jc w:val="both"/>
        <w:rPr>
          <w:rFonts w:ascii="Tahoma" w:hAnsi="Tahoma"/>
          <w:sz w:val="20"/>
          <w:szCs w:val="20"/>
        </w:rPr>
      </w:pPr>
      <w:r w:rsidRPr="00302041">
        <w:rPr>
          <w:rFonts w:ascii="Tahoma" w:hAnsi="Tahoma"/>
          <w:sz w:val="20"/>
          <w:szCs w:val="20"/>
        </w:rPr>
        <w:t>El siguiente documento busca realizar un análisis básico de cada caso de uso,</w:t>
      </w:r>
      <w:r>
        <w:rPr>
          <w:rFonts w:ascii="Tahoma" w:hAnsi="Tahoma"/>
          <w:sz w:val="20"/>
          <w:szCs w:val="20"/>
        </w:rPr>
        <w:t xml:space="preserve"> desde un punto de vista de alto nivel, para interiorizar al lector a cerca del objetivo de cada caso de uso.</w:t>
      </w:r>
    </w:p>
    <w:p w:rsidR="00E07A54" w:rsidRPr="00302041" w:rsidRDefault="00E07A54" w:rsidP="00E07A54">
      <w:pPr>
        <w:jc w:val="both"/>
        <w:rPr>
          <w:rFonts w:ascii="Tahoma" w:hAnsi="Tahoma"/>
          <w:sz w:val="20"/>
          <w:szCs w:val="20"/>
        </w:rPr>
      </w:pPr>
    </w:p>
    <w:p w:rsidR="00E07A54" w:rsidRPr="00302041" w:rsidRDefault="00E07A54" w:rsidP="00E07A54">
      <w:pPr>
        <w:rPr>
          <w:rFonts w:ascii="Tahoma" w:hAnsi="Tahoma"/>
          <w:b/>
          <w:sz w:val="20"/>
          <w:szCs w:val="20"/>
          <w:u w:val="single"/>
        </w:rPr>
      </w:pPr>
      <w:r w:rsidRPr="00302041">
        <w:rPr>
          <w:rFonts w:ascii="Tahoma" w:hAnsi="Tahoma"/>
          <w:b/>
          <w:sz w:val="20"/>
          <w:szCs w:val="20"/>
          <w:u w:val="single"/>
        </w:rPr>
        <w:t>Alcance:</w:t>
      </w:r>
    </w:p>
    <w:p w:rsidR="00E07A54" w:rsidRPr="00302041" w:rsidRDefault="00E07A54" w:rsidP="00E07A54">
      <w:pPr>
        <w:jc w:val="both"/>
        <w:rPr>
          <w:rFonts w:ascii="Tahoma" w:hAnsi="Tahoma"/>
          <w:b/>
          <w:sz w:val="20"/>
          <w:szCs w:val="20"/>
          <w:u w:val="single"/>
        </w:rPr>
      </w:pPr>
    </w:p>
    <w:p w:rsidR="00E07A54" w:rsidRPr="00302041" w:rsidRDefault="00E07A54" w:rsidP="00E07A54">
      <w:pPr>
        <w:jc w:val="both"/>
        <w:rPr>
          <w:rFonts w:ascii="Tahoma" w:hAnsi="Tahoma"/>
          <w:sz w:val="20"/>
          <w:szCs w:val="20"/>
        </w:rPr>
      </w:pPr>
      <w:r w:rsidRPr="00302041">
        <w:rPr>
          <w:rFonts w:ascii="Tahoma" w:hAnsi="Tahoma"/>
          <w:sz w:val="20"/>
          <w:szCs w:val="20"/>
        </w:rPr>
        <w:t>Los principales aspectos a abordar son los siguientes:</w:t>
      </w:r>
    </w:p>
    <w:p w:rsidR="00E07A54" w:rsidRPr="00302041" w:rsidRDefault="00E07A54" w:rsidP="00E07A54">
      <w:pPr>
        <w:jc w:val="both"/>
        <w:rPr>
          <w:rFonts w:ascii="Tahoma" w:hAnsi="Tahoma"/>
          <w:sz w:val="20"/>
          <w:szCs w:val="20"/>
        </w:rPr>
      </w:pPr>
    </w:p>
    <w:p w:rsidR="00E07A54" w:rsidRPr="00302041" w:rsidRDefault="00E07A54" w:rsidP="00E07A54">
      <w:pPr>
        <w:jc w:val="both"/>
        <w:rPr>
          <w:rFonts w:ascii="Tahoma" w:hAnsi="Tahoma"/>
          <w:sz w:val="20"/>
          <w:szCs w:val="20"/>
        </w:rPr>
      </w:pPr>
      <w:r w:rsidRPr="00302041">
        <w:rPr>
          <w:rFonts w:ascii="Tahoma" w:hAnsi="Tahoma"/>
          <w:sz w:val="20"/>
          <w:szCs w:val="20"/>
        </w:rPr>
        <w:tab/>
        <w:t>1) Realizar un listado de los Casos de Uso</w:t>
      </w:r>
    </w:p>
    <w:p w:rsidR="00E07A54" w:rsidRPr="00302041" w:rsidRDefault="00E07A54" w:rsidP="00E07A54">
      <w:pPr>
        <w:jc w:val="both"/>
        <w:rPr>
          <w:rFonts w:ascii="Tahoma" w:hAnsi="Tahoma"/>
          <w:sz w:val="20"/>
          <w:szCs w:val="20"/>
        </w:rPr>
      </w:pPr>
      <w:r w:rsidRPr="00302041">
        <w:rPr>
          <w:rFonts w:ascii="Tahoma" w:hAnsi="Tahoma"/>
          <w:sz w:val="20"/>
          <w:szCs w:val="20"/>
        </w:rPr>
        <w:tab/>
        <w:t>2) Enumerar actores por Caso de Uso</w:t>
      </w:r>
    </w:p>
    <w:p w:rsidR="00E07A54" w:rsidRPr="00302041" w:rsidRDefault="00E07A54" w:rsidP="00E07A54">
      <w:pPr>
        <w:jc w:val="both"/>
        <w:rPr>
          <w:rFonts w:ascii="Tahoma" w:hAnsi="Tahoma"/>
          <w:sz w:val="20"/>
          <w:szCs w:val="20"/>
        </w:rPr>
      </w:pPr>
      <w:r w:rsidRPr="00302041">
        <w:rPr>
          <w:rFonts w:ascii="Tahoma" w:hAnsi="Tahoma"/>
          <w:sz w:val="20"/>
          <w:szCs w:val="20"/>
        </w:rPr>
        <w:tab/>
        <w:t>3) Clasificar cada Caso de Uso en obligatorio o no obligatorio</w:t>
      </w:r>
    </w:p>
    <w:p w:rsidR="00E07A54" w:rsidRPr="00302041" w:rsidRDefault="00E07A54" w:rsidP="00E07A54">
      <w:pPr>
        <w:jc w:val="both"/>
        <w:rPr>
          <w:rFonts w:ascii="Tahoma" w:hAnsi="Tahoma"/>
          <w:sz w:val="20"/>
          <w:szCs w:val="20"/>
        </w:rPr>
      </w:pPr>
      <w:r w:rsidRPr="00302041">
        <w:rPr>
          <w:rFonts w:ascii="Tahoma" w:hAnsi="Tahoma"/>
          <w:sz w:val="20"/>
          <w:szCs w:val="20"/>
        </w:rPr>
        <w:tab/>
        <w:t>4) Realizar una descripción de alto nivel para cada Caso de Uso</w:t>
      </w:r>
    </w:p>
    <w:p w:rsidR="00E07A54" w:rsidRPr="00302041" w:rsidRDefault="00E07A54" w:rsidP="00E07A54">
      <w:pPr>
        <w:jc w:val="both"/>
        <w:rPr>
          <w:rFonts w:ascii="Tahoma" w:hAnsi="Tahoma"/>
          <w:sz w:val="20"/>
          <w:szCs w:val="20"/>
        </w:rPr>
      </w:pPr>
    </w:p>
    <w:p w:rsidR="00E07A54" w:rsidRDefault="00E07A54" w:rsidP="00E07A54">
      <w:pPr>
        <w:rPr>
          <w:rFonts w:ascii="Tahoma" w:hAnsi="Tahoma"/>
          <w:b/>
          <w:sz w:val="20"/>
          <w:szCs w:val="20"/>
          <w:u w:val="single"/>
        </w:rPr>
      </w:pPr>
      <w:r w:rsidRPr="00302041">
        <w:rPr>
          <w:rFonts w:ascii="Tahoma" w:hAnsi="Tahoma"/>
          <w:b/>
          <w:sz w:val="20"/>
          <w:szCs w:val="20"/>
          <w:u w:val="single"/>
        </w:rPr>
        <w:t>Definiciones y Abreviaturas</w:t>
      </w:r>
      <w:r>
        <w:rPr>
          <w:rFonts w:ascii="Tahoma" w:hAnsi="Tahoma"/>
          <w:b/>
          <w:sz w:val="20"/>
          <w:szCs w:val="20"/>
          <w:u w:val="single"/>
        </w:rPr>
        <w:t>:</w:t>
      </w:r>
    </w:p>
    <w:p w:rsidR="00E07A54" w:rsidRDefault="00E07A54" w:rsidP="00E07A54">
      <w:pPr>
        <w:rPr>
          <w:rFonts w:ascii="Tahoma" w:hAnsi="Tahoma"/>
          <w:b/>
          <w:sz w:val="20"/>
          <w:szCs w:val="20"/>
          <w:u w:val="single"/>
        </w:rPr>
      </w:pPr>
    </w:p>
    <w:p w:rsidR="00E07A54" w:rsidRDefault="00E07A54" w:rsidP="00E07A54">
      <w:pPr>
        <w:rPr>
          <w:rFonts w:ascii="Tahoma" w:hAnsi="Tahoma"/>
          <w:sz w:val="20"/>
          <w:szCs w:val="20"/>
        </w:rPr>
      </w:pPr>
      <w:r w:rsidRPr="00302041">
        <w:rPr>
          <w:rFonts w:ascii="Tahoma" w:hAnsi="Tahoma"/>
          <w:sz w:val="20"/>
          <w:szCs w:val="20"/>
        </w:rPr>
        <w:t>CU: Casos de uso</w:t>
      </w:r>
    </w:p>
    <w:p w:rsidR="00E07A54" w:rsidRPr="00302041" w:rsidRDefault="00E07A54" w:rsidP="00E07A54">
      <w:pPr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Usuario General: Comprende los usuarios Comprador, Empleado Gubernamental y Empleado de Concesionaria. </w:t>
      </w:r>
    </w:p>
    <w:p w:rsidR="00E07A54" w:rsidRPr="00302041" w:rsidRDefault="00E07A54" w:rsidP="00E07A54">
      <w:pPr>
        <w:rPr>
          <w:rFonts w:ascii="Tahoma" w:hAnsi="Tahoma"/>
          <w:b/>
          <w:sz w:val="20"/>
          <w:szCs w:val="20"/>
          <w:u w:val="single"/>
        </w:rPr>
      </w:pPr>
    </w:p>
    <w:p w:rsidR="00E07A54" w:rsidRPr="00302041" w:rsidRDefault="00E07A54" w:rsidP="00E07A54">
      <w:pPr>
        <w:rPr>
          <w:rFonts w:ascii="Tahoma" w:hAnsi="Tahoma"/>
          <w:b/>
          <w:sz w:val="20"/>
          <w:szCs w:val="20"/>
          <w:u w:val="single"/>
        </w:rPr>
      </w:pPr>
      <w:r w:rsidRPr="00302041">
        <w:rPr>
          <w:rFonts w:ascii="Tahoma" w:hAnsi="Tahoma"/>
          <w:b/>
          <w:sz w:val="20"/>
          <w:szCs w:val="20"/>
          <w:u w:val="single"/>
        </w:rPr>
        <w:t>Generalidades</w:t>
      </w:r>
    </w:p>
    <w:p w:rsidR="00E07A54" w:rsidRDefault="00E07A54" w:rsidP="00E07A54">
      <w:pPr>
        <w:jc w:val="both"/>
        <w:rPr>
          <w:rFonts w:ascii="Tahoma" w:hAnsi="Tahoma"/>
          <w:sz w:val="20"/>
          <w:szCs w:val="20"/>
        </w:rPr>
      </w:pPr>
    </w:p>
    <w:p w:rsidR="00FF1019" w:rsidRPr="00546751" w:rsidRDefault="00E07A54" w:rsidP="00E07A54">
      <w:p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ascii="Tahoma" w:hAnsi="Tahoma"/>
          <w:sz w:val="20"/>
          <w:szCs w:val="20"/>
        </w:rPr>
        <w:t xml:space="preserve">Este documento pretende </w:t>
      </w:r>
      <w:r w:rsidR="00A82BC9">
        <w:rPr>
          <w:rFonts w:ascii="Tahoma" w:hAnsi="Tahoma"/>
          <w:sz w:val="20"/>
          <w:szCs w:val="20"/>
        </w:rPr>
        <w:t>introducir a los stakeholders del proyecto a una descripción acotada de cada caso de uso para adquirir una visión general de las funcionalidades a desarrollar.</w:t>
      </w:r>
    </w:p>
    <w:p w:rsidR="00FF1019" w:rsidRDefault="00FF1019" w:rsidP="00D623A8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A82BC9" w:rsidRDefault="00A82BC9">
      <w:pPr>
        <w:rPr>
          <w:rFonts w:cs="Times New Roman"/>
          <w:szCs w:val="20"/>
        </w:rPr>
      </w:pPr>
      <w:r>
        <w:rPr>
          <w:rFonts w:cs="Times New Roman"/>
          <w:szCs w:val="20"/>
        </w:rPr>
        <w:br w:type="page"/>
      </w:r>
    </w:p>
    <w:p w:rsidR="00D623A8" w:rsidRDefault="00A82BC9" w:rsidP="00A82BC9">
      <w:pPr>
        <w:autoSpaceDE w:val="0"/>
        <w:autoSpaceDN w:val="0"/>
        <w:adjustRightInd w:val="0"/>
        <w:rPr>
          <w:rFonts w:ascii="Tahoma" w:hAnsi="Tahoma"/>
          <w:b/>
          <w:sz w:val="28"/>
          <w:szCs w:val="28"/>
        </w:rPr>
      </w:pPr>
      <w:r>
        <w:rPr>
          <w:rFonts w:ascii="Tahoma" w:hAnsi="Tahoma"/>
          <w:b/>
          <w:sz w:val="28"/>
          <w:szCs w:val="28"/>
        </w:rPr>
        <w:lastRenderedPageBreak/>
        <w:t>DESCRIPCIÓN DE CASOS DE USO DE ALTO NIVEL</w:t>
      </w:r>
    </w:p>
    <w:p w:rsidR="00A82BC9" w:rsidRDefault="00A82BC9" w:rsidP="00A82BC9">
      <w:pPr>
        <w:autoSpaceDE w:val="0"/>
        <w:autoSpaceDN w:val="0"/>
        <w:adjustRightInd w:val="0"/>
        <w:rPr>
          <w:rFonts w:ascii="Tahoma" w:hAnsi="Tahoma"/>
          <w:b/>
          <w:sz w:val="28"/>
          <w:szCs w:val="28"/>
        </w:rPr>
      </w:pPr>
    </w:p>
    <w:p w:rsidR="00A82BC9" w:rsidRPr="00A82BC9" w:rsidRDefault="00A82BC9" w:rsidP="00A82BC9">
      <w:pPr>
        <w:autoSpaceDE w:val="0"/>
        <w:autoSpaceDN w:val="0"/>
        <w:adjustRightInd w:val="0"/>
        <w:rPr>
          <w:rFonts w:ascii="Tahoma" w:hAnsi="Tahoma"/>
          <w:sz w:val="20"/>
          <w:szCs w:val="20"/>
          <w:u w:val="single"/>
        </w:rPr>
      </w:pPr>
      <w:r w:rsidRPr="00A82BC9">
        <w:rPr>
          <w:rFonts w:ascii="Tahoma" w:hAnsi="Tahoma"/>
          <w:sz w:val="20"/>
          <w:szCs w:val="20"/>
          <w:u w:val="single"/>
        </w:rPr>
        <w:t>Módulo de Registro:</w:t>
      </w:r>
    </w:p>
    <w:p w:rsidR="00D623A8" w:rsidRDefault="00D623A8" w:rsidP="00870690">
      <w:pPr>
        <w:autoSpaceDE w:val="0"/>
        <w:autoSpaceDN w:val="0"/>
        <w:adjustRightInd w:val="0"/>
        <w:ind w:left="360"/>
        <w:rPr>
          <w:rFonts w:cs="Times New Roman"/>
          <w:szCs w:val="20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A04F33" w:rsidTr="00344E3C">
        <w:tc>
          <w:tcPr>
            <w:tcW w:w="9790" w:type="dxa"/>
            <w:gridSpan w:val="2"/>
            <w:shd w:val="pct10" w:color="auto" w:fill="auto"/>
            <w:vAlign w:val="center"/>
          </w:tcPr>
          <w:p w:rsidR="00A04F33" w:rsidRDefault="00A04F33" w:rsidP="00344E3C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A04F33" w:rsidRPr="003B4A4B" w:rsidTr="00344E3C">
        <w:trPr>
          <w:cantSplit/>
          <w:trHeight w:val="341"/>
        </w:trPr>
        <w:tc>
          <w:tcPr>
            <w:tcW w:w="1510" w:type="dxa"/>
            <w:vAlign w:val="center"/>
          </w:tcPr>
          <w:p w:rsidR="00A04F33" w:rsidRDefault="00A04F33" w:rsidP="00344E3C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04F33" w:rsidRPr="003B4A4B" w:rsidRDefault="00A82BC9" w:rsidP="00344E3C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Registrar Usuario</w:t>
            </w:r>
          </w:p>
        </w:tc>
      </w:tr>
      <w:tr w:rsidR="00A04F33" w:rsidRPr="003B4A4B" w:rsidTr="00344E3C">
        <w:trPr>
          <w:cantSplit/>
          <w:trHeight w:val="352"/>
        </w:trPr>
        <w:tc>
          <w:tcPr>
            <w:tcW w:w="1510" w:type="dxa"/>
            <w:vAlign w:val="center"/>
          </w:tcPr>
          <w:p w:rsidR="00A04F33" w:rsidRDefault="00A04F33" w:rsidP="00344E3C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04F33" w:rsidRPr="003B4A4B" w:rsidRDefault="00A82BC9" w:rsidP="00344E3C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Visitante</w:t>
            </w:r>
          </w:p>
        </w:tc>
      </w:tr>
      <w:tr w:rsidR="00A04F33" w:rsidRPr="003B4A4B" w:rsidTr="00344E3C">
        <w:trPr>
          <w:cantSplit/>
          <w:trHeight w:val="352"/>
        </w:trPr>
        <w:tc>
          <w:tcPr>
            <w:tcW w:w="1510" w:type="dxa"/>
            <w:vAlign w:val="center"/>
          </w:tcPr>
          <w:p w:rsidR="00A04F33" w:rsidRDefault="00A04F33" w:rsidP="00344E3C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04F33" w:rsidRPr="003B4A4B" w:rsidRDefault="00A82BC9" w:rsidP="00344E3C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A04F33" w:rsidRPr="003B4A4B" w:rsidTr="00344E3C">
        <w:trPr>
          <w:cantSplit/>
          <w:trHeight w:val="352"/>
        </w:trPr>
        <w:tc>
          <w:tcPr>
            <w:tcW w:w="1510" w:type="dxa"/>
            <w:vAlign w:val="center"/>
          </w:tcPr>
          <w:p w:rsidR="00A04F33" w:rsidRDefault="00A04F33" w:rsidP="00344E3C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A04F33" w:rsidRPr="003B4A4B" w:rsidRDefault="00A82BC9" w:rsidP="00344E3C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Se genera un nuevo usuario registrado a partir del nombre de usuario y contraseña ingresado.</w:t>
            </w:r>
          </w:p>
        </w:tc>
      </w:tr>
    </w:tbl>
    <w:p w:rsidR="001D2DB7" w:rsidRDefault="001D2DB7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A82BC9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A82BC9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A82BC9" w:rsidP="004B020B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Loguear Usuario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Usuario Registrado, Administrador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A82BC9" w:rsidRPr="003B4A4B" w:rsidRDefault="00A82BC9" w:rsidP="00514CA8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Interfaz necesaria para la carga de datos de ingreso de un usuario</w:t>
            </w:r>
            <w:r w:rsidR="00514CA8">
              <w:rPr>
                <w:lang w:val="es-MX"/>
              </w:rPr>
              <w:t>.</w:t>
            </w:r>
          </w:p>
        </w:tc>
      </w:tr>
    </w:tbl>
    <w:p w:rsidR="00A82BC9" w:rsidRDefault="00A82BC9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A82BC9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A82BC9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514CA8" w:rsidP="004B020B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Validar Usuario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Usuario Registrado, Administrador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A82BC9" w:rsidRPr="003B4A4B" w:rsidRDefault="00514CA8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Lógica necesaria para validar que los datos ingresados por el usuario son correctos.</w:t>
            </w:r>
          </w:p>
        </w:tc>
      </w:tr>
    </w:tbl>
    <w:p w:rsidR="00A82BC9" w:rsidRDefault="00A82BC9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A82BC9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A82BC9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514CA8" w:rsidP="004B020B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Desloguear Usuario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Usuario Registrado, Administrador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A82BC9" w:rsidRPr="003B4A4B" w:rsidRDefault="00514CA8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Lógica necesaria para la desconexión de un usuario previamente conectado en el sitio.</w:t>
            </w:r>
          </w:p>
        </w:tc>
      </w:tr>
    </w:tbl>
    <w:p w:rsidR="00A82BC9" w:rsidRDefault="00A82BC9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A82BC9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A82BC9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514CA8" w:rsidP="004B020B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Solicitar Activación de Cuenta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A82BC9" w:rsidP="00514CA8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Usuario Registrado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A82BC9" w:rsidRPr="003B4A4B" w:rsidRDefault="00514CA8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Interfaz necesaria para que un usuario sea capaz de solicitar que su cuenta inactiva, vuelva a ser activada.</w:t>
            </w:r>
          </w:p>
        </w:tc>
      </w:tr>
    </w:tbl>
    <w:p w:rsidR="00A82BC9" w:rsidRDefault="00A82BC9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A82BC9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A82BC9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514CA8" w:rsidP="004B020B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Confirmar Solicitud de Activación de Cuenta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U</w:t>
            </w:r>
            <w:r w:rsidR="00514CA8">
              <w:rPr>
                <w:lang w:val="es-MX"/>
              </w:rPr>
              <w:t>suario Registrado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A82BC9" w:rsidRPr="003B4A4B" w:rsidRDefault="00514CA8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 xml:space="preserve">Lógica necesaria para </w:t>
            </w:r>
            <w:r w:rsidR="00E17501">
              <w:rPr>
                <w:lang w:val="es-MX"/>
              </w:rPr>
              <w:t>reactivar la cuenta de un usuario, el cual ha solicitado la reactivación.</w:t>
            </w:r>
          </w:p>
        </w:tc>
      </w:tr>
    </w:tbl>
    <w:p w:rsidR="00A82BC9" w:rsidRDefault="00A82BC9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A82BC9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A82BC9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E17501" w:rsidP="004B020B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Registrar Administrador Secundario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lastRenderedPageBreak/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E17501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A82BC9" w:rsidRPr="003B4A4B" w:rsidRDefault="00E17501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Consistirá en implementar la interfaz y lógica necesaria para que un administrador pueda registrar en el sistema un nuevo administrador secundario.</w:t>
            </w:r>
          </w:p>
        </w:tc>
      </w:tr>
    </w:tbl>
    <w:p w:rsidR="00A82BC9" w:rsidRDefault="00A82BC9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A82BC9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A82BC9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EA4D5E" w:rsidP="004B020B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Dar de Baja Administrador Secundario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EA4D5E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 xml:space="preserve">No </w:t>
            </w:r>
            <w:r w:rsidR="00A82BC9">
              <w:rPr>
                <w:lang w:val="es-MX"/>
              </w:rPr>
              <w:t>Obligatorio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A82BC9" w:rsidRPr="003B4A4B" w:rsidRDefault="00EA4D5E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Aquí se deberá implementar la interfaz y la lógica necesaria para la eliminación de un Administrador Secundario del sistema.</w:t>
            </w:r>
          </w:p>
        </w:tc>
      </w:tr>
    </w:tbl>
    <w:p w:rsidR="00A82BC9" w:rsidRDefault="00A82BC9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A82BC9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A82BC9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EA4D5E" w:rsidP="004B020B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Dar de Baja Usuarios Inactivos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EA4D5E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Sistema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A82BC9" w:rsidRPr="003B4A4B" w:rsidRDefault="00EA4D5E" w:rsidP="00EA4D5E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Se implementará una tarea programada del sistema por la cual el mismo dará de baja usuarios inactivos.</w:t>
            </w:r>
          </w:p>
        </w:tc>
      </w:tr>
    </w:tbl>
    <w:p w:rsidR="00A82BC9" w:rsidRDefault="00A82BC9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A82BC9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A82BC9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EA4D5E" w:rsidRDefault="00EA4D5E" w:rsidP="00EA4D5E">
            <w:pPr>
              <w:pStyle w:val="Casodeuso"/>
              <w:rPr>
                <w:i w:val="0"/>
                <w:color w:val="auto"/>
              </w:rPr>
            </w:pPr>
            <w:r w:rsidRPr="00EA4D5E">
              <w:rPr>
                <w:rFonts w:ascii="Tahoma" w:hAnsi="Tahoma"/>
                <w:i w:val="0"/>
                <w:color w:val="auto"/>
                <w:sz w:val="20"/>
                <w:szCs w:val="20"/>
              </w:rPr>
              <w:t xml:space="preserve">Enviar </w:t>
            </w:r>
            <w:r>
              <w:rPr>
                <w:rFonts w:ascii="Tahoma" w:hAnsi="Tahoma"/>
                <w:i w:val="0"/>
                <w:color w:val="auto"/>
                <w:sz w:val="20"/>
                <w:szCs w:val="20"/>
              </w:rPr>
              <w:t>E</w:t>
            </w:r>
            <w:r w:rsidRPr="00EA4D5E">
              <w:rPr>
                <w:rFonts w:ascii="Tahoma" w:hAnsi="Tahoma"/>
                <w:i w:val="0"/>
                <w:color w:val="auto"/>
                <w:sz w:val="20"/>
                <w:szCs w:val="20"/>
              </w:rPr>
              <w:t xml:space="preserve">-mail de </w:t>
            </w:r>
            <w:r>
              <w:rPr>
                <w:rFonts w:ascii="Tahoma" w:hAnsi="Tahoma"/>
                <w:i w:val="0"/>
                <w:color w:val="auto"/>
                <w:sz w:val="20"/>
                <w:szCs w:val="20"/>
              </w:rPr>
              <w:t>C</w:t>
            </w:r>
            <w:r w:rsidRPr="00EA4D5E">
              <w:rPr>
                <w:rFonts w:ascii="Tahoma" w:hAnsi="Tahoma"/>
                <w:i w:val="0"/>
                <w:color w:val="auto"/>
                <w:sz w:val="20"/>
                <w:szCs w:val="20"/>
              </w:rPr>
              <w:t xml:space="preserve">onfirmación a </w:t>
            </w:r>
            <w:r>
              <w:rPr>
                <w:rFonts w:ascii="Tahoma" w:hAnsi="Tahoma"/>
                <w:i w:val="0"/>
                <w:color w:val="auto"/>
                <w:sz w:val="20"/>
                <w:szCs w:val="20"/>
              </w:rPr>
              <w:t>S</w:t>
            </w:r>
            <w:r w:rsidRPr="00EA4D5E">
              <w:rPr>
                <w:rFonts w:ascii="Tahoma" w:hAnsi="Tahoma"/>
                <w:i w:val="0"/>
                <w:color w:val="auto"/>
                <w:sz w:val="20"/>
                <w:szCs w:val="20"/>
              </w:rPr>
              <w:t xml:space="preserve">olicitud de </w:t>
            </w:r>
            <w:r>
              <w:rPr>
                <w:rFonts w:ascii="Tahoma" w:hAnsi="Tahoma"/>
                <w:i w:val="0"/>
                <w:color w:val="auto"/>
                <w:sz w:val="20"/>
                <w:szCs w:val="20"/>
              </w:rPr>
              <w:t>Activación de C</w:t>
            </w:r>
            <w:r w:rsidRPr="00EA4D5E">
              <w:rPr>
                <w:rFonts w:ascii="Tahoma" w:hAnsi="Tahoma"/>
                <w:i w:val="0"/>
                <w:color w:val="auto"/>
                <w:sz w:val="20"/>
                <w:szCs w:val="20"/>
              </w:rPr>
              <w:t>uenta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EA4D5E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Sistema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A82BC9" w:rsidRPr="003B4A4B" w:rsidRDefault="00EA4D5E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Desarrollo de tarea sincronizada por la cual el sistema envía un e-mail de confirmación al usuario registrado que desea reactivar su cuenta.</w:t>
            </w:r>
          </w:p>
        </w:tc>
      </w:tr>
    </w:tbl>
    <w:p w:rsidR="00A82BC9" w:rsidRDefault="00A82BC9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p w:rsidR="009A1434" w:rsidRDefault="009A1434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p w:rsidR="009A1434" w:rsidRPr="009A1434" w:rsidRDefault="009A1434" w:rsidP="009A1434">
      <w:pPr>
        <w:autoSpaceDE w:val="0"/>
        <w:autoSpaceDN w:val="0"/>
        <w:adjustRightInd w:val="0"/>
        <w:rPr>
          <w:rFonts w:cs="Times New Roman"/>
          <w:szCs w:val="20"/>
          <w:u w:val="single"/>
          <w:lang w:val="es-MX"/>
        </w:rPr>
      </w:pPr>
      <w:r w:rsidRPr="009A1434">
        <w:rPr>
          <w:rFonts w:ascii="Tahoma" w:hAnsi="Tahoma"/>
          <w:sz w:val="20"/>
          <w:szCs w:val="20"/>
          <w:u w:val="single"/>
        </w:rPr>
        <w:t>Módulo de Gestión de Salas:</w:t>
      </w:r>
    </w:p>
    <w:p w:rsidR="009A1434" w:rsidRDefault="009A1434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A82BC9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A82BC9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9A1434" w:rsidP="004B020B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Mostrar Salas Activas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Usuario Registrado, Administrador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A82BC9" w:rsidRPr="003B4A4B" w:rsidRDefault="009A1434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Implementación de la interfaz necesaria para listar todas las salas activas al momento.</w:t>
            </w:r>
          </w:p>
        </w:tc>
      </w:tr>
    </w:tbl>
    <w:p w:rsidR="00A82BC9" w:rsidRDefault="00A82BC9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A82BC9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A82BC9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9A1434" w:rsidP="004B020B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Ingresar a Sala para Participar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Usuario Registrado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A82BC9" w:rsidRPr="003B4A4B" w:rsidRDefault="0097089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Se implementará el proceso por el cual un usuario registrado ingresa a una sala, quedando éste asociado a la misma y registrando su acceso a la base de datos.</w:t>
            </w:r>
          </w:p>
        </w:tc>
      </w:tr>
    </w:tbl>
    <w:p w:rsidR="00A82BC9" w:rsidRDefault="00A82BC9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A82BC9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A82BC9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970892" w:rsidP="004B020B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Mostrar Usuarios Activos de la Sala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Usuario Registrado, Administrador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A82BC9" w:rsidRPr="003B4A4B" w:rsidRDefault="0097089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Se desarrollará la interfaz necesaria para el listado de los usuarios activos de la sala a la que se ha ingresado.</w:t>
            </w:r>
          </w:p>
        </w:tc>
      </w:tr>
    </w:tbl>
    <w:p w:rsidR="00A82BC9" w:rsidRDefault="00A82BC9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A82BC9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A82BC9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A1537A" w:rsidP="004B020B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Salir de Sala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lastRenderedPageBreak/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Usuario Registrado, Administrador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A82BC9" w:rsidRPr="003B4A4B" w:rsidRDefault="00A1537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Procedimiento por el cual un usuario egresa de una sala a la que previamente había ingresado.</w:t>
            </w:r>
          </w:p>
        </w:tc>
      </w:tr>
    </w:tbl>
    <w:p w:rsidR="00A82BC9" w:rsidRDefault="00A82BC9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A82BC9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A82BC9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A1537A" w:rsidP="004B020B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Ingresar a una Sala para Administrar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A82BC9" w:rsidRPr="003B4A4B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A82BC9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A82BC9" w:rsidRDefault="00A82BC9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A82BC9" w:rsidRPr="003B4A4B" w:rsidRDefault="00A1537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 xml:space="preserve">Se deberá implementar </w:t>
            </w:r>
            <w:r w:rsidR="00250BEF">
              <w:rPr>
                <w:lang w:val="es-MX"/>
              </w:rPr>
              <w:t>la lógica necesaria para que un administrador pueda ingresar a una sala sin quedar listado en la lista de usuarios.</w:t>
            </w:r>
          </w:p>
        </w:tc>
      </w:tr>
    </w:tbl>
    <w:p w:rsidR="00A82BC9" w:rsidRDefault="00A82BC9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250BEF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250BEF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250BEF" w:rsidRPr="003B4A4B" w:rsidRDefault="00250BEF" w:rsidP="004B020B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Expulsar Usuario de Sala Pública</w:t>
            </w:r>
          </w:p>
        </w:tc>
      </w:tr>
      <w:tr w:rsidR="00250BEF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250BEF" w:rsidRPr="003B4A4B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250BEF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250BEF" w:rsidRPr="003B4A4B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250BEF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250BEF" w:rsidRPr="003B4A4B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Se deberá implementar la funcionalidad necesaria para permitir a un administrador expulsar a un usuario registrado de una sala pública</w:t>
            </w:r>
          </w:p>
        </w:tc>
      </w:tr>
    </w:tbl>
    <w:p w:rsidR="00250BEF" w:rsidRDefault="00250BEF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250BEF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250BEF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250BEF" w:rsidRPr="003B4A4B" w:rsidRDefault="00981541" w:rsidP="004B020B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Crear Sala Pú</w:t>
            </w:r>
            <w:r w:rsidR="00250BEF">
              <w:rPr>
                <w:i w:val="0"/>
                <w:color w:val="auto"/>
              </w:rPr>
              <w:t>blica</w:t>
            </w:r>
          </w:p>
        </w:tc>
      </w:tr>
      <w:tr w:rsidR="00250BEF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250BEF" w:rsidRPr="003B4A4B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250BEF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250BEF" w:rsidRPr="003B4A4B" w:rsidRDefault="00981541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No Obligatorio</w:t>
            </w:r>
          </w:p>
        </w:tc>
      </w:tr>
      <w:tr w:rsidR="00250BEF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250BEF" w:rsidRPr="003B4A4B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Se deberá implementar la interfaz y lógica necesaria para permitir a un administrador crear una sala publica y agregar sus caracteristicas</w:t>
            </w:r>
          </w:p>
        </w:tc>
      </w:tr>
    </w:tbl>
    <w:p w:rsidR="00250BEF" w:rsidRDefault="00250BEF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250BEF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250BEF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250BEF" w:rsidRPr="003B4A4B" w:rsidRDefault="00981541" w:rsidP="004B020B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Modificar Sala Pública</w:t>
            </w:r>
          </w:p>
        </w:tc>
      </w:tr>
      <w:tr w:rsidR="00250BEF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250BEF" w:rsidRPr="003B4A4B" w:rsidRDefault="00981541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250BEF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250BEF" w:rsidRPr="003B4A4B" w:rsidRDefault="00981541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 xml:space="preserve">No </w:t>
            </w:r>
            <w:r w:rsidR="00250BEF">
              <w:rPr>
                <w:lang w:val="es-MX"/>
              </w:rPr>
              <w:t>Obligatorio</w:t>
            </w:r>
          </w:p>
        </w:tc>
      </w:tr>
      <w:tr w:rsidR="00250BEF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250BEF" w:rsidRPr="003B4A4B" w:rsidRDefault="00981541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Permitir al administrador modificar las características de una sala pública</w:t>
            </w:r>
          </w:p>
        </w:tc>
      </w:tr>
    </w:tbl>
    <w:p w:rsidR="00250BEF" w:rsidRDefault="00250BEF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250BEF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250BEF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250BEF" w:rsidRPr="003B4A4B" w:rsidRDefault="00981541" w:rsidP="004B020B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Eliminar Sala Pública</w:t>
            </w:r>
          </w:p>
        </w:tc>
      </w:tr>
      <w:tr w:rsidR="00250BEF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250BEF" w:rsidRPr="003B4A4B" w:rsidRDefault="00981541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250BEF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250BEF" w:rsidRPr="003B4A4B" w:rsidRDefault="00981541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No Obligatorio</w:t>
            </w:r>
          </w:p>
        </w:tc>
      </w:tr>
      <w:tr w:rsidR="00250BEF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250BEF" w:rsidRPr="003B4A4B" w:rsidRDefault="00981541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Se deberá implementar la funcionalidad necesaria para permitir a un administrador eliminar una sala publica</w:t>
            </w:r>
          </w:p>
        </w:tc>
      </w:tr>
    </w:tbl>
    <w:p w:rsidR="00250BEF" w:rsidRDefault="00250BEF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250BEF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250BEF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250BEF" w:rsidRPr="003B4A4B" w:rsidRDefault="00981541" w:rsidP="004B020B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Refrescar Salas</w:t>
            </w:r>
          </w:p>
        </w:tc>
      </w:tr>
      <w:tr w:rsidR="00250BEF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250BEF" w:rsidRPr="003B4A4B" w:rsidRDefault="00981541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Sistema</w:t>
            </w:r>
          </w:p>
        </w:tc>
      </w:tr>
      <w:tr w:rsidR="00250BEF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250BEF" w:rsidRPr="003B4A4B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250BEF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250BEF" w:rsidRPr="003B4A4B" w:rsidRDefault="00981541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 xml:space="preserve">Implementación de la tarea automatizada que permitirá que el sistema actualice </w:t>
            </w:r>
            <w:r w:rsidR="00C45576">
              <w:rPr>
                <w:lang w:val="es-MX"/>
              </w:rPr>
              <w:t>la lista de Salas que existen activas en el sistema</w:t>
            </w:r>
          </w:p>
        </w:tc>
      </w:tr>
    </w:tbl>
    <w:p w:rsidR="00250BEF" w:rsidRDefault="00250BEF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250BEF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250BEF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250BEF" w:rsidRPr="003B4A4B" w:rsidRDefault="00C45576" w:rsidP="00C45576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Refrescar Lista de Salas</w:t>
            </w:r>
          </w:p>
        </w:tc>
      </w:tr>
      <w:tr w:rsidR="00250BEF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250BEF" w:rsidRPr="003B4A4B" w:rsidRDefault="00C45576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Sistema</w:t>
            </w:r>
          </w:p>
        </w:tc>
      </w:tr>
      <w:tr w:rsidR="00250BEF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lastRenderedPageBreak/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250BEF" w:rsidRPr="003B4A4B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250BEF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250BEF" w:rsidRPr="003B4A4B" w:rsidRDefault="00C45576" w:rsidP="00C45576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Implementación de la tarea automatizada que permitirá que el sistema actualice la lista de salas existentes en del sistema</w:t>
            </w:r>
          </w:p>
        </w:tc>
      </w:tr>
    </w:tbl>
    <w:p w:rsidR="007C4222" w:rsidRDefault="007C4222" w:rsidP="007C4222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7C4222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7C4222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7C4222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7C4222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7C4222" w:rsidRPr="003B4A4B" w:rsidRDefault="007C4222" w:rsidP="004B020B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Invitar Usuario a Sala Privada</w:t>
            </w:r>
          </w:p>
        </w:tc>
      </w:tr>
      <w:tr w:rsidR="007C4222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7C4222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7C4222" w:rsidRPr="003B4A4B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Usuario Registrado</w:t>
            </w:r>
          </w:p>
        </w:tc>
      </w:tr>
      <w:tr w:rsidR="007C4222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7C4222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7C4222" w:rsidRPr="003B4A4B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7C4222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7C4222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7C4222" w:rsidRPr="003B4A4B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Funcionalidad necesaria para que un usuario registrado sea capaz de invitar a otro a formar parte de una sala privada</w:t>
            </w:r>
          </w:p>
        </w:tc>
      </w:tr>
    </w:tbl>
    <w:p w:rsidR="007C4222" w:rsidRDefault="007C4222" w:rsidP="007C4222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7C4222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7C4222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7C4222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7C4222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7C4222" w:rsidRPr="003B4A4B" w:rsidRDefault="007C4222" w:rsidP="004B020B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Invitar a Otros Usuarios a Sala Privada</w:t>
            </w:r>
          </w:p>
        </w:tc>
      </w:tr>
      <w:tr w:rsidR="007C4222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7C4222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7C4222" w:rsidRPr="003B4A4B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Usuario Registrado</w:t>
            </w:r>
          </w:p>
        </w:tc>
      </w:tr>
      <w:tr w:rsidR="007C4222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7C4222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7C4222" w:rsidRPr="003B4A4B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No Obligatorio</w:t>
            </w:r>
          </w:p>
        </w:tc>
      </w:tr>
      <w:tr w:rsidR="007C4222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7C4222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7C4222" w:rsidRPr="003B4A4B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Una vez que el usuario registrado ha creado una sala privada, deberá permitírsele invitar a otros usuarios a dicha sala</w:t>
            </w:r>
          </w:p>
        </w:tc>
      </w:tr>
    </w:tbl>
    <w:p w:rsidR="007C4222" w:rsidRDefault="007C4222" w:rsidP="007C4222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7C4222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7C4222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7C4222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7C4222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7C4222" w:rsidRPr="003B4A4B" w:rsidRDefault="007C4222" w:rsidP="004B020B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Responder Invitación</w:t>
            </w:r>
          </w:p>
        </w:tc>
      </w:tr>
      <w:tr w:rsidR="007C4222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7C4222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7C4222" w:rsidRPr="003B4A4B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Usuario Registrado</w:t>
            </w:r>
          </w:p>
        </w:tc>
      </w:tr>
      <w:tr w:rsidR="007C4222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7C4222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7C4222" w:rsidRPr="003B4A4B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7C4222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7C4222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7C4222" w:rsidRPr="003B4A4B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Funcionalidad por la cual un usuario puede aceptar o rechazar una invitación a una sala privada</w:t>
            </w:r>
          </w:p>
        </w:tc>
      </w:tr>
    </w:tbl>
    <w:p w:rsidR="007C4222" w:rsidRDefault="007C4222" w:rsidP="007C4222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7C4222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7C4222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7C4222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7C4222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7C4222" w:rsidRPr="003B4A4B" w:rsidRDefault="007C4222" w:rsidP="004B020B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Aceptar Invitación</w:t>
            </w:r>
          </w:p>
        </w:tc>
      </w:tr>
      <w:tr w:rsidR="007C4222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7C4222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7C4222" w:rsidRPr="003B4A4B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Usuario Registrado</w:t>
            </w:r>
          </w:p>
        </w:tc>
      </w:tr>
      <w:tr w:rsidR="007C4222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7C4222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7C4222" w:rsidRPr="003B4A4B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7C4222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7C4222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7C4222" w:rsidRPr="003B4A4B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Logica necesaria para dar por aceptada una invitación a una sala privada</w:t>
            </w:r>
          </w:p>
        </w:tc>
      </w:tr>
    </w:tbl>
    <w:p w:rsidR="007C4222" w:rsidRDefault="007C4222" w:rsidP="007C4222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7C4222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7C4222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7C4222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7C4222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7C4222" w:rsidRPr="003B4A4B" w:rsidRDefault="007C4222" w:rsidP="004B020B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Rechazar Invitación</w:t>
            </w:r>
          </w:p>
        </w:tc>
      </w:tr>
      <w:tr w:rsidR="007C4222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7C4222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7C4222" w:rsidRPr="003B4A4B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Usuario Registrado</w:t>
            </w:r>
          </w:p>
        </w:tc>
      </w:tr>
      <w:tr w:rsidR="007C4222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7C4222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7C4222" w:rsidRPr="003B4A4B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7C4222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7C4222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7C4222" w:rsidRPr="003B4A4B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Logica necesaria para dor por rechazada una invitación a una sala privada</w:t>
            </w:r>
          </w:p>
        </w:tc>
      </w:tr>
    </w:tbl>
    <w:p w:rsidR="007C4222" w:rsidRDefault="007C4222" w:rsidP="007C4222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7C4222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7C4222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7C4222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7C4222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7C4222" w:rsidRPr="003B4A4B" w:rsidRDefault="007C4222" w:rsidP="004B020B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Mostrar Invitaciones Pendientes de Respuesta</w:t>
            </w:r>
          </w:p>
        </w:tc>
      </w:tr>
      <w:tr w:rsidR="007C4222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7C4222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7C4222" w:rsidRPr="003B4A4B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Sistema</w:t>
            </w:r>
          </w:p>
        </w:tc>
      </w:tr>
      <w:tr w:rsidR="007C4222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7C4222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7C4222" w:rsidRPr="003B4A4B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7C4222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7C4222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7C4222" w:rsidRPr="003B4A4B" w:rsidRDefault="007C42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Logica e interfaz necesaria para que el sistema automáticamente notifique a un usuario de una invitación pendiente de respuesta.</w:t>
            </w:r>
          </w:p>
        </w:tc>
      </w:tr>
    </w:tbl>
    <w:p w:rsidR="007C4222" w:rsidRPr="00A82BC9" w:rsidRDefault="007C4222" w:rsidP="007C4222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p w:rsidR="007C4222" w:rsidRDefault="007C4222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p w:rsidR="007C4222" w:rsidRDefault="007C4222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p w:rsidR="007C4222" w:rsidRDefault="007C4222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p w:rsidR="007C4222" w:rsidRDefault="007C4222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p w:rsidR="007C4222" w:rsidRDefault="007C4222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p w:rsidR="007C4222" w:rsidRDefault="007C4222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p w:rsidR="00C45576" w:rsidRPr="00C45576" w:rsidRDefault="00C45576" w:rsidP="00C45576">
      <w:pPr>
        <w:autoSpaceDE w:val="0"/>
        <w:autoSpaceDN w:val="0"/>
        <w:adjustRightInd w:val="0"/>
        <w:rPr>
          <w:rFonts w:cs="Times New Roman"/>
          <w:szCs w:val="20"/>
          <w:u w:val="single"/>
          <w:lang w:val="es-MX"/>
        </w:rPr>
      </w:pPr>
      <w:r w:rsidRPr="00C45576">
        <w:rPr>
          <w:rFonts w:cs="Times New Roman"/>
          <w:szCs w:val="20"/>
          <w:u w:val="single"/>
          <w:lang w:val="es-MX"/>
        </w:rPr>
        <w:lastRenderedPageBreak/>
        <w:t>Módulo de Mensajería:</w:t>
      </w:r>
    </w:p>
    <w:p w:rsidR="00C45576" w:rsidRDefault="00C45576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250BEF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250BEF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250BEF" w:rsidRPr="003B4A4B" w:rsidRDefault="00C45576" w:rsidP="004B020B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Enviar Mensaje</w:t>
            </w:r>
          </w:p>
        </w:tc>
      </w:tr>
      <w:tr w:rsidR="00250BEF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250BEF" w:rsidRPr="003B4A4B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Usuario Registrado</w:t>
            </w:r>
          </w:p>
        </w:tc>
      </w:tr>
      <w:tr w:rsidR="00250BEF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250BEF" w:rsidRPr="003B4A4B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250BEF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250BEF" w:rsidRPr="003B4A4B" w:rsidRDefault="00883B21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Logica necesaria para que un usuario registrado pueda ingresar un mensaje y enviarlo a una sala de conversacion</w:t>
            </w:r>
          </w:p>
        </w:tc>
      </w:tr>
    </w:tbl>
    <w:p w:rsidR="00250BEF" w:rsidRDefault="00250BEF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250BEF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250BEF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250BEF" w:rsidRPr="003B4A4B" w:rsidRDefault="00883B21" w:rsidP="004B020B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Adjuntar Archivo</w:t>
            </w:r>
          </w:p>
        </w:tc>
      </w:tr>
      <w:tr w:rsidR="00250BEF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250BEF" w:rsidRPr="003B4A4B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Usuario Registrado</w:t>
            </w:r>
          </w:p>
        </w:tc>
      </w:tr>
      <w:tr w:rsidR="00250BEF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250BEF" w:rsidRPr="003B4A4B" w:rsidRDefault="00883B21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 xml:space="preserve">No </w:t>
            </w:r>
            <w:r w:rsidR="00250BEF">
              <w:rPr>
                <w:lang w:val="es-MX"/>
              </w:rPr>
              <w:t>Obligatorio</w:t>
            </w:r>
          </w:p>
        </w:tc>
      </w:tr>
      <w:tr w:rsidR="00250BEF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250BEF" w:rsidRPr="003B4A4B" w:rsidRDefault="00883B21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Implementación de la funcionalidad necesaria para que un usuario pueda adjuntar un archivo a toda una sala a la que pertenece</w:t>
            </w:r>
          </w:p>
        </w:tc>
      </w:tr>
    </w:tbl>
    <w:p w:rsidR="00250BEF" w:rsidRDefault="00250BEF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250BEF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250BEF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250BEF" w:rsidRPr="003B4A4B" w:rsidRDefault="00883B21" w:rsidP="004B020B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Eliminar Mensaje de Sala Publica</w:t>
            </w:r>
          </w:p>
        </w:tc>
      </w:tr>
      <w:tr w:rsidR="00250BEF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250BEF" w:rsidRPr="003B4A4B" w:rsidRDefault="00883B21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250BEF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250BEF" w:rsidRPr="003B4A4B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250BEF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250BEF" w:rsidRPr="003B4A4B" w:rsidRDefault="00883B21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Se implementará la lógica necesaria para que un administrador tenga la posibilidad de eliminar un mensaje seleccionado de una sala pública</w:t>
            </w:r>
          </w:p>
        </w:tc>
      </w:tr>
    </w:tbl>
    <w:p w:rsidR="00250BEF" w:rsidRDefault="00250BEF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250BEF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250BEF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250BEF" w:rsidRPr="003B4A4B" w:rsidRDefault="00883B21" w:rsidP="004B020B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Refrescar Mensajes</w:t>
            </w:r>
          </w:p>
        </w:tc>
      </w:tr>
      <w:tr w:rsidR="00250BEF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250BEF" w:rsidRPr="003B4A4B" w:rsidRDefault="00883B21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Sistema</w:t>
            </w:r>
          </w:p>
        </w:tc>
      </w:tr>
      <w:tr w:rsidR="00250BEF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250BEF" w:rsidRPr="003B4A4B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250BEF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250BEF" w:rsidRPr="003B4A4B" w:rsidRDefault="00883B21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Tarea automatizada por la cual el sistema actualiza los mensajes enviados a las distintas salas activas.</w:t>
            </w:r>
          </w:p>
        </w:tc>
      </w:tr>
    </w:tbl>
    <w:p w:rsidR="00250BEF" w:rsidRDefault="00250BEF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p w:rsidR="007C4222" w:rsidRDefault="007C4222" w:rsidP="007C4222">
      <w:pPr>
        <w:rPr>
          <w:rFonts w:cs="Times New Roman"/>
          <w:szCs w:val="20"/>
          <w:u w:val="single"/>
          <w:lang w:val="es-MX"/>
        </w:rPr>
      </w:pPr>
    </w:p>
    <w:p w:rsidR="00883B21" w:rsidRPr="00883B21" w:rsidRDefault="00883B21" w:rsidP="007C4222">
      <w:pPr>
        <w:rPr>
          <w:rFonts w:cs="Times New Roman"/>
          <w:szCs w:val="20"/>
          <w:u w:val="single"/>
          <w:lang w:val="es-MX"/>
        </w:rPr>
      </w:pPr>
      <w:r w:rsidRPr="00883B21">
        <w:rPr>
          <w:rFonts w:cs="Times New Roman"/>
          <w:szCs w:val="20"/>
          <w:u w:val="single"/>
          <w:lang w:val="es-MX"/>
        </w:rPr>
        <w:t>Módulo de Búsqueda:</w:t>
      </w:r>
    </w:p>
    <w:p w:rsidR="00883B21" w:rsidRDefault="00883B21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250BEF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250BEF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250BEF" w:rsidRPr="003B4A4B" w:rsidRDefault="00883B21" w:rsidP="004B020B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Buscar Salas Publicas Registradas</w:t>
            </w:r>
          </w:p>
        </w:tc>
      </w:tr>
      <w:tr w:rsidR="00250BEF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250BEF" w:rsidRPr="003B4A4B" w:rsidRDefault="00883B21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250BEF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250BEF" w:rsidRPr="003B4A4B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250BEF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250BEF" w:rsidRDefault="00250BEF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250BEF" w:rsidRPr="003B4A4B" w:rsidRDefault="001F1BE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Lógica</w:t>
            </w:r>
            <w:r w:rsidR="00883B21">
              <w:rPr>
                <w:lang w:val="es-MX"/>
              </w:rPr>
              <w:t xml:space="preserve"> e interfaz necesaria para permitir al administrador buscar y listar salas públicas registradas en el sistema</w:t>
            </w:r>
          </w:p>
        </w:tc>
      </w:tr>
    </w:tbl>
    <w:p w:rsidR="00250BEF" w:rsidRDefault="00250BEF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1F1BEA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1F1BEA" w:rsidRDefault="001F1BE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1F1BEA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1F1BEA" w:rsidRDefault="001F1BE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1F1BEA" w:rsidRPr="003B4A4B" w:rsidRDefault="001F1BEA" w:rsidP="004B020B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Buscar Mensajes</w:t>
            </w:r>
          </w:p>
        </w:tc>
      </w:tr>
      <w:tr w:rsidR="001F1BEA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1F1BEA" w:rsidRDefault="001F1BE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1F1BEA" w:rsidRPr="003B4A4B" w:rsidRDefault="001F1BE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1F1BEA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1F1BEA" w:rsidRDefault="001F1BE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1F1BEA" w:rsidRPr="003B4A4B" w:rsidRDefault="001F1BE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1F1BEA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1F1BEA" w:rsidRDefault="001F1BE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1F1BEA" w:rsidRPr="003B4A4B" w:rsidRDefault="001F1BE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Funcionalidad necesaria para permitir al administrador la búsqueda de mensajes según un criterio dado</w:t>
            </w:r>
          </w:p>
        </w:tc>
      </w:tr>
    </w:tbl>
    <w:p w:rsidR="00250BEF" w:rsidRDefault="00250BEF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1F1BEA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1F1BEA" w:rsidRDefault="001F1BE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1F1BEA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1F1BEA" w:rsidRDefault="001F1BE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1F1BEA" w:rsidRPr="003B4A4B" w:rsidRDefault="001F1BEA" w:rsidP="004B020B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Listar Salas en las que Participé</w:t>
            </w:r>
          </w:p>
        </w:tc>
      </w:tr>
      <w:tr w:rsidR="001F1BEA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1F1BEA" w:rsidRDefault="001F1BE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1F1BEA" w:rsidRPr="003B4A4B" w:rsidRDefault="001F1BE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Usuario Registrado, Administrador</w:t>
            </w:r>
          </w:p>
        </w:tc>
      </w:tr>
      <w:tr w:rsidR="001F1BEA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1F1BEA" w:rsidRDefault="001F1BE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lastRenderedPageBreak/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1F1BEA" w:rsidRPr="003B4A4B" w:rsidRDefault="001F1BE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1F1BEA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1F1BEA" w:rsidRDefault="001F1BE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1F1BEA" w:rsidRPr="003B4A4B" w:rsidRDefault="001F1BE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Se desarrollará la funcionalidad necesaria para consultar la lista de salas en la que el usuario ha participado anteriormente</w:t>
            </w:r>
          </w:p>
        </w:tc>
      </w:tr>
    </w:tbl>
    <w:p w:rsidR="001F1BEA" w:rsidRDefault="001F1BEA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p w:rsidR="001F1BEA" w:rsidRDefault="001F1BEA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p w:rsidR="001F1BEA" w:rsidRPr="001F1BEA" w:rsidRDefault="001F1BEA" w:rsidP="001F1BEA">
      <w:pPr>
        <w:autoSpaceDE w:val="0"/>
        <w:autoSpaceDN w:val="0"/>
        <w:adjustRightInd w:val="0"/>
        <w:rPr>
          <w:rFonts w:cs="Times New Roman"/>
          <w:szCs w:val="20"/>
          <w:u w:val="single"/>
          <w:lang w:val="es-MX"/>
        </w:rPr>
      </w:pPr>
      <w:r w:rsidRPr="001F1BEA">
        <w:rPr>
          <w:rFonts w:cs="Times New Roman"/>
          <w:szCs w:val="20"/>
          <w:u w:val="single"/>
          <w:lang w:val="es-MX"/>
        </w:rPr>
        <w:t>Módulo de Gestión de Datos Personales:</w:t>
      </w:r>
    </w:p>
    <w:p w:rsidR="001F1BEA" w:rsidRDefault="001F1BEA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1F1BEA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1F1BEA" w:rsidRDefault="001F1BE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1F1BEA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1F1BEA" w:rsidRDefault="001F1BE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1F1BEA" w:rsidRPr="003B4A4B" w:rsidRDefault="001F1BEA" w:rsidP="004B020B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Actualizar Datos Personales</w:t>
            </w:r>
          </w:p>
        </w:tc>
      </w:tr>
      <w:tr w:rsidR="001F1BEA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1F1BEA" w:rsidRDefault="001F1BE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1F1BEA" w:rsidRPr="003B4A4B" w:rsidRDefault="001F1BE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Usuario Registrado, Administrador</w:t>
            </w:r>
          </w:p>
        </w:tc>
      </w:tr>
      <w:tr w:rsidR="001F1BEA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1F1BEA" w:rsidRDefault="001F1BE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1F1BEA" w:rsidRPr="003B4A4B" w:rsidRDefault="001F1BE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No Obligatorio</w:t>
            </w:r>
          </w:p>
        </w:tc>
      </w:tr>
      <w:tr w:rsidR="001F1BEA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1F1BEA" w:rsidRDefault="001F1BE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1F1BEA" w:rsidRPr="003B4A4B" w:rsidRDefault="001F1BE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Interfaz y lógica necesaria para permitir a un usuario actualizar sus datos personales y guardarlos en la base de datos.</w:t>
            </w:r>
          </w:p>
        </w:tc>
      </w:tr>
    </w:tbl>
    <w:p w:rsidR="001F1BEA" w:rsidRDefault="001F1BEA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C36A22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C36A22" w:rsidRDefault="00C36A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C36A22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C36A22" w:rsidRDefault="00C36A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C36A22" w:rsidRPr="003B4A4B" w:rsidRDefault="00C36A22" w:rsidP="004B020B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Actualizar Contraseña</w:t>
            </w:r>
          </w:p>
        </w:tc>
      </w:tr>
      <w:tr w:rsidR="00C36A22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C36A22" w:rsidRDefault="00C36A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C36A22" w:rsidRPr="003B4A4B" w:rsidRDefault="00C36A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Usuario Registrado, Administrador</w:t>
            </w:r>
          </w:p>
        </w:tc>
      </w:tr>
      <w:tr w:rsidR="00C36A22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C36A22" w:rsidRDefault="00C36A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C36A22" w:rsidRPr="003B4A4B" w:rsidRDefault="00C36A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No Obligatorio</w:t>
            </w:r>
          </w:p>
        </w:tc>
      </w:tr>
      <w:tr w:rsidR="00C36A22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C36A22" w:rsidRDefault="00C36A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C36A22" w:rsidRPr="003B4A4B" w:rsidRDefault="00C36A22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Se deberá desarrollar la habilidad de cambiar la contraseña de un usuario registrado previamente ingresada, por una nueva.</w:t>
            </w:r>
          </w:p>
        </w:tc>
      </w:tr>
    </w:tbl>
    <w:p w:rsidR="00C36A22" w:rsidRDefault="00C36A22" w:rsidP="00870690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10"/>
        <w:gridCol w:w="8280"/>
      </w:tblGrid>
      <w:tr w:rsidR="001F1BEA" w:rsidTr="004B020B">
        <w:tc>
          <w:tcPr>
            <w:tcW w:w="9790" w:type="dxa"/>
            <w:gridSpan w:val="2"/>
            <w:shd w:val="pct10" w:color="auto" w:fill="auto"/>
            <w:vAlign w:val="center"/>
          </w:tcPr>
          <w:p w:rsidR="001F1BEA" w:rsidRDefault="001F1BE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Definición</w:t>
            </w:r>
          </w:p>
        </w:tc>
      </w:tr>
      <w:tr w:rsidR="001F1BEA" w:rsidRPr="003B4A4B" w:rsidTr="004B020B">
        <w:trPr>
          <w:cantSplit/>
          <w:trHeight w:val="341"/>
        </w:trPr>
        <w:tc>
          <w:tcPr>
            <w:tcW w:w="1510" w:type="dxa"/>
            <w:vAlign w:val="center"/>
          </w:tcPr>
          <w:p w:rsidR="001F1BEA" w:rsidRDefault="001F1BE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Caso de uso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1F1BEA" w:rsidRPr="003B4A4B" w:rsidRDefault="001F1BEA" w:rsidP="006957D4">
            <w:pPr>
              <w:pStyle w:val="Casodeus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Refrescar </w:t>
            </w:r>
            <w:r w:rsidR="006957D4">
              <w:rPr>
                <w:i w:val="0"/>
                <w:color w:val="auto"/>
              </w:rPr>
              <w:t>Usuarios</w:t>
            </w:r>
          </w:p>
        </w:tc>
      </w:tr>
      <w:tr w:rsidR="001F1BEA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1F1BEA" w:rsidRDefault="001F1BE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Actores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1F1BEA" w:rsidRPr="003B4A4B" w:rsidRDefault="001F1BE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Sistema</w:t>
            </w:r>
          </w:p>
        </w:tc>
      </w:tr>
      <w:tr w:rsidR="001F1BEA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1F1BEA" w:rsidRDefault="001F1BE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smallCaps/>
                <w:lang w:val="es-MX"/>
              </w:rPr>
              <w:t>Tipo</w:t>
            </w:r>
            <w:r>
              <w:rPr>
                <w:lang w:val="es-MX"/>
              </w:rPr>
              <w:t xml:space="preserve">: </w:t>
            </w:r>
          </w:p>
        </w:tc>
        <w:tc>
          <w:tcPr>
            <w:tcW w:w="8280" w:type="dxa"/>
            <w:vAlign w:val="center"/>
          </w:tcPr>
          <w:p w:rsidR="001F1BEA" w:rsidRPr="003B4A4B" w:rsidRDefault="001F1BE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Obligatorio</w:t>
            </w:r>
          </w:p>
        </w:tc>
      </w:tr>
      <w:tr w:rsidR="001F1BEA" w:rsidRPr="003B4A4B" w:rsidTr="004B020B">
        <w:trPr>
          <w:cantSplit/>
          <w:trHeight w:val="352"/>
        </w:trPr>
        <w:tc>
          <w:tcPr>
            <w:tcW w:w="1510" w:type="dxa"/>
            <w:vAlign w:val="center"/>
          </w:tcPr>
          <w:p w:rsidR="001F1BEA" w:rsidRDefault="001F1BE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smallCaps/>
                <w:lang w:val="es-MX"/>
              </w:rPr>
            </w:pPr>
            <w:r>
              <w:rPr>
                <w:smallCaps/>
                <w:lang w:val="es-MX"/>
              </w:rPr>
              <w:t>Descripción:</w:t>
            </w:r>
          </w:p>
        </w:tc>
        <w:tc>
          <w:tcPr>
            <w:tcW w:w="8280" w:type="dxa"/>
            <w:vAlign w:val="center"/>
          </w:tcPr>
          <w:p w:rsidR="001F1BEA" w:rsidRPr="003B4A4B" w:rsidRDefault="001F1BEA" w:rsidP="004B020B">
            <w:pPr>
              <w:pStyle w:val="Encabezado"/>
              <w:tabs>
                <w:tab w:val="clear" w:pos="4419"/>
                <w:tab w:val="clear" w:pos="8838"/>
              </w:tabs>
              <w:rPr>
                <w:lang w:val="es-MX"/>
              </w:rPr>
            </w:pPr>
            <w:r>
              <w:rPr>
                <w:lang w:val="es-MX"/>
              </w:rPr>
              <w:t>Tarea automatizada por la cual el sistema actualiza lo</w:t>
            </w:r>
            <w:r w:rsidR="006957D4">
              <w:rPr>
                <w:lang w:val="es-MX"/>
              </w:rPr>
              <w:t>s usuarios activos de cada sala y sus invitaciones pendientes.</w:t>
            </w:r>
          </w:p>
        </w:tc>
      </w:tr>
    </w:tbl>
    <w:p w:rsidR="001F1BEA" w:rsidRDefault="001F1BEA" w:rsidP="007C4222">
      <w:pPr>
        <w:autoSpaceDE w:val="0"/>
        <w:autoSpaceDN w:val="0"/>
        <w:adjustRightInd w:val="0"/>
        <w:ind w:left="360"/>
        <w:rPr>
          <w:rFonts w:cs="Times New Roman"/>
          <w:szCs w:val="20"/>
          <w:lang w:val="es-MX"/>
        </w:rPr>
      </w:pPr>
    </w:p>
    <w:sectPr w:rsidR="001F1BEA" w:rsidSect="00E22771">
      <w:headerReference w:type="default" r:id="rId7"/>
      <w:footerReference w:type="even" r:id="rId8"/>
      <w:footerReference w:type="default" r:id="rId9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AD5" w:rsidRDefault="00A61AD5">
      <w:r>
        <w:separator/>
      </w:r>
    </w:p>
  </w:endnote>
  <w:endnote w:type="continuationSeparator" w:id="1">
    <w:p w:rsidR="00A61AD5" w:rsidRDefault="00A61A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9CD" w:rsidRDefault="00E2277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8B09C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B09CD" w:rsidRDefault="008B09C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9CD" w:rsidRDefault="008B09CD">
    <w:pPr>
      <w:pStyle w:val="Piedepgina"/>
      <w:framePr w:wrap="around" w:vAnchor="text" w:hAnchor="margin" w:xAlign="center" w:y="1"/>
      <w:rPr>
        <w:rStyle w:val="Nmerodepgina"/>
        <w:lang w:val="en-US"/>
      </w:rPr>
    </w:pPr>
    <w:r>
      <w:rPr>
        <w:rStyle w:val="Nmerodepgina"/>
      </w:rPr>
      <w:t xml:space="preserve">Página </w:t>
    </w:r>
    <w:r w:rsidR="00E22771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E22771">
      <w:rPr>
        <w:rStyle w:val="Nmerodepgina"/>
      </w:rPr>
      <w:fldChar w:fldCharType="separate"/>
    </w:r>
    <w:r w:rsidR="00FF0305">
      <w:rPr>
        <w:rStyle w:val="Nmerodepgina"/>
        <w:noProof/>
      </w:rPr>
      <w:t>9</w:t>
    </w:r>
    <w:r w:rsidR="00E22771">
      <w:rPr>
        <w:rStyle w:val="Nmerodepgina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3490"/>
      <w:gridCol w:w="2700"/>
      <w:gridCol w:w="3600"/>
    </w:tblGrid>
    <w:tr w:rsidR="008B09CD">
      <w:tc>
        <w:tcPr>
          <w:tcW w:w="3490" w:type="dxa"/>
        </w:tcPr>
        <w:p w:rsidR="008B09CD" w:rsidRDefault="008D71B0">
          <w:pPr>
            <w:pStyle w:val="Piedepgina"/>
            <w:tabs>
              <w:tab w:val="clear" w:pos="4419"/>
              <w:tab w:val="clear" w:pos="8838"/>
            </w:tabs>
            <w:rPr>
              <w:lang w:val="en-US"/>
            </w:rPr>
          </w:pPr>
          <w:r>
            <w:rPr>
              <w:lang w:val="en-US"/>
            </w:rPr>
            <w:t>Confidencial</w:t>
          </w:r>
        </w:p>
      </w:tc>
      <w:tc>
        <w:tcPr>
          <w:tcW w:w="2700" w:type="dxa"/>
        </w:tcPr>
        <w:p w:rsidR="008B09CD" w:rsidRDefault="008B09CD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:rsidR="008B09CD" w:rsidRDefault="008B09CD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AD5" w:rsidRDefault="00A61AD5">
      <w:r>
        <w:separator/>
      </w:r>
    </w:p>
  </w:footnote>
  <w:footnote w:type="continuationSeparator" w:id="1">
    <w:p w:rsidR="00A61AD5" w:rsidRDefault="00A61A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150"/>
      <w:gridCol w:w="6300"/>
      <w:gridCol w:w="2340"/>
    </w:tblGrid>
    <w:tr w:rsidR="00BF3D52" w:rsidTr="007448A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BF3D52" w:rsidRPr="00E30FE6" w:rsidRDefault="00430927" w:rsidP="00BF3D52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center"/>
            <w:rPr>
              <w:rFonts w:ascii="Courier New" w:hAnsi="Courier New" w:cs="Courier New"/>
              <w:sz w:val="20"/>
              <w:szCs w:val="20"/>
              <w:lang w:val="es-AR" w:eastAsia="es-AR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561975" cy="781050"/>
                <wp:effectExtent l="19050" t="0" r="9525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F3D52" w:rsidRDefault="00BF3D52" w:rsidP="00BF3D52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 w:rsidR="00BF3D52" w:rsidRDefault="00BF3D52" w:rsidP="00BF3D52">
          <w:pPr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 w:rsidR="00BF3D52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F3D52" w:rsidRDefault="00BF3D52" w:rsidP="00BF3D52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F3D52" w:rsidRDefault="00BF3D52" w:rsidP="00BF3D52">
          <w:pPr>
            <w:rPr>
              <w:smallCaps/>
            </w:rPr>
          </w:pPr>
        </w:p>
        <w:p w:rsidR="00BF3D52" w:rsidRDefault="00BF3D52" w:rsidP="00BF3D52">
          <w:pPr>
            <w:rPr>
              <w:smallCaps/>
            </w:rPr>
          </w:pPr>
          <w:r w:rsidRPr="00D93344">
            <w:rPr>
              <w:smallCaps/>
              <w:u w:val="single"/>
            </w:rPr>
            <w:t>Proyecto</w:t>
          </w:r>
          <w:r>
            <w:rPr>
              <w:smallCaps/>
            </w:rPr>
            <w:t>:</w:t>
          </w:r>
          <w:r w:rsidR="00E07A54">
            <w:rPr>
              <w:smallCaps/>
            </w:rPr>
            <w:t xml:space="preserve"> Chat</w:t>
          </w:r>
        </w:p>
        <w:p w:rsidR="00BF3D52" w:rsidRDefault="00BF3D52" w:rsidP="00BF3D52">
          <w:pPr>
            <w:rPr>
              <w:smallCaps/>
            </w:rPr>
          </w:pPr>
        </w:p>
        <w:p w:rsidR="00BF3D52" w:rsidRDefault="00BF3D52" w:rsidP="00BF3D52">
          <w:pPr>
            <w:rPr>
              <w:smallCaps/>
            </w:rPr>
          </w:pPr>
          <w:r>
            <w:rPr>
              <w:smallCaps/>
            </w:rPr>
            <w:t>Definición de Casos de Uso de alto nivel</w:t>
          </w:r>
        </w:p>
        <w:p w:rsidR="00BF3D52" w:rsidRDefault="00BF3D52" w:rsidP="00BF3D52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F3D52" w:rsidRDefault="00BF3D52" w:rsidP="00BF3D52">
          <w:pPr>
            <w:rPr>
              <w:smallCaps/>
            </w:rPr>
          </w:pPr>
          <w:r>
            <w:rPr>
              <w:smallCaps/>
            </w:rPr>
            <w:t>Versión:</w:t>
          </w:r>
          <w:r w:rsidR="00E07A54">
            <w:rPr>
              <w:smallCaps/>
            </w:rPr>
            <w:t xml:space="preserve"> 1.0</w:t>
          </w:r>
        </w:p>
        <w:p w:rsidR="00BF3D52" w:rsidRDefault="00BF3D52" w:rsidP="00BF3D52">
          <w:pPr>
            <w:rPr>
              <w:smallCaps/>
            </w:rPr>
          </w:pPr>
          <w:r>
            <w:rPr>
              <w:smallCaps/>
            </w:rPr>
            <w:t xml:space="preserve">Vigencia: </w:t>
          </w:r>
          <w:r w:rsidR="00E07A54">
            <w:rPr>
              <w:smallCaps/>
            </w:rPr>
            <w:t>14/11/2013</w:t>
          </w:r>
        </w:p>
      </w:tc>
    </w:tr>
  </w:tbl>
  <w:p w:rsidR="008B09CD" w:rsidRDefault="008B09C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D263E"/>
    <w:multiLevelType w:val="hybridMultilevel"/>
    <w:tmpl w:val="8C785D58"/>
    <w:lvl w:ilvl="0" w:tplc="8E76AE0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3987EF7"/>
    <w:multiLevelType w:val="multilevel"/>
    <w:tmpl w:val="FD22CC3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>
    <w:nsid w:val="4BC46E11"/>
    <w:multiLevelType w:val="hybridMultilevel"/>
    <w:tmpl w:val="BFB4EB5E"/>
    <w:lvl w:ilvl="0" w:tplc="E46EF17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966FC1"/>
    <w:multiLevelType w:val="hybridMultilevel"/>
    <w:tmpl w:val="5E6CD842"/>
    <w:lvl w:ilvl="0" w:tplc="36F81FC0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6146" fill="f" fillcolor="white" stroke="f">
      <v:fill color="white" on="f"/>
      <v:stroke on="f"/>
      <o:colormru v:ext="edit" colors="#eaeaea"/>
    </o:shapedefaults>
  </w:hdrShapeDefaults>
  <w:footnotePr>
    <w:footnote w:id="0"/>
    <w:footnote w:id="1"/>
  </w:footnotePr>
  <w:endnotePr>
    <w:endnote w:id="0"/>
    <w:endnote w:id="1"/>
  </w:endnotePr>
  <w:compat/>
  <w:rsids>
    <w:rsidRoot w:val="00E07A54"/>
    <w:rsid w:val="001521F3"/>
    <w:rsid w:val="001A366A"/>
    <w:rsid w:val="001D2DB7"/>
    <w:rsid w:val="001F1BEA"/>
    <w:rsid w:val="001F627C"/>
    <w:rsid w:val="00250BEF"/>
    <w:rsid w:val="002A3F06"/>
    <w:rsid w:val="002C47AB"/>
    <w:rsid w:val="00311A4A"/>
    <w:rsid w:val="00344E3C"/>
    <w:rsid w:val="00430927"/>
    <w:rsid w:val="004553A0"/>
    <w:rsid w:val="004720F9"/>
    <w:rsid w:val="00514CA8"/>
    <w:rsid w:val="00546751"/>
    <w:rsid w:val="005766F2"/>
    <w:rsid w:val="006121C5"/>
    <w:rsid w:val="00643972"/>
    <w:rsid w:val="006957D4"/>
    <w:rsid w:val="006B11E8"/>
    <w:rsid w:val="007370A6"/>
    <w:rsid w:val="007448A1"/>
    <w:rsid w:val="007A22A0"/>
    <w:rsid w:val="007C1420"/>
    <w:rsid w:val="007C4222"/>
    <w:rsid w:val="00841830"/>
    <w:rsid w:val="00870690"/>
    <w:rsid w:val="00883B21"/>
    <w:rsid w:val="008B09CD"/>
    <w:rsid w:val="008D71B0"/>
    <w:rsid w:val="00927F3E"/>
    <w:rsid w:val="00970892"/>
    <w:rsid w:val="00981541"/>
    <w:rsid w:val="009A1434"/>
    <w:rsid w:val="009E5E4E"/>
    <w:rsid w:val="00A04F33"/>
    <w:rsid w:val="00A1537A"/>
    <w:rsid w:val="00A61AD5"/>
    <w:rsid w:val="00A82BC9"/>
    <w:rsid w:val="00AD513A"/>
    <w:rsid w:val="00B63845"/>
    <w:rsid w:val="00BC47AF"/>
    <w:rsid w:val="00BF3D52"/>
    <w:rsid w:val="00C02D98"/>
    <w:rsid w:val="00C36A22"/>
    <w:rsid w:val="00C45576"/>
    <w:rsid w:val="00CA2726"/>
    <w:rsid w:val="00D623A8"/>
    <w:rsid w:val="00D93344"/>
    <w:rsid w:val="00DF4B2F"/>
    <w:rsid w:val="00E06740"/>
    <w:rsid w:val="00E07A54"/>
    <w:rsid w:val="00E17501"/>
    <w:rsid w:val="00E22771"/>
    <w:rsid w:val="00E515DB"/>
    <w:rsid w:val="00E628AE"/>
    <w:rsid w:val="00EA4D5E"/>
    <w:rsid w:val="00F57E09"/>
    <w:rsid w:val="00F66C35"/>
    <w:rsid w:val="00FF0305"/>
    <w:rsid w:val="00FF1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2771"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E22771"/>
    <w:pPr>
      <w:keepNext/>
      <w:jc w:val="both"/>
      <w:outlineLvl w:val="0"/>
    </w:pPr>
    <w:rPr>
      <w:rFonts w:cs="Courier New"/>
      <w:szCs w:val="20"/>
      <w:u w:val="single"/>
    </w:rPr>
  </w:style>
  <w:style w:type="paragraph" w:styleId="Ttulo2">
    <w:name w:val="heading 2"/>
    <w:basedOn w:val="Normal"/>
    <w:next w:val="Normal"/>
    <w:qFormat/>
    <w:rsid w:val="00E22771"/>
    <w:pPr>
      <w:keepNext/>
      <w:jc w:val="center"/>
      <w:outlineLvl w:val="1"/>
    </w:pPr>
    <w:rPr>
      <w:b/>
      <w:bCs/>
      <w:lang w:val="es-MX"/>
    </w:rPr>
  </w:style>
  <w:style w:type="paragraph" w:styleId="Ttulo3">
    <w:name w:val="heading 3"/>
    <w:basedOn w:val="Normal"/>
    <w:next w:val="Normal"/>
    <w:qFormat/>
    <w:rsid w:val="00E22771"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Ttulo4">
    <w:name w:val="heading 4"/>
    <w:basedOn w:val="Normal"/>
    <w:next w:val="Normal"/>
    <w:qFormat/>
    <w:rsid w:val="00E22771"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Ttulo5">
    <w:name w:val="heading 5"/>
    <w:basedOn w:val="Normal"/>
    <w:next w:val="Normal"/>
    <w:qFormat/>
    <w:rsid w:val="00E22771"/>
    <w:pPr>
      <w:keepNext/>
      <w:jc w:val="both"/>
      <w:outlineLvl w:val="4"/>
    </w:pPr>
    <w:rPr>
      <w:b/>
      <w:bCs/>
      <w:smallCap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E22771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rsid w:val="00E2277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E22771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E22771"/>
  </w:style>
  <w:style w:type="character" w:styleId="Hipervnculo">
    <w:name w:val="Hyperlink"/>
    <w:rsid w:val="00E22771"/>
    <w:rPr>
      <w:color w:val="0000FF"/>
      <w:u w:val="single"/>
    </w:rPr>
  </w:style>
  <w:style w:type="character" w:styleId="Hipervnculovisitado">
    <w:name w:val="FollowedHyperlink"/>
    <w:rsid w:val="00E22771"/>
    <w:rPr>
      <w:color w:val="800080"/>
      <w:u w:val="single"/>
    </w:rPr>
  </w:style>
  <w:style w:type="paragraph" w:styleId="NormalWeb">
    <w:name w:val="Normal (Web)"/>
    <w:basedOn w:val="Normal"/>
    <w:rsid w:val="00E2277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sid w:val="00E22771"/>
    <w:rPr>
      <w:rFonts w:ascii="Tahoma" w:hAnsi="Tahoma"/>
    </w:rPr>
  </w:style>
  <w:style w:type="paragraph" w:styleId="HTMLconformatoprevio">
    <w:name w:val="HTML Preformatted"/>
    <w:basedOn w:val="Normal"/>
    <w:rsid w:val="00E22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sid w:val="00E22771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rsid w:val="00E22771"/>
    <w:pPr>
      <w:jc w:val="both"/>
    </w:pPr>
    <w:rPr>
      <w:rFonts w:cs="Courier New"/>
      <w:szCs w:val="20"/>
    </w:rPr>
  </w:style>
  <w:style w:type="paragraph" w:styleId="Textoindependiente3">
    <w:name w:val="Body Text 3"/>
    <w:basedOn w:val="Normal"/>
    <w:rsid w:val="00E22771"/>
    <w:pPr>
      <w:jc w:val="center"/>
    </w:pPr>
    <w:rPr>
      <w:lang w:val="es-MX"/>
    </w:rPr>
  </w:style>
  <w:style w:type="paragraph" w:customStyle="1" w:styleId="Casodeuso">
    <w:name w:val="Caso de uso"/>
    <w:basedOn w:val="Encabezado"/>
    <w:rsid w:val="00A04F33"/>
    <w:pPr>
      <w:tabs>
        <w:tab w:val="clear" w:pos="4419"/>
        <w:tab w:val="clear" w:pos="8838"/>
      </w:tabs>
    </w:pPr>
    <w:rPr>
      <w:rFonts w:cs="TimesNewRoman"/>
      <w:bCs/>
      <w:i/>
      <w:iCs/>
      <w:color w:val="3366FF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AS\Documentacion\003-Definici&#243;n%20de%20casos%20de%20uso%20de%20alto%20nive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003-Definición de casos de uso de alto nivel</Template>
  <TotalTime>0</TotalTime>
  <Pages>9</Pages>
  <Words>1518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9849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creator>Javier</dc:creator>
  <cp:lastModifiedBy>Javier</cp:lastModifiedBy>
  <cp:revision>2</cp:revision>
  <cp:lastPrinted>2007-09-24T02:51:00Z</cp:lastPrinted>
  <dcterms:created xsi:type="dcterms:W3CDTF">2013-11-15T03:11:00Z</dcterms:created>
  <dcterms:modified xsi:type="dcterms:W3CDTF">2013-11-15T03:11:00Z</dcterms:modified>
</cp:coreProperties>
</file>