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Trick, the Fun Catch Game!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game was created live during one of our online training sessions.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live training session can be found here: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http://unity3d.com/learn/tutorials/modules/beginner/live-training-archive/2d-catch-game-pt1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http://unity3d.com/learn/tutorials/modules/beginner/live-training-archive/2d-catch-game-pt2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http://unity3d.com/learn/tutorials/modules/beginner/live-training-archive/2d-catch-game-pt3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some small changes between the finished game in this package and the one that was created during our live training session.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Differences between the Video Sessions and this pack: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4.6 is not required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Any uGUI components have been replaced with GUI text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uGUI components will return when 4.6 is released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Script Names have all been updated with a prefix of HT_ for "Hat Trick" to prevent script conflicts with future projects for this pack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scene can be found under Example Games/Hat Trick/_Scenes/Hat Trick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learn material, please check the learn section of our website: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http://unity3d.com/learn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