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UnityStandardAssets.CrossPlatformInput.PlatformSpecific;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UnityStandardAssets.CrossPlatformInput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class CrossPlatformInputManager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enum ActiveInputMethod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Hardware,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Touch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static VirtualInput activeInput;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static VirtualInput s_TouchInput;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static VirtualInput s_HardwareInput;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CrossPlatformInputManager()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s_TouchInput = new MobileInput();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s_HardwareInput = new StandaloneInput();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MOBILE_INPUT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activeInput = s_TouchInput;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activeInput = s_HardwareInput;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void SwitchActiveInputMethod(ActiveInputMethod activeInputMethod)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switch (activeInputMethod)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ActiveInputMethod.Hardware: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activeInput = s_HardwareInput;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ActiveInputMethod.Touch: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activeInput = s_TouchInput;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bool AxisExists(string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activeInput.AxisExists(name);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bool ButtonExists(string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activeInput.ButtonExists(name);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void RegisterVirtualAxis(VirtualAxis axis)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activeInput.RegisterVirtualAxis(axis);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void RegisterVirtualButton(VirtualButton button)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activeInput.RegisterVirtualButton(button);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void UnRegisterVirtualAxis(string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(name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throw new ArgumentNullException("name");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activeInput.UnRegisterVirtualAxis(name);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void UnRegisterVirtualButton(string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activeInput.UnRegisterVirtualButton(name);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returns a reference to a named virtual axis if it exists otherwise null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VirtualAxis VirtualAxisReference(string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activeInput.VirtualAxisReference(name);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returns the platform appropriate axis for the given 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float GetAxis(string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GetAxis(name, 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float GetAxisRaw(string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GetAxis(name, 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private function handles both types of axis (raw and not raw)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static float GetAxis(string name, bool raw)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activeInput.GetAxis(name, raw);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-- Button handling 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bool GetButton(string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activeInput.GetButton(name);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bool GetButtonDown(string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activeInput.GetButtonDown(name);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bool GetButtonUp(string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activeInput.GetButtonUp(name);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void SetButtonDown(string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activeInput.SetButtonDown(name);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void SetButtonUp(string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activeInput.SetButtonUp(name);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void SetAxisPositive(string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activeInput.SetAxisPositive(name);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void SetAxisNegative(string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activeInput.SetAxisNegative(name);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void SetAxisZero(string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activeInput.SetAxisZero(name);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void SetAxis(string name, float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activeInput.SetAxis(name, value);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Vector3 mousePosition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get { return activeInput.MousePosition();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void SetVirtualMousePositionX(float 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activeInput.SetVirtualMousePositionX(f);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void SetVirtualMousePositionY(float 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activeInput.SetVirtualMousePositionY(f);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void SetVirtualMousePositionZ(float 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activeInput.SetVirtualMousePositionZ(f);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virtual axis and button classes - applies to mobile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Can be mapped to touch joysticks, tilt, gyro, etc, depending on desired implementation.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Could also be implemented by other input devices - kinect, electronic sensors, etc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VirtualAxis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name { get; private set;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float m_Value;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bool matchWithInputManager { get; private set;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VirtualAxis(string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: this(name, true)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VirtualAxis(string name, bool matchToInputSettings)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this.name = 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matchWithInputManager = matchToInputSettings;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removes an axes from the cross platform input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Remove()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UnRegisterVirtualAxis(name);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a controller gameobject (eg. a virtual thumbstick) should update this class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Update(float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m_Value = value;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float GetValue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get { return m_Value;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float GetValueRaw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get { return m_Value;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a controller gameobject (eg. a virtual GUI button) should call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'pressed' function of this class. Other objects can then read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Get/Down/Up state of this button.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VirtualButton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name { get; private set;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bool matchWithInputManager { get; private set;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int m_LastPressedFrame = -5;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int m_ReleasedFrame = -5;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bool m_Pressed;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VirtualButton(string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: this(name, true)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VirtualButton(string name, bool matchToInputSettings)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this.name = 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matchWithInputManager = matchToInputSettings;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A controller gameobject should call this function when the button is pressed down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Pressed()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(m_Pressed)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m_Pressed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m_LastPressedFrame = Time.frameCount;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A controller gameobject should call this function when the button is released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Released()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m_Pressed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m_ReleasedFrame = Time.frameCount;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the controller gameobject should call Remove when the button is destroyed or disabled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Remove()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UnRegisterVirtualButton(name);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these are the states of the button which can be read via the cross platform input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bool GetButton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get { return m_Pressed;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bool GetButtonDown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m_LastPressedFrame - Time.frameCount ==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bool GetButtonUp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(m_ReleasedFrame == Time.frameCount - 1);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