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Algorithm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Joseph Colonna 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in the square.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rolls 90 degrees at 10 speed for 6 seconds before it encounters the first object. If completed/avoided move to step 3. If not return to step 1.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rolls 24 degrees at 10 speed for 2 seconds.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rolls 90 degrees at 10 speed for 3 seconds before it encounters the second object. If completed/avoided move to step 5. If not return to step 1.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rolls 63 degrees at 10 speed for 4 seconds.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rolls 90 degrees at 10 speed for 3.5 seconds before it encounters the third object. If completed/avoided move to step 7. If not return to step 1.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rolls 180 degrees at 60 speed for 5 seconds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rolls over the ramp.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continues rolling forward into the pins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stops.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