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</w:t>
      </w:r>
      <w:r>
        <w:rPr>
          <w:b/>
        </w:rPr>
        <w:t>{{person.first_name}}</w:t>
      </w:r>
      <w:r>
        <w:t xml:space="preserve">, (that should be bolded) how are you on this </w:t>
      </w:r>
      <w:r>
        <w:rPr>
          <w:i/>
        </w:rPr>
        <w:t>{{date}}</w:t>
      </w:r>
      <w:r>
        <w:t xml:space="preserve"> (that should be italicized)?</w:t>
      </w:r>
    </w:p>
    <w:p>
      <w:r>
        <w:t>Once again, here is the date: {{date}} (that should not be formatted).</w:t>
      </w:r>
    </w:p>
    <w:p>
      <w:r>
        <w:t xml:space="preserve">This document goes out to someone@something.com, willy@wonka.com, and &lt;nobody@nowhere.com&gt; (these are not placeholders).</w:t>
      </w:r>
    </w:p>
    <w:p>
      <w:r>
        <w:t>This is a list of not placeholders:</w:t>
      </w:r>
    </w:p>
    <w:p>
      <w:r>
        <w:t>    - someone@somewhere.com</w:t>
      </w:r>
    </w:p>
    <w:p>
      <w:r>
        <w:t>    - noone@nothing.com</w:t>
      </w:r>
    </w:p>
    <w:p>
      <w:r>
        <w:t>    - willy@wonka.com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787D24"/>
    <w:rsid w:val="00876ED6"/>
    <w:rsid w:val="00A67D78"/>
    <w:rsid w:val="00CB7E7D"/>
    <w:rsid w:val="00E45F66"/>
    <w:rsid w:val="00E9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1</cp:revision>
  <dcterms:created xsi:type="dcterms:W3CDTF">2025-10-03T15:43:00Z</dcterms:created>
  <dcterms:modified xsi:type="dcterms:W3CDTF">2025-10-03T15:44:00Z</dcterms:modified>
</cp:coreProperties>
</file>