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3AE13" w14:textId="77F8F6A0" w:rsidR="00C42819" w:rsidRDefault="003E439D">
      <w:pPr>
        <w:rPr>
          <w:b/>
          <w:bCs/>
          <w:sz w:val="24"/>
          <w:szCs w:val="24"/>
          <w:u w:val="single"/>
        </w:rPr>
      </w:pPr>
      <w:r w:rsidRPr="00F85E7C">
        <w:rPr>
          <w:b/>
          <w:bCs/>
          <w:sz w:val="24"/>
          <w:szCs w:val="24"/>
          <w:u w:val="single"/>
        </w:rPr>
        <w:t>Software Development Process</w:t>
      </w:r>
    </w:p>
    <w:tbl>
      <w:tblPr>
        <w:tblStyle w:val="TableGrid"/>
        <w:tblW w:w="0" w:type="auto"/>
        <w:tblLook w:val="04A0" w:firstRow="1" w:lastRow="0" w:firstColumn="1" w:lastColumn="0" w:noHBand="0" w:noVBand="1"/>
      </w:tblPr>
      <w:tblGrid>
        <w:gridCol w:w="846"/>
        <w:gridCol w:w="5386"/>
        <w:gridCol w:w="2784"/>
      </w:tblGrid>
      <w:tr w:rsidR="007D00ED" w14:paraId="64F323F5" w14:textId="77777777" w:rsidTr="00272844">
        <w:tc>
          <w:tcPr>
            <w:tcW w:w="9016" w:type="dxa"/>
            <w:gridSpan w:val="3"/>
          </w:tcPr>
          <w:p w14:paraId="154A783B" w14:textId="4D98CCB1" w:rsidR="007D00ED" w:rsidRPr="007D00ED" w:rsidRDefault="00DC09EB">
            <w:pPr>
              <w:rPr>
                <w:b/>
                <w:bCs/>
                <w:sz w:val="24"/>
                <w:szCs w:val="24"/>
              </w:rPr>
            </w:pPr>
            <w:bookmarkStart w:id="0" w:name="_Hlk34688373"/>
            <w:r>
              <w:rPr>
                <w:b/>
                <w:bCs/>
                <w:sz w:val="24"/>
                <w:szCs w:val="24"/>
              </w:rPr>
              <w:t xml:space="preserve">1 </w:t>
            </w:r>
            <w:r w:rsidR="00521B2C">
              <w:rPr>
                <w:b/>
                <w:bCs/>
                <w:sz w:val="24"/>
                <w:szCs w:val="24"/>
              </w:rPr>
              <w:t>–</w:t>
            </w:r>
            <w:r w:rsidR="00FB3DF1">
              <w:rPr>
                <w:b/>
                <w:bCs/>
                <w:sz w:val="24"/>
                <w:szCs w:val="24"/>
              </w:rPr>
              <w:t xml:space="preserve"> </w:t>
            </w:r>
            <w:r w:rsidR="002352C6">
              <w:rPr>
                <w:b/>
                <w:bCs/>
                <w:sz w:val="24"/>
                <w:szCs w:val="24"/>
              </w:rPr>
              <w:t xml:space="preserve">Requirement Name: </w:t>
            </w:r>
            <w:r w:rsidR="00B16A3A">
              <w:rPr>
                <w:b/>
                <w:bCs/>
                <w:sz w:val="24"/>
                <w:szCs w:val="24"/>
              </w:rPr>
              <w:t>Scrum Mythology</w:t>
            </w:r>
          </w:p>
        </w:tc>
      </w:tr>
      <w:tr w:rsidR="007D00ED" w14:paraId="644B5516" w14:textId="77777777" w:rsidTr="00581B8F">
        <w:tc>
          <w:tcPr>
            <w:tcW w:w="846" w:type="dxa"/>
          </w:tcPr>
          <w:p w14:paraId="5EB75481" w14:textId="5F79A557" w:rsidR="007D00ED" w:rsidRPr="007D00ED" w:rsidRDefault="00D83513">
            <w:pPr>
              <w:rPr>
                <w:b/>
                <w:bCs/>
              </w:rPr>
            </w:pPr>
            <w:r>
              <w:rPr>
                <w:b/>
                <w:bCs/>
              </w:rPr>
              <w:t>1.1</w:t>
            </w:r>
          </w:p>
        </w:tc>
        <w:tc>
          <w:tcPr>
            <w:tcW w:w="5386" w:type="dxa"/>
          </w:tcPr>
          <w:p w14:paraId="3A31C549" w14:textId="58366356" w:rsidR="007D00ED" w:rsidRDefault="00D83513">
            <w:r>
              <w:t xml:space="preserve">We will use the Scrum framework in order to </w:t>
            </w:r>
            <w:r w:rsidR="004621AD">
              <w:t>develop our project</w:t>
            </w:r>
          </w:p>
        </w:tc>
        <w:tc>
          <w:tcPr>
            <w:tcW w:w="2784" w:type="dxa"/>
          </w:tcPr>
          <w:p w14:paraId="226A54FE" w14:textId="03C37CA8" w:rsidR="007D00ED" w:rsidRDefault="00D7175D">
            <w:r>
              <w:t>Author:</w:t>
            </w:r>
            <w:r w:rsidR="007F643F">
              <w:t xml:space="preserve"> Fraser Dwyer</w:t>
            </w:r>
          </w:p>
        </w:tc>
      </w:tr>
      <w:tr w:rsidR="007D00ED" w14:paraId="3F7DE221" w14:textId="77777777" w:rsidTr="00581B8F">
        <w:tc>
          <w:tcPr>
            <w:tcW w:w="6232" w:type="dxa"/>
            <w:gridSpan w:val="2"/>
          </w:tcPr>
          <w:p w14:paraId="1E1E432A" w14:textId="632F46AA" w:rsidR="007D00ED" w:rsidRPr="004621AD" w:rsidRDefault="007D00ED">
            <w:r>
              <w:rPr>
                <w:b/>
                <w:bCs/>
              </w:rPr>
              <w:t>Description</w:t>
            </w:r>
            <w:r w:rsidR="00D7175D">
              <w:rPr>
                <w:b/>
                <w:bCs/>
              </w:rPr>
              <w:t>:</w:t>
            </w:r>
            <w:r w:rsidR="004621AD">
              <w:rPr>
                <w:b/>
                <w:bCs/>
              </w:rPr>
              <w:t xml:space="preserve"> </w:t>
            </w:r>
            <w:r w:rsidR="004621AD">
              <w:t xml:space="preserve">We will use the agile development technique </w:t>
            </w:r>
            <w:r w:rsidR="002D0E89">
              <w:t xml:space="preserve">called ‘Scrum’. This involves </w:t>
            </w:r>
            <w:r w:rsidR="006A1AC6">
              <w:t xml:space="preserve">regular ‘Sprint Meetings’, </w:t>
            </w:r>
            <w:r w:rsidR="000E0A24">
              <w:t>following sprint backlogs</w:t>
            </w:r>
            <w:r w:rsidR="00B523B5">
              <w:t>,</w:t>
            </w:r>
            <w:r w:rsidR="000E0A24">
              <w:t xml:space="preserve"> and </w:t>
            </w:r>
            <w:r w:rsidR="007F643F">
              <w:t>sprint reviews in order to gauge sprint progress.</w:t>
            </w:r>
            <w:r w:rsidR="00B523B5">
              <w:t xml:space="preserve"> This development technique </w:t>
            </w:r>
            <w:r w:rsidR="00410183">
              <w:t>works well for obtaining rapid feedback</w:t>
            </w:r>
            <w:r w:rsidR="00494EB9">
              <w:t>. This is vital in a project like the one we are producing</w:t>
            </w:r>
            <w:r w:rsidR="004E047D">
              <w:t xml:space="preserve"> since our goals are forever changing with elements being implemented and tested and </w:t>
            </w:r>
            <w:r w:rsidR="00581B8F">
              <w:t xml:space="preserve">then </w:t>
            </w:r>
            <w:r w:rsidR="004E047D">
              <w:t>potentially removed or altered.</w:t>
            </w:r>
          </w:p>
        </w:tc>
        <w:tc>
          <w:tcPr>
            <w:tcW w:w="2784" w:type="dxa"/>
          </w:tcPr>
          <w:p w14:paraId="38977C22" w14:textId="5968EBDF" w:rsidR="007D00ED" w:rsidRDefault="00D7175D">
            <w:r>
              <w:t>Priority:</w:t>
            </w:r>
            <w:r w:rsidR="007F643F">
              <w:t xml:space="preserve"> HIGH</w:t>
            </w:r>
          </w:p>
          <w:p w14:paraId="0A036672" w14:textId="6CBA0502" w:rsidR="00D7175D" w:rsidRDefault="00D7175D">
            <w:r>
              <w:t>Dependencies:</w:t>
            </w:r>
            <w:r w:rsidR="007F643F">
              <w:t xml:space="preserve"> 1.2</w:t>
            </w:r>
            <w:r w:rsidR="00D46708">
              <w:t>, 1.3</w:t>
            </w:r>
            <w:r w:rsidR="004A7389">
              <w:t>, 1.4</w:t>
            </w:r>
          </w:p>
        </w:tc>
      </w:tr>
      <w:bookmarkEnd w:id="0"/>
      <w:tr w:rsidR="00D7175D" w:rsidRPr="007D00ED" w14:paraId="48293B36" w14:textId="77777777" w:rsidTr="00D66609">
        <w:tc>
          <w:tcPr>
            <w:tcW w:w="9016" w:type="dxa"/>
            <w:gridSpan w:val="3"/>
          </w:tcPr>
          <w:p w14:paraId="6368D7BC" w14:textId="1C1AD7FB" w:rsidR="00D7175D" w:rsidRPr="007D00ED" w:rsidRDefault="002F7C43" w:rsidP="00D66609">
            <w:pPr>
              <w:rPr>
                <w:b/>
                <w:bCs/>
                <w:sz w:val="24"/>
                <w:szCs w:val="24"/>
              </w:rPr>
            </w:pPr>
            <w:r>
              <w:rPr>
                <w:b/>
                <w:bCs/>
                <w:sz w:val="24"/>
                <w:szCs w:val="24"/>
              </w:rPr>
              <w:t>1 - Requirement Name:</w:t>
            </w:r>
            <w:r w:rsidR="00B16A3A">
              <w:rPr>
                <w:b/>
                <w:bCs/>
                <w:sz w:val="24"/>
                <w:szCs w:val="24"/>
              </w:rPr>
              <w:t xml:space="preserve"> Number Of Sprints</w:t>
            </w:r>
          </w:p>
        </w:tc>
      </w:tr>
      <w:tr w:rsidR="00D7175D" w14:paraId="16C5158E" w14:textId="77777777" w:rsidTr="00581B8F">
        <w:tc>
          <w:tcPr>
            <w:tcW w:w="846" w:type="dxa"/>
          </w:tcPr>
          <w:p w14:paraId="70D16061" w14:textId="4E5087DB" w:rsidR="00D7175D" w:rsidRPr="007D00ED" w:rsidRDefault="00246644" w:rsidP="00D66609">
            <w:pPr>
              <w:rPr>
                <w:b/>
                <w:bCs/>
              </w:rPr>
            </w:pPr>
            <w:r>
              <w:rPr>
                <w:b/>
                <w:bCs/>
              </w:rPr>
              <w:t>1.2</w:t>
            </w:r>
          </w:p>
        </w:tc>
        <w:tc>
          <w:tcPr>
            <w:tcW w:w="5386" w:type="dxa"/>
          </w:tcPr>
          <w:p w14:paraId="2B6B5A4F" w14:textId="3B77679E" w:rsidR="00D7175D" w:rsidRDefault="00246644" w:rsidP="00D66609">
            <w:r>
              <w:t xml:space="preserve">We will have at least 3 </w:t>
            </w:r>
            <w:r w:rsidR="008D6B7C">
              <w:t xml:space="preserve">sprints </w:t>
            </w:r>
          </w:p>
        </w:tc>
        <w:tc>
          <w:tcPr>
            <w:tcW w:w="2784" w:type="dxa"/>
          </w:tcPr>
          <w:p w14:paraId="50743FEC" w14:textId="49110CAC" w:rsidR="00D7175D" w:rsidRDefault="00D7175D" w:rsidP="00D66609">
            <w:r>
              <w:t>Author:</w:t>
            </w:r>
            <w:r w:rsidR="007F643F">
              <w:t xml:space="preserve"> Fraser Dwyer</w:t>
            </w:r>
          </w:p>
        </w:tc>
      </w:tr>
      <w:tr w:rsidR="00D7175D" w14:paraId="2CB7C7FD" w14:textId="77777777" w:rsidTr="00581B8F">
        <w:tc>
          <w:tcPr>
            <w:tcW w:w="6232" w:type="dxa"/>
            <w:gridSpan w:val="2"/>
          </w:tcPr>
          <w:p w14:paraId="21D8B3BE" w14:textId="1ADDD4BC" w:rsidR="00D7175D" w:rsidRPr="00246644" w:rsidRDefault="00D7175D" w:rsidP="00D66609">
            <w:r>
              <w:rPr>
                <w:b/>
                <w:bCs/>
              </w:rPr>
              <w:t>Description:</w:t>
            </w:r>
            <w:r w:rsidR="00246644">
              <w:rPr>
                <w:b/>
                <w:bCs/>
              </w:rPr>
              <w:t xml:space="preserve"> </w:t>
            </w:r>
            <w:r w:rsidR="008D6B7C">
              <w:t xml:space="preserve">In order for our project to be successful, having many sprint meetings will be vital. Sprints allow </w:t>
            </w:r>
            <w:r w:rsidR="003D24A5">
              <w:t xml:space="preserve">us to </w:t>
            </w:r>
            <w:r w:rsidR="00BF06AF">
              <w:t xml:space="preserve">have target focussed goals allowing for </w:t>
            </w:r>
            <w:r w:rsidR="00B33D91">
              <w:t>increased productivity</w:t>
            </w:r>
            <w:r w:rsidR="00C139C6">
              <w:t>. These sprints will also present developments in terms of what needs to be done in the next sprint by throwing up new issues which can be added to the product ba</w:t>
            </w:r>
            <w:r w:rsidR="00B523B5">
              <w:t>cklog</w:t>
            </w:r>
            <w:r w:rsidR="00CD3C51">
              <w:t xml:space="preserve"> and dealt with in the next sprint</w:t>
            </w:r>
            <w:r w:rsidR="00B523B5">
              <w:t>.</w:t>
            </w:r>
          </w:p>
        </w:tc>
        <w:tc>
          <w:tcPr>
            <w:tcW w:w="2784" w:type="dxa"/>
          </w:tcPr>
          <w:p w14:paraId="11743A9F" w14:textId="0C7F7007" w:rsidR="00D7175D" w:rsidRDefault="00D7175D" w:rsidP="00D66609">
            <w:r>
              <w:t>Priority:</w:t>
            </w:r>
            <w:r w:rsidR="00EE4BF5">
              <w:t xml:space="preserve"> HIGH</w:t>
            </w:r>
          </w:p>
          <w:p w14:paraId="32F99AE3" w14:textId="57B44D51" w:rsidR="00D7175D" w:rsidRDefault="00D7175D" w:rsidP="00D66609">
            <w:r>
              <w:t>Dependencies:</w:t>
            </w:r>
            <w:r w:rsidR="00D46708">
              <w:t xml:space="preserve"> 1.3</w:t>
            </w:r>
          </w:p>
        </w:tc>
      </w:tr>
      <w:tr w:rsidR="00D7175D" w:rsidRPr="007D00ED" w14:paraId="38375E6B" w14:textId="77777777" w:rsidTr="00D66609">
        <w:tc>
          <w:tcPr>
            <w:tcW w:w="9016" w:type="dxa"/>
            <w:gridSpan w:val="3"/>
          </w:tcPr>
          <w:p w14:paraId="3AB4769E" w14:textId="13096E8F" w:rsidR="00D7175D" w:rsidRPr="002F7C43" w:rsidRDefault="002F7C43" w:rsidP="002F7C43">
            <w:pPr>
              <w:pStyle w:val="ListParagraph"/>
              <w:numPr>
                <w:ilvl w:val="0"/>
                <w:numId w:val="2"/>
              </w:numPr>
              <w:rPr>
                <w:b/>
                <w:bCs/>
                <w:sz w:val="24"/>
                <w:szCs w:val="24"/>
              </w:rPr>
            </w:pPr>
            <w:r>
              <w:rPr>
                <w:b/>
                <w:bCs/>
                <w:sz w:val="24"/>
                <w:szCs w:val="24"/>
              </w:rPr>
              <w:t xml:space="preserve">- </w:t>
            </w:r>
            <w:r w:rsidRPr="002F7C43">
              <w:rPr>
                <w:b/>
                <w:bCs/>
                <w:sz w:val="24"/>
                <w:szCs w:val="24"/>
              </w:rPr>
              <w:t>Requirement Name:</w:t>
            </w:r>
            <w:r w:rsidR="00B16A3A">
              <w:rPr>
                <w:b/>
                <w:bCs/>
                <w:sz w:val="24"/>
                <w:szCs w:val="24"/>
              </w:rPr>
              <w:t xml:space="preserve"> Sprint Duration</w:t>
            </w:r>
          </w:p>
        </w:tc>
      </w:tr>
      <w:tr w:rsidR="00D7175D" w14:paraId="723CF1EB" w14:textId="77777777" w:rsidTr="00581B8F">
        <w:tc>
          <w:tcPr>
            <w:tcW w:w="846" w:type="dxa"/>
          </w:tcPr>
          <w:p w14:paraId="3F2E129A" w14:textId="54480017" w:rsidR="00D7175D" w:rsidRPr="007D00ED" w:rsidRDefault="00CD3C51" w:rsidP="00D66609">
            <w:pPr>
              <w:rPr>
                <w:b/>
                <w:bCs/>
              </w:rPr>
            </w:pPr>
            <w:r>
              <w:rPr>
                <w:b/>
                <w:bCs/>
              </w:rPr>
              <w:t>1.3</w:t>
            </w:r>
            <w:r w:rsidR="000B7FDF">
              <w:rPr>
                <w:b/>
                <w:bCs/>
              </w:rPr>
              <w:t xml:space="preserve"> </w:t>
            </w:r>
          </w:p>
        </w:tc>
        <w:tc>
          <w:tcPr>
            <w:tcW w:w="5386" w:type="dxa"/>
          </w:tcPr>
          <w:p w14:paraId="658C6EB7" w14:textId="6FEBA3D9" w:rsidR="00D7175D" w:rsidRDefault="000B7FDF" w:rsidP="00D66609">
            <w:r>
              <w:t>Sprint duration will be between 1 and 3 weeks</w:t>
            </w:r>
          </w:p>
        </w:tc>
        <w:tc>
          <w:tcPr>
            <w:tcW w:w="2784" w:type="dxa"/>
          </w:tcPr>
          <w:p w14:paraId="57805B57" w14:textId="1B5976C0" w:rsidR="00D7175D" w:rsidRDefault="00D7175D" w:rsidP="00D66609">
            <w:r>
              <w:t>Author:</w:t>
            </w:r>
            <w:r w:rsidR="007F643F">
              <w:t xml:space="preserve"> Fraser Dwyer</w:t>
            </w:r>
          </w:p>
        </w:tc>
      </w:tr>
      <w:tr w:rsidR="00D7175D" w14:paraId="60C2A213" w14:textId="77777777" w:rsidTr="00581B8F">
        <w:tc>
          <w:tcPr>
            <w:tcW w:w="6232" w:type="dxa"/>
            <w:gridSpan w:val="2"/>
          </w:tcPr>
          <w:p w14:paraId="2719B1FE" w14:textId="02A5355A" w:rsidR="00D7175D" w:rsidRPr="000B7FDF" w:rsidRDefault="00D7175D" w:rsidP="00D66609">
            <w:r>
              <w:rPr>
                <w:b/>
                <w:bCs/>
              </w:rPr>
              <w:t>Description:</w:t>
            </w:r>
            <w:r w:rsidR="000B7FDF">
              <w:rPr>
                <w:b/>
                <w:bCs/>
              </w:rPr>
              <w:t xml:space="preserve"> </w:t>
            </w:r>
            <w:r w:rsidR="000B7FDF">
              <w:t xml:space="preserve">The time we have been allocated for our project allows us </w:t>
            </w:r>
            <w:r w:rsidR="00FB51E2">
              <w:t xml:space="preserve">between 1 and 3 weeks for a given sprint in order to fit in 3 sprints before the deadline. We aim to have 3 sprints as this allows us to review and </w:t>
            </w:r>
            <w:r w:rsidR="00830116">
              <w:t>make changes to any given approach we may be taking.</w:t>
            </w:r>
          </w:p>
        </w:tc>
        <w:tc>
          <w:tcPr>
            <w:tcW w:w="2784" w:type="dxa"/>
          </w:tcPr>
          <w:p w14:paraId="1FCE2D39" w14:textId="4F66E7B6" w:rsidR="00D7175D" w:rsidRDefault="00D7175D" w:rsidP="00D66609">
            <w:r>
              <w:t>Priority:</w:t>
            </w:r>
            <w:r w:rsidR="00830116">
              <w:t xml:space="preserve"> HIGH</w:t>
            </w:r>
          </w:p>
          <w:p w14:paraId="43A9B647" w14:textId="4EF82D46" w:rsidR="00D7175D" w:rsidRDefault="00D7175D" w:rsidP="00D66609">
            <w:r>
              <w:t>Dependencies:</w:t>
            </w:r>
            <w:r w:rsidR="00830116">
              <w:t xml:space="preserve"> </w:t>
            </w:r>
            <w:r w:rsidR="00D46708">
              <w:t>1.2</w:t>
            </w:r>
          </w:p>
        </w:tc>
      </w:tr>
      <w:tr w:rsidR="00D7175D" w:rsidRPr="007D00ED" w14:paraId="4F0CEBAA" w14:textId="77777777" w:rsidTr="00D66609">
        <w:tc>
          <w:tcPr>
            <w:tcW w:w="9016" w:type="dxa"/>
            <w:gridSpan w:val="3"/>
          </w:tcPr>
          <w:p w14:paraId="25D09C67" w14:textId="6145A97E" w:rsidR="00D7175D" w:rsidRPr="007D00ED" w:rsidRDefault="00246644" w:rsidP="00D66609">
            <w:pPr>
              <w:rPr>
                <w:b/>
                <w:bCs/>
                <w:sz w:val="24"/>
                <w:szCs w:val="24"/>
              </w:rPr>
            </w:pPr>
            <w:r>
              <w:rPr>
                <w:b/>
                <w:bCs/>
                <w:sz w:val="24"/>
                <w:szCs w:val="24"/>
              </w:rPr>
              <w:t xml:space="preserve">1 – </w:t>
            </w:r>
            <w:r w:rsidR="002F7C43">
              <w:rPr>
                <w:b/>
                <w:bCs/>
                <w:sz w:val="24"/>
                <w:szCs w:val="24"/>
              </w:rPr>
              <w:t>Requirement Name:</w:t>
            </w:r>
            <w:r w:rsidR="00B16A3A">
              <w:rPr>
                <w:b/>
                <w:bCs/>
                <w:sz w:val="24"/>
                <w:szCs w:val="24"/>
              </w:rPr>
              <w:t xml:space="preserve"> Review Functional Requirements</w:t>
            </w:r>
          </w:p>
        </w:tc>
      </w:tr>
      <w:tr w:rsidR="00D7175D" w14:paraId="096A685A" w14:textId="77777777" w:rsidTr="00581B8F">
        <w:tc>
          <w:tcPr>
            <w:tcW w:w="846" w:type="dxa"/>
          </w:tcPr>
          <w:p w14:paraId="3DB9C734" w14:textId="2BC75197" w:rsidR="00D7175D" w:rsidRPr="007D00ED" w:rsidRDefault="00F027E7" w:rsidP="00D66609">
            <w:pPr>
              <w:rPr>
                <w:b/>
                <w:bCs/>
              </w:rPr>
            </w:pPr>
            <w:r>
              <w:rPr>
                <w:b/>
                <w:bCs/>
              </w:rPr>
              <w:t>1.4</w:t>
            </w:r>
          </w:p>
        </w:tc>
        <w:tc>
          <w:tcPr>
            <w:tcW w:w="5386" w:type="dxa"/>
          </w:tcPr>
          <w:p w14:paraId="1B1BE5B1" w14:textId="3D595940" w:rsidR="00D7175D" w:rsidRDefault="00F027E7" w:rsidP="00D66609">
            <w:r>
              <w:t>We will regularly review our func</w:t>
            </w:r>
            <w:r w:rsidR="00DB69A5">
              <w:t>tional requirements</w:t>
            </w:r>
          </w:p>
        </w:tc>
        <w:tc>
          <w:tcPr>
            <w:tcW w:w="2784" w:type="dxa"/>
          </w:tcPr>
          <w:p w14:paraId="18477BF0" w14:textId="32C5633B" w:rsidR="00D7175D" w:rsidRDefault="00D7175D" w:rsidP="00D66609">
            <w:r>
              <w:t>Author:</w:t>
            </w:r>
            <w:r w:rsidR="007F643F">
              <w:t xml:space="preserve"> Fraser Dwyer</w:t>
            </w:r>
          </w:p>
        </w:tc>
      </w:tr>
      <w:tr w:rsidR="00D7175D" w14:paraId="279FCCD0" w14:textId="77777777" w:rsidTr="00581B8F">
        <w:tc>
          <w:tcPr>
            <w:tcW w:w="6232" w:type="dxa"/>
            <w:gridSpan w:val="2"/>
          </w:tcPr>
          <w:p w14:paraId="52320715" w14:textId="27544787" w:rsidR="00D7175D" w:rsidRPr="001A594C" w:rsidRDefault="00D7175D" w:rsidP="00D66609">
            <w:r>
              <w:rPr>
                <w:b/>
                <w:bCs/>
              </w:rPr>
              <w:t>Description:</w:t>
            </w:r>
            <w:r w:rsidR="001A594C">
              <w:rPr>
                <w:b/>
                <w:bCs/>
              </w:rPr>
              <w:t xml:space="preserve"> </w:t>
            </w:r>
            <w:r w:rsidR="001A594C">
              <w:t>We will regularly review our list of functional requirements after each sprint. This is important since each sprint will reveal changes that need to be made to our list</w:t>
            </w:r>
            <w:r w:rsidR="006C222A">
              <w:t xml:space="preserve"> for one reason or another such as software/hardware limitations, time restrictions, etc…</w:t>
            </w:r>
          </w:p>
        </w:tc>
        <w:tc>
          <w:tcPr>
            <w:tcW w:w="2784" w:type="dxa"/>
          </w:tcPr>
          <w:p w14:paraId="644687EB" w14:textId="2C92ED67" w:rsidR="00D7175D" w:rsidRDefault="00D7175D" w:rsidP="00D66609">
            <w:r>
              <w:t>Priority:</w:t>
            </w:r>
            <w:r w:rsidR="007527C8">
              <w:t xml:space="preserve"> HIGH</w:t>
            </w:r>
          </w:p>
          <w:p w14:paraId="00D933AB" w14:textId="607865A0" w:rsidR="00D7175D" w:rsidRDefault="00D7175D" w:rsidP="00D66609">
            <w:r>
              <w:t>Dependencies:</w:t>
            </w:r>
            <w:r w:rsidR="007527C8">
              <w:t xml:space="preserve"> None</w:t>
            </w:r>
          </w:p>
        </w:tc>
      </w:tr>
      <w:tr w:rsidR="00D7175D" w:rsidRPr="007D00ED" w14:paraId="4945139F" w14:textId="77777777" w:rsidTr="00D66609">
        <w:tc>
          <w:tcPr>
            <w:tcW w:w="9016" w:type="dxa"/>
            <w:gridSpan w:val="3"/>
          </w:tcPr>
          <w:p w14:paraId="3881090D" w14:textId="501E27A8" w:rsidR="00D7175D" w:rsidRPr="007D00ED" w:rsidRDefault="007527C8" w:rsidP="00D66609">
            <w:pPr>
              <w:rPr>
                <w:b/>
                <w:bCs/>
                <w:sz w:val="24"/>
                <w:szCs w:val="24"/>
              </w:rPr>
            </w:pPr>
            <w:r w:rsidRPr="007527C8">
              <w:rPr>
                <w:b/>
                <w:bCs/>
                <w:sz w:val="24"/>
                <w:szCs w:val="24"/>
              </w:rPr>
              <w:t xml:space="preserve">1 – </w:t>
            </w:r>
            <w:r w:rsidR="002F7C43">
              <w:rPr>
                <w:b/>
                <w:bCs/>
                <w:sz w:val="24"/>
                <w:szCs w:val="24"/>
              </w:rPr>
              <w:t>Requirement Name:</w:t>
            </w:r>
            <w:r w:rsidR="00B16A3A">
              <w:rPr>
                <w:b/>
                <w:bCs/>
                <w:sz w:val="24"/>
                <w:szCs w:val="24"/>
              </w:rPr>
              <w:t xml:space="preserve"> Risk Managements</w:t>
            </w:r>
          </w:p>
        </w:tc>
      </w:tr>
      <w:tr w:rsidR="00D7175D" w14:paraId="2DB8BFE2" w14:textId="77777777" w:rsidTr="00581B8F">
        <w:tc>
          <w:tcPr>
            <w:tcW w:w="846" w:type="dxa"/>
          </w:tcPr>
          <w:p w14:paraId="7A0E9F76" w14:textId="083106D0" w:rsidR="00D7175D" w:rsidRPr="007D00ED" w:rsidRDefault="007527C8" w:rsidP="00D66609">
            <w:pPr>
              <w:rPr>
                <w:b/>
                <w:bCs/>
              </w:rPr>
            </w:pPr>
            <w:r>
              <w:rPr>
                <w:b/>
                <w:bCs/>
              </w:rPr>
              <w:t>1.5</w:t>
            </w:r>
          </w:p>
        </w:tc>
        <w:tc>
          <w:tcPr>
            <w:tcW w:w="5386" w:type="dxa"/>
          </w:tcPr>
          <w:p w14:paraId="1E0876DE" w14:textId="2A96C136" w:rsidR="00D7175D" w:rsidRDefault="007527C8" w:rsidP="00D66609">
            <w:r>
              <w:t xml:space="preserve">We will </w:t>
            </w:r>
            <w:r w:rsidR="00381606">
              <w:t>incorporate</w:t>
            </w:r>
            <w:r>
              <w:t xml:space="preserve"> </w:t>
            </w:r>
            <w:r w:rsidR="00381606">
              <w:t>risk management into our software process</w:t>
            </w:r>
          </w:p>
        </w:tc>
        <w:tc>
          <w:tcPr>
            <w:tcW w:w="2784" w:type="dxa"/>
          </w:tcPr>
          <w:p w14:paraId="45C4E602" w14:textId="1E1F794D" w:rsidR="00D7175D" w:rsidRDefault="00D7175D" w:rsidP="00D66609">
            <w:r>
              <w:t>Author:</w:t>
            </w:r>
            <w:r w:rsidR="007F643F">
              <w:t xml:space="preserve"> Fraser Dwyer</w:t>
            </w:r>
          </w:p>
        </w:tc>
      </w:tr>
      <w:tr w:rsidR="00D7175D" w14:paraId="204518CC" w14:textId="77777777" w:rsidTr="00581B8F">
        <w:tc>
          <w:tcPr>
            <w:tcW w:w="6232" w:type="dxa"/>
            <w:gridSpan w:val="2"/>
          </w:tcPr>
          <w:p w14:paraId="23A5FCD2" w14:textId="4785008D" w:rsidR="00D7175D" w:rsidRPr="00412507" w:rsidRDefault="00D7175D" w:rsidP="00D66609">
            <w:r>
              <w:rPr>
                <w:b/>
                <w:bCs/>
              </w:rPr>
              <w:t>Description:</w:t>
            </w:r>
            <w:r w:rsidR="006E2EC5">
              <w:rPr>
                <w:b/>
                <w:bCs/>
              </w:rPr>
              <w:t xml:space="preserve"> </w:t>
            </w:r>
            <w:r w:rsidR="00412507">
              <w:t xml:space="preserve">We will be </w:t>
            </w:r>
            <w:r w:rsidR="00EC6405">
              <w:t xml:space="preserve">using risk management assessments in order to ensure our project is </w:t>
            </w:r>
            <w:r w:rsidR="00F04C89">
              <w:t xml:space="preserve">following a </w:t>
            </w:r>
            <w:r w:rsidR="005F7B1B">
              <w:t xml:space="preserve">maintainable development </w:t>
            </w:r>
            <w:r w:rsidR="00262ACE">
              <w:t>design. For example, we will avoid at any cost to develop a server in a language only one person knows in case that person happens to fall ill.</w:t>
            </w:r>
            <w:r w:rsidR="008E1185">
              <w:t xml:space="preserve"> This would be a very big setback to the project and would halt progression massively.</w:t>
            </w:r>
          </w:p>
        </w:tc>
        <w:tc>
          <w:tcPr>
            <w:tcW w:w="2784" w:type="dxa"/>
          </w:tcPr>
          <w:p w14:paraId="31E0D536" w14:textId="5E4F6713" w:rsidR="00D7175D" w:rsidRDefault="00D7175D" w:rsidP="00D66609">
            <w:r>
              <w:t>Priority:</w:t>
            </w:r>
            <w:r w:rsidR="008E1185">
              <w:t xml:space="preserve"> MEDIUM</w:t>
            </w:r>
          </w:p>
          <w:p w14:paraId="1960590D" w14:textId="19176FC1" w:rsidR="00D7175D" w:rsidRDefault="00D7175D" w:rsidP="00D66609">
            <w:r>
              <w:t>Dependencies:</w:t>
            </w:r>
            <w:r w:rsidR="008E1185">
              <w:t xml:space="preserve"> None</w:t>
            </w:r>
          </w:p>
        </w:tc>
      </w:tr>
      <w:tr w:rsidR="00D7175D" w:rsidRPr="007D00ED" w14:paraId="2A24D1BB" w14:textId="77777777" w:rsidTr="00D66609">
        <w:tc>
          <w:tcPr>
            <w:tcW w:w="9016" w:type="dxa"/>
            <w:gridSpan w:val="3"/>
          </w:tcPr>
          <w:p w14:paraId="15D5121E" w14:textId="1DE6F08A" w:rsidR="00D7175D" w:rsidRPr="007D00ED" w:rsidRDefault="002F7C43" w:rsidP="00D66609">
            <w:pPr>
              <w:rPr>
                <w:b/>
                <w:bCs/>
                <w:sz w:val="24"/>
                <w:szCs w:val="24"/>
              </w:rPr>
            </w:pPr>
            <w:r>
              <w:rPr>
                <w:b/>
                <w:bCs/>
                <w:sz w:val="24"/>
                <w:szCs w:val="24"/>
              </w:rPr>
              <w:t>2 - Requirement Name:</w:t>
            </w:r>
            <w:r w:rsidR="00D62369">
              <w:rPr>
                <w:b/>
                <w:bCs/>
                <w:sz w:val="24"/>
                <w:szCs w:val="24"/>
              </w:rPr>
              <w:t xml:space="preserve"> Altering Requirements</w:t>
            </w:r>
          </w:p>
        </w:tc>
      </w:tr>
      <w:tr w:rsidR="00D7175D" w14:paraId="6D2C7D3C" w14:textId="77777777" w:rsidTr="00581B8F">
        <w:tc>
          <w:tcPr>
            <w:tcW w:w="846" w:type="dxa"/>
          </w:tcPr>
          <w:p w14:paraId="618EBBB0" w14:textId="6EBBADA2" w:rsidR="00D7175D" w:rsidRPr="007D00ED" w:rsidRDefault="00183BAE" w:rsidP="00D66609">
            <w:pPr>
              <w:rPr>
                <w:b/>
                <w:bCs/>
              </w:rPr>
            </w:pPr>
            <w:r>
              <w:rPr>
                <w:b/>
                <w:bCs/>
              </w:rPr>
              <w:t>2.1</w:t>
            </w:r>
          </w:p>
        </w:tc>
        <w:tc>
          <w:tcPr>
            <w:tcW w:w="5386" w:type="dxa"/>
          </w:tcPr>
          <w:p w14:paraId="3BC33717" w14:textId="52A9C42D" w:rsidR="00D7175D" w:rsidRDefault="00315775" w:rsidP="00D66609">
            <w:r>
              <w:t>After researching, we will add to our requirements</w:t>
            </w:r>
          </w:p>
        </w:tc>
        <w:tc>
          <w:tcPr>
            <w:tcW w:w="2784" w:type="dxa"/>
          </w:tcPr>
          <w:p w14:paraId="4B253343" w14:textId="3AB3E185" w:rsidR="00D7175D" w:rsidRDefault="00D7175D" w:rsidP="00D66609">
            <w:r>
              <w:t>Author:</w:t>
            </w:r>
            <w:r w:rsidR="007F643F">
              <w:t xml:space="preserve"> Fraser Dwyer</w:t>
            </w:r>
          </w:p>
        </w:tc>
      </w:tr>
      <w:tr w:rsidR="00D7175D" w14:paraId="19287B13" w14:textId="77777777" w:rsidTr="00581B8F">
        <w:tc>
          <w:tcPr>
            <w:tcW w:w="6232" w:type="dxa"/>
            <w:gridSpan w:val="2"/>
          </w:tcPr>
          <w:p w14:paraId="5ECD5637" w14:textId="4DE591C2" w:rsidR="00D7175D" w:rsidRPr="00315775" w:rsidRDefault="00D7175D" w:rsidP="00D66609">
            <w:r>
              <w:rPr>
                <w:b/>
                <w:bCs/>
              </w:rPr>
              <w:t>Description:</w:t>
            </w:r>
            <w:r w:rsidR="00315775">
              <w:rPr>
                <w:b/>
                <w:bCs/>
              </w:rPr>
              <w:t xml:space="preserve"> </w:t>
            </w:r>
            <w:r w:rsidR="00315775">
              <w:t>Throughout the process, we will be researching our chosen area of personal informatics. Due to this, we will gain more knowledge around our specific area of PI. We will use this continually growing understanding around our area of PI and use it to adapt and add to our list of initial requirements.</w:t>
            </w:r>
          </w:p>
        </w:tc>
        <w:tc>
          <w:tcPr>
            <w:tcW w:w="2784" w:type="dxa"/>
          </w:tcPr>
          <w:p w14:paraId="067159B8" w14:textId="697FFAD7" w:rsidR="00D7175D" w:rsidRDefault="00D7175D" w:rsidP="00D66609">
            <w:r>
              <w:t>Priority:</w:t>
            </w:r>
            <w:r w:rsidR="00315775">
              <w:t xml:space="preserve"> MEDIUM</w:t>
            </w:r>
          </w:p>
          <w:p w14:paraId="458BA43C" w14:textId="4E0776D1" w:rsidR="00D7175D" w:rsidRDefault="00D7175D" w:rsidP="00D66609">
            <w:r>
              <w:t>Dependencies:</w:t>
            </w:r>
            <w:r w:rsidR="00315775">
              <w:t xml:space="preserve"> None</w:t>
            </w:r>
          </w:p>
        </w:tc>
      </w:tr>
      <w:tr w:rsidR="00D7175D" w:rsidRPr="007D00ED" w14:paraId="284E9C55" w14:textId="77777777" w:rsidTr="00D66609">
        <w:tc>
          <w:tcPr>
            <w:tcW w:w="9016" w:type="dxa"/>
            <w:gridSpan w:val="3"/>
          </w:tcPr>
          <w:p w14:paraId="4106433F" w14:textId="54EB0DD0" w:rsidR="00D7175D" w:rsidRPr="007D00ED" w:rsidRDefault="00F97562" w:rsidP="00D66609">
            <w:pPr>
              <w:rPr>
                <w:b/>
                <w:bCs/>
                <w:sz w:val="24"/>
                <w:szCs w:val="24"/>
              </w:rPr>
            </w:pPr>
            <w:r>
              <w:rPr>
                <w:b/>
                <w:bCs/>
                <w:sz w:val="24"/>
                <w:szCs w:val="24"/>
              </w:rPr>
              <w:lastRenderedPageBreak/>
              <w:t xml:space="preserve">3 </w:t>
            </w:r>
            <w:r w:rsidR="00896B98">
              <w:rPr>
                <w:b/>
                <w:bCs/>
                <w:sz w:val="24"/>
                <w:szCs w:val="24"/>
              </w:rPr>
              <w:t>–</w:t>
            </w:r>
            <w:r>
              <w:rPr>
                <w:b/>
                <w:bCs/>
                <w:sz w:val="24"/>
                <w:szCs w:val="24"/>
              </w:rPr>
              <w:t xml:space="preserve"> </w:t>
            </w:r>
            <w:r w:rsidR="002F7C43">
              <w:rPr>
                <w:b/>
                <w:bCs/>
                <w:sz w:val="24"/>
                <w:szCs w:val="24"/>
              </w:rPr>
              <w:t>Requirement Name:</w:t>
            </w:r>
            <w:r w:rsidR="00EC2115">
              <w:rPr>
                <w:b/>
                <w:bCs/>
                <w:sz w:val="24"/>
                <w:szCs w:val="24"/>
              </w:rPr>
              <w:t xml:space="preserve"> &gt;=  4</w:t>
            </w:r>
            <w:r w:rsidR="00D62369">
              <w:rPr>
                <w:b/>
                <w:bCs/>
                <w:sz w:val="24"/>
                <w:szCs w:val="24"/>
              </w:rPr>
              <w:t xml:space="preserve"> Core PI Articles</w:t>
            </w:r>
          </w:p>
        </w:tc>
      </w:tr>
      <w:tr w:rsidR="00D7175D" w14:paraId="529E7ADA" w14:textId="77777777" w:rsidTr="00581B8F">
        <w:tc>
          <w:tcPr>
            <w:tcW w:w="846" w:type="dxa"/>
          </w:tcPr>
          <w:p w14:paraId="6AD0378D" w14:textId="09385C72" w:rsidR="00D7175D" w:rsidRPr="007D00ED" w:rsidRDefault="00896B98" w:rsidP="00D66609">
            <w:pPr>
              <w:rPr>
                <w:b/>
                <w:bCs/>
              </w:rPr>
            </w:pPr>
            <w:r>
              <w:rPr>
                <w:b/>
                <w:bCs/>
              </w:rPr>
              <w:t>3.1</w:t>
            </w:r>
          </w:p>
        </w:tc>
        <w:tc>
          <w:tcPr>
            <w:tcW w:w="5386" w:type="dxa"/>
          </w:tcPr>
          <w:p w14:paraId="50F011C9" w14:textId="73A23FCB" w:rsidR="00D7175D" w:rsidRDefault="00D62369" w:rsidP="00D66609">
            <w:r>
              <w:t>We must read and cite at least four core articles in the area of PI</w:t>
            </w:r>
          </w:p>
        </w:tc>
        <w:tc>
          <w:tcPr>
            <w:tcW w:w="2784" w:type="dxa"/>
          </w:tcPr>
          <w:p w14:paraId="24E725B6" w14:textId="1820B467" w:rsidR="00D7175D" w:rsidRDefault="00D7175D" w:rsidP="00D66609">
            <w:r>
              <w:t>Author:</w:t>
            </w:r>
            <w:r w:rsidR="007F643F">
              <w:t xml:space="preserve"> Fraser Dwyer</w:t>
            </w:r>
          </w:p>
        </w:tc>
      </w:tr>
      <w:tr w:rsidR="00D7175D" w14:paraId="4DE30BDD" w14:textId="77777777" w:rsidTr="00581B8F">
        <w:tc>
          <w:tcPr>
            <w:tcW w:w="6232" w:type="dxa"/>
            <w:gridSpan w:val="2"/>
          </w:tcPr>
          <w:p w14:paraId="24DBDED4" w14:textId="69AA60C1" w:rsidR="00D7175D" w:rsidRPr="002E0A6E" w:rsidRDefault="00D7175D" w:rsidP="00D66609">
            <w:r>
              <w:rPr>
                <w:b/>
                <w:bCs/>
              </w:rPr>
              <w:t>Description:</w:t>
            </w:r>
            <w:r w:rsidR="00D62369">
              <w:rPr>
                <w:b/>
                <w:bCs/>
              </w:rPr>
              <w:t xml:space="preserve"> </w:t>
            </w:r>
            <w:r w:rsidR="002E0A6E">
              <w:t xml:space="preserve">We will </w:t>
            </w:r>
            <w:r w:rsidR="00BC6CAB">
              <w:t xml:space="preserve">read and use at least four core articles in the area of PI in our project. This is so our project is well informed and knowledgeable surrounding the area of PI. This will also aid our project in terms of </w:t>
            </w:r>
            <w:r w:rsidR="009D123B">
              <w:t xml:space="preserve">what to aim for </w:t>
            </w:r>
            <w:r w:rsidR="00847EAE">
              <w:t>what our project should and shouldn’t do.</w:t>
            </w:r>
          </w:p>
        </w:tc>
        <w:tc>
          <w:tcPr>
            <w:tcW w:w="2784" w:type="dxa"/>
          </w:tcPr>
          <w:p w14:paraId="2200387E" w14:textId="6624B0A0" w:rsidR="00D7175D" w:rsidRDefault="00D7175D" w:rsidP="00D66609">
            <w:r>
              <w:t>Priority:</w:t>
            </w:r>
            <w:r w:rsidR="00847EAE">
              <w:t xml:space="preserve"> MEDIUM</w:t>
            </w:r>
          </w:p>
          <w:p w14:paraId="7D840C91" w14:textId="753CC244" w:rsidR="00D7175D" w:rsidRDefault="00D7175D" w:rsidP="00D66609">
            <w:r>
              <w:t>Dependencies:</w:t>
            </w:r>
            <w:r w:rsidR="00847EAE">
              <w:t xml:space="preserve"> None</w:t>
            </w:r>
          </w:p>
        </w:tc>
      </w:tr>
      <w:tr w:rsidR="00D7175D" w:rsidRPr="007D00ED" w14:paraId="4975D29B" w14:textId="77777777" w:rsidTr="00D66609">
        <w:tc>
          <w:tcPr>
            <w:tcW w:w="9016" w:type="dxa"/>
            <w:gridSpan w:val="3"/>
          </w:tcPr>
          <w:p w14:paraId="1A4AFA6C" w14:textId="61A7C03B" w:rsidR="00D7175D" w:rsidRPr="007D00ED" w:rsidRDefault="00EC2115" w:rsidP="00D66609">
            <w:pPr>
              <w:rPr>
                <w:b/>
                <w:bCs/>
                <w:sz w:val="24"/>
                <w:szCs w:val="24"/>
              </w:rPr>
            </w:pPr>
            <w:r>
              <w:rPr>
                <w:b/>
                <w:bCs/>
                <w:sz w:val="24"/>
                <w:szCs w:val="24"/>
              </w:rPr>
              <w:t>3 - Requirement</w:t>
            </w:r>
            <w:r w:rsidR="00847EAE">
              <w:rPr>
                <w:b/>
                <w:bCs/>
                <w:sz w:val="24"/>
                <w:szCs w:val="24"/>
              </w:rPr>
              <w:t xml:space="preserve"> Name: </w:t>
            </w:r>
            <w:r>
              <w:rPr>
                <w:b/>
                <w:bCs/>
                <w:sz w:val="24"/>
                <w:szCs w:val="24"/>
              </w:rPr>
              <w:t xml:space="preserve">8 Articles </w:t>
            </w:r>
            <w:r w:rsidR="00AC7FF7">
              <w:rPr>
                <w:b/>
                <w:bCs/>
                <w:sz w:val="24"/>
                <w:szCs w:val="24"/>
              </w:rPr>
              <w:t>of</w:t>
            </w:r>
            <w:r>
              <w:rPr>
                <w:b/>
                <w:bCs/>
                <w:sz w:val="24"/>
                <w:szCs w:val="24"/>
              </w:rPr>
              <w:t xml:space="preserve"> Any Kind</w:t>
            </w:r>
          </w:p>
        </w:tc>
      </w:tr>
      <w:tr w:rsidR="00D7175D" w14:paraId="4B91BD83" w14:textId="77777777" w:rsidTr="00581B8F">
        <w:tc>
          <w:tcPr>
            <w:tcW w:w="846" w:type="dxa"/>
          </w:tcPr>
          <w:p w14:paraId="481D6830" w14:textId="5B1ADEA1" w:rsidR="00D7175D" w:rsidRPr="007D00ED" w:rsidRDefault="00EC2115" w:rsidP="00D66609">
            <w:pPr>
              <w:rPr>
                <w:b/>
                <w:bCs/>
              </w:rPr>
            </w:pPr>
            <w:r>
              <w:rPr>
                <w:b/>
                <w:bCs/>
              </w:rPr>
              <w:t>3.2</w:t>
            </w:r>
          </w:p>
        </w:tc>
        <w:tc>
          <w:tcPr>
            <w:tcW w:w="5386" w:type="dxa"/>
          </w:tcPr>
          <w:p w14:paraId="2B32D826" w14:textId="5DD56783" w:rsidR="00D7175D" w:rsidRDefault="000B5A79" w:rsidP="00D66609">
            <w:r>
              <w:t>We will include 8 articles of any kind related to PI in our project</w:t>
            </w:r>
          </w:p>
        </w:tc>
        <w:tc>
          <w:tcPr>
            <w:tcW w:w="2784" w:type="dxa"/>
          </w:tcPr>
          <w:p w14:paraId="589AF40F" w14:textId="060D1976" w:rsidR="00D7175D" w:rsidRDefault="00D7175D" w:rsidP="00D66609">
            <w:r>
              <w:t>Author:</w:t>
            </w:r>
            <w:r w:rsidR="007F643F">
              <w:t xml:space="preserve"> Fraser Dwyer</w:t>
            </w:r>
          </w:p>
        </w:tc>
      </w:tr>
      <w:tr w:rsidR="00D7175D" w14:paraId="479B2438" w14:textId="77777777" w:rsidTr="00581B8F">
        <w:tc>
          <w:tcPr>
            <w:tcW w:w="6232" w:type="dxa"/>
            <w:gridSpan w:val="2"/>
          </w:tcPr>
          <w:p w14:paraId="3120312B" w14:textId="5B8A4FD0" w:rsidR="00D7175D" w:rsidRPr="000B5A79" w:rsidRDefault="00D7175D" w:rsidP="00D66609">
            <w:r>
              <w:rPr>
                <w:b/>
                <w:bCs/>
              </w:rPr>
              <w:t>Description:</w:t>
            </w:r>
            <w:r w:rsidR="000B5A79">
              <w:rPr>
                <w:b/>
                <w:bCs/>
              </w:rPr>
              <w:t xml:space="preserve"> </w:t>
            </w:r>
            <w:r w:rsidR="000B5A79">
              <w:t xml:space="preserve">We will include these articles surrounding Personal Informatics as research within our project in order to have a wider range of knowledge and understanding regarding the project domain. </w:t>
            </w:r>
          </w:p>
        </w:tc>
        <w:tc>
          <w:tcPr>
            <w:tcW w:w="2784" w:type="dxa"/>
          </w:tcPr>
          <w:p w14:paraId="3B0B0BA6" w14:textId="144D87A8" w:rsidR="00D7175D" w:rsidRDefault="00D7175D" w:rsidP="00D66609">
            <w:r>
              <w:t>Priority:</w:t>
            </w:r>
            <w:r w:rsidR="00DB79DA">
              <w:t xml:space="preserve"> MEDIUM</w:t>
            </w:r>
          </w:p>
          <w:p w14:paraId="31CAAEA8" w14:textId="68D680D7" w:rsidR="00D7175D" w:rsidRDefault="00D7175D" w:rsidP="00D66609">
            <w:r>
              <w:t>Dependencies:</w:t>
            </w:r>
            <w:r w:rsidR="00DB79DA">
              <w:t xml:space="preserve"> None</w:t>
            </w:r>
          </w:p>
        </w:tc>
      </w:tr>
      <w:tr w:rsidR="00D7175D" w:rsidRPr="007D00ED" w14:paraId="378AE4F0" w14:textId="77777777" w:rsidTr="00D66609">
        <w:tc>
          <w:tcPr>
            <w:tcW w:w="9016" w:type="dxa"/>
            <w:gridSpan w:val="3"/>
          </w:tcPr>
          <w:p w14:paraId="25C9533C" w14:textId="54140AE4" w:rsidR="00D7175D" w:rsidRPr="007D00ED" w:rsidRDefault="00BB045B" w:rsidP="00D66609">
            <w:pPr>
              <w:rPr>
                <w:b/>
                <w:bCs/>
                <w:sz w:val="24"/>
                <w:szCs w:val="24"/>
              </w:rPr>
            </w:pPr>
            <w:r>
              <w:rPr>
                <w:b/>
                <w:bCs/>
                <w:sz w:val="24"/>
                <w:szCs w:val="24"/>
              </w:rPr>
              <w:t>3 – Requirement Name: Peer Reviewed Core Articles</w:t>
            </w:r>
          </w:p>
        </w:tc>
      </w:tr>
      <w:tr w:rsidR="00D7175D" w14:paraId="71A13747" w14:textId="77777777" w:rsidTr="00581B8F">
        <w:tc>
          <w:tcPr>
            <w:tcW w:w="846" w:type="dxa"/>
          </w:tcPr>
          <w:p w14:paraId="667D913E" w14:textId="4912ACD2" w:rsidR="00D7175D" w:rsidRPr="007D00ED" w:rsidRDefault="00BB045B" w:rsidP="00D66609">
            <w:pPr>
              <w:rPr>
                <w:b/>
                <w:bCs/>
              </w:rPr>
            </w:pPr>
            <w:r>
              <w:rPr>
                <w:b/>
                <w:bCs/>
              </w:rPr>
              <w:t>3.3</w:t>
            </w:r>
          </w:p>
        </w:tc>
        <w:tc>
          <w:tcPr>
            <w:tcW w:w="5386" w:type="dxa"/>
          </w:tcPr>
          <w:p w14:paraId="7A39F15B" w14:textId="2FB02ADF" w:rsidR="00D7175D" w:rsidRDefault="00BB045B" w:rsidP="00D66609">
            <w:r>
              <w:t xml:space="preserve">Our </w:t>
            </w:r>
            <w:r w:rsidR="002F0307">
              <w:t>&gt;= 4 core articles must be peer reviewed articles</w:t>
            </w:r>
          </w:p>
        </w:tc>
        <w:tc>
          <w:tcPr>
            <w:tcW w:w="2784" w:type="dxa"/>
          </w:tcPr>
          <w:p w14:paraId="1BED173D" w14:textId="07CF7AC7" w:rsidR="00D7175D" w:rsidRDefault="00D7175D" w:rsidP="00D66609">
            <w:r>
              <w:t>Author:</w:t>
            </w:r>
            <w:r w:rsidR="007F643F">
              <w:t xml:space="preserve"> Fraser Dwyer</w:t>
            </w:r>
          </w:p>
        </w:tc>
      </w:tr>
      <w:tr w:rsidR="00D7175D" w14:paraId="492263A6" w14:textId="77777777" w:rsidTr="00581B8F">
        <w:tc>
          <w:tcPr>
            <w:tcW w:w="6232" w:type="dxa"/>
            <w:gridSpan w:val="2"/>
          </w:tcPr>
          <w:p w14:paraId="50D2A0DE" w14:textId="2156FEE5" w:rsidR="00D7175D" w:rsidRPr="00832F74" w:rsidRDefault="00D7175D" w:rsidP="00D66609">
            <w:r>
              <w:rPr>
                <w:b/>
                <w:bCs/>
              </w:rPr>
              <w:t>Description:</w:t>
            </w:r>
            <w:r w:rsidR="002F0307">
              <w:rPr>
                <w:b/>
                <w:bCs/>
              </w:rPr>
              <w:t xml:space="preserve"> </w:t>
            </w:r>
            <w:r w:rsidR="00832F74">
              <w:t xml:space="preserve">By </w:t>
            </w:r>
            <w:r w:rsidR="006D3402">
              <w:t>including</w:t>
            </w:r>
            <w:r w:rsidR="00520032">
              <w:t xml:space="preserve"> peer reviewed articles within our project ensures that the articles that we are citing have been validated </w:t>
            </w:r>
            <w:r w:rsidR="00A61723">
              <w:t xml:space="preserve">and deemed to be accepted as </w:t>
            </w:r>
            <w:r w:rsidR="000F4021">
              <w:t xml:space="preserve">factual. This is important as it means that </w:t>
            </w:r>
            <w:r w:rsidR="00DD1A78">
              <w:t xml:space="preserve">we are using scientifically accepted </w:t>
            </w:r>
            <w:r w:rsidR="002B2036">
              <w:t>tests and data as part of our own project.</w:t>
            </w:r>
          </w:p>
        </w:tc>
        <w:tc>
          <w:tcPr>
            <w:tcW w:w="2784" w:type="dxa"/>
          </w:tcPr>
          <w:p w14:paraId="3B724B13" w14:textId="579B0C4E" w:rsidR="00D7175D" w:rsidRDefault="00D7175D" w:rsidP="00D66609">
            <w:r>
              <w:t>Priority:</w:t>
            </w:r>
            <w:r w:rsidR="002F0307">
              <w:t xml:space="preserve"> MEDIUM</w:t>
            </w:r>
          </w:p>
          <w:p w14:paraId="2AB6FD5B" w14:textId="3A6215DF" w:rsidR="00D7175D" w:rsidRDefault="00D7175D" w:rsidP="00D66609">
            <w:r>
              <w:t>Dependencies:</w:t>
            </w:r>
            <w:r w:rsidR="002F0307">
              <w:t xml:space="preserve"> 3.1</w:t>
            </w:r>
          </w:p>
        </w:tc>
      </w:tr>
      <w:tr w:rsidR="00D7175D" w:rsidRPr="007D00ED" w14:paraId="3F6AF3BD" w14:textId="77777777" w:rsidTr="00D66609">
        <w:tc>
          <w:tcPr>
            <w:tcW w:w="9016" w:type="dxa"/>
            <w:gridSpan w:val="3"/>
          </w:tcPr>
          <w:p w14:paraId="4755BE1B" w14:textId="06B94D0F" w:rsidR="00D7175D" w:rsidRPr="007D00ED" w:rsidRDefault="0080392A" w:rsidP="00D66609">
            <w:pPr>
              <w:rPr>
                <w:b/>
                <w:bCs/>
                <w:sz w:val="24"/>
                <w:szCs w:val="24"/>
              </w:rPr>
            </w:pPr>
            <w:r>
              <w:rPr>
                <w:b/>
                <w:bCs/>
                <w:sz w:val="24"/>
                <w:szCs w:val="24"/>
              </w:rPr>
              <w:t>3 – Requirement Name: Additional Research</w:t>
            </w:r>
          </w:p>
        </w:tc>
      </w:tr>
      <w:tr w:rsidR="00D7175D" w14:paraId="0F095713" w14:textId="77777777" w:rsidTr="00581B8F">
        <w:tc>
          <w:tcPr>
            <w:tcW w:w="846" w:type="dxa"/>
          </w:tcPr>
          <w:p w14:paraId="05158303" w14:textId="2F36CC45" w:rsidR="00D7175D" w:rsidRPr="007D00ED" w:rsidRDefault="0080392A" w:rsidP="00D66609">
            <w:pPr>
              <w:rPr>
                <w:b/>
                <w:bCs/>
              </w:rPr>
            </w:pPr>
            <w:r>
              <w:rPr>
                <w:b/>
                <w:bCs/>
              </w:rPr>
              <w:t>3.4</w:t>
            </w:r>
          </w:p>
        </w:tc>
        <w:tc>
          <w:tcPr>
            <w:tcW w:w="5386" w:type="dxa"/>
          </w:tcPr>
          <w:p w14:paraId="254FCC67" w14:textId="5F089B5E" w:rsidR="00D7175D" w:rsidRDefault="0080392A" w:rsidP="00D66609">
            <w:r>
              <w:t xml:space="preserve">We will gather other </w:t>
            </w:r>
            <w:r w:rsidR="00916680">
              <w:t>research materials of varying qualities</w:t>
            </w:r>
          </w:p>
        </w:tc>
        <w:tc>
          <w:tcPr>
            <w:tcW w:w="2784" w:type="dxa"/>
          </w:tcPr>
          <w:p w14:paraId="01615BBF" w14:textId="1E6D5114" w:rsidR="00D7175D" w:rsidRDefault="00D7175D" w:rsidP="00D66609">
            <w:r>
              <w:t>Author:</w:t>
            </w:r>
            <w:r w:rsidR="007F643F">
              <w:t xml:space="preserve"> Fraser Dwyer</w:t>
            </w:r>
          </w:p>
        </w:tc>
      </w:tr>
      <w:tr w:rsidR="00D7175D" w14:paraId="7440C802" w14:textId="77777777" w:rsidTr="00581B8F">
        <w:tc>
          <w:tcPr>
            <w:tcW w:w="6232" w:type="dxa"/>
            <w:gridSpan w:val="2"/>
          </w:tcPr>
          <w:p w14:paraId="745E3F94" w14:textId="23FBE160" w:rsidR="00D7175D" w:rsidRPr="00916680" w:rsidRDefault="00D7175D" w:rsidP="00D66609">
            <w:r>
              <w:rPr>
                <w:b/>
                <w:bCs/>
              </w:rPr>
              <w:t>Description:</w:t>
            </w:r>
            <w:r w:rsidR="00916680">
              <w:rPr>
                <w:b/>
                <w:bCs/>
              </w:rPr>
              <w:t xml:space="preserve"> </w:t>
            </w:r>
            <w:r w:rsidR="00916680">
              <w:t>By gathering other articles, not necessarily peer reviewed</w:t>
            </w:r>
            <w:r w:rsidR="00D72A78">
              <w:t xml:space="preserve">, means that we vastly broaden our range in terms of people’s studies and findings. Regardless of these articles’ quality, </w:t>
            </w:r>
            <w:r w:rsidR="006A6202">
              <w:t xml:space="preserve">they will be useful to us </w:t>
            </w:r>
            <w:r w:rsidR="007E1F63">
              <w:t xml:space="preserve">by </w:t>
            </w:r>
            <w:r w:rsidR="00903173">
              <w:t xml:space="preserve">letting us see more than one perspective on certain </w:t>
            </w:r>
            <w:r w:rsidR="00DB2548">
              <w:t>things related to PI.</w:t>
            </w:r>
            <w:r w:rsidR="006A6202">
              <w:t xml:space="preserve"> </w:t>
            </w:r>
          </w:p>
        </w:tc>
        <w:tc>
          <w:tcPr>
            <w:tcW w:w="2784" w:type="dxa"/>
          </w:tcPr>
          <w:p w14:paraId="5EBA07A3" w14:textId="217B44C4" w:rsidR="00D7175D" w:rsidRDefault="00D7175D" w:rsidP="00D66609">
            <w:r>
              <w:t>Priority:</w:t>
            </w:r>
            <w:r w:rsidR="00DB2548">
              <w:t xml:space="preserve"> LOW</w:t>
            </w:r>
          </w:p>
          <w:p w14:paraId="21C3EBFB" w14:textId="3A8998C7" w:rsidR="00D7175D" w:rsidRDefault="00D7175D" w:rsidP="00D66609">
            <w:r>
              <w:t>Dependencies:</w:t>
            </w:r>
            <w:r w:rsidR="00DB2548">
              <w:t xml:space="preserve"> None</w:t>
            </w:r>
          </w:p>
        </w:tc>
      </w:tr>
      <w:tr w:rsidR="00836ECD" w:rsidRPr="007D00ED" w14:paraId="47EE0AEA" w14:textId="77777777" w:rsidTr="00D66609">
        <w:tc>
          <w:tcPr>
            <w:tcW w:w="9016" w:type="dxa"/>
            <w:gridSpan w:val="3"/>
          </w:tcPr>
          <w:p w14:paraId="1607E522" w14:textId="37CBB513" w:rsidR="00836ECD" w:rsidRPr="007D00ED" w:rsidRDefault="006D7074" w:rsidP="00D66609">
            <w:pPr>
              <w:rPr>
                <w:b/>
                <w:bCs/>
                <w:sz w:val="24"/>
                <w:szCs w:val="24"/>
              </w:rPr>
            </w:pPr>
            <w:r>
              <w:rPr>
                <w:b/>
                <w:bCs/>
                <w:sz w:val="24"/>
                <w:szCs w:val="24"/>
              </w:rPr>
              <w:t xml:space="preserve">4 </w:t>
            </w:r>
            <w:r w:rsidR="009D061F">
              <w:rPr>
                <w:b/>
                <w:bCs/>
                <w:sz w:val="24"/>
                <w:szCs w:val="24"/>
              </w:rPr>
              <w:t>–</w:t>
            </w:r>
            <w:r>
              <w:rPr>
                <w:b/>
                <w:bCs/>
                <w:sz w:val="24"/>
                <w:szCs w:val="24"/>
              </w:rPr>
              <w:t xml:space="preserve"> </w:t>
            </w:r>
            <w:r w:rsidR="009D061F">
              <w:rPr>
                <w:b/>
                <w:bCs/>
                <w:sz w:val="24"/>
                <w:szCs w:val="24"/>
              </w:rPr>
              <w:t xml:space="preserve">Requirement Name: </w:t>
            </w:r>
            <w:r w:rsidR="00AC58FC">
              <w:rPr>
                <w:b/>
                <w:bCs/>
                <w:sz w:val="24"/>
                <w:szCs w:val="24"/>
              </w:rPr>
              <w:t>Data Usage</w:t>
            </w:r>
          </w:p>
        </w:tc>
      </w:tr>
      <w:tr w:rsidR="00836ECD" w14:paraId="5CF72D25" w14:textId="77777777" w:rsidTr="00D66609">
        <w:tc>
          <w:tcPr>
            <w:tcW w:w="846" w:type="dxa"/>
          </w:tcPr>
          <w:p w14:paraId="12258A61" w14:textId="1F43CA4F" w:rsidR="00836ECD" w:rsidRPr="007D00ED" w:rsidRDefault="00AC58FC" w:rsidP="00D66609">
            <w:pPr>
              <w:rPr>
                <w:b/>
                <w:bCs/>
              </w:rPr>
            </w:pPr>
            <w:r>
              <w:rPr>
                <w:b/>
                <w:bCs/>
              </w:rPr>
              <w:t>4.1</w:t>
            </w:r>
          </w:p>
        </w:tc>
        <w:tc>
          <w:tcPr>
            <w:tcW w:w="5386" w:type="dxa"/>
          </w:tcPr>
          <w:p w14:paraId="453A56C6" w14:textId="41ECB2DE" w:rsidR="00836ECD" w:rsidRDefault="00343D58" w:rsidP="00D66609">
            <w:r>
              <w:t>Use users’ data for allowed purposes only</w:t>
            </w:r>
          </w:p>
        </w:tc>
        <w:tc>
          <w:tcPr>
            <w:tcW w:w="2784" w:type="dxa"/>
          </w:tcPr>
          <w:p w14:paraId="6A1FB1DC" w14:textId="77777777" w:rsidR="00836ECD" w:rsidRDefault="00836ECD" w:rsidP="00D66609">
            <w:r>
              <w:t>Author: Fraser Dwyer</w:t>
            </w:r>
          </w:p>
        </w:tc>
      </w:tr>
      <w:tr w:rsidR="00836ECD" w14:paraId="6DF667BE" w14:textId="77777777" w:rsidTr="00062CBB">
        <w:trPr>
          <w:trHeight w:val="641"/>
        </w:trPr>
        <w:tc>
          <w:tcPr>
            <w:tcW w:w="6232" w:type="dxa"/>
            <w:gridSpan w:val="2"/>
          </w:tcPr>
          <w:p w14:paraId="118BD7AF" w14:textId="7B1E7129" w:rsidR="00836ECD" w:rsidRPr="00343D58" w:rsidRDefault="00836ECD" w:rsidP="00D66609">
            <w:r>
              <w:rPr>
                <w:b/>
                <w:bCs/>
              </w:rPr>
              <w:t xml:space="preserve">Description: </w:t>
            </w:r>
            <w:r w:rsidR="00343D58">
              <w:t xml:space="preserve">We will only allow for the user’s data to be used for the intended purpose. </w:t>
            </w:r>
            <w:r w:rsidR="00C107C7">
              <w:t xml:space="preserve">Their data will not be distributed to third parties </w:t>
            </w:r>
            <w:r w:rsidR="005F2791">
              <w:t>and it won’t be used without the user’s consent.</w:t>
            </w:r>
          </w:p>
        </w:tc>
        <w:tc>
          <w:tcPr>
            <w:tcW w:w="2784" w:type="dxa"/>
          </w:tcPr>
          <w:p w14:paraId="3CDE15FD" w14:textId="0A0533AA" w:rsidR="00836ECD" w:rsidRDefault="00836ECD" w:rsidP="00D66609">
            <w:r>
              <w:t xml:space="preserve">Priority: </w:t>
            </w:r>
            <w:r w:rsidR="005F2791">
              <w:t>HIGH</w:t>
            </w:r>
          </w:p>
          <w:p w14:paraId="2EFE5457" w14:textId="0AFFC0CF" w:rsidR="00836ECD" w:rsidRDefault="00836ECD" w:rsidP="00D66609">
            <w:r>
              <w:t>Dependencies:</w:t>
            </w:r>
            <w:r w:rsidR="005F2791">
              <w:t xml:space="preserve"> None</w:t>
            </w:r>
            <w:r>
              <w:t xml:space="preserve"> </w:t>
            </w:r>
          </w:p>
        </w:tc>
      </w:tr>
      <w:tr w:rsidR="00D602CC" w:rsidRPr="007D00ED" w14:paraId="31D92994" w14:textId="77777777" w:rsidTr="00D66609">
        <w:tc>
          <w:tcPr>
            <w:tcW w:w="9016" w:type="dxa"/>
            <w:gridSpan w:val="3"/>
          </w:tcPr>
          <w:p w14:paraId="01D3B526" w14:textId="35F6DED3" w:rsidR="00D602CC" w:rsidRPr="007D00ED" w:rsidRDefault="005F2791" w:rsidP="00D66609">
            <w:pPr>
              <w:rPr>
                <w:b/>
                <w:bCs/>
                <w:sz w:val="24"/>
                <w:szCs w:val="24"/>
              </w:rPr>
            </w:pPr>
            <w:r>
              <w:rPr>
                <w:b/>
                <w:bCs/>
                <w:sz w:val="24"/>
                <w:szCs w:val="24"/>
              </w:rPr>
              <w:t>4 – Requirement Name:</w:t>
            </w:r>
            <w:r>
              <w:rPr>
                <w:b/>
                <w:bCs/>
                <w:sz w:val="24"/>
                <w:szCs w:val="24"/>
              </w:rPr>
              <w:t xml:space="preserve"> Data Storage</w:t>
            </w:r>
          </w:p>
        </w:tc>
      </w:tr>
      <w:tr w:rsidR="00D602CC" w14:paraId="40198826" w14:textId="77777777" w:rsidTr="00D66609">
        <w:tc>
          <w:tcPr>
            <w:tcW w:w="846" w:type="dxa"/>
          </w:tcPr>
          <w:p w14:paraId="731CE423" w14:textId="6BFA27F6" w:rsidR="00D602CC" w:rsidRPr="007D00ED" w:rsidRDefault="005F2791" w:rsidP="00D66609">
            <w:pPr>
              <w:rPr>
                <w:b/>
                <w:bCs/>
              </w:rPr>
            </w:pPr>
            <w:r>
              <w:rPr>
                <w:b/>
                <w:bCs/>
              </w:rPr>
              <w:t>4.2</w:t>
            </w:r>
          </w:p>
        </w:tc>
        <w:tc>
          <w:tcPr>
            <w:tcW w:w="5386" w:type="dxa"/>
          </w:tcPr>
          <w:p w14:paraId="36690D99" w14:textId="3BE059F7" w:rsidR="00D602CC" w:rsidRDefault="00BD3548" w:rsidP="00D66609">
            <w:r>
              <w:t>Data will be kept securely</w:t>
            </w:r>
          </w:p>
        </w:tc>
        <w:tc>
          <w:tcPr>
            <w:tcW w:w="2784" w:type="dxa"/>
          </w:tcPr>
          <w:p w14:paraId="773B7C39" w14:textId="77777777" w:rsidR="00D602CC" w:rsidRDefault="00D602CC" w:rsidP="00D66609">
            <w:r>
              <w:t>Author: Fraser Dwyer</w:t>
            </w:r>
          </w:p>
        </w:tc>
      </w:tr>
      <w:tr w:rsidR="00D602CC" w14:paraId="576326A2" w14:textId="77777777" w:rsidTr="00D66609">
        <w:tc>
          <w:tcPr>
            <w:tcW w:w="6232" w:type="dxa"/>
            <w:gridSpan w:val="2"/>
          </w:tcPr>
          <w:p w14:paraId="2E88F3F2" w14:textId="4D6A2449" w:rsidR="00D602CC" w:rsidRPr="00BD3548" w:rsidRDefault="00D602CC" w:rsidP="00D66609">
            <w:r>
              <w:rPr>
                <w:b/>
                <w:bCs/>
              </w:rPr>
              <w:t xml:space="preserve">Description: </w:t>
            </w:r>
            <w:r w:rsidR="00BD3548">
              <w:t xml:space="preserve">The user’s stored data will be kept secure by encrypting it and securing it on our server. Only </w:t>
            </w:r>
            <w:r w:rsidR="002E5E5A">
              <w:t>authorised persons will be allowed to access it to prevent data being stolen or edited.</w:t>
            </w:r>
          </w:p>
        </w:tc>
        <w:tc>
          <w:tcPr>
            <w:tcW w:w="2784" w:type="dxa"/>
          </w:tcPr>
          <w:p w14:paraId="57035218" w14:textId="26B7C7CB" w:rsidR="00D602CC" w:rsidRDefault="00D602CC" w:rsidP="00D66609">
            <w:r>
              <w:t xml:space="preserve">Priority: </w:t>
            </w:r>
            <w:r w:rsidR="002F5F67">
              <w:t>HIGH</w:t>
            </w:r>
          </w:p>
          <w:p w14:paraId="357151FD" w14:textId="323E66D0" w:rsidR="00D602CC" w:rsidRDefault="00D602CC" w:rsidP="00D66609">
            <w:r>
              <w:t>Dependencies:</w:t>
            </w:r>
            <w:r w:rsidR="002F5F67">
              <w:t xml:space="preserve"> None</w:t>
            </w:r>
            <w:r>
              <w:t xml:space="preserve"> </w:t>
            </w:r>
          </w:p>
        </w:tc>
      </w:tr>
      <w:tr w:rsidR="00D602CC" w:rsidRPr="007D00ED" w14:paraId="25D1BC63" w14:textId="77777777" w:rsidTr="00D66609">
        <w:tc>
          <w:tcPr>
            <w:tcW w:w="9016" w:type="dxa"/>
            <w:gridSpan w:val="3"/>
          </w:tcPr>
          <w:p w14:paraId="11CDF8E2" w14:textId="470E05C4" w:rsidR="00D602CC" w:rsidRPr="007D00ED" w:rsidRDefault="002F5F67" w:rsidP="00D66609">
            <w:pPr>
              <w:rPr>
                <w:b/>
                <w:bCs/>
                <w:sz w:val="24"/>
                <w:szCs w:val="24"/>
              </w:rPr>
            </w:pPr>
            <w:r>
              <w:rPr>
                <w:b/>
                <w:bCs/>
                <w:sz w:val="24"/>
                <w:szCs w:val="24"/>
              </w:rPr>
              <w:t>4 – Requirement Name: Data Collection</w:t>
            </w:r>
          </w:p>
        </w:tc>
      </w:tr>
      <w:tr w:rsidR="00D602CC" w14:paraId="37ED7625" w14:textId="77777777" w:rsidTr="00D66609">
        <w:tc>
          <w:tcPr>
            <w:tcW w:w="846" w:type="dxa"/>
          </w:tcPr>
          <w:p w14:paraId="7A34E3F9" w14:textId="1E80786F" w:rsidR="00D602CC" w:rsidRPr="007D00ED" w:rsidRDefault="002F5F67" w:rsidP="00D66609">
            <w:pPr>
              <w:rPr>
                <w:b/>
                <w:bCs/>
              </w:rPr>
            </w:pPr>
            <w:r>
              <w:rPr>
                <w:b/>
                <w:bCs/>
              </w:rPr>
              <w:t>4.3</w:t>
            </w:r>
          </w:p>
        </w:tc>
        <w:tc>
          <w:tcPr>
            <w:tcW w:w="5386" w:type="dxa"/>
          </w:tcPr>
          <w:p w14:paraId="5A1AC8A2" w14:textId="37F3EA2B" w:rsidR="00D602CC" w:rsidRDefault="006B7A29" w:rsidP="00D66609">
            <w:r>
              <w:t xml:space="preserve">The user must </w:t>
            </w:r>
            <w:r w:rsidR="00AE51ED">
              <w:t xml:space="preserve">have given </w:t>
            </w:r>
            <w:r>
              <w:t>permission for their data to be collected</w:t>
            </w:r>
          </w:p>
        </w:tc>
        <w:tc>
          <w:tcPr>
            <w:tcW w:w="2784" w:type="dxa"/>
          </w:tcPr>
          <w:p w14:paraId="508FCE62" w14:textId="77777777" w:rsidR="00D602CC" w:rsidRDefault="00D602CC" w:rsidP="00D66609">
            <w:r>
              <w:t>Author: Fraser Dwyer</w:t>
            </w:r>
          </w:p>
        </w:tc>
      </w:tr>
      <w:tr w:rsidR="00D602CC" w14:paraId="618499D5" w14:textId="77777777" w:rsidTr="00D66609">
        <w:tc>
          <w:tcPr>
            <w:tcW w:w="6232" w:type="dxa"/>
            <w:gridSpan w:val="2"/>
          </w:tcPr>
          <w:p w14:paraId="2BDA3C8A" w14:textId="7B503B05" w:rsidR="00D602CC" w:rsidRPr="00AE51ED" w:rsidRDefault="00D602CC" w:rsidP="00D66609">
            <w:r>
              <w:rPr>
                <w:b/>
                <w:bCs/>
              </w:rPr>
              <w:t xml:space="preserve">Description: </w:t>
            </w:r>
            <w:r w:rsidR="00AE51ED">
              <w:t xml:space="preserve">The user must agree for any of their data to be collected and stored before it is </w:t>
            </w:r>
            <w:r w:rsidR="00CF3ADE">
              <w:t>recorded. The user must also be given permission to restrict the data that is collected about them.</w:t>
            </w:r>
          </w:p>
        </w:tc>
        <w:tc>
          <w:tcPr>
            <w:tcW w:w="2784" w:type="dxa"/>
          </w:tcPr>
          <w:p w14:paraId="6E513E77" w14:textId="5D03416F" w:rsidR="00D602CC" w:rsidRDefault="00D602CC" w:rsidP="00D66609">
            <w:r>
              <w:t xml:space="preserve">Priority: </w:t>
            </w:r>
            <w:r w:rsidR="00CF3ADE">
              <w:t>HIGH</w:t>
            </w:r>
          </w:p>
          <w:p w14:paraId="3DD64E3F" w14:textId="7302127B" w:rsidR="00D602CC" w:rsidRDefault="00D602CC" w:rsidP="00D66609">
            <w:r>
              <w:t>Dependencies:</w:t>
            </w:r>
            <w:r w:rsidR="00CF3ADE">
              <w:t xml:space="preserve"> None</w:t>
            </w:r>
            <w:r>
              <w:t xml:space="preserve"> </w:t>
            </w:r>
          </w:p>
        </w:tc>
      </w:tr>
    </w:tbl>
    <w:p w14:paraId="251A4A2B" w14:textId="3579F5BF" w:rsidR="00F85E7C" w:rsidRDefault="00F85E7C">
      <w:bookmarkStart w:id="1" w:name="_GoBack"/>
      <w:bookmarkEnd w:id="1"/>
    </w:p>
    <w:p w14:paraId="22D561F3" w14:textId="6F1B7EA4" w:rsidR="00D66515" w:rsidRDefault="00D66515"/>
    <w:p w14:paraId="0CD651D7" w14:textId="150E6D1D" w:rsidR="00D66515" w:rsidRDefault="00D66515"/>
    <w:p w14:paraId="657CBA5D" w14:textId="77777777" w:rsidR="00D66515" w:rsidRDefault="00D66515"/>
    <w:tbl>
      <w:tblPr>
        <w:tblStyle w:val="TableGrid"/>
        <w:tblW w:w="0" w:type="auto"/>
        <w:tblLook w:val="04A0" w:firstRow="1" w:lastRow="0" w:firstColumn="1" w:lastColumn="0" w:noHBand="0" w:noVBand="1"/>
      </w:tblPr>
      <w:tblGrid>
        <w:gridCol w:w="846"/>
        <w:gridCol w:w="5386"/>
        <w:gridCol w:w="2784"/>
      </w:tblGrid>
      <w:tr w:rsidR="00D66515" w:rsidRPr="007D00ED" w14:paraId="61F5C4B5" w14:textId="77777777" w:rsidTr="00942DC5">
        <w:tc>
          <w:tcPr>
            <w:tcW w:w="9016" w:type="dxa"/>
            <w:gridSpan w:val="3"/>
          </w:tcPr>
          <w:p w14:paraId="23CBF153" w14:textId="77777777" w:rsidR="00D66515" w:rsidRPr="007D00ED" w:rsidRDefault="00D66515" w:rsidP="00942DC5">
            <w:pPr>
              <w:rPr>
                <w:b/>
                <w:bCs/>
                <w:sz w:val="24"/>
                <w:szCs w:val="24"/>
              </w:rPr>
            </w:pPr>
            <w:r>
              <w:rPr>
                <w:b/>
                <w:bCs/>
                <w:sz w:val="24"/>
                <w:szCs w:val="24"/>
              </w:rPr>
              <w:t>5 – Requirement Name: Usability</w:t>
            </w:r>
          </w:p>
        </w:tc>
      </w:tr>
      <w:tr w:rsidR="00D66515" w14:paraId="60FBC008" w14:textId="77777777" w:rsidTr="00942DC5">
        <w:tc>
          <w:tcPr>
            <w:tcW w:w="846" w:type="dxa"/>
          </w:tcPr>
          <w:p w14:paraId="2C883F81" w14:textId="77777777" w:rsidR="00D66515" w:rsidRPr="007D00ED" w:rsidRDefault="00D66515" w:rsidP="00942DC5">
            <w:pPr>
              <w:rPr>
                <w:b/>
                <w:bCs/>
              </w:rPr>
            </w:pPr>
            <w:r>
              <w:rPr>
                <w:b/>
                <w:bCs/>
              </w:rPr>
              <w:t>5.1</w:t>
            </w:r>
          </w:p>
        </w:tc>
        <w:tc>
          <w:tcPr>
            <w:tcW w:w="5386" w:type="dxa"/>
          </w:tcPr>
          <w:p w14:paraId="01F8F2FC" w14:textId="77777777" w:rsidR="00D66515" w:rsidRDefault="00D66515" w:rsidP="00942DC5">
            <w:r>
              <w:t xml:space="preserve">The software system must be easy to navigate and obvious to use. </w:t>
            </w:r>
          </w:p>
        </w:tc>
        <w:tc>
          <w:tcPr>
            <w:tcW w:w="2784" w:type="dxa"/>
          </w:tcPr>
          <w:p w14:paraId="468E6D16" w14:textId="77777777" w:rsidR="00D66515" w:rsidRDefault="00D66515" w:rsidP="00942DC5">
            <w:r>
              <w:t>Author: Fraser Dwyer</w:t>
            </w:r>
          </w:p>
        </w:tc>
      </w:tr>
      <w:tr w:rsidR="00D66515" w14:paraId="335471BF" w14:textId="77777777" w:rsidTr="00942DC5">
        <w:tc>
          <w:tcPr>
            <w:tcW w:w="6232" w:type="dxa"/>
            <w:gridSpan w:val="2"/>
          </w:tcPr>
          <w:p w14:paraId="3502D7FC" w14:textId="77777777" w:rsidR="00D66515" w:rsidRPr="00916680" w:rsidRDefault="00D66515" w:rsidP="00942DC5">
            <w:r>
              <w:rPr>
                <w:b/>
                <w:bCs/>
              </w:rPr>
              <w:t xml:space="preserve">Description: </w:t>
            </w:r>
            <w:r>
              <w:t>This is to maximise the use each user gets out of using the software. By making the system easy to use, users will be able to access its full potential.</w:t>
            </w:r>
          </w:p>
        </w:tc>
        <w:tc>
          <w:tcPr>
            <w:tcW w:w="2784" w:type="dxa"/>
          </w:tcPr>
          <w:p w14:paraId="4924B9A9" w14:textId="77777777" w:rsidR="00D66515" w:rsidRDefault="00D66515" w:rsidP="00942DC5">
            <w:r>
              <w:t>Priority: HIGH</w:t>
            </w:r>
          </w:p>
          <w:p w14:paraId="20F35D71" w14:textId="77777777" w:rsidR="00D66515" w:rsidRDefault="00D66515" w:rsidP="00942DC5">
            <w:r>
              <w:t xml:space="preserve">Dependencies: None </w:t>
            </w:r>
          </w:p>
        </w:tc>
      </w:tr>
      <w:tr w:rsidR="00D66515" w:rsidRPr="007D00ED" w14:paraId="140CF9CC" w14:textId="77777777" w:rsidTr="00942DC5">
        <w:tc>
          <w:tcPr>
            <w:tcW w:w="9016" w:type="dxa"/>
            <w:gridSpan w:val="3"/>
          </w:tcPr>
          <w:p w14:paraId="499C80FB" w14:textId="77777777" w:rsidR="00D66515" w:rsidRPr="007D00ED" w:rsidRDefault="00D66515" w:rsidP="00942DC5">
            <w:pPr>
              <w:rPr>
                <w:b/>
                <w:bCs/>
                <w:sz w:val="24"/>
                <w:szCs w:val="24"/>
              </w:rPr>
            </w:pPr>
            <w:r>
              <w:rPr>
                <w:b/>
                <w:bCs/>
                <w:sz w:val="24"/>
                <w:szCs w:val="24"/>
              </w:rPr>
              <w:t>6 – Requirement Name: Error Testing</w:t>
            </w:r>
          </w:p>
        </w:tc>
      </w:tr>
      <w:tr w:rsidR="00D66515" w14:paraId="1F4C8541" w14:textId="77777777" w:rsidTr="00942DC5">
        <w:tc>
          <w:tcPr>
            <w:tcW w:w="846" w:type="dxa"/>
          </w:tcPr>
          <w:p w14:paraId="50D7CE11" w14:textId="77777777" w:rsidR="00D66515" w:rsidRPr="007D00ED" w:rsidRDefault="00D66515" w:rsidP="00942DC5">
            <w:pPr>
              <w:rPr>
                <w:b/>
                <w:bCs/>
              </w:rPr>
            </w:pPr>
            <w:r>
              <w:rPr>
                <w:b/>
                <w:bCs/>
              </w:rPr>
              <w:t>6.1</w:t>
            </w:r>
          </w:p>
        </w:tc>
        <w:tc>
          <w:tcPr>
            <w:tcW w:w="5386" w:type="dxa"/>
          </w:tcPr>
          <w:p w14:paraId="02093C8B" w14:textId="77777777" w:rsidR="00D66515" w:rsidRDefault="00D66515" w:rsidP="00942DC5">
            <w:r>
              <w:t>The system should carry out scheduled error tests</w:t>
            </w:r>
          </w:p>
        </w:tc>
        <w:tc>
          <w:tcPr>
            <w:tcW w:w="2784" w:type="dxa"/>
          </w:tcPr>
          <w:p w14:paraId="37645638" w14:textId="77777777" w:rsidR="00D66515" w:rsidRDefault="00D66515" w:rsidP="00942DC5">
            <w:r>
              <w:t>Author: Fraser Dwyer</w:t>
            </w:r>
          </w:p>
        </w:tc>
      </w:tr>
      <w:tr w:rsidR="00D66515" w14:paraId="0FA693F8" w14:textId="77777777" w:rsidTr="00942DC5">
        <w:tc>
          <w:tcPr>
            <w:tcW w:w="6232" w:type="dxa"/>
            <w:gridSpan w:val="2"/>
          </w:tcPr>
          <w:p w14:paraId="55A0D01A" w14:textId="77777777" w:rsidR="00D66515" w:rsidRPr="00501496" w:rsidRDefault="00D66515" w:rsidP="00942DC5">
            <w:r>
              <w:rPr>
                <w:b/>
                <w:bCs/>
              </w:rPr>
              <w:t xml:space="preserve">Description:  </w:t>
            </w:r>
            <w:r>
              <w:t>This ensures that the system, both hardware and software components are functioning as they should be and that the users’ stored data has not been compromised.</w:t>
            </w:r>
          </w:p>
        </w:tc>
        <w:tc>
          <w:tcPr>
            <w:tcW w:w="2784" w:type="dxa"/>
          </w:tcPr>
          <w:p w14:paraId="155C45D9" w14:textId="77777777" w:rsidR="00D66515" w:rsidRDefault="00D66515" w:rsidP="00942DC5">
            <w:r>
              <w:t>Priority: HIGH</w:t>
            </w:r>
          </w:p>
          <w:p w14:paraId="0FF0457D" w14:textId="77777777" w:rsidR="00D66515" w:rsidRDefault="00D66515" w:rsidP="00942DC5">
            <w:r>
              <w:t xml:space="preserve">Dependencies: None </w:t>
            </w:r>
          </w:p>
        </w:tc>
      </w:tr>
      <w:tr w:rsidR="00D66515" w:rsidRPr="007D00ED" w14:paraId="570D67CD" w14:textId="77777777" w:rsidTr="00942DC5">
        <w:tc>
          <w:tcPr>
            <w:tcW w:w="9016" w:type="dxa"/>
            <w:gridSpan w:val="3"/>
          </w:tcPr>
          <w:p w14:paraId="0487567B" w14:textId="77777777" w:rsidR="00D66515" w:rsidRPr="007D00ED" w:rsidRDefault="00D66515" w:rsidP="00942DC5">
            <w:pPr>
              <w:rPr>
                <w:b/>
                <w:bCs/>
                <w:sz w:val="24"/>
                <w:szCs w:val="24"/>
              </w:rPr>
            </w:pPr>
            <w:r>
              <w:rPr>
                <w:b/>
                <w:bCs/>
                <w:sz w:val="24"/>
                <w:szCs w:val="24"/>
              </w:rPr>
              <w:t>6 – Requirement Name: Test Plans</w:t>
            </w:r>
          </w:p>
        </w:tc>
      </w:tr>
      <w:tr w:rsidR="00D66515" w14:paraId="29A61ECF" w14:textId="77777777" w:rsidTr="00942DC5">
        <w:tc>
          <w:tcPr>
            <w:tcW w:w="846" w:type="dxa"/>
          </w:tcPr>
          <w:p w14:paraId="38540960" w14:textId="77777777" w:rsidR="00D66515" w:rsidRPr="007D00ED" w:rsidRDefault="00D66515" w:rsidP="00942DC5">
            <w:pPr>
              <w:rPr>
                <w:b/>
                <w:bCs/>
              </w:rPr>
            </w:pPr>
            <w:r>
              <w:rPr>
                <w:b/>
                <w:bCs/>
              </w:rPr>
              <w:t>6.2</w:t>
            </w:r>
          </w:p>
        </w:tc>
        <w:tc>
          <w:tcPr>
            <w:tcW w:w="5386" w:type="dxa"/>
          </w:tcPr>
          <w:p w14:paraId="0AF882EB" w14:textId="77777777" w:rsidR="00D66515" w:rsidRDefault="00D66515" w:rsidP="00942DC5">
            <w:r>
              <w:t>The system must pass a series of test plans</w:t>
            </w:r>
          </w:p>
        </w:tc>
        <w:tc>
          <w:tcPr>
            <w:tcW w:w="2784" w:type="dxa"/>
          </w:tcPr>
          <w:p w14:paraId="7AC31914" w14:textId="77777777" w:rsidR="00D66515" w:rsidRDefault="00D66515" w:rsidP="00942DC5">
            <w:r>
              <w:t>Author: Fraser Dwyer</w:t>
            </w:r>
          </w:p>
        </w:tc>
      </w:tr>
      <w:tr w:rsidR="00D66515" w14:paraId="1427B5CB" w14:textId="77777777" w:rsidTr="00942DC5">
        <w:tc>
          <w:tcPr>
            <w:tcW w:w="6232" w:type="dxa"/>
            <w:gridSpan w:val="2"/>
          </w:tcPr>
          <w:p w14:paraId="64F8BF7E" w14:textId="77777777" w:rsidR="00D66515" w:rsidRPr="00E43AED" w:rsidRDefault="00D66515" w:rsidP="00942DC5">
            <w:r>
              <w:rPr>
                <w:b/>
                <w:bCs/>
              </w:rPr>
              <w:t xml:space="preserve">Description: </w:t>
            </w:r>
            <w:r>
              <w:t>The system produced will undergo a series of test plans since test-driven development is a great way to find unexpected outputs and bugs which otherwise may go undetected. Evidence of this must be provided.</w:t>
            </w:r>
          </w:p>
        </w:tc>
        <w:tc>
          <w:tcPr>
            <w:tcW w:w="2784" w:type="dxa"/>
          </w:tcPr>
          <w:p w14:paraId="35D72BE0" w14:textId="77777777" w:rsidR="00D66515" w:rsidRDefault="00D66515" w:rsidP="00942DC5">
            <w:r>
              <w:t>Priority: HIGH</w:t>
            </w:r>
          </w:p>
          <w:p w14:paraId="1ABB07D2" w14:textId="77777777" w:rsidR="00D66515" w:rsidRDefault="00D66515" w:rsidP="00942DC5">
            <w:r>
              <w:t xml:space="preserve">Dependencies: None </w:t>
            </w:r>
          </w:p>
        </w:tc>
      </w:tr>
      <w:tr w:rsidR="00D66515" w:rsidRPr="007D00ED" w14:paraId="119A6030" w14:textId="77777777" w:rsidTr="00942DC5">
        <w:tc>
          <w:tcPr>
            <w:tcW w:w="9016" w:type="dxa"/>
            <w:gridSpan w:val="3"/>
          </w:tcPr>
          <w:p w14:paraId="5275F08E" w14:textId="77777777" w:rsidR="00D66515" w:rsidRPr="007D00ED" w:rsidRDefault="00D66515" w:rsidP="00942DC5">
            <w:pPr>
              <w:rPr>
                <w:b/>
                <w:bCs/>
                <w:sz w:val="24"/>
                <w:szCs w:val="24"/>
              </w:rPr>
            </w:pPr>
            <w:r>
              <w:rPr>
                <w:b/>
                <w:bCs/>
                <w:sz w:val="24"/>
                <w:szCs w:val="24"/>
              </w:rPr>
              <w:t xml:space="preserve">6 – Requirement Name: State and Show Clear Hypotheses </w:t>
            </w:r>
          </w:p>
        </w:tc>
      </w:tr>
      <w:tr w:rsidR="00D66515" w14:paraId="4BF95F61" w14:textId="77777777" w:rsidTr="00942DC5">
        <w:tc>
          <w:tcPr>
            <w:tcW w:w="846" w:type="dxa"/>
          </w:tcPr>
          <w:p w14:paraId="6A68DACA" w14:textId="77777777" w:rsidR="00D66515" w:rsidRPr="007D00ED" w:rsidRDefault="00D66515" w:rsidP="00942DC5">
            <w:pPr>
              <w:rPr>
                <w:b/>
                <w:bCs/>
              </w:rPr>
            </w:pPr>
            <w:r>
              <w:rPr>
                <w:b/>
                <w:bCs/>
              </w:rPr>
              <w:t>6.3</w:t>
            </w:r>
          </w:p>
        </w:tc>
        <w:tc>
          <w:tcPr>
            <w:tcW w:w="5386" w:type="dxa"/>
          </w:tcPr>
          <w:p w14:paraId="539E70EA" w14:textId="77777777" w:rsidR="00D66515" w:rsidRDefault="00D66515" w:rsidP="00942DC5">
            <w:r>
              <w:t>Our hypotheses must connect claims found in research to observable behaviours in the finished system.</w:t>
            </w:r>
          </w:p>
        </w:tc>
        <w:tc>
          <w:tcPr>
            <w:tcW w:w="2784" w:type="dxa"/>
          </w:tcPr>
          <w:p w14:paraId="005EB2AE" w14:textId="77777777" w:rsidR="00D66515" w:rsidRDefault="00D66515" w:rsidP="00942DC5">
            <w:r>
              <w:t>Author: Fraser Dwyer</w:t>
            </w:r>
          </w:p>
        </w:tc>
      </w:tr>
      <w:tr w:rsidR="00D66515" w14:paraId="2AFD3328" w14:textId="77777777" w:rsidTr="00942DC5">
        <w:tc>
          <w:tcPr>
            <w:tcW w:w="6232" w:type="dxa"/>
            <w:gridSpan w:val="2"/>
          </w:tcPr>
          <w:p w14:paraId="38CCDF7C" w14:textId="77777777" w:rsidR="00D66515" w:rsidRPr="001854B2" w:rsidRDefault="00D66515" w:rsidP="00942DC5">
            <w:r>
              <w:rPr>
                <w:b/>
                <w:bCs/>
              </w:rPr>
              <w:t xml:space="preserve">Description: </w:t>
            </w:r>
            <w:r>
              <w:t>This is so that our final project can be seen to have been based off scientifically correct research and that our project has achieved what we set out for it to do.</w:t>
            </w:r>
          </w:p>
        </w:tc>
        <w:tc>
          <w:tcPr>
            <w:tcW w:w="2784" w:type="dxa"/>
          </w:tcPr>
          <w:p w14:paraId="26A678B5" w14:textId="77777777" w:rsidR="00D66515" w:rsidRDefault="00D66515" w:rsidP="00942DC5">
            <w:r>
              <w:t>Priority: HIGH</w:t>
            </w:r>
          </w:p>
          <w:p w14:paraId="5B71775E" w14:textId="77777777" w:rsidR="00D66515" w:rsidRDefault="00D66515" w:rsidP="00942DC5">
            <w:r>
              <w:t xml:space="preserve">Dependencies: None </w:t>
            </w:r>
          </w:p>
        </w:tc>
      </w:tr>
      <w:tr w:rsidR="00D66515" w:rsidRPr="007D00ED" w14:paraId="77162C99" w14:textId="77777777" w:rsidTr="00942DC5">
        <w:tc>
          <w:tcPr>
            <w:tcW w:w="9016" w:type="dxa"/>
            <w:gridSpan w:val="3"/>
          </w:tcPr>
          <w:p w14:paraId="4EA04F7C" w14:textId="77777777" w:rsidR="00D66515" w:rsidRPr="007D00ED" w:rsidRDefault="00D66515" w:rsidP="00942DC5">
            <w:pPr>
              <w:rPr>
                <w:b/>
                <w:bCs/>
                <w:sz w:val="24"/>
                <w:szCs w:val="24"/>
              </w:rPr>
            </w:pPr>
            <w:r>
              <w:rPr>
                <w:b/>
                <w:bCs/>
                <w:sz w:val="24"/>
                <w:szCs w:val="24"/>
              </w:rPr>
              <w:t>6 – Requirement Name: Analyse Empirical Data</w:t>
            </w:r>
          </w:p>
        </w:tc>
      </w:tr>
      <w:tr w:rsidR="00D66515" w14:paraId="590705AE" w14:textId="77777777" w:rsidTr="00942DC5">
        <w:tc>
          <w:tcPr>
            <w:tcW w:w="846" w:type="dxa"/>
          </w:tcPr>
          <w:p w14:paraId="28B9E0A5" w14:textId="77777777" w:rsidR="00D66515" w:rsidRPr="007D00ED" w:rsidRDefault="00D66515" w:rsidP="00942DC5">
            <w:pPr>
              <w:rPr>
                <w:b/>
                <w:bCs/>
              </w:rPr>
            </w:pPr>
            <w:r>
              <w:rPr>
                <w:b/>
                <w:bCs/>
              </w:rPr>
              <w:t>6.4</w:t>
            </w:r>
          </w:p>
        </w:tc>
        <w:tc>
          <w:tcPr>
            <w:tcW w:w="5386" w:type="dxa"/>
          </w:tcPr>
          <w:p w14:paraId="7DEBE58A" w14:textId="77777777" w:rsidR="00D66515" w:rsidRDefault="00D66515" w:rsidP="00942DC5">
            <w:r>
              <w:t>We must analyse the data generated from users using our finished system.</w:t>
            </w:r>
          </w:p>
        </w:tc>
        <w:tc>
          <w:tcPr>
            <w:tcW w:w="2784" w:type="dxa"/>
          </w:tcPr>
          <w:p w14:paraId="5DD1E9E6" w14:textId="77777777" w:rsidR="00D66515" w:rsidRDefault="00D66515" w:rsidP="00942DC5">
            <w:r>
              <w:t>Author: Fraser Dwyer</w:t>
            </w:r>
          </w:p>
        </w:tc>
      </w:tr>
      <w:tr w:rsidR="00D66515" w14:paraId="5B74994D" w14:textId="77777777" w:rsidTr="00942DC5">
        <w:tc>
          <w:tcPr>
            <w:tcW w:w="6232" w:type="dxa"/>
            <w:gridSpan w:val="2"/>
          </w:tcPr>
          <w:p w14:paraId="7D71B7FA" w14:textId="77777777" w:rsidR="00D66515" w:rsidRPr="00CD1390" w:rsidRDefault="00D66515" w:rsidP="00942DC5">
            <w:r>
              <w:rPr>
                <w:b/>
                <w:bCs/>
              </w:rPr>
              <w:t xml:space="preserve">Description: </w:t>
            </w:r>
            <w:r>
              <w:t>We will analyse data generated by our system using valid statistical methods to discover any trends or patterns within our collected data.</w:t>
            </w:r>
          </w:p>
        </w:tc>
        <w:tc>
          <w:tcPr>
            <w:tcW w:w="2784" w:type="dxa"/>
          </w:tcPr>
          <w:p w14:paraId="0EABF4E0" w14:textId="77777777" w:rsidR="00D66515" w:rsidRDefault="00D66515" w:rsidP="00942DC5">
            <w:r>
              <w:t>Priority: HIGH</w:t>
            </w:r>
          </w:p>
          <w:p w14:paraId="75DDDD02" w14:textId="77777777" w:rsidR="00D66515" w:rsidRDefault="00D66515" w:rsidP="00942DC5">
            <w:r>
              <w:t xml:space="preserve">Dependencies: None </w:t>
            </w:r>
          </w:p>
        </w:tc>
      </w:tr>
      <w:tr w:rsidR="00D66515" w:rsidRPr="007D00ED" w14:paraId="1C0197D3" w14:textId="77777777" w:rsidTr="00942DC5">
        <w:tc>
          <w:tcPr>
            <w:tcW w:w="9016" w:type="dxa"/>
            <w:gridSpan w:val="3"/>
          </w:tcPr>
          <w:p w14:paraId="2329F751" w14:textId="77777777" w:rsidR="00D66515" w:rsidRPr="007D00ED" w:rsidRDefault="00D66515" w:rsidP="00942DC5">
            <w:pPr>
              <w:rPr>
                <w:b/>
                <w:bCs/>
                <w:sz w:val="24"/>
                <w:szCs w:val="24"/>
              </w:rPr>
            </w:pPr>
            <w:r>
              <w:rPr>
                <w:b/>
                <w:bCs/>
                <w:sz w:val="24"/>
                <w:szCs w:val="24"/>
              </w:rPr>
              <w:t>6 – Requirement Name: Error Reporting</w:t>
            </w:r>
          </w:p>
        </w:tc>
      </w:tr>
      <w:tr w:rsidR="00D66515" w14:paraId="0352D371" w14:textId="77777777" w:rsidTr="00942DC5">
        <w:tc>
          <w:tcPr>
            <w:tcW w:w="846" w:type="dxa"/>
          </w:tcPr>
          <w:p w14:paraId="042A3261" w14:textId="77777777" w:rsidR="00D66515" w:rsidRPr="007D00ED" w:rsidRDefault="00D66515" w:rsidP="00942DC5">
            <w:pPr>
              <w:rPr>
                <w:b/>
                <w:bCs/>
              </w:rPr>
            </w:pPr>
            <w:r>
              <w:rPr>
                <w:b/>
                <w:bCs/>
              </w:rPr>
              <w:t>6.5</w:t>
            </w:r>
          </w:p>
        </w:tc>
        <w:tc>
          <w:tcPr>
            <w:tcW w:w="5386" w:type="dxa"/>
          </w:tcPr>
          <w:p w14:paraId="61DB539B" w14:textId="77777777" w:rsidR="00D66515" w:rsidRDefault="00D66515" w:rsidP="00942DC5">
            <w:r>
              <w:t>The system should generate error reports upon crashing</w:t>
            </w:r>
          </w:p>
        </w:tc>
        <w:tc>
          <w:tcPr>
            <w:tcW w:w="2784" w:type="dxa"/>
          </w:tcPr>
          <w:p w14:paraId="36234D22" w14:textId="77777777" w:rsidR="00D66515" w:rsidRDefault="00D66515" w:rsidP="00942DC5">
            <w:r>
              <w:t>Author: Fraser Dwyer</w:t>
            </w:r>
          </w:p>
        </w:tc>
      </w:tr>
      <w:tr w:rsidR="00D66515" w14:paraId="188ED108" w14:textId="77777777" w:rsidTr="00942DC5">
        <w:tc>
          <w:tcPr>
            <w:tcW w:w="6232" w:type="dxa"/>
            <w:gridSpan w:val="2"/>
          </w:tcPr>
          <w:p w14:paraId="1B865179" w14:textId="77777777" w:rsidR="00D66515" w:rsidRPr="007942C8" w:rsidRDefault="00D66515" w:rsidP="00942DC5">
            <w:r>
              <w:rPr>
                <w:b/>
                <w:bCs/>
              </w:rPr>
              <w:t xml:space="preserve">Description: </w:t>
            </w:r>
            <w:r>
              <w:t>The system should generate user friendly error messages to users depending on the reason as to why the system failed. The system should also send detailed error reports back to the developers so that corrections can be made to the system if necessary.</w:t>
            </w:r>
          </w:p>
        </w:tc>
        <w:tc>
          <w:tcPr>
            <w:tcW w:w="2784" w:type="dxa"/>
          </w:tcPr>
          <w:p w14:paraId="0AF04403" w14:textId="77777777" w:rsidR="00D66515" w:rsidRDefault="00D66515" w:rsidP="00942DC5">
            <w:r>
              <w:t>Priority: HIGH</w:t>
            </w:r>
          </w:p>
          <w:p w14:paraId="3E6DE249" w14:textId="77777777" w:rsidR="00D66515" w:rsidRDefault="00D66515" w:rsidP="00942DC5">
            <w:r>
              <w:t xml:space="preserve">Dependencies: None </w:t>
            </w:r>
          </w:p>
        </w:tc>
      </w:tr>
      <w:tr w:rsidR="00D66515" w:rsidRPr="007D00ED" w14:paraId="264B0D52" w14:textId="77777777" w:rsidTr="00942DC5">
        <w:tc>
          <w:tcPr>
            <w:tcW w:w="9016" w:type="dxa"/>
            <w:gridSpan w:val="3"/>
          </w:tcPr>
          <w:p w14:paraId="39F5D076" w14:textId="77777777" w:rsidR="00D66515" w:rsidRPr="007D00ED" w:rsidRDefault="00D66515" w:rsidP="00942DC5">
            <w:pPr>
              <w:rPr>
                <w:b/>
                <w:bCs/>
                <w:sz w:val="24"/>
                <w:szCs w:val="24"/>
              </w:rPr>
            </w:pPr>
            <w:r>
              <w:rPr>
                <w:b/>
                <w:bCs/>
                <w:sz w:val="24"/>
                <w:szCs w:val="24"/>
              </w:rPr>
              <w:t>6 – Requirement Name: Interface Reliability</w:t>
            </w:r>
          </w:p>
        </w:tc>
      </w:tr>
      <w:tr w:rsidR="00D66515" w14:paraId="14346D62" w14:textId="77777777" w:rsidTr="00942DC5">
        <w:tc>
          <w:tcPr>
            <w:tcW w:w="846" w:type="dxa"/>
          </w:tcPr>
          <w:p w14:paraId="284ABD16" w14:textId="77777777" w:rsidR="00D66515" w:rsidRPr="007D00ED" w:rsidRDefault="00D66515" w:rsidP="00942DC5">
            <w:pPr>
              <w:rPr>
                <w:b/>
                <w:bCs/>
              </w:rPr>
            </w:pPr>
            <w:r>
              <w:rPr>
                <w:b/>
                <w:bCs/>
              </w:rPr>
              <w:t>6.6</w:t>
            </w:r>
          </w:p>
        </w:tc>
        <w:tc>
          <w:tcPr>
            <w:tcW w:w="5386" w:type="dxa"/>
          </w:tcPr>
          <w:p w14:paraId="5644B49B" w14:textId="77777777" w:rsidR="00D66515" w:rsidRDefault="00D66515" w:rsidP="00942DC5">
            <w:r>
              <w:t>The user interface must be tested thoroughly</w:t>
            </w:r>
          </w:p>
        </w:tc>
        <w:tc>
          <w:tcPr>
            <w:tcW w:w="2784" w:type="dxa"/>
          </w:tcPr>
          <w:p w14:paraId="24D18051" w14:textId="77777777" w:rsidR="00D66515" w:rsidRDefault="00D66515" w:rsidP="00942DC5">
            <w:r>
              <w:t>Author: Fraser Dwyer</w:t>
            </w:r>
          </w:p>
        </w:tc>
      </w:tr>
      <w:tr w:rsidR="00D66515" w14:paraId="6AE294FC" w14:textId="77777777" w:rsidTr="00942DC5">
        <w:tc>
          <w:tcPr>
            <w:tcW w:w="6232" w:type="dxa"/>
            <w:gridSpan w:val="2"/>
          </w:tcPr>
          <w:p w14:paraId="3A5506CB" w14:textId="77777777" w:rsidR="00D66515" w:rsidRPr="007C037E" w:rsidRDefault="00D66515" w:rsidP="00942DC5">
            <w:r>
              <w:rPr>
                <w:b/>
                <w:bCs/>
              </w:rPr>
              <w:t xml:space="preserve">Description: </w:t>
            </w:r>
            <w:r>
              <w:t>The user interface must be thoroughly tested against things such as invalid user input and error handling to minimise system failures.</w:t>
            </w:r>
          </w:p>
        </w:tc>
        <w:tc>
          <w:tcPr>
            <w:tcW w:w="2784" w:type="dxa"/>
          </w:tcPr>
          <w:p w14:paraId="6AF26A71" w14:textId="77777777" w:rsidR="00D66515" w:rsidRDefault="00D66515" w:rsidP="00942DC5">
            <w:r>
              <w:t>Priority: HIGH</w:t>
            </w:r>
          </w:p>
          <w:p w14:paraId="70EA62F0" w14:textId="77777777" w:rsidR="00D66515" w:rsidRDefault="00D66515" w:rsidP="00942DC5">
            <w:r>
              <w:t xml:space="preserve">Dependencies: None </w:t>
            </w:r>
          </w:p>
        </w:tc>
      </w:tr>
      <w:tr w:rsidR="00D66515" w:rsidRPr="007D00ED" w14:paraId="21E24317" w14:textId="77777777" w:rsidTr="00942DC5">
        <w:tc>
          <w:tcPr>
            <w:tcW w:w="9016" w:type="dxa"/>
            <w:gridSpan w:val="3"/>
          </w:tcPr>
          <w:p w14:paraId="117A74DF" w14:textId="77777777" w:rsidR="00D66515" w:rsidRPr="007D00ED" w:rsidRDefault="00D66515" w:rsidP="00942DC5">
            <w:pPr>
              <w:rPr>
                <w:b/>
                <w:bCs/>
                <w:sz w:val="24"/>
                <w:szCs w:val="24"/>
              </w:rPr>
            </w:pPr>
            <w:r>
              <w:rPr>
                <w:b/>
                <w:bCs/>
                <w:sz w:val="24"/>
                <w:szCs w:val="24"/>
              </w:rPr>
              <w:t>7 – Requirement Name: Customisation</w:t>
            </w:r>
          </w:p>
        </w:tc>
      </w:tr>
      <w:tr w:rsidR="00D66515" w14:paraId="4DF3AB16" w14:textId="77777777" w:rsidTr="00942DC5">
        <w:tc>
          <w:tcPr>
            <w:tcW w:w="846" w:type="dxa"/>
          </w:tcPr>
          <w:p w14:paraId="0034860D" w14:textId="77777777" w:rsidR="00D66515" w:rsidRPr="007D00ED" w:rsidRDefault="00D66515" w:rsidP="00942DC5">
            <w:pPr>
              <w:rPr>
                <w:b/>
                <w:bCs/>
              </w:rPr>
            </w:pPr>
            <w:r>
              <w:rPr>
                <w:b/>
                <w:bCs/>
              </w:rPr>
              <w:t>7.1</w:t>
            </w:r>
          </w:p>
        </w:tc>
        <w:tc>
          <w:tcPr>
            <w:tcW w:w="5386" w:type="dxa"/>
          </w:tcPr>
          <w:p w14:paraId="7A075924" w14:textId="77777777" w:rsidR="00D66515" w:rsidRDefault="00D66515" w:rsidP="00942DC5">
            <w:r>
              <w:t>The system should offer some customisation options</w:t>
            </w:r>
          </w:p>
        </w:tc>
        <w:tc>
          <w:tcPr>
            <w:tcW w:w="2784" w:type="dxa"/>
          </w:tcPr>
          <w:p w14:paraId="06F3B1AB" w14:textId="77777777" w:rsidR="00D66515" w:rsidRDefault="00D66515" w:rsidP="00942DC5">
            <w:r>
              <w:t>Author: Fraser Dwyer</w:t>
            </w:r>
          </w:p>
        </w:tc>
      </w:tr>
      <w:tr w:rsidR="00D66515" w14:paraId="216DC245" w14:textId="77777777" w:rsidTr="00942DC5">
        <w:tc>
          <w:tcPr>
            <w:tcW w:w="6232" w:type="dxa"/>
            <w:gridSpan w:val="2"/>
          </w:tcPr>
          <w:p w14:paraId="17F74D27" w14:textId="77777777" w:rsidR="00D66515" w:rsidRPr="00C5196B" w:rsidRDefault="00D66515" w:rsidP="00942DC5">
            <w:r>
              <w:rPr>
                <w:b/>
                <w:bCs/>
              </w:rPr>
              <w:t xml:space="preserve">Description: </w:t>
            </w:r>
            <w:r>
              <w:t>The system should be able to offer the user varying levels of customisation for displaying their data. For example, offering light or dark mode.</w:t>
            </w:r>
          </w:p>
        </w:tc>
        <w:tc>
          <w:tcPr>
            <w:tcW w:w="2784" w:type="dxa"/>
          </w:tcPr>
          <w:p w14:paraId="055782B3" w14:textId="77777777" w:rsidR="00D66515" w:rsidRDefault="00D66515" w:rsidP="00942DC5">
            <w:r>
              <w:t>Priority: LOW</w:t>
            </w:r>
          </w:p>
          <w:p w14:paraId="093DC2FB" w14:textId="77777777" w:rsidR="00D66515" w:rsidRDefault="00D66515" w:rsidP="00942DC5">
            <w:r>
              <w:t xml:space="preserve">Dependencies: None </w:t>
            </w:r>
          </w:p>
        </w:tc>
      </w:tr>
    </w:tbl>
    <w:p w14:paraId="7FDB86B6" w14:textId="77777777" w:rsidR="00D66515" w:rsidRPr="00F85E7C" w:rsidRDefault="00D66515"/>
    <w:sectPr w:rsidR="00D66515" w:rsidRPr="00F85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172EA"/>
    <w:multiLevelType w:val="hybridMultilevel"/>
    <w:tmpl w:val="589604D0"/>
    <w:lvl w:ilvl="0" w:tplc="04FE01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8E1FFF"/>
    <w:multiLevelType w:val="hybridMultilevel"/>
    <w:tmpl w:val="2B48C246"/>
    <w:lvl w:ilvl="0" w:tplc="A782D4B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819"/>
    <w:rsid w:val="00062CBB"/>
    <w:rsid w:val="000B5A79"/>
    <w:rsid w:val="000B7FDF"/>
    <w:rsid w:val="000E0A24"/>
    <w:rsid w:val="000F4021"/>
    <w:rsid w:val="001179C7"/>
    <w:rsid w:val="00183BAE"/>
    <w:rsid w:val="001854B2"/>
    <w:rsid w:val="001A50D1"/>
    <w:rsid w:val="001A594C"/>
    <w:rsid w:val="001C2A0F"/>
    <w:rsid w:val="001F377C"/>
    <w:rsid w:val="001F4813"/>
    <w:rsid w:val="00207FC9"/>
    <w:rsid w:val="00226468"/>
    <w:rsid w:val="00230867"/>
    <w:rsid w:val="002352C6"/>
    <w:rsid w:val="00246644"/>
    <w:rsid w:val="00255D86"/>
    <w:rsid w:val="00262ACE"/>
    <w:rsid w:val="002B2036"/>
    <w:rsid w:val="002D0E89"/>
    <w:rsid w:val="002E0A6E"/>
    <w:rsid w:val="002E5E5A"/>
    <w:rsid w:val="002F0307"/>
    <w:rsid w:val="002F5F67"/>
    <w:rsid w:val="002F7C43"/>
    <w:rsid w:val="00315775"/>
    <w:rsid w:val="00343D58"/>
    <w:rsid w:val="00381606"/>
    <w:rsid w:val="003D24A5"/>
    <w:rsid w:val="003E439D"/>
    <w:rsid w:val="00410183"/>
    <w:rsid w:val="00412507"/>
    <w:rsid w:val="004621AD"/>
    <w:rsid w:val="00494EB9"/>
    <w:rsid w:val="004A7389"/>
    <w:rsid w:val="004E047D"/>
    <w:rsid w:val="00501496"/>
    <w:rsid w:val="00520032"/>
    <w:rsid w:val="00521B2C"/>
    <w:rsid w:val="00561922"/>
    <w:rsid w:val="005631BA"/>
    <w:rsid w:val="00581B8F"/>
    <w:rsid w:val="005F2791"/>
    <w:rsid w:val="005F7B1B"/>
    <w:rsid w:val="0065061A"/>
    <w:rsid w:val="0066350F"/>
    <w:rsid w:val="00664568"/>
    <w:rsid w:val="0068550B"/>
    <w:rsid w:val="006A1AC6"/>
    <w:rsid w:val="006A6202"/>
    <w:rsid w:val="006B7A29"/>
    <w:rsid w:val="006C222A"/>
    <w:rsid w:val="006C2F02"/>
    <w:rsid w:val="006D3402"/>
    <w:rsid w:val="006D7074"/>
    <w:rsid w:val="006D79A8"/>
    <w:rsid w:val="006E2EC5"/>
    <w:rsid w:val="0074182A"/>
    <w:rsid w:val="007527C8"/>
    <w:rsid w:val="007751A1"/>
    <w:rsid w:val="007942C8"/>
    <w:rsid w:val="007C037E"/>
    <w:rsid w:val="007D00ED"/>
    <w:rsid w:val="007E19E4"/>
    <w:rsid w:val="007E1F63"/>
    <w:rsid w:val="007F643F"/>
    <w:rsid w:val="0080392A"/>
    <w:rsid w:val="00830116"/>
    <w:rsid w:val="00832F74"/>
    <w:rsid w:val="0083467D"/>
    <w:rsid w:val="00836ECD"/>
    <w:rsid w:val="00847EAE"/>
    <w:rsid w:val="00896B98"/>
    <w:rsid w:val="008D6B7C"/>
    <w:rsid w:val="008E1185"/>
    <w:rsid w:val="008E4646"/>
    <w:rsid w:val="00903173"/>
    <w:rsid w:val="00916680"/>
    <w:rsid w:val="00966CB8"/>
    <w:rsid w:val="009B1BC4"/>
    <w:rsid w:val="009D061F"/>
    <w:rsid w:val="009D123B"/>
    <w:rsid w:val="00A12E5B"/>
    <w:rsid w:val="00A34921"/>
    <w:rsid w:val="00A53B21"/>
    <w:rsid w:val="00A55601"/>
    <w:rsid w:val="00A61723"/>
    <w:rsid w:val="00A97533"/>
    <w:rsid w:val="00AC58FC"/>
    <w:rsid w:val="00AC7FF7"/>
    <w:rsid w:val="00AE51ED"/>
    <w:rsid w:val="00AE7E09"/>
    <w:rsid w:val="00B16A3A"/>
    <w:rsid w:val="00B33D91"/>
    <w:rsid w:val="00B523B5"/>
    <w:rsid w:val="00BB045B"/>
    <w:rsid w:val="00BC6CAB"/>
    <w:rsid w:val="00BD3548"/>
    <w:rsid w:val="00BD38FC"/>
    <w:rsid w:val="00BF06AF"/>
    <w:rsid w:val="00C107C7"/>
    <w:rsid w:val="00C139C6"/>
    <w:rsid w:val="00C42819"/>
    <w:rsid w:val="00C453BE"/>
    <w:rsid w:val="00C5196B"/>
    <w:rsid w:val="00C741E5"/>
    <w:rsid w:val="00C7766D"/>
    <w:rsid w:val="00CD1390"/>
    <w:rsid w:val="00CD3C51"/>
    <w:rsid w:val="00CF3ADE"/>
    <w:rsid w:val="00CF756C"/>
    <w:rsid w:val="00D00648"/>
    <w:rsid w:val="00D02263"/>
    <w:rsid w:val="00D3493A"/>
    <w:rsid w:val="00D37B1F"/>
    <w:rsid w:val="00D46708"/>
    <w:rsid w:val="00D602CC"/>
    <w:rsid w:val="00D62369"/>
    <w:rsid w:val="00D66515"/>
    <w:rsid w:val="00D7175D"/>
    <w:rsid w:val="00D72A78"/>
    <w:rsid w:val="00D72CBC"/>
    <w:rsid w:val="00D76934"/>
    <w:rsid w:val="00D83513"/>
    <w:rsid w:val="00D861B9"/>
    <w:rsid w:val="00DB2548"/>
    <w:rsid w:val="00DB69A5"/>
    <w:rsid w:val="00DB79DA"/>
    <w:rsid w:val="00DC09EB"/>
    <w:rsid w:val="00DD1A78"/>
    <w:rsid w:val="00DF64A1"/>
    <w:rsid w:val="00E03DDE"/>
    <w:rsid w:val="00E14EBC"/>
    <w:rsid w:val="00E43AED"/>
    <w:rsid w:val="00E4723B"/>
    <w:rsid w:val="00EC2115"/>
    <w:rsid w:val="00EC6405"/>
    <w:rsid w:val="00EE4BF5"/>
    <w:rsid w:val="00F027E7"/>
    <w:rsid w:val="00F04C89"/>
    <w:rsid w:val="00F6439F"/>
    <w:rsid w:val="00F85E7C"/>
    <w:rsid w:val="00F97562"/>
    <w:rsid w:val="00FB3DF1"/>
    <w:rsid w:val="00FB51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B6F7"/>
  <w15:chartTrackingRefBased/>
  <w15:docId w15:val="{E0823C63-6E4C-4A33-A77E-FB98A237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0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7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EFCA4BC51DDC4DAE71148D1A4B2C83" ma:contentTypeVersion="9" ma:contentTypeDescription="Create a new document." ma:contentTypeScope="" ma:versionID="7cadb7f526f49582605485007b3c3ce1">
  <xsd:schema xmlns:xsd="http://www.w3.org/2001/XMLSchema" xmlns:xs="http://www.w3.org/2001/XMLSchema" xmlns:p="http://schemas.microsoft.com/office/2006/metadata/properties" xmlns:ns3="965d1df7-cef6-4cfc-b502-088ec3479c1f" targetNamespace="http://schemas.microsoft.com/office/2006/metadata/properties" ma:root="true" ma:fieldsID="2986a8f83c97649673a0b9f92069dc31" ns3:_="">
    <xsd:import namespace="965d1df7-cef6-4cfc-b502-088ec3479c1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5d1df7-cef6-4cfc-b502-088ec3479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8ED100-4D16-43FB-960E-57DE1E948989}">
  <ds:schemaRef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965d1df7-cef6-4cfc-b502-088ec3479c1f"/>
    <ds:schemaRef ds:uri="http://www.w3.org/XML/1998/namespace"/>
    <ds:schemaRef ds:uri="http://purl.org/dc/terms/"/>
  </ds:schemaRefs>
</ds:datastoreItem>
</file>

<file path=customXml/itemProps2.xml><?xml version="1.0" encoding="utf-8"?>
<ds:datastoreItem xmlns:ds="http://schemas.openxmlformats.org/officeDocument/2006/customXml" ds:itemID="{2B2D46F8-997E-4C21-985F-7267330DE274}">
  <ds:schemaRefs>
    <ds:schemaRef ds:uri="http://schemas.microsoft.com/sharepoint/v3/contenttype/forms"/>
  </ds:schemaRefs>
</ds:datastoreItem>
</file>

<file path=customXml/itemProps3.xml><?xml version="1.0" encoding="utf-8"?>
<ds:datastoreItem xmlns:ds="http://schemas.openxmlformats.org/officeDocument/2006/customXml" ds:itemID="{CDEA47AA-04A6-48E9-BE59-28C946A46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5d1df7-cef6-4cfc-b502-088ec3479c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4</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Dwyer</dc:creator>
  <cp:keywords/>
  <dc:description/>
  <cp:lastModifiedBy>Fraser Dwyer</cp:lastModifiedBy>
  <cp:revision>150</cp:revision>
  <dcterms:created xsi:type="dcterms:W3CDTF">2020-03-09T23:11:00Z</dcterms:created>
  <dcterms:modified xsi:type="dcterms:W3CDTF">2020-03-10T12:16:00Z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0x01010096EFCA4BC51DDC4DAE71148D1A4B2C83</vt:lpwstr>
  </property>
</Properties>
</file>