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2026-05-23T16:54:21.996Z</dcterms:created>
  <dcterms:modified xsi:type="dcterms:W3CDTF">2026-05-23T16:54:21.998Z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