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2026-05-25T16:32:59.543Z</dcterms:created>
  <dcterms:modified xsi:type="dcterms:W3CDTF">2026-05-25T16:32:59.545Z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