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B964E" w14:textId="5BA915A1" w:rsidR="000E6EF2" w:rsidRDefault="008375C4" w:rsidP="008375C4">
      <w:pPr>
        <w:pStyle w:val="NoSpacing"/>
        <w:jc w:val="right"/>
      </w:pPr>
      <w:r>
        <w:t>Jordan Dardar</w:t>
      </w:r>
    </w:p>
    <w:p w14:paraId="70AC6039" w14:textId="39598FFC" w:rsidR="008375C4" w:rsidRDefault="008375C4" w:rsidP="008375C4">
      <w:pPr>
        <w:pStyle w:val="NoSpacing"/>
        <w:jc w:val="right"/>
      </w:pPr>
      <w:r>
        <w:t>CSD440 Server-Side Scripting</w:t>
      </w:r>
    </w:p>
    <w:p w14:paraId="56691ADE" w14:textId="41D9DE38" w:rsidR="008375C4" w:rsidRDefault="00FD01D5" w:rsidP="008375C4">
      <w:pPr>
        <w:pStyle w:val="NoSpacing"/>
        <w:jc w:val="right"/>
      </w:pPr>
      <w:r>
        <w:t>Module</w:t>
      </w:r>
      <w:r w:rsidR="008375C4">
        <w:t xml:space="preserve"> 5.2</w:t>
      </w:r>
    </w:p>
    <w:p w14:paraId="6F83112C" w14:textId="61600C61" w:rsidR="008375C4" w:rsidRDefault="008375C4" w:rsidP="008375C4">
      <w:pPr>
        <w:pStyle w:val="NoSpacing"/>
        <w:jc w:val="right"/>
      </w:pPr>
      <w:r>
        <w:t>8/30/2026</w:t>
      </w:r>
    </w:p>
    <w:p w14:paraId="5A837FB0" w14:textId="77777777" w:rsidR="008375C4" w:rsidRDefault="008375C4" w:rsidP="008375C4">
      <w:pPr>
        <w:pStyle w:val="NoSpacing"/>
        <w:jc w:val="right"/>
      </w:pPr>
    </w:p>
    <w:p w14:paraId="354628E9" w14:textId="415CE7F7" w:rsidR="008375C4" w:rsidRDefault="00F05EB0" w:rsidP="008375C4">
      <w:pPr>
        <w:pStyle w:val="NoSpacing"/>
      </w:pPr>
      <w:r w:rsidRPr="00F05EB0">
        <w:lastRenderedPageBreak/>
        <w:drawing>
          <wp:inline distT="0" distB="0" distL="0" distR="0" wp14:anchorId="45085010" wp14:editId="2DC4BBA3">
            <wp:extent cx="5943600" cy="3712210"/>
            <wp:effectExtent l="0" t="0" r="0" b="2540"/>
            <wp:docPr id="113208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89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EB0">
        <w:rPr>
          <w:noProof/>
        </w:rPr>
        <w:t xml:space="preserve"> </w:t>
      </w:r>
      <w:r w:rsidRPr="00F05EB0">
        <w:drawing>
          <wp:inline distT="0" distB="0" distL="0" distR="0" wp14:anchorId="17A926E4" wp14:editId="173BD2C6">
            <wp:extent cx="5943600" cy="3716655"/>
            <wp:effectExtent l="0" t="0" r="0" b="0"/>
            <wp:docPr id="92814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41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EB0">
        <w:rPr>
          <w:noProof/>
        </w:rPr>
        <w:t xml:space="preserve"> </w:t>
      </w:r>
      <w:r w:rsidRPr="00F05EB0">
        <w:rPr>
          <w:noProof/>
        </w:rPr>
        <w:lastRenderedPageBreak/>
        <w:drawing>
          <wp:inline distT="0" distB="0" distL="0" distR="0" wp14:anchorId="5FE4F7BB" wp14:editId="6DB30449">
            <wp:extent cx="5943600" cy="3712210"/>
            <wp:effectExtent l="0" t="0" r="0" b="2540"/>
            <wp:docPr id="74894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47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EB0">
        <w:rPr>
          <w:noProof/>
        </w:rPr>
        <w:t xml:space="preserve"> </w:t>
      </w:r>
      <w:r w:rsidRPr="00F05EB0">
        <w:rPr>
          <w:noProof/>
        </w:rPr>
        <w:drawing>
          <wp:inline distT="0" distB="0" distL="0" distR="0" wp14:anchorId="01C32A8C" wp14:editId="6C77F739">
            <wp:extent cx="5943600" cy="3712210"/>
            <wp:effectExtent l="0" t="0" r="0" b="2540"/>
            <wp:docPr id="105262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21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C4"/>
    <w:rsid w:val="000E6EF2"/>
    <w:rsid w:val="008375C4"/>
    <w:rsid w:val="00BF3EE6"/>
    <w:rsid w:val="00F05EB0"/>
    <w:rsid w:val="00FB5EDF"/>
    <w:rsid w:val="00FD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F4C27"/>
  <w15:chartTrackingRefBased/>
  <w15:docId w15:val="{47577A4F-9E0D-40C5-900D-02FEE1185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5C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375C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2026-08-31T02:19:00Z</dcterms:created>
  <dcterms:modified xsi:type="dcterms:W3CDTF">2026-08-31T02:50:00Z</dcterms:modified>
</cp:coreProperties>
</file>