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/>
        <w:t>I am trying to use onedrive on linux but I just want to upload a directory in Onedrive folder to my Onedrive folder in cloud because I fear that complete sink will delete files in cloud.</w:t>
      </w:r>
    </w:p>
    <w:p>
      <w:pPr>
        <w:pStyle w:val="BodyText"/>
        <w:bidi w:val="0"/>
        <w:jc w:val="start"/>
        <w:rPr/>
      </w:pPr>
      <w:r>
        <w:rPr/>
        <w:t>Is there an upload only option in linux onedrive (archlinux) is I want to upload only files in folder: /home/admin/OneDrive/AI Chat Sessions</w:t>
      </w:r>
    </w:p>
    <w:p>
      <w:pPr>
        <w:pStyle w:val="BodyText"/>
        <w:bidi w:val="0"/>
        <w:ind w:hanging="0" w:start="0" w:end="0"/>
        <w:jc w:val="start"/>
        <w:rPr/>
      </w:pPr>
      <w:r>
        <w:rPr/>
        <w:t>For OneDrive on Linux (Arch), you have a few options to upload only without syncing/deleting cloud files. Here are the main approaches:</w:t>
      </w:r>
    </w:p>
    <w:p>
      <w:pPr>
        <w:pStyle w:val="Heading2"/>
        <w:bidi w:val="0"/>
        <w:jc w:val="start"/>
        <w:rPr/>
      </w:pPr>
      <w:r>
        <w:rPr/>
        <w:t xml:space="preserve">Using the official </w:t>
      </w:r>
      <w:r>
        <w:rPr>
          <w:rStyle w:val="SourceText"/>
        </w:rPr>
        <w:t>onedrive</w:t>
      </w:r>
      <w:r>
        <w:rPr/>
        <w:t xml:space="preserve"> client with upload-only mode: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onedrive</w:t>
      </w:r>
      <w:r>
        <w:rPr/>
        <w:t xml:space="preserve"> package on Arch Linux does support upload-only operations. You can use: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Install if not already installed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pacman -S onedrive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Upload a specific directory without syncing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 xml:space="preserve">onedrive --upload-only --single-directory </w:t>
      </w:r>
      <w:r>
        <w:rPr>
          <w:rStyle w:val="SourceText"/>
          <w:rFonts w:ascii="var font-mono" w:hAnsi="var font-mono"/>
          <w:color w:val="98C379"/>
          <w:shd w:fill="auto" w:val="clear"/>
        </w:rPr>
        <w:t>"AI Chat Sessions"</w:t>
      </w:r>
    </w:p>
    <w:p>
      <w:pPr>
        <w:pStyle w:val="BodyText"/>
        <w:bidi w:val="0"/>
        <w:jc w:val="start"/>
        <w:rPr/>
      </w:pPr>
      <w:r>
        <w:rPr/>
        <w:t>Or for your specific path: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 xml:space="preserve">onedrive --upload-only --local-first --single-directory </w:t>
      </w:r>
      <w:r>
        <w:rPr>
          <w:rStyle w:val="SourceText"/>
          <w:rFonts w:ascii="var font-mono" w:hAnsi="var font-mono"/>
          <w:color w:val="98C379"/>
          <w:shd w:fill="auto" w:val="clear"/>
        </w:rPr>
        <w:t>"AI Chat Sessions"</w:t>
      </w:r>
    </w:p>
    <w:p>
      <w:pPr>
        <w:pStyle w:val="Heading2"/>
        <w:bidi w:val="0"/>
        <w:jc w:val="start"/>
        <w:rPr/>
      </w:pPr>
      <w:r>
        <w:rPr/>
        <w:t xml:space="preserve">Alternative approach using </w:t>
      </w:r>
      <w:r>
        <w:rPr>
          <w:rStyle w:val="SourceText"/>
        </w:rPr>
        <w:t>rclone</w:t>
      </w:r>
      <w:r>
        <w:rPr/>
        <w:t>:</w:t>
      </w:r>
    </w:p>
    <w:p>
      <w:pPr>
        <w:pStyle w:val="BodyText"/>
        <w:bidi w:val="0"/>
        <w:jc w:val="start"/>
        <w:rPr/>
      </w:pPr>
      <w:r>
        <w:rPr/>
        <w:t xml:space="preserve">If you want more control, </w:t>
      </w:r>
      <w:r>
        <w:rPr>
          <w:rStyle w:val="SourceText"/>
        </w:rPr>
        <w:t>rclone</w:t>
      </w:r>
      <w:r>
        <w:rPr/>
        <w:t xml:space="preserve"> is excellent for one-way uploads: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Install rclone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pacman -S rclone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Configure OneDrive (one-time setup)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rclone config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Upload directory (one-way, won't delete cloud files)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 xml:space="preserve">rclone copy </w:t>
      </w:r>
      <w:r>
        <w:rPr>
          <w:rStyle w:val="SourceText"/>
          <w:rFonts w:ascii="var font-mono" w:hAnsi="var font-mono"/>
          <w:color w:val="98C379"/>
          <w:shd w:fill="auto" w:val="clear"/>
        </w:rPr>
        <w:t>"/home/admin/OneDrive/AI Chat Sessions"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onedrive:</w:t>
      </w:r>
      <w:r>
        <w:rPr>
          <w:rStyle w:val="SourceText"/>
          <w:rFonts w:ascii="var font-mono" w:hAnsi="var font-mono"/>
          <w:color w:val="98C379"/>
          <w:shd w:fill="auto" w:val="clear"/>
        </w:rPr>
        <w:t>"AI Chat Sessions"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--progress</w:t>
      </w:r>
    </w:p>
    <w:p>
      <w:pPr>
        <w:pStyle w:val="Heading2"/>
        <w:bidi w:val="0"/>
        <w:jc w:val="start"/>
        <w:rPr/>
      </w:pPr>
      <w:r>
        <w:rPr/>
        <w:t>Safe configuration for onedrive client:</w:t>
      </w:r>
    </w:p>
    <w:p>
      <w:pPr>
        <w:pStyle w:val="BodyText"/>
        <w:bidi w:val="0"/>
        <w:jc w:val="start"/>
        <w:rPr/>
      </w:pPr>
      <w:r>
        <w:rPr/>
        <w:t>If you want to use the native client but be extra safe, you can: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config file </w:t>
      </w:r>
      <w:r>
        <w:rPr>
          <w:rStyle w:val="SourceText"/>
        </w:rPr>
        <w:t>~/.config/onedrive/config</w:t>
      </w:r>
      <w:r>
        <w:rPr/>
        <w:t xml:space="preserve"> with: 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upload_only = "true"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local_first = "true"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no_remote_delete = "true"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single_directory = "AI Chat Sessions"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Then run: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onedrive --synchronize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upload_only</w:t>
      </w:r>
      <w:r>
        <w:rPr/>
        <w:t xml:space="preserve"> and </w:t>
      </w:r>
      <w:r>
        <w:rPr>
          <w:rStyle w:val="SourceText"/>
        </w:rPr>
        <w:t>no_remote_delete</w:t>
      </w:r>
      <w:r>
        <w:rPr/>
        <w:t xml:space="preserve"> options ensure cloud files won't be deleted, while </w:t>
      </w:r>
      <w:r>
        <w:rPr>
          <w:rStyle w:val="SourceText"/>
        </w:rPr>
        <w:t>local_first</w:t>
      </w:r>
      <w:r>
        <w:rPr/>
        <w:t xml:space="preserve"> prioritizes local files in case of conflicts.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Recommendation</w:t>
      </w:r>
      <w:r>
        <w:rPr/>
        <w:t xml:space="preserve">: I'd suggest starting with </w:t>
      </w:r>
      <w:r>
        <w:rPr>
          <w:rStyle w:val="SourceText"/>
        </w:rPr>
        <w:t>rclone copy</w:t>
      </w:r>
      <w:r>
        <w:rPr/>
        <w:t xml:space="preserve"> as it's explicitly designed for one-way transfers and gives you the most control over what gets uploaded without risking your cloud files.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AR</w:t>
      </w:r>
    </w:p>
    <w:p>
      <w:pPr>
        <w:pStyle w:val="BodyText"/>
        <w:bidi w:val="0"/>
        <w:jc w:val="start"/>
        <w:rPr/>
      </w:pPr>
      <w:r>
        <w:rPr/>
        <w:t>I tried See messages:</w:t>
      </w:r>
    </w:p>
    <w:p>
      <w:pPr>
        <w:pStyle w:val="BodyText"/>
        <w:bidi w:val="0"/>
        <w:jc w:val="start"/>
        <w:rPr/>
      </w:pPr>
      <w:r>
        <w:rPr/>
        <w:t>[admin@archlinux-nvme AI Chat Sessions]$ onedrive --upload-only --local-first --single-directory "AI Chat Sessions" Reading configuration file: /home/admin/.config/onedrive/config Configuration file successfully loaded Your command line input is missing either the '--sync' or '--monitor' switches. Please include one (but not both) of these switches in your command line, or refer to 'onedrive --help' for additional guidance. It is important to note that you must include one of these two arguments in your command line for the application to perform a synchronisation with Microsoft OneDrive [admin@archlinux-nvme AI Chat Sessions]$ pwd /home/admin/OneDrive/AI Chat Sessions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The error shows you need to add either </w:t>
      </w:r>
      <w:r>
        <w:rPr>
          <w:rStyle w:val="SourceText"/>
        </w:rPr>
        <w:t>--sync</w:t>
      </w:r>
      <w:r>
        <w:rPr/>
        <w:t xml:space="preserve"> or </w:t>
      </w:r>
      <w:r>
        <w:rPr>
          <w:rStyle w:val="SourceText"/>
        </w:rPr>
        <w:t>--monitor</w:t>
      </w:r>
      <w:r>
        <w:rPr/>
        <w:t xml:space="preserve"> to make the command work. Here's the correct syntax:</w:t>
      </w:r>
    </w:p>
    <w:p>
      <w:pPr>
        <w:pStyle w:val="Heading2"/>
        <w:bidi w:val="0"/>
        <w:jc w:val="start"/>
        <w:rPr/>
      </w:pPr>
      <w:r>
        <w:rPr/>
        <w:t>For a one-time upload: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 xml:space="preserve">onedrive --upload-only --local-first --single-directory </w:t>
      </w:r>
      <w:r>
        <w:rPr>
          <w:rStyle w:val="SourceText"/>
          <w:rFonts w:ascii="var font-mono" w:hAnsi="var font-mono"/>
          <w:color w:val="98C379"/>
          <w:shd w:fill="auto" w:val="clear"/>
        </w:rPr>
        <w:t>"AI Chat Sessions"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--sync</w:t>
      </w:r>
    </w:p>
    <w:p>
      <w:pPr>
        <w:pStyle w:val="Heading2"/>
        <w:bidi w:val="0"/>
        <w:jc w:val="start"/>
        <w:rPr/>
      </w:pPr>
      <w:r>
        <w:rPr/>
        <w:t>To monitor and upload continuously: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 xml:space="preserve">onedrive --upload-only --local-first --single-directory </w:t>
      </w:r>
      <w:r>
        <w:rPr>
          <w:rStyle w:val="SourceText"/>
          <w:rFonts w:ascii="var font-mono" w:hAnsi="var font-mono"/>
          <w:color w:val="98C379"/>
          <w:shd w:fill="auto" w:val="clear"/>
        </w:rPr>
        <w:t>"AI Chat Sessions"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--monitor</w:t>
      </w:r>
    </w:p>
    <w:p>
      <w:pPr>
        <w:pStyle w:val="BodyText"/>
        <w:bidi w:val="0"/>
        <w:jc w:val="start"/>
        <w:rPr/>
      </w:pPr>
      <w:r>
        <w:rPr/>
        <w:t xml:space="preserve">Since you're in the directory </w:t>
      </w:r>
      <w:r>
        <w:rPr>
          <w:rStyle w:val="SourceText"/>
        </w:rPr>
        <w:t>/home/admin/OneDrive/AI Chat Sessions</w:t>
      </w:r>
      <w:r>
        <w:rPr/>
        <w:t>, you might need to run this from the parent OneDrive directory: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D19A66"/>
          <w:shd w:fill="auto" w:val="clear"/>
        </w:rPr>
        <w:t>cd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/home/admin/OneDrive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 xml:space="preserve">onedrive --upload-only --local-first --single-directory </w:t>
      </w:r>
      <w:r>
        <w:rPr>
          <w:rStyle w:val="SourceText"/>
          <w:rFonts w:ascii="var font-mono" w:hAnsi="var font-mono"/>
          <w:color w:val="98C379"/>
          <w:shd w:fill="auto" w:val="clear"/>
        </w:rPr>
        <w:t>"AI Chat Sessions"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--sync</w:t>
      </w:r>
    </w:p>
    <w:p>
      <w:pPr>
        <w:pStyle w:val="Heading2"/>
        <w:bidi w:val="0"/>
        <w:jc w:val="start"/>
        <w:rPr/>
      </w:pPr>
      <w:r>
        <w:rPr/>
        <w:t>Alternative safe approach:</w:t>
      </w:r>
    </w:p>
    <w:p>
      <w:pPr>
        <w:pStyle w:val="BodyText"/>
        <w:bidi w:val="0"/>
        <w:jc w:val="start"/>
        <w:rPr/>
      </w:pPr>
      <w:r>
        <w:rPr/>
        <w:t>If you're still concerned about potential deletions, you can also: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Test with dry-run first</w:t>
      </w:r>
      <w:r>
        <w:rPr/>
        <w:t xml:space="preserve">: 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 xml:space="preserve">onedrive --upload-only --local-first --single-directory </w:t>
      </w:r>
      <w:r>
        <w:rPr>
          <w:rStyle w:val="SourceText"/>
          <w:rFonts w:ascii="var font-mono" w:hAnsi="var font-mono"/>
          <w:color w:val="98C379"/>
          <w:shd w:fill="auto" w:val="clear"/>
        </w:rPr>
        <w:t>"AI Chat Sessions"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--sync --dry-run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 the config file method</w:t>
      </w:r>
      <w:r>
        <w:rPr/>
        <w:t xml:space="preserve"> - Create </w:t>
      </w:r>
      <w:r>
        <w:rPr>
          <w:rStyle w:val="SourceText"/>
        </w:rPr>
        <w:t>~/.config/onedrive/config</w:t>
      </w:r>
      <w:r>
        <w:rPr/>
        <w:t xml:space="preserve">: 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upload_only = "true"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local_first = "true"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no_remote_delete = "true"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single_directory = "AI Chat Sessions"</w:t>
      </w:r>
    </w:p>
    <w:p>
      <w:pPr>
        <w:pStyle w:val="BodyText"/>
        <w:bidi w:val="0"/>
        <w:jc w:val="start"/>
        <w:rPr/>
      </w:pPr>
      <w:r>
        <w:rPr/>
        <w:t>Then simply run: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onedrive --sync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--dry-run</w:t>
      </w:r>
      <w:r>
        <w:rPr/>
        <w:t xml:space="preserve"> option will show you exactly what would happen without actually doing it, so you can verify it's safe before running the real command.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AR</w:t>
      </w:r>
    </w:p>
    <w:p>
      <w:pPr>
        <w:pStyle w:val="BodyText"/>
        <w:bidi w:val="0"/>
        <w:jc w:val="start"/>
        <w:rPr/>
      </w:pPr>
      <w:r>
        <w:rPr/>
        <w:t>I did not use dryrun but checked cloud directory - upload works with the last command and no both ways sync took place which would have deleted latest files not in local folder in linux on Onedrive in cloud.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Perfect! That's exactly what you wanted to achieve. The </w:t>
      </w:r>
      <w:r>
        <w:rPr>
          <w:rStyle w:val="SourceText"/>
        </w:rPr>
        <w:t>--upload-only</w:t>
      </w:r>
      <w:r>
        <w:rPr/>
        <w:t xml:space="preserve"> flag worked as intended - it uploaded your local files to OneDrive without doing a bidirectional sync that could have deleted files in the cloud.</w:t>
      </w:r>
    </w:p>
    <w:p>
      <w:pPr>
        <w:pStyle w:val="BodyText"/>
        <w:bidi w:val="0"/>
        <w:jc w:val="start"/>
        <w:rPr/>
      </w:pPr>
      <w:r>
        <w:rPr/>
        <w:t>This confirms that the OneDrive Linux client respects the upload-only mode properly. For future uploads from that directory, you can continue using: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 xml:space="preserve">onedrive --upload-only --local-first --single-directory </w:t>
      </w:r>
      <w:r>
        <w:rPr>
          <w:rStyle w:val="SourceText"/>
          <w:rFonts w:ascii="var font-mono" w:hAnsi="var font-mono"/>
          <w:color w:val="98C379"/>
          <w:shd w:fill="auto" w:val="clear"/>
        </w:rPr>
        <w:t>"AI Chat Sessions"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--sync</w:t>
      </w:r>
    </w:p>
    <w:p>
      <w:pPr>
        <w:pStyle w:val="BodyText"/>
        <w:bidi w:val="0"/>
        <w:jc w:val="start"/>
        <w:rPr/>
      </w:pPr>
      <w:r>
        <w:rPr/>
        <w:t>A few tips for ongoing use: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For regular uploads</w:t>
      </w:r>
      <w:r>
        <w:rPr/>
        <w:t xml:space="preserve">, you could create a simple script or alias for convenience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If you want automatic uploads</w:t>
      </w:r>
      <w:r>
        <w:rPr/>
        <w:t xml:space="preserve">, you could use the </w:t>
      </w:r>
      <w:r>
        <w:rPr>
          <w:rStyle w:val="SourceText"/>
        </w:rPr>
        <w:t>--monitor</w:t>
      </w:r>
      <w:r>
        <w:rPr/>
        <w:t xml:space="preserve"> flag instead of </w:t>
      </w:r>
      <w:r>
        <w:rPr>
          <w:rStyle w:val="SourceText"/>
        </w:rPr>
        <w:t>--sync</w:t>
      </w:r>
      <w:r>
        <w:rPr/>
        <w:t xml:space="preserve"> to watch for changes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 config file approach</w:t>
      </w:r>
      <w:r>
        <w:rPr/>
        <w:t xml:space="preserve"> I mentioned earlier would let you just run </w:t>
      </w:r>
      <w:r>
        <w:rPr>
          <w:rStyle w:val="SourceText"/>
        </w:rPr>
        <w:t>onedrive --sync</w:t>
      </w:r>
      <w:r>
        <w:rPr/>
        <w:t xml:space="preserve"> without all the flags each time </w:t>
      </w:r>
    </w:p>
    <w:p>
      <w:pPr>
        <w:pStyle w:val="BodyText"/>
        <w:bidi w:val="0"/>
        <w:jc w:val="start"/>
        <w:rPr/>
      </w:pPr>
      <w:r>
        <w:rPr/>
        <w:t>It's great that you verified the cloud directory first - that's always a smart approach when dealing with sync tools. Now you have a safe way to upload your AI Chat Sessions (and any other directories) without worrying about losing files that exist only in the cloud.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sectPr>
      <w:type w:val="nextPage"/>
      <w:pgSz w:w="11906" w:h="16838"/>
      <w:pgMar w:left="780" w:right="902" w:gutter="0" w:header="0" w:top="705" w:footer="0" w:bottom="65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var font-mono"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LibreOffice/25.8.0.4$Linux_X86_64 LibreOffice_project/580$Build-4</Application>
  <AppVersion>15.0000</AppVersion>
  <Pages>4</Pages>
  <Words>813</Words>
  <Characters>4377</Characters>
  <CharactersWithSpaces>5073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2025-08-26T13:39:30Z</dcterms:created>
  <dc:creator/>
  <dc:description/>
  <dc:language>en-IN</dc:language>
  <cp:lastModifiedBy/>
  <dcterms:modified xsi:type="dcterms:W3CDTF">2025-08-26T13:41:00Z</dcterms:modified>
  <cp:revision>1</cp:revision>
  <dc:subject/>
  <dc:title/>
</cp:coreProperties>
</file>