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07987" w14:textId="04B69FBE" w:rsidR="000744C8" w:rsidRDefault="000744C8" w:rsidP="000731B2">
      <w:pPr>
        <w:pStyle w:val="ListParagraph"/>
        <w:numPr>
          <w:ilvl w:val="0"/>
          <w:numId w:val="1"/>
        </w:numPr>
        <w:tabs>
          <w:tab w:val="left" w:pos="709"/>
        </w:tabs>
        <w:ind w:left="709" w:hanging="709"/>
        <w:jc w:val="both"/>
      </w:pPr>
      <w:r w:rsidRPr="000731B2">
        <w:rPr>
          <w:b/>
          <w:bCs/>
        </w:rPr>
        <w:t>#xlwings</w:t>
      </w:r>
      <w:r w:rsidRPr="000744C8">
        <w:t xml:space="preserve"> is a useful </w:t>
      </w:r>
      <w:r w:rsidRPr="000731B2">
        <w:rPr>
          <w:b/>
          <w:bCs/>
        </w:rPr>
        <w:t>#excel</w:t>
      </w:r>
      <w:r w:rsidRPr="000744C8">
        <w:t xml:space="preserve"> add-in. It is around since long, but I came across it recently. It allows:</w:t>
      </w:r>
    </w:p>
    <w:p w14:paraId="0BA64C78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>
        <w:tab/>
      </w:r>
      <w:r w:rsidRPr="000744C8">
        <w:t xml:space="preserve">1. </w:t>
      </w:r>
      <w:r w:rsidRPr="000744C8">
        <w:rPr>
          <w:b/>
          <w:bCs/>
        </w:rPr>
        <w:t>#sql</w:t>
      </w:r>
      <w:r w:rsidRPr="000744C8">
        <w:t xml:space="preserve"> query to be written and run directly in excel.</w:t>
      </w:r>
    </w:p>
    <w:p w14:paraId="05D059E9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>
        <w:tab/>
      </w:r>
      <w:r w:rsidRPr="000744C8">
        <w:t xml:space="preserve">2. backend seamless </w:t>
      </w:r>
      <w:r w:rsidRPr="000744C8">
        <w:rPr>
          <w:b/>
          <w:bCs/>
        </w:rPr>
        <w:t>#python</w:t>
      </w:r>
      <w:r w:rsidRPr="000744C8">
        <w:t xml:space="preserve"> (</w:t>
      </w:r>
      <w:r w:rsidRPr="000744C8">
        <w:rPr>
          <w:b/>
          <w:bCs/>
        </w:rPr>
        <w:t>#pythonprogramming</w:t>
      </w:r>
      <w:r w:rsidRPr="000744C8">
        <w:t>) integration by smooth access of user defined functions (</w:t>
      </w:r>
      <w:r w:rsidRPr="000744C8">
        <w:rPr>
          <w:b/>
          <w:bCs/>
        </w:rPr>
        <w:t>#udf</w:t>
      </w:r>
      <w:r w:rsidRPr="000744C8">
        <w:t>) written in python directly as excel functions.</w:t>
      </w:r>
    </w:p>
    <w:p w14:paraId="61173965" w14:textId="0E25E0C1" w:rsidR="00F051AB" w:rsidRDefault="0006445E" w:rsidP="00F051AB">
      <w:pPr>
        <w:tabs>
          <w:tab w:val="left" w:pos="709"/>
        </w:tabs>
        <w:ind w:left="709"/>
        <w:jc w:val="both"/>
      </w:pPr>
      <w:r w:rsidRPr="000744C8">
        <w:t xml:space="preserve">3. Since python has close interweaving with </w:t>
      </w:r>
      <w:r w:rsidRPr="000744C8">
        <w:rPr>
          <w:b/>
          <w:bCs/>
        </w:rPr>
        <w:t>#cprogramming</w:t>
      </w:r>
      <w:r w:rsidRPr="000744C8">
        <w:t xml:space="preserve"> - possibilities become endless (I have demonstrated it in the example excel file which calls user defined C function in a dll from excel using xlwings - python - c bridge).</w:t>
      </w:r>
      <w:r w:rsidR="007A7C28">
        <w:t xml:space="preserve"> </w:t>
      </w:r>
      <w:r w:rsidR="00D0341C">
        <w:t>Last tab demonstrates how it can be put to use as decision support for investment decisions with alternative excel options also included there (MAP + LAMBDA</w:t>
      </w:r>
      <w:r w:rsidR="00420981">
        <w:t xml:space="preserve"> functions combination)</w:t>
      </w:r>
    </w:p>
    <w:p w14:paraId="54AFAE5B" w14:textId="7CFC158D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 xml:space="preserve">Link to my google drive folder where all files have been </w:t>
      </w:r>
      <w:r w:rsidR="004D3DF4">
        <w:t>uploaded</w:t>
      </w:r>
      <w:r w:rsidRPr="000744C8">
        <w:t>:</w:t>
      </w:r>
    </w:p>
    <w:p w14:paraId="72C0CB19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>https://drive.google.com/drive/folders/11vqmp0UiBK_1VJTwxbfR6qJ2RCClJZOU?usp=drive_link</w:t>
      </w:r>
    </w:p>
    <w:p w14:paraId="693C6974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 xml:space="preserve">I have also included source C file (to create dll library from that) and of course python script file with extension py. </w:t>
      </w:r>
    </w:p>
    <w:p w14:paraId="4DA66C38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 xml:space="preserve">Credit for the most critical part of this new learning almost entirely goes to </w:t>
      </w:r>
      <w:r w:rsidRPr="000744C8">
        <w:rPr>
          <w:b/>
          <w:bCs/>
        </w:rPr>
        <w:t>#bingai</w:t>
      </w:r>
      <w:r w:rsidRPr="000744C8">
        <w:t xml:space="preserve"> which took care of entire coding part (python scripts, C source code, compilation into dll, etc.). I was simply acted more as a mentor in guiding it to achieve bug free code.</w:t>
      </w:r>
    </w:p>
    <w:p w14:paraId="04927B76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>There are pre-requisites to know before you can try these examples smoothly:</w:t>
      </w:r>
    </w:p>
    <w:p w14:paraId="02970C8D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>1. Install Python (https://www.python.org/ftp/python/3.12.1/python-3.12.1-amd64.exe) and all required libraries (indicated by import command in the beginning of python script file)</w:t>
      </w:r>
    </w:p>
    <w:p w14:paraId="77C936EA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>2. Install gcc toolchain (If you want to try to compile C source code into dll) (https://winlibs.com/#download-release) [I have not tried compilation of dll using Visual Studio - Those opting for that may need to take a different route)</w:t>
      </w:r>
    </w:p>
    <w:p w14:paraId="7D4CA9F7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>3. Install Powershell (You can download and extract from Zip files - No need for admin access in Windows: https://github.com/PowerShell/PowerShell/releases/download/v7.4.0/PowerShell-7.4.0-win-x64.zip) - If you want to test or play with python scripts in terminal like interface - I have not used GUI option in Python)</w:t>
      </w:r>
    </w:p>
    <w:p w14:paraId="01215C59" w14:textId="77777777" w:rsidR="0006445E" w:rsidRPr="000744C8" w:rsidRDefault="0006445E" w:rsidP="0006445E">
      <w:pPr>
        <w:tabs>
          <w:tab w:val="left" w:pos="709"/>
        </w:tabs>
        <w:ind w:left="709"/>
        <w:jc w:val="both"/>
      </w:pPr>
      <w:r w:rsidRPr="000744C8">
        <w:t>4. Excel 365 required - Many of the features may not be back ported to previous versions.</w:t>
      </w:r>
    </w:p>
    <w:p w14:paraId="401394F4" w14:textId="4D74C0E8" w:rsidR="0052676F" w:rsidRDefault="0006445E" w:rsidP="0052676F">
      <w:pPr>
        <w:tabs>
          <w:tab w:val="left" w:pos="709"/>
        </w:tabs>
        <w:ind w:left="709"/>
        <w:jc w:val="both"/>
      </w:pPr>
      <w:r w:rsidRPr="000744C8">
        <w:t xml:space="preserve">5. If you are stuck up installing xlwings add-in, navigate to: </w:t>
      </w:r>
      <w:hyperlink r:id="rId5" w:history="1">
        <w:r w:rsidRPr="007A5E08">
          <w:rPr>
            <w:rStyle w:val="Hyperlink"/>
          </w:rPr>
          <w:t>https://docs.xlwings.org/en/latest/</w:t>
        </w:r>
      </w:hyperlink>
    </w:p>
    <w:p w14:paraId="3BAB88CD" w14:textId="4690F714" w:rsidR="00022FA5" w:rsidRDefault="0006445E" w:rsidP="0006445E">
      <w:pPr>
        <w:tabs>
          <w:tab w:val="left" w:pos="709"/>
        </w:tabs>
        <w:ind w:left="709"/>
        <w:jc w:val="both"/>
      </w:pPr>
      <w:r>
        <w:t>6. In python script file, you need to change the folder – starting with D:\ to wherever you are saving dll library.</w:t>
      </w:r>
    </w:p>
    <w:p w14:paraId="3B674B0A" w14:textId="42638E56" w:rsidR="000731B2" w:rsidRDefault="00022FA5" w:rsidP="000731B2">
      <w:pPr>
        <w:pStyle w:val="ListParagraph"/>
        <w:numPr>
          <w:ilvl w:val="0"/>
          <w:numId w:val="1"/>
        </w:numPr>
        <w:tabs>
          <w:tab w:val="left" w:pos="709"/>
        </w:tabs>
        <w:ind w:left="709" w:hanging="709"/>
        <w:jc w:val="both"/>
      </w:pPr>
      <w:r>
        <w:t>Json – excel conversion</w:t>
      </w:r>
      <w:r w:rsidR="0006445E">
        <w:t>:</w:t>
      </w:r>
    </w:p>
    <w:p w14:paraId="5652EB7E" w14:textId="77777777" w:rsidR="0006445E" w:rsidRDefault="0006445E" w:rsidP="0006445E">
      <w:pPr>
        <w:pStyle w:val="ListParagraph"/>
        <w:tabs>
          <w:tab w:val="left" w:pos="709"/>
        </w:tabs>
        <w:ind w:left="709"/>
        <w:jc w:val="both"/>
      </w:pPr>
    </w:p>
    <w:p w14:paraId="7EB65CB6" w14:textId="77325885" w:rsidR="0006445E" w:rsidRPr="004A7AFC" w:rsidRDefault="004A7AFC" w:rsidP="0006445E">
      <w:pPr>
        <w:pStyle w:val="ListParagraph"/>
        <w:tabs>
          <w:tab w:val="left" w:pos="709"/>
        </w:tabs>
        <w:ind w:left="709"/>
        <w:jc w:val="both"/>
      </w:pPr>
      <w:r w:rsidRPr="004A7AFC">
        <w:t>Json has, of late</w:t>
      </w:r>
      <w:r>
        <w:t xml:space="preserve">, </w:t>
      </w:r>
      <w:r w:rsidR="0068731D">
        <w:t>been a favoured format for exchange of data</w:t>
      </w:r>
      <w:r w:rsidR="00B7320C">
        <w:t xml:space="preserve"> like xml</w:t>
      </w:r>
      <w:r w:rsidR="0068731D">
        <w:t xml:space="preserve">. It is widely used </w:t>
      </w:r>
      <w:r w:rsidR="003C79AE">
        <w:t xml:space="preserve">in as much as </w:t>
      </w:r>
      <w:r w:rsidR="00E31B78">
        <w:t xml:space="preserve">modern “No SQL” databases like #mongodb prefer saving </w:t>
      </w:r>
      <w:r w:rsidR="003C7046">
        <w:t xml:space="preserve">data in that format. Incidentally, Python dictionaries share a very close structure to that format and therefore converting json file </w:t>
      </w:r>
      <w:r w:rsidR="00AD3318">
        <w:t xml:space="preserve">to excel </w:t>
      </w:r>
      <w:r w:rsidR="003C7046">
        <w:t xml:space="preserve">with </w:t>
      </w:r>
      <w:r w:rsidR="00AD3318">
        <w:t xml:space="preserve">Python as bridge is relatively easier.  </w:t>
      </w:r>
    </w:p>
    <w:p w14:paraId="5709010D" w14:textId="73BCA0AA" w:rsidR="00F24EC6" w:rsidRPr="000744C8" w:rsidRDefault="000731B2" w:rsidP="00022FA5">
      <w:pPr>
        <w:tabs>
          <w:tab w:val="left" w:pos="709"/>
        </w:tabs>
        <w:ind w:left="709"/>
        <w:jc w:val="both"/>
      </w:pPr>
      <w:r>
        <w:lastRenderedPageBreak/>
        <w:tab/>
      </w:r>
    </w:p>
    <w:p w14:paraId="357BF787" w14:textId="77777777" w:rsidR="00BF7248" w:rsidRDefault="00BF7248"/>
    <w:sectPr w:rsidR="00BF7248" w:rsidSect="00CA161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11756"/>
    <w:multiLevelType w:val="hybridMultilevel"/>
    <w:tmpl w:val="D8EEAFD4"/>
    <w:lvl w:ilvl="0" w:tplc="96662B5C">
      <w:start w:val="1"/>
      <w:numFmt w:val="upperLetter"/>
      <w:lvlText w:val="(%1)"/>
      <w:lvlJc w:val="left"/>
      <w:pPr>
        <w:ind w:left="1065" w:hanging="70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8"/>
    <w:rsid w:val="00022FA5"/>
    <w:rsid w:val="0006445E"/>
    <w:rsid w:val="000731B2"/>
    <w:rsid w:val="000744C8"/>
    <w:rsid w:val="001837F2"/>
    <w:rsid w:val="00192DC8"/>
    <w:rsid w:val="002E39DF"/>
    <w:rsid w:val="003C7046"/>
    <w:rsid w:val="003C79AE"/>
    <w:rsid w:val="003F04CE"/>
    <w:rsid w:val="00420981"/>
    <w:rsid w:val="00450576"/>
    <w:rsid w:val="004A7AFC"/>
    <w:rsid w:val="004D3DF4"/>
    <w:rsid w:val="0052676F"/>
    <w:rsid w:val="005D171B"/>
    <w:rsid w:val="0061319A"/>
    <w:rsid w:val="0068731D"/>
    <w:rsid w:val="006B0FCE"/>
    <w:rsid w:val="006E6EFB"/>
    <w:rsid w:val="00766A03"/>
    <w:rsid w:val="00797F7C"/>
    <w:rsid w:val="007A7C28"/>
    <w:rsid w:val="008A77F2"/>
    <w:rsid w:val="00A27E42"/>
    <w:rsid w:val="00AC4D87"/>
    <w:rsid w:val="00AD3318"/>
    <w:rsid w:val="00B7320C"/>
    <w:rsid w:val="00BF7248"/>
    <w:rsid w:val="00CA161B"/>
    <w:rsid w:val="00D0341C"/>
    <w:rsid w:val="00D97855"/>
    <w:rsid w:val="00E31B78"/>
    <w:rsid w:val="00E6737C"/>
    <w:rsid w:val="00F051AB"/>
    <w:rsid w:val="00F22DC6"/>
    <w:rsid w:val="00F24EC6"/>
    <w:rsid w:val="00F34FC6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3469"/>
  <w15:chartTrackingRefBased/>
  <w15:docId w15:val="{C3AA603A-2386-4BAF-A9A7-8592D339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E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xlwings.org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35</cp:revision>
  <dcterms:created xsi:type="dcterms:W3CDTF">2023-12-19T07:10:00Z</dcterms:created>
  <dcterms:modified xsi:type="dcterms:W3CDTF">2023-12-20T05:38:00Z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2023-12-19T07:13:04Z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7fd27267-8ef3-479e-b53d-3bdaeb0e12f6</vt:lpwstr>
  </property>
  <property fmtid="{D5CDD505-2E9C-101B-9397-08002B2CF9AE}" pid="8" name="MSIP_Label_defa4170-0d19-0005-0004-bc88714345d2_ContentBits">
    <vt:lpwstr>0</vt:lpwstr>
  </property>
</Properties>
</file>