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75" w:rsidRPr="006C727E" w:rsidRDefault="008A28E3">
      <w:pPr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图片样式</w:t>
      </w:r>
      <w:r w:rsidR="00D67249" w:rsidRPr="006C727E">
        <w:rPr>
          <w:rFonts w:ascii="Arial" w:eastAsia="宋体" w:hAnsi="Arial" w:cs="Arial"/>
        </w:rPr>
        <w:t>翻译需求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D67249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Pr="006C727E" w:rsidRDefault="00243EAE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Pr="006C727E" w:rsidRDefault="00D67249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译文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AE8" w:rsidRPr="006C727E" w:rsidRDefault="008A28E3" w:rsidP="00161AE8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高级编辑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AE8" w:rsidRPr="006C727E" w:rsidRDefault="00161AE8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基本编辑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161AE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代码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请输入</w:t>
            </w:r>
            <w:r>
              <w:rPr>
                <w:rFonts w:ascii="Arial" w:eastAsia="宋体" w:hAnsi="Arial" w:cs="Arial" w:hint="eastAsia"/>
              </w:rPr>
              <w:t>API</w:t>
            </w:r>
            <w:r>
              <w:rPr>
                <w:rFonts w:ascii="Arial" w:eastAsia="宋体" w:hAnsi="Arial" w:cs="Arial" w:hint="eastAsia"/>
              </w:rPr>
              <w:t>代码，具体如下：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推荐使用新版</w:t>
            </w:r>
            <w:r>
              <w:rPr>
                <w:rFonts w:ascii="Arial" w:eastAsia="宋体" w:hAnsi="Arial" w:cs="Arial" w:hint="eastAsia"/>
              </w:rPr>
              <w:t>API</w:t>
            </w:r>
            <w:r>
              <w:rPr>
                <w:rFonts w:ascii="Arial" w:eastAsia="宋体" w:hAnsi="Arial" w:cs="Arial" w:hint="eastAsia"/>
              </w:rPr>
              <w:t>编辑，建议先阅读</w:t>
            </w:r>
            <w:r>
              <w:rPr>
                <w:rFonts w:ascii="Arial" w:eastAsia="宋体" w:hAnsi="Arial" w:cs="Arial" w:hint="eastAsia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图片处理访问规则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 w:rsidRPr="008A28E3">
              <w:rPr>
                <w:rFonts w:ascii="Arial" w:eastAsia="宋体" w:hAnsi="Arial" w:cs="Arial" w:hint="eastAsia"/>
              </w:rPr>
              <w:t>图片预览失败，可能原因如下：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 w:rsidRPr="008A28E3">
              <w:rPr>
                <w:rFonts w:ascii="Arial" w:eastAsia="宋体" w:hAnsi="Arial" w:cs="Arial" w:hint="eastAsia"/>
              </w:rPr>
              <w:t>若有图片水印，请确保水印文件路径正确，并且所在</w:t>
            </w:r>
            <w:r w:rsidRPr="008A28E3">
              <w:rPr>
                <w:rFonts w:ascii="Arial" w:eastAsia="宋体" w:hAnsi="Arial" w:cs="Arial"/>
              </w:rPr>
              <w:t xml:space="preserve"> Bucket </w:t>
            </w:r>
            <w:r w:rsidRPr="008A28E3">
              <w:rPr>
                <w:rFonts w:ascii="Arial" w:eastAsia="宋体" w:hAnsi="Arial" w:cs="Arial"/>
              </w:rPr>
              <w:t>的</w:t>
            </w:r>
            <w:r w:rsidRPr="008A28E3">
              <w:rPr>
                <w:rFonts w:ascii="Arial" w:eastAsia="宋体" w:hAnsi="Arial" w:cs="Arial"/>
              </w:rPr>
              <w:t xml:space="preserve"> ACL </w:t>
            </w:r>
            <w:r w:rsidRPr="008A28E3">
              <w:rPr>
                <w:rFonts w:ascii="Arial" w:eastAsia="宋体" w:hAnsi="Arial" w:cs="Arial"/>
              </w:rPr>
              <w:t>为</w:t>
            </w:r>
            <w:r w:rsidRPr="008A28E3">
              <w:rPr>
                <w:rFonts w:ascii="Arial" w:eastAsia="宋体" w:hAnsi="Arial" w:cs="Arial"/>
              </w:rPr>
              <w:t xml:space="preserve"> </w:t>
            </w:r>
            <w:r>
              <w:rPr>
                <w:rFonts w:ascii="Arial" w:eastAsia="宋体" w:hAnsi="Arial" w:cs="Arial"/>
              </w:rPr>
              <w:t>公共读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若您使用高级编辑，请确保样式代码正确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  <w:tr w:rsidR="008A28E3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Default="008A28E3" w:rsidP="00161AE8">
            <w:pPr>
              <w:rPr>
                <w:rFonts w:ascii="Arial" w:eastAsia="宋体" w:hAnsi="Arial" w:cs="Arial" w:hint="eastAsia"/>
              </w:rPr>
            </w:pPr>
            <w:r w:rsidRPr="008A28E3">
              <w:rPr>
                <w:rFonts w:ascii="Arial" w:eastAsia="宋体" w:hAnsi="Arial" w:cs="Arial" w:hint="eastAsia"/>
              </w:rPr>
              <w:t>由于基本编辑尚未完全支持所有的样式功能，所以，您通过高级编辑的结果，进行修改的时候可能会在基本编辑下无法展示，您仅可修改基本编辑模式下匹配到对的样式数据，所以推荐您使用初始创建样式时的编辑方式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8E3" w:rsidRPr="006C727E" w:rsidRDefault="008A28E3" w:rsidP="008A28E3">
            <w:pPr>
              <w:rPr>
                <w:rFonts w:ascii="Arial" w:eastAsia="宋体" w:hAnsi="Arial" w:cs="Arial"/>
              </w:rPr>
            </w:pPr>
          </w:p>
        </w:tc>
      </w:tr>
    </w:tbl>
    <w:p w:rsidR="004B72D5" w:rsidRPr="006C727E" w:rsidRDefault="004B72D5" w:rsidP="009E0877">
      <w:pPr>
        <w:rPr>
          <w:rFonts w:ascii="Arial" w:eastAsia="宋体" w:hAnsi="Arial" w:cs="Arial" w:hint="eastAsia"/>
        </w:rPr>
      </w:pPr>
    </w:p>
    <w:p w:rsidR="009E0877" w:rsidRPr="006C727E" w:rsidRDefault="007156F1" w:rsidP="009E0877">
      <w:pPr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传输加速翻译需求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9E0877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译文</w:t>
            </w:r>
          </w:p>
        </w:tc>
      </w:tr>
      <w:tr w:rsidR="009E0877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</w:p>
        </w:tc>
      </w:tr>
      <w:tr w:rsidR="00161AE8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7156F1" w:rsidP="00161AE8">
            <w:pPr>
              <w:rPr>
                <w:rFonts w:ascii="Arial" w:eastAsia="宋体" w:hAnsi="Arial" w:cs="Arial"/>
              </w:rPr>
            </w:pPr>
            <w:r w:rsidRPr="007156F1">
              <w:rPr>
                <w:rFonts w:ascii="Arial" w:eastAsia="宋体" w:hAnsi="Arial" w:cs="Arial" w:hint="eastAsia"/>
              </w:rPr>
              <w:t>传输加速可以在客户端和</w:t>
            </w:r>
            <w:r w:rsidRPr="007156F1">
              <w:rPr>
                <w:rFonts w:ascii="Arial" w:eastAsia="宋体" w:hAnsi="Arial" w:cs="Arial"/>
              </w:rPr>
              <w:t>Bucket</w:t>
            </w:r>
            <w:r w:rsidRPr="007156F1">
              <w:rPr>
                <w:rFonts w:ascii="Arial" w:eastAsia="宋体" w:hAnsi="Arial" w:cs="Arial"/>
              </w:rPr>
              <w:t>之间实现快速、轻松、安全的文件传输。启用传输加速前，需要开通</w:t>
            </w:r>
            <w:r w:rsidRPr="007156F1">
              <w:rPr>
                <w:rFonts w:ascii="Arial" w:eastAsia="宋体" w:hAnsi="Arial" w:cs="Arial"/>
              </w:rPr>
              <w:t>CDN</w:t>
            </w:r>
            <w:r w:rsidRPr="007156F1">
              <w:rPr>
                <w:rFonts w:ascii="Arial" w:eastAsia="宋体" w:hAnsi="Arial" w:cs="Arial"/>
              </w:rPr>
              <w:t>服务。了解更多请查看传输加速。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B025DF">
            <w:pPr>
              <w:rPr>
                <w:rFonts w:ascii="Arial" w:eastAsia="宋体" w:hAnsi="Arial" w:cs="Arial"/>
              </w:rPr>
            </w:pPr>
          </w:p>
        </w:tc>
      </w:tr>
      <w:tr w:rsidR="007156F1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F1" w:rsidRPr="007156F1" w:rsidRDefault="007156F1" w:rsidP="00161AE8">
            <w:pPr>
              <w:rPr>
                <w:rFonts w:ascii="Arial" w:eastAsia="宋体" w:hAnsi="Arial" w:cs="Arial" w:hint="eastAsia"/>
              </w:rPr>
            </w:pPr>
            <w:r w:rsidRPr="007156F1">
              <w:rPr>
                <w:rFonts w:ascii="Arial" w:eastAsia="宋体" w:hAnsi="Arial" w:cs="Arial" w:hint="eastAsia"/>
              </w:rPr>
              <w:t>高级配置：前往</w:t>
            </w:r>
            <w:r w:rsidRPr="007156F1">
              <w:rPr>
                <w:rFonts w:ascii="Arial" w:eastAsia="宋体" w:hAnsi="Arial" w:cs="Arial"/>
              </w:rPr>
              <w:t>CDN</w:t>
            </w:r>
            <w:r w:rsidRPr="007156F1">
              <w:rPr>
                <w:rFonts w:ascii="Arial" w:eastAsia="宋体" w:hAnsi="Arial" w:cs="Arial"/>
              </w:rPr>
              <w:t>控制台设置。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F1" w:rsidRPr="006C727E" w:rsidRDefault="007156F1" w:rsidP="00B025DF">
            <w:pPr>
              <w:rPr>
                <w:rFonts w:ascii="Arial" w:eastAsia="宋体" w:hAnsi="Arial" w:cs="Arial"/>
              </w:rPr>
            </w:pPr>
          </w:p>
        </w:tc>
      </w:tr>
      <w:tr w:rsidR="007156F1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F1" w:rsidRPr="007156F1" w:rsidRDefault="00666BBB" w:rsidP="00161AE8">
            <w:pPr>
              <w:rPr>
                <w:rFonts w:ascii="Arial" w:eastAsia="宋体" w:hAnsi="Arial" w:cs="Arial" w:hint="eastAsia"/>
              </w:rPr>
            </w:pPr>
            <w:r w:rsidRPr="00666BBB">
              <w:rPr>
                <w:rFonts w:ascii="Arial" w:eastAsia="宋体" w:hAnsi="Arial" w:cs="Arial" w:hint="eastAsia"/>
              </w:rPr>
              <w:t>动态加速域名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F1" w:rsidRPr="006C727E" w:rsidRDefault="007156F1" w:rsidP="00B025DF">
            <w:pPr>
              <w:rPr>
                <w:rFonts w:ascii="Arial" w:eastAsia="宋体" w:hAnsi="Arial" w:cs="Arial"/>
              </w:rPr>
            </w:pPr>
          </w:p>
        </w:tc>
      </w:tr>
      <w:tr w:rsidR="00666BBB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BB" w:rsidRPr="00666BBB" w:rsidRDefault="00666BBB" w:rsidP="00161AE8">
            <w:pPr>
              <w:rPr>
                <w:rFonts w:ascii="Arial" w:eastAsia="宋体" w:hAnsi="Arial" w:cs="Arial" w:hint="eastAsia"/>
              </w:rPr>
            </w:pPr>
            <w:r w:rsidRPr="00666BBB">
              <w:rPr>
                <w:rFonts w:ascii="Arial" w:eastAsia="宋体" w:hAnsi="Arial" w:cs="Arial" w:hint="eastAsia"/>
              </w:rPr>
              <w:t>回源加速域名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BB" w:rsidRPr="006C727E" w:rsidRDefault="00666BBB" w:rsidP="00B025DF">
            <w:pPr>
              <w:rPr>
                <w:rFonts w:ascii="Arial" w:eastAsia="宋体" w:hAnsi="Arial" w:cs="Arial"/>
              </w:rPr>
            </w:pPr>
          </w:p>
        </w:tc>
      </w:tr>
      <w:tr w:rsidR="00666BBB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BB" w:rsidRPr="00666BBB" w:rsidRDefault="00666BBB" w:rsidP="00161AE8">
            <w:pPr>
              <w:rPr>
                <w:rFonts w:ascii="Arial" w:eastAsia="宋体" w:hAnsi="Arial" w:cs="Arial" w:hint="eastAsia"/>
              </w:rPr>
            </w:pPr>
            <w:r w:rsidRPr="00666BBB">
              <w:rPr>
                <w:rFonts w:ascii="Arial" w:eastAsia="宋体" w:hAnsi="Arial" w:cs="Arial" w:hint="eastAsia"/>
              </w:rPr>
              <w:t>您尚未开通</w:t>
            </w:r>
            <w:r w:rsidRPr="00666BBB">
              <w:rPr>
                <w:rFonts w:ascii="Arial" w:eastAsia="宋体" w:hAnsi="Arial" w:cs="Arial"/>
              </w:rPr>
              <w:t>CDN</w:t>
            </w:r>
            <w:r w:rsidRPr="00666BBB">
              <w:rPr>
                <w:rFonts w:ascii="Arial" w:eastAsia="宋体" w:hAnsi="Arial" w:cs="Arial"/>
              </w:rPr>
              <w:t>服务，请参考开通</w:t>
            </w:r>
            <w:r w:rsidRPr="00666BBB">
              <w:rPr>
                <w:rFonts w:ascii="Arial" w:eastAsia="宋体" w:hAnsi="Arial" w:cs="Arial"/>
              </w:rPr>
              <w:t>CDN</w:t>
            </w:r>
            <w:r w:rsidRPr="00666BBB">
              <w:rPr>
                <w:rFonts w:ascii="Arial" w:eastAsia="宋体" w:hAnsi="Arial" w:cs="Arial"/>
              </w:rPr>
              <w:t>服务</w:t>
            </w:r>
            <w:bookmarkStart w:id="0" w:name="_GoBack"/>
            <w:bookmarkEnd w:id="0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BB" w:rsidRPr="006C727E" w:rsidRDefault="00666BBB" w:rsidP="00B025DF">
            <w:pPr>
              <w:rPr>
                <w:rFonts w:ascii="Arial" w:eastAsia="宋体" w:hAnsi="Arial" w:cs="Arial"/>
              </w:rPr>
            </w:pPr>
          </w:p>
        </w:tc>
      </w:tr>
    </w:tbl>
    <w:p w:rsidR="00D94F9D" w:rsidRPr="00B025DF" w:rsidRDefault="00D94F9D"/>
    <w:sectPr w:rsidR="00D94F9D" w:rsidRPr="00B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33" w:rsidRDefault="00624F33" w:rsidP="009E0877">
      <w:r>
        <w:separator/>
      </w:r>
    </w:p>
  </w:endnote>
  <w:endnote w:type="continuationSeparator" w:id="0">
    <w:p w:rsidR="00624F33" w:rsidRDefault="00624F33" w:rsidP="009E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33" w:rsidRDefault="00624F33" w:rsidP="009E0877">
      <w:r>
        <w:separator/>
      </w:r>
    </w:p>
  </w:footnote>
  <w:footnote w:type="continuationSeparator" w:id="0">
    <w:p w:rsidR="00624F33" w:rsidRDefault="00624F33" w:rsidP="009E0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16"/>
    <w:rsid w:val="000377CE"/>
    <w:rsid w:val="00050B88"/>
    <w:rsid w:val="00084E57"/>
    <w:rsid w:val="00102054"/>
    <w:rsid w:val="00106218"/>
    <w:rsid w:val="00127D2C"/>
    <w:rsid w:val="00161AE8"/>
    <w:rsid w:val="00176C8D"/>
    <w:rsid w:val="00192575"/>
    <w:rsid w:val="001A75DB"/>
    <w:rsid w:val="001E2FB0"/>
    <w:rsid w:val="00226BA8"/>
    <w:rsid w:val="00243EAE"/>
    <w:rsid w:val="002C3225"/>
    <w:rsid w:val="003445AE"/>
    <w:rsid w:val="0039181E"/>
    <w:rsid w:val="003966C9"/>
    <w:rsid w:val="003D66A7"/>
    <w:rsid w:val="003F63E4"/>
    <w:rsid w:val="0041103C"/>
    <w:rsid w:val="004718D9"/>
    <w:rsid w:val="004B72D5"/>
    <w:rsid w:val="00514CCB"/>
    <w:rsid w:val="00624F33"/>
    <w:rsid w:val="006426E8"/>
    <w:rsid w:val="00666BBB"/>
    <w:rsid w:val="006C727E"/>
    <w:rsid w:val="007156F1"/>
    <w:rsid w:val="007352E0"/>
    <w:rsid w:val="00763E16"/>
    <w:rsid w:val="00870BF1"/>
    <w:rsid w:val="008A28E3"/>
    <w:rsid w:val="008B79DF"/>
    <w:rsid w:val="00931EC9"/>
    <w:rsid w:val="009E0877"/>
    <w:rsid w:val="00A239C6"/>
    <w:rsid w:val="00A64CCD"/>
    <w:rsid w:val="00B025DF"/>
    <w:rsid w:val="00B95858"/>
    <w:rsid w:val="00BB48FB"/>
    <w:rsid w:val="00C52D24"/>
    <w:rsid w:val="00CD49A8"/>
    <w:rsid w:val="00D54F14"/>
    <w:rsid w:val="00D61A9A"/>
    <w:rsid w:val="00D67249"/>
    <w:rsid w:val="00D94F9D"/>
    <w:rsid w:val="00E84004"/>
    <w:rsid w:val="00EA414E"/>
    <w:rsid w:val="00EB177F"/>
    <w:rsid w:val="00F44394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0659D"/>
  <w15:docId w15:val="{D3BFFD60-1656-4880-9F75-FAC739E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24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0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087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025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2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zhusiyuan3</dc:creator>
  <cp:keywords/>
  <dc:description/>
  <cp:lastModifiedBy>zhusiyuan3</cp:lastModifiedBy>
  <cp:revision>45</cp:revision>
  <dcterms:created xsi:type="dcterms:W3CDTF">2019-07-04T05:51:00Z</dcterms:created>
  <dcterms:modified xsi:type="dcterms:W3CDTF">2019-08-02T03:18:00Z</dcterms:modified>
</cp:coreProperties>
</file>