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DAF266" w14:textId="77777777" w:rsidR="005A65CA" w:rsidRPr="00A05EB0" w:rsidRDefault="005A65CA">
      <w:pPr>
        <w:rPr>
          <w:rFonts w:ascii="Times New Roman" w:hAnsi="Times New Roman" w:cs="Times New Roman"/>
        </w:rPr>
      </w:pPr>
    </w:p>
    <w:p w14:paraId="4D8A4B47" w14:textId="77777777" w:rsidR="005A65CA" w:rsidRPr="00A05EB0" w:rsidRDefault="005A65CA">
      <w:p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  <w:b/>
          <w:bCs/>
        </w:rPr>
        <w:t>Requirement Analysis:</w:t>
      </w:r>
      <w:r w:rsidRPr="00A05EB0">
        <w:rPr>
          <w:rFonts w:ascii="Times New Roman" w:hAnsi="Times New Roman" w:cs="Times New Roman"/>
        </w:rPr>
        <w:br/>
      </w:r>
      <w:r w:rsidRPr="00A05EB0">
        <w:rPr>
          <w:rFonts w:ascii="Times New Roman" w:hAnsi="Times New Roman" w:cs="Times New Roman"/>
        </w:rPr>
        <w:br/>
        <w:t>Objective:</w:t>
      </w:r>
    </w:p>
    <w:p w14:paraId="7B677E49" w14:textId="46830BAB" w:rsidR="005A65CA" w:rsidRPr="00A05EB0" w:rsidRDefault="005A65CA" w:rsidP="005A65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Allow Authenticated users to view Multiple Projects</w:t>
      </w:r>
    </w:p>
    <w:p w14:paraId="01ED26F8" w14:textId="763380B9" w:rsidR="005A65CA" w:rsidRPr="00A05EB0" w:rsidRDefault="005A65CA" w:rsidP="005A65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 xml:space="preserve">Users Selected Project </w:t>
      </w:r>
      <w:r w:rsidR="008743B6" w:rsidRPr="00A05EB0">
        <w:rPr>
          <w:rFonts w:ascii="Times New Roman" w:hAnsi="Times New Roman" w:cs="Times New Roman"/>
        </w:rPr>
        <w:t>by</w:t>
      </w:r>
      <w:r w:rsidRPr="00A05EB0">
        <w:rPr>
          <w:rFonts w:ascii="Times New Roman" w:hAnsi="Times New Roman" w:cs="Times New Roman"/>
        </w:rPr>
        <w:t xml:space="preserve"> Popup</w:t>
      </w:r>
    </w:p>
    <w:p w14:paraId="1B96F3ED" w14:textId="3B8CF648" w:rsidR="005A65CA" w:rsidRPr="00A05EB0" w:rsidRDefault="005A65CA" w:rsidP="005A65C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Show Detailed Project Information</w:t>
      </w:r>
    </w:p>
    <w:p w14:paraId="388E44CA" w14:textId="051A322A" w:rsidR="005A65CA" w:rsidRPr="00A05EB0" w:rsidRDefault="005A65CA" w:rsidP="005A65CA">
      <w:p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Stakeholders</w:t>
      </w:r>
    </w:p>
    <w:p w14:paraId="687B0EC3" w14:textId="7EC3E429" w:rsidR="005A65CA" w:rsidRPr="00A05EB0" w:rsidRDefault="005A65CA" w:rsidP="005A65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 xml:space="preserve">End Users </w:t>
      </w:r>
    </w:p>
    <w:p w14:paraId="2149D79E" w14:textId="7638C93C" w:rsidR="005A65CA" w:rsidRPr="00A05EB0" w:rsidRDefault="005A65CA" w:rsidP="005A65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Developer</w:t>
      </w:r>
    </w:p>
    <w:p w14:paraId="6B686C5E" w14:textId="716030C4" w:rsidR="005A65CA" w:rsidRPr="00A05EB0" w:rsidRDefault="005A65CA" w:rsidP="005A65C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Client</w:t>
      </w:r>
    </w:p>
    <w:p w14:paraId="1C796FFB" w14:textId="22A213C5" w:rsidR="005A65CA" w:rsidRPr="00A05EB0" w:rsidRDefault="005A65CA" w:rsidP="005A65CA">
      <w:p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Users Type</w:t>
      </w:r>
    </w:p>
    <w:p w14:paraId="477BB121" w14:textId="331B5F35" w:rsidR="005A65CA" w:rsidRPr="00A05EB0" w:rsidRDefault="005A65CA" w:rsidP="005A65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Single user Role</w:t>
      </w:r>
    </w:p>
    <w:p w14:paraId="3B83C15F" w14:textId="7AC6B302" w:rsidR="005A65CA" w:rsidRPr="00A05EB0" w:rsidRDefault="005A65CA" w:rsidP="005A65C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Login required</w:t>
      </w:r>
    </w:p>
    <w:p w14:paraId="6782EBC4" w14:textId="5A3E7336" w:rsidR="005A65CA" w:rsidRPr="00A05EB0" w:rsidRDefault="005A65CA" w:rsidP="005A65CA">
      <w:p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Users Actions</w:t>
      </w:r>
    </w:p>
    <w:p w14:paraId="500A96B4" w14:textId="2AD4C5B2" w:rsidR="005A65CA" w:rsidRPr="00A05EB0" w:rsidRDefault="005A65CA" w:rsidP="005A65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 xml:space="preserve">Login </w:t>
      </w:r>
    </w:p>
    <w:p w14:paraId="0735E92B" w14:textId="17097B4C" w:rsidR="005A65CA" w:rsidRPr="00A05EB0" w:rsidRDefault="005A65CA" w:rsidP="005A65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View Project List</w:t>
      </w:r>
    </w:p>
    <w:p w14:paraId="54BA96DC" w14:textId="280134FA" w:rsidR="005A65CA" w:rsidRPr="00A05EB0" w:rsidRDefault="005A65CA" w:rsidP="005A65C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Select Project Details</w:t>
      </w:r>
    </w:p>
    <w:p w14:paraId="798E57F3" w14:textId="56D0FE4D" w:rsidR="005A65CA" w:rsidRPr="00A05EB0" w:rsidRDefault="005A65CA" w:rsidP="005A65CA">
      <w:p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Constraints</w:t>
      </w:r>
    </w:p>
    <w:p w14:paraId="0B1D9945" w14:textId="649D436B" w:rsidR="005A65CA" w:rsidRPr="00A05EB0" w:rsidRDefault="005A65CA" w:rsidP="005A65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Browser dependent</w:t>
      </w:r>
    </w:p>
    <w:p w14:paraId="55A14719" w14:textId="07AAAFF7" w:rsidR="005A65CA" w:rsidRDefault="005A65CA" w:rsidP="005A65CA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Internet required</w:t>
      </w:r>
    </w:p>
    <w:p w14:paraId="4310969D" w14:textId="77777777" w:rsidR="008743B6" w:rsidRDefault="008743B6" w:rsidP="008743B6">
      <w:pPr>
        <w:rPr>
          <w:rFonts w:ascii="Times New Roman" w:hAnsi="Times New Roman" w:cs="Times New Roman"/>
        </w:rPr>
      </w:pPr>
    </w:p>
    <w:p w14:paraId="35D9DB18" w14:textId="77777777" w:rsidR="008743B6" w:rsidRPr="008743B6" w:rsidRDefault="008743B6" w:rsidP="00874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Roles</w:t>
      </w:r>
    </w:p>
    <w:p w14:paraId="465B4103" w14:textId="584E1376" w:rsidR="008743B6" w:rsidRDefault="008743B6" w:rsidP="00874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 1: Admin</w:t>
      </w:r>
    </w:p>
    <w:p w14:paraId="27B2C710" w14:textId="4A746896" w:rsidR="008743B6" w:rsidRPr="008743B6" w:rsidRDefault="008743B6" w:rsidP="008743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743B6">
        <w:rPr>
          <w:rFonts w:ascii="Times New Roman" w:hAnsi="Times New Roman" w:cs="Times New Roman"/>
        </w:rPr>
        <w:t>Full System Control</w:t>
      </w:r>
    </w:p>
    <w:p w14:paraId="345831C2" w14:textId="400EDBEC" w:rsidR="008743B6" w:rsidRPr="008743B6" w:rsidRDefault="008743B6" w:rsidP="008743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743B6">
        <w:rPr>
          <w:rFonts w:ascii="Times New Roman" w:hAnsi="Times New Roman" w:cs="Times New Roman"/>
        </w:rPr>
        <w:t>Manage Projects and users</w:t>
      </w:r>
    </w:p>
    <w:p w14:paraId="4B944DCC" w14:textId="361EDD36" w:rsidR="008743B6" w:rsidRDefault="008743B6" w:rsidP="008743B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8743B6">
        <w:rPr>
          <w:rFonts w:ascii="Times New Roman" w:hAnsi="Times New Roman" w:cs="Times New Roman"/>
        </w:rPr>
        <w:t>Easy interface will make easy to convey information</w:t>
      </w:r>
      <w:r>
        <w:rPr>
          <w:rFonts w:ascii="Times New Roman" w:hAnsi="Times New Roman" w:cs="Times New Roman"/>
        </w:rPr>
        <w:t>.</w:t>
      </w:r>
    </w:p>
    <w:p w14:paraId="3682DC15" w14:textId="1598CF79" w:rsidR="008743B6" w:rsidRDefault="008743B6" w:rsidP="00874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Role 2: User</w:t>
      </w:r>
    </w:p>
    <w:p w14:paraId="40BF105B" w14:textId="0E426B44" w:rsidR="008743B6" w:rsidRPr="008743B6" w:rsidRDefault="008743B6" w:rsidP="008743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743B6">
        <w:rPr>
          <w:rFonts w:ascii="Times New Roman" w:hAnsi="Times New Roman" w:cs="Times New Roman"/>
        </w:rPr>
        <w:t>Limited Access</w:t>
      </w:r>
    </w:p>
    <w:p w14:paraId="669B61D0" w14:textId="100E2513" w:rsidR="008743B6" w:rsidRDefault="008743B6" w:rsidP="008743B6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 w:rsidRPr="008743B6">
        <w:rPr>
          <w:rFonts w:ascii="Times New Roman" w:hAnsi="Times New Roman" w:cs="Times New Roman"/>
        </w:rPr>
        <w:t>Can only view projects</w:t>
      </w:r>
    </w:p>
    <w:p w14:paraId="1DC25B31" w14:textId="77777777" w:rsidR="008743B6" w:rsidRDefault="008743B6" w:rsidP="008743B6">
      <w:pPr>
        <w:rPr>
          <w:rFonts w:ascii="Times New Roman" w:hAnsi="Times New Roman" w:cs="Times New Roman"/>
        </w:rPr>
      </w:pPr>
    </w:p>
    <w:p w14:paraId="0C7BA683" w14:textId="77777777" w:rsidR="008743B6" w:rsidRDefault="008743B6" w:rsidP="008743B6">
      <w:pPr>
        <w:rPr>
          <w:rFonts w:ascii="Times New Roman" w:hAnsi="Times New Roman" w:cs="Times New Roman"/>
        </w:rPr>
      </w:pPr>
    </w:p>
    <w:p w14:paraId="356B39B1" w14:textId="77777777" w:rsidR="008743B6" w:rsidRDefault="008743B6" w:rsidP="008743B6">
      <w:pPr>
        <w:rPr>
          <w:rFonts w:ascii="Times New Roman" w:hAnsi="Times New Roman" w:cs="Times New Roman"/>
        </w:rPr>
      </w:pPr>
    </w:p>
    <w:p w14:paraId="61980B34" w14:textId="4B863891" w:rsidR="008743B6" w:rsidRDefault="008743B6" w:rsidP="00874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Access requirements:</w:t>
      </w:r>
    </w:p>
    <w:p w14:paraId="41BF9905" w14:textId="679C7F21" w:rsidR="008743B6" w:rsidRDefault="008743B6" w:rsidP="00874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Admin Access:</w:t>
      </w:r>
    </w:p>
    <w:p w14:paraId="43B01DA5" w14:textId="6E9D7D83" w:rsidR="008743B6" w:rsidRPr="008743B6" w:rsidRDefault="008743B6" w:rsidP="008743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743B6">
        <w:rPr>
          <w:rFonts w:ascii="Times New Roman" w:hAnsi="Times New Roman" w:cs="Times New Roman"/>
        </w:rPr>
        <w:t>Can log in</w:t>
      </w:r>
    </w:p>
    <w:p w14:paraId="2F012726" w14:textId="31D38FCA" w:rsidR="008743B6" w:rsidRPr="008743B6" w:rsidRDefault="008743B6" w:rsidP="008743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743B6">
        <w:rPr>
          <w:rFonts w:ascii="Times New Roman" w:hAnsi="Times New Roman" w:cs="Times New Roman"/>
        </w:rPr>
        <w:t>Can add new projects</w:t>
      </w:r>
    </w:p>
    <w:p w14:paraId="5FD45437" w14:textId="27713AEC" w:rsidR="008743B6" w:rsidRPr="008743B6" w:rsidRDefault="008743B6" w:rsidP="008743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743B6">
        <w:rPr>
          <w:rFonts w:ascii="Times New Roman" w:hAnsi="Times New Roman" w:cs="Times New Roman"/>
        </w:rPr>
        <w:t>Can update project details</w:t>
      </w:r>
    </w:p>
    <w:p w14:paraId="794A20EB" w14:textId="5AC73F05" w:rsidR="008743B6" w:rsidRPr="008743B6" w:rsidRDefault="008743B6" w:rsidP="008743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743B6">
        <w:rPr>
          <w:rFonts w:ascii="Times New Roman" w:hAnsi="Times New Roman" w:cs="Times New Roman"/>
        </w:rPr>
        <w:t>Can delete projects</w:t>
      </w:r>
    </w:p>
    <w:p w14:paraId="54C8AA50" w14:textId="5ABD1E2E" w:rsidR="008743B6" w:rsidRDefault="008743B6" w:rsidP="008743B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8743B6">
        <w:rPr>
          <w:rFonts w:ascii="Times New Roman" w:hAnsi="Times New Roman" w:cs="Times New Roman"/>
        </w:rPr>
        <w:t>Can View project data</w:t>
      </w:r>
    </w:p>
    <w:p w14:paraId="17B6D190" w14:textId="536FB432" w:rsidR="008743B6" w:rsidRDefault="008743B6" w:rsidP="008743B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User Access:</w:t>
      </w:r>
    </w:p>
    <w:p w14:paraId="3EE80F37" w14:textId="303B6C14" w:rsidR="008743B6" w:rsidRPr="008743B6" w:rsidRDefault="008743B6" w:rsidP="008743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743B6">
        <w:rPr>
          <w:rFonts w:ascii="Times New Roman" w:hAnsi="Times New Roman" w:cs="Times New Roman"/>
        </w:rPr>
        <w:t>Can log in</w:t>
      </w:r>
    </w:p>
    <w:p w14:paraId="17420E77" w14:textId="616E18C0" w:rsidR="008743B6" w:rsidRPr="008743B6" w:rsidRDefault="008743B6" w:rsidP="008743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743B6">
        <w:rPr>
          <w:rFonts w:ascii="Times New Roman" w:hAnsi="Times New Roman" w:cs="Times New Roman"/>
        </w:rPr>
        <w:t>Can view project list</w:t>
      </w:r>
    </w:p>
    <w:p w14:paraId="565E2984" w14:textId="17697E53" w:rsidR="008743B6" w:rsidRPr="008743B6" w:rsidRDefault="008743B6" w:rsidP="008743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743B6">
        <w:rPr>
          <w:rFonts w:ascii="Times New Roman" w:hAnsi="Times New Roman" w:cs="Times New Roman"/>
        </w:rPr>
        <w:t>Can select project pop up</w:t>
      </w:r>
    </w:p>
    <w:p w14:paraId="7618C2B9" w14:textId="388E36D6" w:rsidR="008743B6" w:rsidRPr="008743B6" w:rsidRDefault="008743B6" w:rsidP="008743B6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8743B6">
        <w:rPr>
          <w:rFonts w:ascii="Times New Roman" w:hAnsi="Times New Roman" w:cs="Times New Roman"/>
        </w:rPr>
        <w:t>Can view project details</w:t>
      </w:r>
    </w:p>
    <w:p w14:paraId="707FF32E" w14:textId="77777777" w:rsidR="00A05EB0" w:rsidRDefault="00A05EB0" w:rsidP="008743B6">
      <w:pPr>
        <w:pStyle w:val="ListParagraph"/>
        <w:rPr>
          <w:rFonts w:ascii="Times New Roman" w:hAnsi="Times New Roman" w:cs="Times New Roman"/>
        </w:rPr>
      </w:pPr>
    </w:p>
    <w:p w14:paraId="2299E5EC" w14:textId="77777777" w:rsidR="008743B6" w:rsidRPr="00A05EB0" w:rsidRDefault="008743B6" w:rsidP="008743B6">
      <w:pPr>
        <w:pStyle w:val="ListParagraph"/>
        <w:rPr>
          <w:rFonts w:ascii="Times New Roman" w:hAnsi="Times New Roman" w:cs="Times New Roman"/>
        </w:rPr>
      </w:pPr>
    </w:p>
    <w:p w14:paraId="078723EA" w14:textId="17FC4B3C" w:rsidR="005A65CA" w:rsidRDefault="005A65CA" w:rsidP="005A65CA">
      <w:pPr>
        <w:rPr>
          <w:rFonts w:ascii="Times New Roman" w:hAnsi="Times New Roman" w:cs="Times New Roman"/>
          <w:b/>
          <w:bCs/>
        </w:rPr>
      </w:pPr>
      <w:r w:rsidRPr="00A05EB0">
        <w:rPr>
          <w:rFonts w:ascii="Times New Roman" w:hAnsi="Times New Roman" w:cs="Times New Roman"/>
          <w:b/>
          <w:bCs/>
        </w:rPr>
        <w:t>Functional Requirements</w:t>
      </w:r>
    </w:p>
    <w:p w14:paraId="7D945C60" w14:textId="77777777" w:rsidR="00A05EB0" w:rsidRPr="00A05EB0" w:rsidRDefault="00A05EB0" w:rsidP="005A65CA">
      <w:pPr>
        <w:rPr>
          <w:rFonts w:ascii="Times New Roman" w:hAnsi="Times New Roman" w:cs="Times New Roman"/>
          <w:b/>
          <w:bCs/>
        </w:rPr>
      </w:pPr>
    </w:p>
    <w:p w14:paraId="39D0E6CA" w14:textId="6D778FEA" w:rsidR="005A65CA" w:rsidRPr="00A05EB0" w:rsidRDefault="005A65CA" w:rsidP="005A65CA">
      <w:p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FR1: User login</w:t>
      </w:r>
    </w:p>
    <w:p w14:paraId="05CB65A5" w14:textId="69EC07C9" w:rsidR="005A65CA" w:rsidRPr="00A05EB0" w:rsidRDefault="005A65CA" w:rsidP="00A05E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System Shall the interface that is the Login Panel where user will be asked ID And Password</w:t>
      </w:r>
      <w:r w:rsidR="00A05EB0">
        <w:rPr>
          <w:rFonts w:ascii="Times New Roman" w:hAnsi="Times New Roman" w:cs="Times New Roman"/>
        </w:rPr>
        <w:t>.</w:t>
      </w:r>
    </w:p>
    <w:p w14:paraId="5EFC4A01" w14:textId="1EF39159" w:rsidR="005A65CA" w:rsidRPr="00A05EB0" w:rsidRDefault="005A65CA" w:rsidP="00A05E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That will be authenticated and checked whether by comparing both the keys and Values</w:t>
      </w:r>
      <w:r w:rsidR="00A05EB0">
        <w:rPr>
          <w:rFonts w:ascii="Times New Roman" w:hAnsi="Times New Roman" w:cs="Times New Roman"/>
        </w:rPr>
        <w:t>.</w:t>
      </w:r>
    </w:p>
    <w:p w14:paraId="7BE48BCA" w14:textId="7FEF1364" w:rsidR="005A65CA" w:rsidRPr="00A05EB0" w:rsidRDefault="005A65CA" w:rsidP="00A05EB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 xml:space="preserve">If Not matched then error message will be </w:t>
      </w:r>
      <w:r w:rsidR="00A05EB0">
        <w:rPr>
          <w:rFonts w:ascii="Times New Roman" w:hAnsi="Times New Roman" w:cs="Times New Roman"/>
        </w:rPr>
        <w:t>s</w:t>
      </w:r>
      <w:r w:rsidRPr="00A05EB0">
        <w:rPr>
          <w:rFonts w:ascii="Times New Roman" w:hAnsi="Times New Roman" w:cs="Times New Roman"/>
        </w:rPr>
        <w:t xml:space="preserve">hown </w:t>
      </w:r>
      <w:r w:rsidR="00A05EB0">
        <w:rPr>
          <w:rFonts w:ascii="Times New Roman" w:hAnsi="Times New Roman" w:cs="Times New Roman"/>
        </w:rPr>
        <w:t>.</w:t>
      </w:r>
    </w:p>
    <w:p w14:paraId="7AB0FF4D" w14:textId="77777777" w:rsidR="00A05EB0" w:rsidRPr="00A05EB0" w:rsidRDefault="00A05EB0" w:rsidP="005A65CA">
      <w:pPr>
        <w:rPr>
          <w:rFonts w:ascii="Times New Roman" w:hAnsi="Times New Roman" w:cs="Times New Roman"/>
        </w:rPr>
      </w:pPr>
    </w:p>
    <w:p w14:paraId="67F2E738" w14:textId="3320269C" w:rsidR="005A65CA" w:rsidRPr="00A05EB0" w:rsidRDefault="005A65CA" w:rsidP="005A65CA">
      <w:p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FR2: Project List</w:t>
      </w:r>
    </w:p>
    <w:p w14:paraId="0E88456D" w14:textId="3F10E8EA" w:rsidR="005A65CA" w:rsidRPr="00A05EB0" w:rsidRDefault="00A05EB0" w:rsidP="00A05EB0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System Should display available Projects after Login</w:t>
      </w:r>
      <w:r w:rsidRPr="00A05EB0">
        <w:rPr>
          <w:rFonts w:ascii="Times New Roman" w:hAnsi="Times New Roman" w:cs="Times New Roman"/>
        </w:rPr>
        <w:br/>
        <w:t>Over where each project will be assigned an unique id.</w:t>
      </w:r>
    </w:p>
    <w:p w14:paraId="30389C7F" w14:textId="77777777" w:rsidR="00A05EB0" w:rsidRPr="00A05EB0" w:rsidRDefault="00A05EB0" w:rsidP="005A65CA">
      <w:pPr>
        <w:rPr>
          <w:rFonts w:ascii="Times New Roman" w:hAnsi="Times New Roman" w:cs="Times New Roman"/>
        </w:rPr>
      </w:pPr>
    </w:p>
    <w:p w14:paraId="0F3E2684" w14:textId="05937B54" w:rsidR="00A05EB0" w:rsidRPr="00A05EB0" w:rsidRDefault="00A05EB0" w:rsidP="005A65CA">
      <w:p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FR3: Project Selection Pop Up</w:t>
      </w:r>
    </w:p>
    <w:p w14:paraId="396BD59F" w14:textId="7794DF03" w:rsidR="00A05EB0" w:rsidRPr="008743B6" w:rsidRDefault="00A05EB0" w:rsidP="0087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743B6">
        <w:rPr>
          <w:rFonts w:ascii="Times New Roman" w:hAnsi="Times New Roman" w:cs="Times New Roman"/>
        </w:rPr>
        <w:t>System shall open pop up</w:t>
      </w:r>
    </w:p>
    <w:p w14:paraId="1848B2F7" w14:textId="529533C0" w:rsidR="00A05EB0" w:rsidRPr="008743B6" w:rsidRDefault="00A05EB0" w:rsidP="008743B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8743B6">
        <w:rPr>
          <w:rFonts w:ascii="Times New Roman" w:hAnsi="Times New Roman" w:cs="Times New Roman"/>
        </w:rPr>
        <w:t>Display all the cards/List of Projects</w:t>
      </w:r>
    </w:p>
    <w:p w14:paraId="351D98B2" w14:textId="77777777" w:rsidR="00A05EB0" w:rsidRPr="00A05EB0" w:rsidRDefault="00A05EB0" w:rsidP="005A65CA">
      <w:pPr>
        <w:rPr>
          <w:rFonts w:ascii="Times New Roman" w:hAnsi="Times New Roman" w:cs="Times New Roman"/>
        </w:rPr>
      </w:pPr>
    </w:p>
    <w:p w14:paraId="3EFCD6D5" w14:textId="34E84030" w:rsidR="00A05EB0" w:rsidRPr="00A05EB0" w:rsidRDefault="00A05EB0" w:rsidP="005A65CA">
      <w:p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FR4: Project Navigation</w:t>
      </w:r>
    </w:p>
    <w:p w14:paraId="2C9034FC" w14:textId="6A794CE6" w:rsidR="00A05EB0" w:rsidRPr="00A05EB0" w:rsidRDefault="00A05EB0" w:rsidP="005A65CA">
      <w:p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lastRenderedPageBreak/>
        <w:t>On Selected Project User is redirected</w:t>
      </w:r>
    </w:p>
    <w:p w14:paraId="611A4EC5" w14:textId="77777777" w:rsidR="00A05EB0" w:rsidRPr="00A05EB0" w:rsidRDefault="00A05EB0" w:rsidP="005A65CA">
      <w:pPr>
        <w:rPr>
          <w:rFonts w:ascii="Times New Roman" w:hAnsi="Times New Roman" w:cs="Times New Roman"/>
        </w:rPr>
      </w:pPr>
    </w:p>
    <w:p w14:paraId="1ED268B7" w14:textId="6F0F949B" w:rsidR="00A05EB0" w:rsidRPr="00A05EB0" w:rsidRDefault="00A05EB0" w:rsidP="005A65CA">
      <w:p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FR5: Project Details</w:t>
      </w:r>
    </w:p>
    <w:p w14:paraId="751A53B7" w14:textId="4C993FCC" w:rsidR="00A05EB0" w:rsidRPr="00A05EB0" w:rsidRDefault="00A05EB0" w:rsidP="005A65CA">
      <w:p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System will Display project name project details</w:t>
      </w:r>
    </w:p>
    <w:p w14:paraId="376BF265" w14:textId="77777777" w:rsidR="00A05EB0" w:rsidRPr="00A05EB0" w:rsidRDefault="00A05EB0" w:rsidP="005A65CA">
      <w:pPr>
        <w:rPr>
          <w:rFonts w:ascii="Times New Roman" w:hAnsi="Times New Roman" w:cs="Times New Roman"/>
        </w:rPr>
      </w:pPr>
    </w:p>
    <w:p w14:paraId="146022DE" w14:textId="3750922E" w:rsidR="00A05EB0" w:rsidRPr="00A05EB0" w:rsidRDefault="00A05EB0" w:rsidP="005A65CA">
      <w:pPr>
        <w:rPr>
          <w:rFonts w:ascii="Times New Roman" w:hAnsi="Times New Roman" w:cs="Times New Roman"/>
          <w:b/>
          <w:bCs/>
        </w:rPr>
      </w:pPr>
      <w:r w:rsidRPr="00A05EB0">
        <w:rPr>
          <w:rFonts w:ascii="Times New Roman" w:hAnsi="Times New Roman" w:cs="Times New Roman"/>
          <w:b/>
          <w:bCs/>
        </w:rPr>
        <w:t>Non-Functional Requirements:</w:t>
      </w:r>
    </w:p>
    <w:p w14:paraId="12E28EA3" w14:textId="4726501A" w:rsidR="00A05EB0" w:rsidRPr="00A05EB0" w:rsidRDefault="00A05EB0" w:rsidP="005A65CA">
      <w:p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Performance:</w:t>
      </w:r>
    </w:p>
    <w:p w14:paraId="41FF7CF3" w14:textId="6834221A" w:rsidR="00A05EB0" w:rsidRPr="00A05EB0" w:rsidRDefault="00A05EB0" w:rsidP="00A05EB0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Page Load&lt;=3 seconds</w:t>
      </w:r>
    </w:p>
    <w:p w14:paraId="622C3ABE" w14:textId="0A2EBE74" w:rsidR="00A05EB0" w:rsidRPr="00A05EB0" w:rsidRDefault="00A05EB0" w:rsidP="005A65CA">
      <w:p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Security:</w:t>
      </w:r>
    </w:p>
    <w:p w14:paraId="30EF79A3" w14:textId="318A3E98" w:rsidR="00A05EB0" w:rsidRPr="00A05EB0" w:rsidRDefault="00A05EB0" w:rsidP="00A05EB0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Login authentication</w:t>
      </w:r>
    </w:p>
    <w:p w14:paraId="7717C90D" w14:textId="41457654" w:rsidR="00A05EB0" w:rsidRPr="00A05EB0" w:rsidRDefault="00A05EB0" w:rsidP="005A65CA">
      <w:p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Usability:</w:t>
      </w:r>
    </w:p>
    <w:p w14:paraId="4AE4F323" w14:textId="3A2335C3" w:rsidR="00A05EB0" w:rsidRPr="00A05EB0" w:rsidRDefault="00A05EB0" w:rsidP="00A05E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Simple UI</w:t>
      </w:r>
    </w:p>
    <w:p w14:paraId="669C0EFC" w14:textId="18921A86" w:rsidR="00A05EB0" w:rsidRDefault="00A05EB0" w:rsidP="00A05EB0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05EB0">
        <w:rPr>
          <w:rFonts w:ascii="Times New Roman" w:hAnsi="Times New Roman" w:cs="Times New Roman"/>
        </w:rPr>
        <w:t>Clear navigation</w:t>
      </w:r>
    </w:p>
    <w:p w14:paraId="55FA3D96" w14:textId="77777777" w:rsidR="008743B6" w:rsidRDefault="008743B6" w:rsidP="008743B6">
      <w:pPr>
        <w:rPr>
          <w:rFonts w:ascii="Times New Roman" w:hAnsi="Times New Roman" w:cs="Times New Roman"/>
        </w:rPr>
      </w:pPr>
    </w:p>
    <w:p w14:paraId="751984FB" w14:textId="77777777" w:rsidR="00A05EB0" w:rsidRPr="00A05EB0" w:rsidRDefault="00A05EB0" w:rsidP="005A65CA">
      <w:pPr>
        <w:rPr>
          <w:rFonts w:ascii="Times New Roman" w:hAnsi="Times New Roman" w:cs="Times New Roman"/>
        </w:rPr>
      </w:pPr>
    </w:p>
    <w:p w14:paraId="486D8889" w14:textId="77777777" w:rsidR="005A65CA" w:rsidRPr="00A05EB0" w:rsidRDefault="005A65CA" w:rsidP="005A65CA">
      <w:pPr>
        <w:pStyle w:val="ListParagraph"/>
        <w:rPr>
          <w:rFonts w:ascii="Times New Roman" w:hAnsi="Times New Roman" w:cs="Times New Roman"/>
        </w:rPr>
      </w:pPr>
    </w:p>
    <w:sectPr w:rsidR="005A65CA" w:rsidRPr="00A05EB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AE239E" w14:textId="77777777" w:rsidR="005A65CA" w:rsidRDefault="005A65CA" w:rsidP="005A65CA">
      <w:pPr>
        <w:spacing w:after="0" w:line="240" w:lineRule="auto"/>
      </w:pPr>
      <w:r>
        <w:separator/>
      </w:r>
    </w:p>
  </w:endnote>
  <w:endnote w:type="continuationSeparator" w:id="0">
    <w:p w14:paraId="2133886B" w14:textId="77777777" w:rsidR="005A65CA" w:rsidRDefault="005A65CA" w:rsidP="005A65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E7FC38" w14:textId="77777777" w:rsidR="008743B6" w:rsidRDefault="008743B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75A92" w14:textId="77777777" w:rsidR="008743B6" w:rsidRDefault="008743B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D16F1" w14:textId="77777777" w:rsidR="008743B6" w:rsidRDefault="008743B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57C99" w14:textId="77777777" w:rsidR="005A65CA" w:rsidRDefault="005A65CA" w:rsidP="005A65CA">
      <w:pPr>
        <w:spacing w:after="0" w:line="240" w:lineRule="auto"/>
      </w:pPr>
      <w:r>
        <w:separator/>
      </w:r>
    </w:p>
  </w:footnote>
  <w:footnote w:type="continuationSeparator" w:id="0">
    <w:p w14:paraId="4135794B" w14:textId="77777777" w:rsidR="005A65CA" w:rsidRDefault="005A65CA" w:rsidP="005A65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D83CC" w14:textId="77777777" w:rsidR="008743B6" w:rsidRDefault="008743B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63FAD" w14:textId="29F06CA7" w:rsidR="008743B6" w:rsidRDefault="006A2B5B" w:rsidP="006A2B5B">
    <w:pPr>
      <w:pStyle w:val="Header"/>
      <w:jc w:val="center"/>
      <w:rPr>
        <w:sz w:val="44"/>
        <w:szCs w:val="44"/>
      </w:rPr>
    </w:pPr>
    <w:bookmarkStart w:id="0" w:name="TITUS1HeaderPrimary"/>
    <w:r w:rsidRPr="006A2B5B">
      <w:rPr>
        <w:color w:val="000000"/>
        <w:szCs w:val="44"/>
        <w:shd w:val="clear" w:color="auto" w:fill="FFFFFF"/>
      </w:rPr>
      <w:t>Classification: </w:t>
    </w:r>
    <w:r w:rsidRPr="006A2B5B">
      <w:rPr>
        <w:color w:val="008000"/>
        <w:szCs w:val="44"/>
        <w:shd w:val="clear" w:color="auto" w:fill="FFFFFF"/>
      </w:rPr>
      <w:t>Public</w:t>
    </w:r>
    <w:bookmarkEnd w:id="0"/>
  </w:p>
  <w:p w14:paraId="310BF222" w14:textId="006AACDD" w:rsidR="005A65CA" w:rsidRPr="005A65CA" w:rsidRDefault="005A65CA">
    <w:pPr>
      <w:pStyle w:val="Header"/>
      <w:rPr>
        <w:sz w:val="44"/>
        <w:szCs w:val="44"/>
      </w:rPr>
    </w:pPr>
    <w:r w:rsidRPr="005A65CA">
      <w:rPr>
        <w:sz w:val="44"/>
        <w:szCs w:val="44"/>
      </w:rPr>
      <w:t>TTL Project</w:t>
    </w:r>
    <w:r>
      <w:rPr>
        <w:sz w:val="44"/>
        <w:szCs w:val="44"/>
      </w:rPr>
      <w:t>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B768E" w14:textId="77777777" w:rsidR="008743B6" w:rsidRDefault="008743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3D24D9"/>
    <w:multiLevelType w:val="hybridMultilevel"/>
    <w:tmpl w:val="914227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65545D"/>
    <w:multiLevelType w:val="hybridMultilevel"/>
    <w:tmpl w:val="AF9683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931DEF"/>
    <w:multiLevelType w:val="hybridMultilevel"/>
    <w:tmpl w:val="27C0446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9C4C37"/>
    <w:multiLevelType w:val="hybridMultilevel"/>
    <w:tmpl w:val="5382F7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825174F"/>
    <w:multiLevelType w:val="hybridMultilevel"/>
    <w:tmpl w:val="BB5EB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1E41201"/>
    <w:multiLevelType w:val="hybridMultilevel"/>
    <w:tmpl w:val="C4D0EF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3F0182"/>
    <w:multiLevelType w:val="hybridMultilevel"/>
    <w:tmpl w:val="2BE67EF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D02590"/>
    <w:multiLevelType w:val="hybridMultilevel"/>
    <w:tmpl w:val="8E7A4D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4366D5"/>
    <w:multiLevelType w:val="hybridMultilevel"/>
    <w:tmpl w:val="86C46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4F12DC"/>
    <w:multiLevelType w:val="hybridMultilevel"/>
    <w:tmpl w:val="768099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1B64CCF"/>
    <w:multiLevelType w:val="hybridMultilevel"/>
    <w:tmpl w:val="EAC8B9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95E5D55"/>
    <w:multiLevelType w:val="hybridMultilevel"/>
    <w:tmpl w:val="C51EB6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0426A3"/>
    <w:multiLevelType w:val="hybridMultilevel"/>
    <w:tmpl w:val="D75A16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D6C7DB5"/>
    <w:multiLevelType w:val="hybridMultilevel"/>
    <w:tmpl w:val="A53216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9602757">
    <w:abstractNumId w:val="13"/>
  </w:num>
  <w:num w:numId="2" w16cid:durableId="795222934">
    <w:abstractNumId w:val="11"/>
  </w:num>
  <w:num w:numId="3" w16cid:durableId="1570336543">
    <w:abstractNumId w:val="5"/>
  </w:num>
  <w:num w:numId="4" w16cid:durableId="1099371599">
    <w:abstractNumId w:val="8"/>
  </w:num>
  <w:num w:numId="5" w16cid:durableId="1545680862">
    <w:abstractNumId w:val="12"/>
  </w:num>
  <w:num w:numId="6" w16cid:durableId="1544825712">
    <w:abstractNumId w:val="2"/>
  </w:num>
  <w:num w:numId="7" w16cid:durableId="902911867">
    <w:abstractNumId w:val="6"/>
  </w:num>
  <w:num w:numId="8" w16cid:durableId="743382252">
    <w:abstractNumId w:val="3"/>
  </w:num>
  <w:num w:numId="9" w16cid:durableId="1898005330">
    <w:abstractNumId w:val="10"/>
  </w:num>
  <w:num w:numId="10" w16cid:durableId="1597396251">
    <w:abstractNumId w:val="1"/>
  </w:num>
  <w:num w:numId="11" w16cid:durableId="442530869">
    <w:abstractNumId w:val="9"/>
  </w:num>
  <w:num w:numId="12" w16cid:durableId="1417019620">
    <w:abstractNumId w:val="7"/>
  </w:num>
  <w:num w:numId="13" w16cid:durableId="1679042733">
    <w:abstractNumId w:val="4"/>
  </w:num>
  <w:num w:numId="14" w16cid:durableId="602879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5CA"/>
    <w:rsid w:val="005A65CA"/>
    <w:rsid w:val="006A2B5B"/>
    <w:rsid w:val="008743B6"/>
    <w:rsid w:val="00A05EB0"/>
    <w:rsid w:val="00AB2F14"/>
    <w:rsid w:val="00BE3152"/>
    <w:rsid w:val="00DB7A26"/>
    <w:rsid w:val="00EE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9D8CD"/>
  <w15:chartTrackingRefBased/>
  <w15:docId w15:val="{D9C35EE9-8D7F-4A3C-B9C7-74ABD9A83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5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5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5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5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5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5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5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5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5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5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5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65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65CA"/>
  </w:style>
  <w:style w:type="paragraph" w:styleId="Footer">
    <w:name w:val="footer"/>
    <w:basedOn w:val="Normal"/>
    <w:link w:val="FooterChar"/>
    <w:uiPriority w:val="99"/>
    <w:unhideWhenUsed/>
    <w:rsid w:val="005A65C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65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titus xmlns="http://schemas.titus.com/TitusProperties/">
  <TitusGUID xmlns="">d92107c2-5c89-4ada-a60d-4f2c652b3960</TitusGUID>
  <TitusMetadata xmlns="">eyJucyI6Imh0dHA6XC9cL3d3dy50aXR1cy5jb21cL25zXC9UVExUSVRVUyIsInByb3BzIjpbeyJuIjoiQ2xhc3NpZmljYXRpb24iLCJ2YWxzIjpbeyJ2YWx1ZSI6IlB1YmxpYyJ9XX1dfQ==</TitusMetadata>
</titu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B5A5F380D281B4DBE2F99E8057691B4" ma:contentTypeVersion="1" ma:contentTypeDescription="Create a new document." ma:contentTypeScope="" ma:versionID="714dbd1070b3ad97c77e2862398a19c6">
  <xsd:schema xmlns:xsd="http://www.w3.org/2001/XMLSchema" xmlns:xs="http://www.w3.org/2001/XMLSchema" xmlns:p="http://schemas.microsoft.com/office/2006/metadata/properties" xmlns:ns3="f7d1cb8f-be07-4a91-83ff-e44b7a2042a8" targetNamespace="http://schemas.microsoft.com/office/2006/metadata/properties" ma:root="true" ma:fieldsID="77c9973dd8a3ef31c5494bca12ac854b" ns3:_="">
    <xsd:import namespace="f7d1cb8f-be07-4a91-83ff-e44b7a2042a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1cb8f-be07-4a91-83ff-e44b7a2042a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6CD010F-D5E6-464A-BBA2-9E5CD381472F}">
  <ds:schemaRefs>
    <ds:schemaRef ds:uri="http://schemas.titus.com/TitusProperties/"/>
  </ds:schemaRefs>
</ds:datastoreItem>
</file>

<file path=customXml/itemProps2.xml><?xml version="1.0" encoding="utf-8"?>
<ds:datastoreItem xmlns:ds="http://schemas.openxmlformats.org/officeDocument/2006/customXml" ds:itemID="{BF281E24-0756-4617-9034-D5C27D13C2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d1cb8f-be07-4a91-83ff-e44b7a2042a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17509BA-F4CE-40E9-B883-F0E8861DDF52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D88104-FB7C-4F79-BDBA-865409B29D60}">
  <ds:schemaRefs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purl.org/dc/terms/"/>
    <ds:schemaRef ds:uri="f7d1cb8f-be07-4a91-83ff-e44b7a2042a8"/>
    <ds:schemaRef ds:uri="http://purl.org/dc/dcmitype/"/>
    <ds:schemaRef ds:uri="http://purl.org/dc/elements/1.1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229</Words>
  <Characters>1313</Characters>
  <Application>Microsoft Office Word</Application>
  <DocSecurity>0</DocSecurity>
  <Lines>80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TATA Technologies</Company>
  <LinksUpToDate>false</LinksUpToDate>
  <CharactersWithSpaces>1522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Tripathi, Raj</dc:creator>
  <cp:keywords/>
  <dc:description/>
  <cp:lastModifiedBy>Tripathi, Raj</cp:lastModifiedBy>
  <cp:revision>5</cp:revision>
  <dcterms:created xsi:type="dcterms:W3CDTF">2026-01-09T09:33:00Z</dcterms:created>
  <dcterms:modified xsi:type="dcterms:W3CDTF">2026-01-09T10:12:00Z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d92107c2-5c89-4ada-a60d-4f2c652b3960</vt:lpwstr>
  </property>
  <property fmtid="{D5CDD505-2E9C-101B-9397-08002B2CF9AE}" pid="3" name="OriginalClassifier">
    <vt:lpwstr>rtt775492</vt:lpwstr>
  </property>
  <property fmtid="{D5CDD505-2E9C-101B-9397-08002B2CF9AE}" pid="4" name="Group">
    <vt:lpwstr>CN=L1.1 &amp; below with TTL Asset_Office 365E1,OU=Permanent,OU=Shanghai,OU=APAC,OU=All Users,DC=tatatechnologies,DC=com;CN=Velocity_Interns,OU=Security Groups,OU=NA,OU=All Groups,DC=tatatechnologies,DC=com;CN=AzureAD_SSPR_Prod,OU=Security Groups,OU=APAC,OU=All Groups,DC=tatatechnologies,DC=com;CN=AzureAD_CA_Limited_Access,OU=Security Groups,OU=APAC,OU=All Groups,DC=tatatechnologies,DC=com;CN=AzureAD_MAM_Production,OU=Security Groups,OU=APAC,OU=All Groups,DC=tatatechnologies,DC=com</vt:lpwstr>
  </property>
  <property fmtid="{D5CDD505-2E9C-101B-9397-08002B2CF9AE}" pid="5" name="Classification">
    <vt:lpwstr>Public</vt:lpwstr>
  </property>
  <property fmtid="{D5CDD505-2E9C-101B-9397-08002B2CF9AE}" pid="6" name="ContentTypeId">
    <vt:lpwstr>0x010100DB5A5F380D281B4DBE2F99E8057691B4</vt:lpwstr>
  </property>
</Properties>
</file>