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94F" w:rsidRDefault="0082694F" w:rsidP="0082694F">
      <w:pPr>
        <w:pStyle w:val="Heading3"/>
      </w:pPr>
      <w:bookmarkStart w:id="0" w:name="_Toc413853697"/>
      <w:bookmarkStart w:id="1" w:name="_GoBack"/>
      <w:bookmarkEnd w:id="1"/>
      <w:r>
        <w:t>New Account</w:t>
      </w:r>
      <w:bookmarkEnd w:id="0"/>
    </w:p>
    <w:p w:rsidR="00510757" w:rsidRDefault="00510757" w:rsidP="00510757"/>
    <w:p w:rsidR="00510757" w:rsidRPr="00510757" w:rsidRDefault="00510757" w:rsidP="00510757">
      <w:r>
        <w:rPr>
          <w:noProof/>
          <w:lang w:val="en-PH" w:eastAsia="en-PH"/>
        </w:rPr>
        <w:drawing>
          <wp:inline distT="0" distB="0" distL="0" distR="0" wp14:anchorId="700B6F67" wp14:editId="458BB136">
            <wp:extent cx="5943600" cy="654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4F" w:rsidRDefault="0082694F" w:rsidP="0082694F">
      <w:pPr>
        <w:keepNext/>
      </w:pPr>
      <w:r>
        <w:rPr>
          <w:b/>
          <w:sz w:val="22"/>
          <w:szCs w:val="22"/>
        </w:rPr>
        <w:t xml:space="preserve">            </w:t>
      </w:r>
    </w:p>
    <w:p w:rsidR="0082694F" w:rsidRDefault="0082694F" w:rsidP="008269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New Account Sub-menu</w:t>
      </w:r>
    </w:p>
    <w:p w:rsidR="0082694F" w:rsidRPr="0000315A" w:rsidRDefault="0082694F" w:rsidP="0082694F"/>
    <w:p w:rsidR="0082694F" w:rsidRDefault="0082694F" w:rsidP="0082694F">
      <w:pPr>
        <w:pStyle w:val="BodyText2"/>
        <w:spacing w:line="240" w:lineRule="auto"/>
        <w:ind w:left="187"/>
        <w:jc w:val="center"/>
        <w:rPr>
          <w:sz w:val="22"/>
          <w:szCs w:val="22"/>
        </w:rPr>
      </w:pPr>
      <w:r w:rsidRPr="006E3E04">
        <w:rPr>
          <w:sz w:val="22"/>
          <w:szCs w:val="22"/>
        </w:rPr>
        <w:t>The following are the fields on the screen:</w:t>
      </w:r>
    </w:p>
    <w:p w:rsidR="0082694F" w:rsidRPr="00A51340" w:rsidRDefault="0082694F" w:rsidP="0082694F">
      <w:pPr>
        <w:pStyle w:val="BodyText2"/>
        <w:spacing w:line="240" w:lineRule="auto"/>
        <w:ind w:left="187"/>
        <w:jc w:val="center"/>
        <w:rPr>
          <w:vanish/>
          <w:sz w:val="22"/>
          <w:szCs w:val="22"/>
          <w:specVanish/>
        </w:rPr>
      </w:pPr>
    </w:p>
    <w:p w:rsidR="0082694F" w:rsidRPr="006E3E04" w:rsidRDefault="0082694F" w:rsidP="0082694F">
      <w:pPr>
        <w:rPr>
          <w:b/>
          <w:sz w:val="22"/>
          <w:szCs w:val="22"/>
        </w:rPr>
      </w:pPr>
      <w:r w:rsidRPr="006E3E04">
        <w:rPr>
          <w:sz w:val="22"/>
          <w:szCs w:val="22"/>
        </w:rPr>
        <w:tab/>
      </w:r>
      <w:r w:rsidRPr="006E3E04">
        <w:rPr>
          <w:b/>
          <w:sz w:val="22"/>
          <w:szCs w:val="22"/>
        </w:rPr>
        <w:t>GENERAL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Ref. No (Reference No.)</w:t>
            </w:r>
          </w:p>
        </w:tc>
        <w:tc>
          <w:tcPr>
            <w:tcW w:w="4428" w:type="dxa"/>
          </w:tcPr>
          <w:p w:rsidR="00510757" w:rsidRPr="00B41A15" w:rsidRDefault="00B41A15" w:rsidP="00B41A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 w:rsidR="00510757" w:rsidRPr="00B41A15">
              <w:rPr>
                <w:sz w:val="22"/>
                <w:szCs w:val="22"/>
              </w:rPr>
              <w:t>Manserv.cus_bno</w:t>
            </w:r>
            <w:proofErr w:type="spellEnd"/>
          </w:p>
          <w:p w:rsidR="0082694F" w:rsidRPr="00B41A15" w:rsidRDefault="0082694F" w:rsidP="00B41A15">
            <w:pPr>
              <w:jc w:val="both"/>
              <w:rPr>
                <w:sz w:val="22"/>
                <w:szCs w:val="22"/>
              </w:rPr>
            </w:pPr>
            <w:r w:rsidRPr="00B41A15">
              <w:rPr>
                <w:sz w:val="22"/>
                <w:szCs w:val="22"/>
              </w:rPr>
              <w:t>Identifies the customer’s loan account. Mandatory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Prev. Ref. No.</w:t>
            </w:r>
            <w:r w:rsidRPr="00C874B7">
              <w:rPr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B41A15" w:rsidRPr="00B41A15" w:rsidRDefault="00B41A15" w:rsidP="00B41A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 w:rsidRPr="00B41A15">
              <w:rPr>
                <w:sz w:val="22"/>
                <w:szCs w:val="22"/>
              </w:rPr>
              <w:t>Manserv</w:t>
            </w:r>
            <w:proofErr w:type="spellEnd"/>
            <w:r w:rsidRPr="00B41A15"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B41A15">
              <w:rPr>
                <w:sz w:val="22"/>
                <w:szCs w:val="22"/>
              </w:rPr>
              <w:t>pvrefno</w:t>
            </w:r>
            <w:proofErr w:type="spellEnd"/>
          </w:p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 xml:space="preserve">Identifies the customer’s previous loan </w:t>
            </w:r>
          </w:p>
          <w:p w:rsidR="0082694F" w:rsidRPr="00BF6A8B" w:rsidRDefault="0082694F" w:rsidP="00692FF0">
            <w:r w:rsidRPr="00C874B7">
              <w:rPr>
                <w:sz w:val="22"/>
                <w:szCs w:val="22"/>
              </w:rPr>
              <w:t>Account. Mandatory.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CRIB ID No.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B41A15" w:rsidRPr="00B41A15" w:rsidRDefault="00B41A15" w:rsidP="00B41A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 w:rsidRPr="00B41A15">
              <w:rPr>
                <w:sz w:val="22"/>
                <w:szCs w:val="22"/>
              </w:rPr>
              <w:t>Manserv.</w:t>
            </w:r>
            <w:r>
              <w:rPr>
                <w:sz w:val="22"/>
                <w:szCs w:val="22"/>
              </w:rPr>
              <w:t>Cribidno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Credit Information Builders ID No.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Customer Name</w:t>
            </w:r>
          </w:p>
        </w:tc>
        <w:tc>
          <w:tcPr>
            <w:tcW w:w="4428" w:type="dxa"/>
          </w:tcPr>
          <w:p w:rsidR="00B41A15" w:rsidRPr="00B41A15" w:rsidRDefault="00B41A15" w:rsidP="00B41A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 w:rsidRPr="00B41A15">
              <w:rPr>
                <w:sz w:val="22"/>
                <w:szCs w:val="22"/>
              </w:rPr>
              <w:t>Manserv.</w:t>
            </w:r>
            <w:r>
              <w:rPr>
                <w:sz w:val="22"/>
                <w:szCs w:val="22"/>
              </w:rPr>
              <w:t>cus_name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name of the borrower. Mandatory.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NIDSS Account No.</w:t>
            </w:r>
          </w:p>
        </w:tc>
        <w:tc>
          <w:tcPr>
            <w:tcW w:w="4428" w:type="dxa"/>
          </w:tcPr>
          <w:p w:rsidR="00B41A15" w:rsidRPr="00B41A15" w:rsidRDefault="00B41A15" w:rsidP="00B41A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 w:rsidRPr="00B41A15">
              <w:rPr>
                <w:sz w:val="22"/>
                <w:szCs w:val="22"/>
              </w:rPr>
              <w:t>Manserv.</w:t>
            </w:r>
            <w:r>
              <w:rPr>
                <w:sz w:val="22"/>
                <w:szCs w:val="22"/>
              </w:rPr>
              <w:t>cus_nidsid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NIDSS Account Number.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Long Name</w:t>
            </w:r>
          </w:p>
        </w:tc>
        <w:tc>
          <w:tcPr>
            <w:tcW w:w="4428" w:type="dxa"/>
          </w:tcPr>
          <w:p w:rsidR="00B41A15" w:rsidRPr="00B41A15" w:rsidRDefault="00B41A15" w:rsidP="00B41A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 w:rsidRPr="00B41A15">
              <w:rPr>
                <w:sz w:val="22"/>
                <w:szCs w:val="22"/>
              </w:rPr>
              <w:t>Manserv.</w:t>
            </w:r>
            <w:r>
              <w:rPr>
                <w:sz w:val="22"/>
                <w:szCs w:val="22"/>
              </w:rPr>
              <w:t>Longname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Mandatory.</w:t>
            </w:r>
          </w:p>
        </w:tc>
      </w:tr>
    </w:tbl>
    <w:p w:rsidR="0082694F" w:rsidRPr="00F902D7" w:rsidRDefault="0082694F" w:rsidP="0082694F">
      <w:pPr>
        <w:ind w:left="180"/>
        <w:jc w:val="both"/>
        <w:rPr>
          <w:sz w:val="22"/>
          <w:szCs w:val="22"/>
        </w:rPr>
      </w:pPr>
    </w:p>
    <w:p w:rsidR="0082694F" w:rsidRDefault="0082694F" w:rsidP="0082694F">
      <w:pPr>
        <w:keepNext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              </w:t>
      </w:r>
      <w:r w:rsidR="00584512">
        <w:rPr>
          <w:noProof/>
          <w:lang w:val="en-PH" w:eastAsia="en-PH"/>
        </w:rPr>
        <w:drawing>
          <wp:inline distT="0" distB="0" distL="0" distR="0" wp14:anchorId="2AA256CE" wp14:editId="4D22CFBC">
            <wp:extent cx="5943600" cy="364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4F" w:rsidRDefault="0082694F" w:rsidP="008269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 w:rsidRPr="002E61BD">
        <w:t>Customer Information/ Approval Tab</w:t>
      </w:r>
    </w:p>
    <w:p w:rsidR="0082694F" w:rsidRDefault="0082694F" w:rsidP="0082694F">
      <w:pPr>
        <w:pStyle w:val="BodyText2"/>
        <w:spacing w:line="240" w:lineRule="auto"/>
        <w:ind w:left="187"/>
        <w:jc w:val="center"/>
        <w:rPr>
          <w:sz w:val="22"/>
          <w:szCs w:val="22"/>
        </w:rPr>
      </w:pPr>
      <w:r w:rsidRPr="006E3E04">
        <w:rPr>
          <w:sz w:val="22"/>
          <w:szCs w:val="22"/>
        </w:rPr>
        <w:t>The following are the fields on the screen:</w:t>
      </w:r>
    </w:p>
    <w:p w:rsidR="0082694F" w:rsidRPr="00A52837" w:rsidRDefault="0082694F" w:rsidP="0082694F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  <w:t>Customer Information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4788"/>
      </w:tblGrid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78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Business/Residence Address</w:t>
            </w:r>
          </w:p>
        </w:tc>
        <w:tc>
          <w:tcPr>
            <w:tcW w:w="4788" w:type="dxa"/>
          </w:tcPr>
          <w:p w:rsidR="00C20832" w:rsidRDefault="00C20832" w:rsidP="00692FF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cus_baddr</w:t>
            </w:r>
            <w:proofErr w:type="spellEnd"/>
          </w:p>
          <w:p w:rsidR="0082694F" w:rsidRPr="00ED3156" w:rsidRDefault="0082694F" w:rsidP="00692FF0">
            <w:pPr>
              <w:jc w:val="both"/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Business or Residence Address of the customer. Mandatory.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Project Address</w:t>
            </w:r>
          </w:p>
        </w:tc>
        <w:tc>
          <w:tcPr>
            <w:tcW w:w="4788" w:type="dxa"/>
          </w:tcPr>
          <w:p w:rsidR="00C20832" w:rsidRDefault="00C20832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cus_paddr</w:t>
            </w:r>
            <w:proofErr w:type="spellEnd"/>
          </w:p>
          <w:p w:rsidR="0082694F" w:rsidRPr="00ED3156" w:rsidRDefault="0082694F" w:rsidP="00692FF0">
            <w:pPr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Mandatory.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Pref. Mailing Address</w:t>
            </w:r>
          </w:p>
        </w:tc>
        <w:tc>
          <w:tcPr>
            <w:tcW w:w="4788" w:type="dxa"/>
          </w:tcPr>
          <w:p w:rsidR="00C20832" w:rsidRDefault="00C20832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cus_mail</w:t>
            </w:r>
            <w:proofErr w:type="spellEnd"/>
          </w:p>
          <w:p w:rsidR="0082694F" w:rsidRPr="00ED3156" w:rsidRDefault="0082694F" w:rsidP="00692FF0">
            <w:pPr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Choose the preferred mailing address of the customer.</w:t>
            </w:r>
            <w:r w:rsidR="00C20832">
              <w:rPr>
                <w:sz w:val="22"/>
                <w:szCs w:val="22"/>
              </w:rPr>
              <w:t xml:space="preserve"> Business/Residence or Project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Affiliate</w:t>
            </w:r>
          </w:p>
        </w:tc>
        <w:tc>
          <w:tcPr>
            <w:tcW w:w="4788" w:type="dxa"/>
          </w:tcPr>
          <w:p w:rsidR="00C20832" w:rsidRDefault="00C20832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cus_affil</w:t>
            </w:r>
            <w:proofErr w:type="spellEnd"/>
            <w:r w:rsidRPr="00ED3156">
              <w:rPr>
                <w:sz w:val="22"/>
                <w:szCs w:val="22"/>
              </w:rPr>
              <w:t xml:space="preserve"> </w:t>
            </w:r>
          </w:p>
          <w:p w:rsidR="0082694F" w:rsidRPr="00ED3156" w:rsidRDefault="0082694F" w:rsidP="00692FF0">
            <w:pPr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Select affiliate from dropdown list. Mandatory.</w:t>
            </w:r>
            <w:r w:rsidR="00C20832">
              <w:rPr>
                <w:sz w:val="22"/>
                <w:szCs w:val="22"/>
              </w:rPr>
              <w:t xml:space="preserve"> </w:t>
            </w:r>
            <w:r w:rsidR="00C20832" w:rsidRPr="00C20832">
              <w:rPr>
                <w:sz w:val="22"/>
                <w:szCs w:val="22"/>
              </w:rPr>
              <w:t xml:space="preserve">Select </w:t>
            </w:r>
            <w:proofErr w:type="spellStart"/>
            <w:r w:rsidR="00C20832" w:rsidRPr="00C20832">
              <w:rPr>
                <w:sz w:val="22"/>
                <w:szCs w:val="22"/>
              </w:rPr>
              <w:t>Dist</w:t>
            </w:r>
            <w:proofErr w:type="spellEnd"/>
            <w:r w:rsidR="00C20832" w:rsidRPr="00C20832">
              <w:rPr>
                <w:sz w:val="22"/>
                <w:szCs w:val="22"/>
              </w:rPr>
              <w:t xml:space="preserve"> CUS_NM As </w:t>
            </w:r>
            <w:proofErr w:type="spellStart"/>
            <w:r w:rsidR="00C20832" w:rsidRPr="00C20832">
              <w:rPr>
                <w:sz w:val="22"/>
                <w:szCs w:val="22"/>
              </w:rPr>
              <w:t>CUS_NaMe</w:t>
            </w:r>
            <w:proofErr w:type="spellEnd"/>
            <w:r w:rsidR="00C20832" w:rsidRPr="00C20832">
              <w:rPr>
                <w:sz w:val="22"/>
                <w:szCs w:val="22"/>
              </w:rPr>
              <w:t xml:space="preserve"> From </w:t>
            </w:r>
            <w:proofErr w:type="spellStart"/>
            <w:r w:rsidR="00C20832" w:rsidRPr="00C20832">
              <w:rPr>
                <w:sz w:val="22"/>
                <w:szCs w:val="22"/>
              </w:rPr>
              <w:t>manserv</w:t>
            </w:r>
            <w:proofErr w:type="spellEnd"/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Location</w:t>
            </w:r>
          </w:p>
        </w:tc>
        <w:tc>
          <w:tcPr>
            <w:tcW w:w="4788" w:type="dxa"/>
          </w:tcPr>
          <w:p w:rsidR="00C20832" w:rsidRDefault="00C20832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Manserv.location</w:t>
            </w:r>
            <w:proofErr w:type="spellEnd"/>
          </w:p>
          <w:p w:rsidR="0082694F" w:rsidRPr="00ED3156" w:rsidRDefault="0082694F" w:rsidP="00692FF0">
            <w:pPr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Refers to the project site (municipalities and provinces). Select from list.</w:t>
            </w:r>
            <w:r w:rsidR="00510757">
              <w:rPr>
                <w:sz w:val="22"/>
                <w:szCs w:val="22"/>
              </w:rPr>
              <w:t xml:space="preserve"> </w:t>
            </w:r>
            <w:r w:rsidR="00510757" w:rsidRPr="00510757">
              <w:rPr>
                <w:sz w:val="22"/>
                <w:szCs w:val="22"/>
              </w:rPr>
              <w:t>sele</w:t>
            </w:r>
            <w:r w:rsidR="00510757">
              <w:rPr>
                <w:sz w:val="22"/>
                <w:szCs w:val="22"/>
              </w:rPr>
              <w:t>ct</w:t>
            </w:r>
            <w:r w:rsidR="00510757" w:rsidRP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,</w:t>
            </w:r>
            <w:proofErr w:type="spellStart"/>
            <w:r w:rsidR="00510757" w:rsidRPr="00510757">
              <w:rPr>
                <w:sz w:val="22"/>
                <w:szCs w:val="22"/>
              </w:rPr>
              <w:t>sys_ucode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from </w:t>
            </w:r>
            <w:proofErr w:type="spellStart"/>
            <w:r w:rsidR="00510757" w:rsidRPr="00510757">
              <w:rPr>
                <w:sz w:val="22"/>
                <w:szCs w:val="22"/>
              </w:rPr>
              <w:t>rlssys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where  </w:t>
            </w:r>
            <w:proofErr w:type="spellStart"/>
            <w:r w:rsidR="00510757" w:rsidRPr="00510757">
              <w:rPr>
                <w:sz w:val="22"/>
                <w:szCs w:val="22"/>
              </w:rPr>
              <w:t>sys_gno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= '0002' order by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into cursor sys1</w:t>
            </w:r>
          </w:p>
        </w:tc>
      </w:tr>
      <w:tr w:rsidR="00584512" w:rsidRPr="00BF6A8B" w:rsidTr="00692FF0">
        <w:tc>
          <w:tcPr>
            <w:tcW w:w="3240" w:type="dxa"/>
          </w:tcPr>
          <w:p w:rsidR="00584512" w:rsidRPr="00C874B7" w:rsidRDefault="00584512" w:rsidP="00584512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Type of Borrower</w:t>
            </w:r>
          </w:p>
        </w:tc>
        <w:tc>
          <w:tcPr>
            <w:tcW w:w="4788" w:type="dxa"/>
          </w:tcPr>
          <w:p w:rsidR="00C20832" w:rsidRDefault="00C20832" w:rsidP="00C208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Manserv.cus_ownr</w:t>
            </w:r>
            <w:proofErr w:type="spellEnd"/>
          </w:p>
          <w:p w:rsidR="00584512" w:rsidRPr="00ED3156" w:rsidRDefault="00584512" w:rsidP="00584512">
            <w:pPr>
              <w:jc w:val="both"/>
              <w:rPr>
                <w:color w:val="FF0000"/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Refers to type of borrower.</w:t>
            </w:r>
            <w:r w:rsidR="00510757">
              <w:rPr>
                <w:sz w:val="22"/>
                <w:szCs w:val="22"/>
              </w:rPr>
              <w:t xml:space="preserve"> </w:t>
            </w:r>
            <w:r w:rsidR="00510757" w:rsidRPr="00510757">
              <w:rPr>
                <w:sz w:val="22"/>
                <w:szCs w:val="22"/>
              </w:rPr>
              <w:t>sele</w:t>
            </w:r>
            <w:r w:rsidR="00510757">
              <w:rPr>
                <w:sz w:val="22"/>
                <w:szCs w:val="22"/>
              </w:rPr>
              <w:t>ct</w:t>
            </w:r>
            <w:r w:rsidR="00510757" w:rsidRP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, </w:t>
            </w:r>
            <w:proofErr w:type="spellStart"/>
            <w:r w:rsidR="00510757" w:rsidRPr="00510757">
              <w:rPr>
                <w:sz w:val="22"/>
                <w:szCs w:val="22"/>
              </w:rPr>
              <w:t>sys_ucode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from </w:t>
            </w:r>
            <w:proofErr w:type="spellStart"/>
            <w:r w:rsidR="00510757" w:rsidRPr="00510757">
              <w:rPr>
                <w:sz w:val="22"/>
                <w:szCs w:val="22"/>
              </w:rPr>
              <w:t>rlssys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where  </w:t>
            </w:r>
            <w:proofErr w:type="spellStart"/>
            <w:r w:rsidR="00510757" w:rsidRPr="00510757">
              <w:rPr>
                <w:sz w:val="22"/>
                <w:szCs w:val="22"/>
              </w:rPr>
              <w:t>sys_gno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= '0006' order by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into cursor </w:t>
            </w:r>
            <w:proofErr w:type="spellStart"/>
            <w:r w:rsidR="00510757" w:rsidRPr="00510757">
              <w:rPr>
                <w:sz w:val="22"/>
                <w:szCs w:val="22"/>
              </w:rPr>
              <w:t>c_ownr</w:t>
            </w:r>
            <w:proofErr w:type="spellEnd"/>
          </w:p>
        </w:tc>
      </w:tr>
      <w:tr w:rsidR="00584512" w:rsidRPr="00BF6A8B" w:rsidTr="00692FF0">
        <w:tc>
          <w:tcPr>
            <w:tcW w:w="3240" w:type="dxa"/>
          </w:tcPr>
          <w:p w:rsidR="00584512" w:rsidRPr="00C874B7" w:rsidRDefault="00584512" w:rsidP="0058451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New Type of Borrower</w:t>
            </w:r>
          </w:p>
        </w:tc>
        <w:tc>
          <w:tcPr>
            <w:tcW w:w="4788" w:type="dxa"/>
          </w:tcPr>
          <w:p w:rsidR="00C20832" w:rsidRDefault="00C20832" w:rsidP="0058451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Manserv.cus_borr</w:t>
            </w:r>
            <w:proofErr w:type="spellEnd"/>
          </w:p>
          <w:p w:rsidR="00584512" w:rsidRPr="00ED3156" w:rsidRDefault="00584512" w:rsidP="00584512">
            <w:pPr>
              <w:jc w:val="both"/>
              <w:rPr>
                <w:color w:val="FF0000"/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Refers to new type of borrower.</w:t>
            </w:r>
            <w:r w:rsidR="00510757">
              <w:rPr>
                <w:sz w:val="22"/>
                <w:szCs w:val="22"/>
              </w:rPr>
              <w:t xml:space="preserve"> </w:t>
            </w:r>
            <w:r w:rsidR="00510757" w:rsidRPr="00510757">
              <w:rPr>
                <w:sz w:val="22"/>
                <w:szCs w:val="22"/>
              </w:rPr>
              <w:t>sele</w:t>
            </w:r>
            <w:r w:rsidR="00510757">
              <w:rPr>
                <w:sz w:val="22"/>
                <w:szCs w:val="22"/>
              </w:rPr>
              <w:t>ct</w:t>
            </w:r>
            <w:r w:rsidR="00510757" w:rsidRP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, </w:t>
            </w:r>
            <w:proofErr w:type="spellStart"/>
            <w:r w:rsidR="00510757" w:rsidRPr="00510757">
              <w:rPr>
                <w:sz w:val="22"/>
                <w:szCs w:val="22"/>
              </w:rPr>
              <w:t>sys_ucode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from </w:t>
            </w:r>
            <w:proofErr w:type="spellStart"/>
            <w:r w:rsidR="00510757" w:rsidRPr="00510757">
              <w:rPr>
                <w:sz w:val="22"/>
                <w:szCs w:val="22"/>
              </w:rPr>
              <w:t>rlssys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where  </w:t>
            </w:r>
            <w:proofErr w:type="spellStart"/>
            <w:r w:rsidR="00510757" w:rsidRPr="00510757">
              <w:rPr>
                <w:sz w:val="22"/>
                <w:szCs w:val="22"/>
              </w:rPr>
              <w:t>sys_gno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= '0016' order by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into cursor </w:t>
            </w:r>
            <w:proofErr w:type="spellStart"/>
            <w:r w:rsidR="00510757" w:rsidRPr="00510757">
              <w:rPr>
                <w:sz w:val="22"/>
                <w:szCs w:val="22"/>
              </w:rPr>
              <w:t>c_borr</w:t>
            </w:r>
            <w:proofErr w:type="spellEnd"/>
          </w:p>
        </w:tc>
      </w:tr>
      <w:tr w:rsidR="00584512" w:rsidRPr="00BF6A8B" w:rsidTr="00692FF0">
        <w:tc>
          <w:tcPr>
            <w:tcW w:w="3240" w:type="dxa"/>
          </w:tcPr>
          <w:p w:rsidR="00584512" w:rsidRPr="00C874B7" w:rsidRDefault="00584512" w:rsidP="0058451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LGU Salary Loan</w:t>
            </w:r>
          </w:p>
        </w:tc>
        <w:tc>
          <w:tcPr>
            <w:tcW w:w="4788" w:type="dxa"/>
          </w:tcPr>
          <w:p w:rsidR="00C20832" w:rsidRDefault="00C20832" w:rsidP="0058451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cnt_lguss</w:t>
            </w:r>
            <w:proofErr w:type="spellEnd"/>
          </w:p>
          <w:p w:rsidR="00584512" w:rsidRPr="00ED3156" w:rsidRDefault="00584512" w:rsidP="00584512">
            <w:pPr>
              <w:jc w:val="both"/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Indicator if customer is Salary Loan</w:t>
            </w:r>
            <w:r w:rsidR="00510757">
              <w:rPr>
                <w:sz w:val="22"/>
                <w:szCs w:val="22"/>
              </w:rPr>
              <w:t>. Y/N.</w:t>
            </w:r>
          </w:p>
        </w:tc>
      </w:tr>
      <w:tr w:rsidR="00584512" w:rsidRPr="00BF6A8B" w:rsidTr="00692FF0">
        <w:tc>
          <w:tcPr>
            <w:tcW w:w="3240" w:type="dxa"/>
          </w:tcPr>
          <w:p w:rsidR="00584512" w:rsidRPr="00C874B7" w:rsidRDefault="00584512" w:rsidP="00584512">
            <w:pPr>
              <w:rPr>
                <w:b/>
                <w:sz w:val="22"/>
                <w:szCs w:val="22"/>
              </w:rPr>
            </w:pPr>
            <w:smartTag w:uri="urn:schemas-microsoft-com:office:smarttags" w:element="stockticker">
              <w:r w:rsidRPr="00C874B7">
                <w:rPr>
                  <w:b/>
                  <w:sz w:val="22"/>
                  <w:szCs w:val="22"/>
                </w:rPr>
                <w:t>RDO</w:t>
              </w:r>
            </w:smartTag>
          </w:p>
        </w:tc>
        <w:tc>
          <w:tcPr>
            <w:tcW w:w="4788" w:type="dxa"/>
          </w:tcPr>
          <w:p w:rsidR="00C20832" w:rsidRDefault="00C20832" w:rsidP="0058451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Manserv.cus_rdo</w:t>
            </w:r>
            <w:proofErr w:type="spellEnd"/>
          </w:p>
          <w:p w:rsidR="00584512" w:rsidRPr="00ED3156" w:rsidRDefault="00584512" w:rsidP="00584512">
            <w:pPr>
              <w:jc w:val="both"/>
              <w:rPr>
                <w:sz w:val="22"/>
                <w:szCs w:val="22"/>
              </w:rPr>
            </w:pPr>
            <w:r w:rsidRPr="00ED3156">
              <w:rPr>
                <w:sz w:val="22"/>
                <w:szCs w:val="22"/>
              </w:rPr>
              <w:t>Revenue district Office. Mandatory.</w:t>
            </w:r>
            <w:r w:rsidR="00510757">
              <w:rPr>
                <w:sz w:val="22"/>
                <w:szCs w:val="22"/>
              </w:rPr>
              <w:t xml:space="preserve"> </w:t>
            </w:r>
            <w:r w:rsidR="00510757" w:rsidRPr="00510757">
              <w:rPr>
                <w:sz w:val="22"/>
                <w:szCs w:val="22"/>
              </w:rPr>
              <w:t>sele</w:t>
            </w:r>
            <w:r w:rsidR="00510757">
              <w:rPr>
                <w:sz w:val="22"/>
                <w:szCs w:val="22"/>
              </w:rPr>
              <w:t>ct</w:t>
            </w:r>
            <w:r w:rsidR="00510757" w:rsidRP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, </w:t>
            </w:r>
            <w:proofErr w:type="spellStart"/>
            <w:r w:rsidR="00510757" w:rsidRPr="00510757">
              <w:rPr>
                <w:sz w:val="22"/>
                <w:szCs w:val="22"/>
              </w:rPr>
              <w:t>sys_ucode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from </w:t>
            </w:r>
            <w:proofErr w:type="spellStart"/>
            <w:r w:rsidR="00510757" w:rsidRPr="00510757">
              <w:rPr>
                <w:sz w:val="22"/>
                <w:szCs w:val="22"/>
              </w:rPr>
              <w:t>rlssys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where  </w:t>
            </w:r>
            <w:proofErr w:type="spellStart"/>
            <w:r w:rsidR="00510757" w:rsidRPr="00510757">
              <w:rPr>
                <w:sz w:val="22"/>
                <w:szCs w:val="22"/>
              </w:rPr>
              <w:t>sys_gno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= '0040' order by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into cursor sys3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smartTag w:uri="urn:schemas-microsoft-com:office:smarttags" w:element="stockticker">
              <w:r w:rsidRPr="00C874B7">
                <w:rPr>
                  <w:b/>
                  <w:sz w:val="22"/>
                  <w:szCs w:val="22"/>
                </w:rPr>
                <w:t>TIN</w:t>
              </w:r>
            </w:smartTag>
          </w:p>
        </w:tc>
        <w:tc>
          <w:tcPr>
            <w:tcW w:w="4788" w:type="dxa"/>
          </w:tcPr>
          <w:p w:rsidR="00C20832" w:rsidRDefault="00C2083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Manserv.cus_tin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Tax Identification Number. Mandatory.</w:t>
            </w:r>
            <w:r w:rsidR="00510757">
              <w:rPr>
                <w:sz w:val="22"/>
                <w:szCs w:val="22"/>
              </w:rPr>
              <w:t xml:space="preserve"> 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V/N</w:t>
            </w:r>
          </w:p>
        </w:tc>
        <w:tc>
          <w:tcPr>
            <w:tcW w:w="4788" w:type="dxa"/>
          </w:tcPr>
          <w:p w:rsidR="00C20832" w:rsidRDefault="00C2083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Manserv.cus_vat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Type V (</w:t>
            </w:r>
            <w:proofErr w:type="spellStart"/>
            <w:r w:rsidRPr="00C874B7">
              <w:rPr>
                <w:sz w:val="22"/>
                <w:szCs w:val="22"/>
              </w:rPr>
              <w:t>VATable</w:t>
            </w:r>
            <w:proofErr w:type="spellEnd"/>
            <w:r w:rsidRPr="00C874B7">
              <w:rPr>
                <w:sz w:val="22"/>
                <w:szCs w:val="22"/>
              </w:rPr>
              <w:t>) or N (</w:t>
            </w:r>
            <w:proofErr w:type="spellStart"/>
            <w:r w:rsidRPr="00C874B7">
              <w:rPr>
                <w:sz w:val="22"/>
                <w:szCs w:val="22"/>
              </w:rPr>
              <w:t>Non-Vat</w:t>
            </w:r>
            <w:proofErr w:type="spellEnd"/>
            <w:r w:rsidRPr="00C874B7">
              <w:rPr>
                <w:sz w:val="22"/>
                <w:szCs w:val="22"/>
              </w:rPr>
              <w:t>). Mandatory.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Sex</w:t>
            </w:r>
          </w:p>
        </w:tc>
        <w:tc>
          <w:tcPr>
            <w:tcW w:w="4788" w:type="dxa"/>
          </w:tcPr>
          <w:p w:rsidR="00C20832" w:rsidRDefault="00C20832" w:rsidP="0051075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Manserv.cus_sex</w:t>
            </w:r>
            <w:proofErr w:type="spellEnd"/>
          </w:p>
          <w:p w:rsidR="00583905" w:rsidRPr="00C874B7" w:rsidRDefault="00583905" w:rsidP="00510757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sex of the borrowing individual or entity.</w:t>
            </w:r>
            <w:r w:rsidR="00510757">
              <w:rPr>
                <w:sz w:val="22"/>
                <w:szCs w:val="22"/>
              </w:rPr>
              <w:t xml:space="preserve"> Select from list. 1- </w:t>
            </w:r>
            <w:r w:rsidR="00510757" w:rsidRPr="00510757">
              <w:rPr>
                <w:sz w:val="22"/>
                <w:szCs w:val="22"/>
              </w:rPr>
              <w:t>Male,</w:t>
            </w:r>
            <w:r w:rsidR="00510757">
              <w:rPr>
                <w:sz w:val="22"/>
                <w:szCs w:val="22"/>
              </w:rPr>
              <w:t xml:space="preserve">2- </w:t>
            </w:r>
            <w:r w:rsidR="00510757" w:rsidRPr="00510757">
              <w:rPr>
                <w:sz w:val="22"/>
                <w:szCs w:val="22"/>
              </w:rPr>
              <w:t>Female,</w:t>
            </w:r>
            <w:r w:rsidR="00510757">
              <w:rPr>
                <w:sz w:val="22"/>
                <w:szCs w:val="22"/>
              </w:rPr>
              <w:t xml:space="preserve">3- </w:t>
            </w:r>
            <w:r w:rsidR="00510757" w:rsidRPr="00510757">
              <w:rPr>
                <w:sz w:val="22"/>
                <w:szCs w:val="22"/>
              </w:rPr>
              <w:t>N/A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OFW</w:t>
            </w:r>
          </w:p>
        </w:tc>
        <w:tc>
          <w:tcPr>
            <w:tcW w:w="4788" w:type="dxa"/>
          </w:tcPr>
          <w:p w:rsidR="00C20832" w:rsidRDefault="00C2083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cnt_ofw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if Overseas Foreign Workers. Type Y (Yes) or N (No). Mandatory.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No. of OFW</w:t>
            </w:r>
          </w:p>
        </w:tc>
        <w:tc>
          <w:tcPr>
            <w:tcW w:w="4788" w:type="dxa"/>
          </w:tcPr>
          <w:p w:rsidR="00C20832" w:rsidRDefault="00C2083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cnt_ofwn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Mandatory if OFW is set to Y.</w:t>
            </w:r>
            <w:r w:rsidR="00B41A15">
              <w:rPr>
                <w:sz w:val="22"/>
                <w:szCs w:val="22"/>
              </w:rPr>
              <w:t xml:space="preserve"> Y/N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Group Name</w:t>
            </w:r>
          </w:p>
        </w:tc>
        <w:tc>
          <w:tcPr>
            <w:tcW w:w="4788" w:type="dxa"/>
          </w:tcPr>
          <w:p w:rsidR="00C20832" w:rsidRDefault="00C2083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</w:t>
            </w:r>
            <w:r w:rsidRPr="00C20832">
              <w:rPr>
                <w:sz w:val="22"/>
                <w:szCs w:val="22"/>
              </w:rPr>
              <w:t>cus_grpnm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Group name.</w:t>
            </w:r>
            <w:r w:rsidR="00B41A15">
              <w:rPr>
                <w:sz w:val="22"/>
                <w:szCs w:val="22"/>
              </w:rPr>
              <w:t xml:space="preserve"> Select from list. </w:t>
            </w:r>
            <w:proofErr w:type="spellStart"/>
            <w:r w:rsidR="00B41A15" w:rsidRPr="00B41A15">
              <w:rPr>
                <w:sz w:val="22"/>
                <w:szCs w:val="22"/>
              </w:rPr>
              <w:t>sele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GRP_NAME,GRP_ID from </w:t>
            </w:r>
            <w:proofErr w:type="spellStart"/>
            <w:r w:rsidR="00B41A15" w:rsidRPr="00B41A15">
              <w:rPr>
                <w:sz w:val="22"/>
                <w:szCs w:val="22"/>
              </w:rPr>
              <w:t>rlsgroup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order by GRP_ID into cursor group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Nationality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rPr>
                <w:sz w:val="22"/>
                <w:szCs w:val="22"/>
              </w:rPr>
              <w:t>cus_nation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nationality of the borrowing individual or entity.</w:t>
            </w:r>
            <w:r w:rsidR="00B41A15">
              <w:rPr>
                <w:sz w:val="22"/>
                <w:szCs w:val="22"/>
              </w:rPr>
              <w:t xml:space="preserve"> Select from list. </w:t>
            </w:r>
            <w:r w:rsidR="00B41A15" w:rsidRPr="00B41A15">
              <w:rPr>
                <w:sz w:val="22"/>
                <w:szCs w:val="22"/>
              </w:rPr>
              <w:t>sele</w:t>
            </w:r>
            <w:r w:rsidR="00B41A15">
              <w:rPr>
                <w:sz w:val="22"/>
                <w:szCs w:val="22"/>
              </w:rPr>
              <w:t>ct</w:t>
            </w:r>
            <w:r w:rsidR="00B41A15" w:rsidRPr="00B41A15">
              <w:rPr>
                <w:sz w:val="22"/>
                <w:szCs w:val="22"/>
              </w:rPr>
              <w:t xml:space="preserve">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, </w:t>
            </w:r>
            <w:proofErr w:type="spellStart"/>
            <w:r w:rsidR="00B41A15" w:rsidRPr="00B41A15">
              <w:rPr>
                <w:sz w:val="22"/>
                <w:szCs w:val="22"/>
              </w:rPr>
              <w:t>sys_ucode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from </w:t>
            </w:r>
            <w:proofErr w:type="spellStart"/>
            <w:r w:rsidR="00B41A15" w:rsidRPr="00B41A15">
              <w:rPr>
                <w:sz w:val="22"/>
                <w:szCs w:val="22"/>
              </w:rPr>
              <w:t>rlssys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where  </w:t>
            </w:r>
            <w:proofErr w:type="spellStart"/>
            <w:r w:rsidR="00B41A15" w:rsidRPr="00B41A15">
              <w:rPr>
                <w:sz w:val="22"/>
                <w:szCs w:val="22"/>
              </w:rPr>
              <w:t>sys_gno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= '0007' order by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into cursor sys4</w:t>
            </w:r>
          </w:p>
        </w:tc>
      </w:tr>
    </w:tbl>
    <w:p w:rsidR="00583905" w:rsidRDefault="00583905" w:rsidP="0082694F">
      <w:pPr>
        <w:jc w:val="both"/>
        <w:rPr>
          <w:b/>
          <w:sz w:val="22"/>
          <w:szCs w:val="22"/>
        </w:rPr>
      </w:pPr>
    </w:p>
    <w:p w:rsidR="0082694F" w:rsidRDefault="0082694F" w:rsidP="0082694F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Pr="00A52837">
        <w:rPr>
          <w:b/>
          <w:sz w:val="22"/>
          <w:szCs w:val="22"/>
        </w:rPr>
        <w:t>A</w:t>
      </w:r>
      <w:r>
        <w:rPr>
          <w:b/>
          <w:sz w:val="22"/>
          <w:szCs w:val="22"/>
        </w:rPr>
        <w:t>pproval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4788"/>
      </w:tblGrid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78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DOSRI</w:t>
            </w:r>
          </w:p>
        </w:tc>
        <w:tc>
          <w:tcPr>
            <w:tcW w:w="4788" w:type="dxa"/>
          </w:tcPr>
          <w:p w:rsidR="004729EF" w:rsidRDefault="004729EF" w:rsidP="00692FF0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cus_dosri</w:t>
            </w:r>
            <w:proofErr w:type="spellEnd"/>
          </w:p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position occupied by the borrower in the bank.</w:t>
            </w:r>
            <w:r w:rsidR="00510757">
              <w:rPr>
                <w:sz w:val="22"/>
                <w:szCs w:val="22"/>
              </w:rPr>
              <w:t xml:space="preserve"> Select from list. </w:t>
            </w:r>
            <w:r w:rsidR="00510757" w:rsidRPr="00510757">
              <w:rPr>
                <w:sz w:val="22"/>
                <w:szCs w:val="22"/>
              </w:rPr>
              <w:t>sele</w:t>
            </w:r>
            <w:r w:rsidR="00510757">
              <w:rPr>
                <w:sz w:val="22"/>
                <w:szCs w:val="22"/>
              </w:rPr>
              <w:t>ct</w:t>
            </w:r>
            <w:r w:rsidR="00510757" w:rsidRP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, </w:t>
            </w:r>
            <w:proofErr w:type="spellStart"/>
            <w:r w:rsidR="00510757" w:rsidRPr="00510757">
              <w:rPr>
                <w:sz w:val="22"/>
                <w:szCs w:val="22"/>
              </w:rPr>
              <w:t>sys_ucode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from </w:t>
            </w:r>
            <w:proofErr w:type="spellStart"/>
            <w:r w:rsidR="00510757" w:rsidRPr="00510757">
              <w:rPr>
                <w:sz w:val="22"/>
                <w:szCs w:val="22"/>
              </w:rPr>
              <w:t>rlssys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where  </w:t>
            </w:r>
            <w:proofErr w:type="spellStart"/>
            <w:r w:rsidR="00510757" w:rsidRPr="00510757">
              <w:rPr>
                <w:sz w:val="22"/>
                <w:szCs w:val="22"/>
              </w:rPr>
              <w:t>sys_gno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= '0008' order by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into cursor sys5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Size of Firm</w:t>
            </w:r>
          </w:p>
        </w:tc>
        <w:tc>
          <w:tcPr>
            <w:tcW w:w="4788" w:type="dxa"/>
          </w:tcPr>
          <w:p w:rsidR="004729EF" w:rsidRDefault="004729EF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rPr>
                <w:sz w:val="22"/>
                <w:szCs w:val="22"/>
              </w:rPr>
              <w:t>cus_size</w:t>
            </w:r>
            <w:proofErr w:type="spellEnd"/>
          </w:p>
          <w:p w:rsidR="0082694F" w:rsidRPr="00BF6A8B" w:rsidRDefault="0082694F" w:rsidP="00692FF0">
            <w:r w:rsidRPr="00C874B7">
              <w:rPr>
                <w:sz w:val="22"/>
                <w:szCs w:val="22"/>
              </w:rPr>
              <w:t>Refers to the asset size of the firm (small, medium-scale and large-scale industries or cottage industries to be provided by Marketing Unit). Select from list.</w:t>
            </w:r>
            <w:r w:rsid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sele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, </w:t>
            </w:r>
            <w:proofErr w:type="spellStart"/>
            <w:r w:rsidR="00510757" w:rsidRPr="00510757">
              <w:rPr>
                <w:sz w:val="22"/>
                <w:szCs w:val="22"/>
              </w:rPr>
              <w:t>sys_ucode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from </w:t>
            </w:r>
            <w:proofErr w:type="spellStart"/>
            <w:r w:rsidR="00510757" w:rsidRPr="00510757">
              <w:rPr>
                <w:sz w:val="22"/>
                <w:szCs w:val="22"/>
              </w:rPr>
              <w:t>rlssys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where  </w:t>
            </w:r>
            <w:proofErr w:type="spellStart"/>
            <w:r w:rsidR="00510757" w:rsidRPr="00510757">
              <w:rPr>
                <w:sz w:val="22"/>
                <w:szCs w:val="22"/>
              </w:rPr>
              <w:t>sys_gno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= '0004' order by </w:t>
            </w:r>
            <w:proofErr w:type="spellStart"/>
            <w:r w:rsidR="00510757" w:rsidRPr="00510757">
              <w:rPr>
                <w:sz w:val="22"/>
                <w:szCs w:val="22"/>
              </w:rPr>
              <w:t>sys_utitle</w:t>
            </w:r>
            <w:proofErr w:type="spellEnd"/>
            <w:r w:rsidR="00510757" w:rsidRPr="00510757">
              <w:rPr>
                <w:sz w:val="22"/>
                <w:szCs w:val="22"/>
              </w:rPr>
              <w:t xml:space="preserve"> into cursor sys6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proofErr w:type="spellStart"/>
            <w:r w:rsidRPr="00C874B7">
              <w:rPr>
                <w:b/>
                <w:sz w:val="22"/>
                <w:szCs w:val="22"/>
              </w:rPr>
              <w:t>Sulong</w:t>
            </w:r>
            <w:proofErr w:type="spellEnd"/>
          </w:p>
        </w:tc>
        <w:tc>
          <w:tcPr>
            <w:tcW w:w="4788" w:type="dxa"/>
          </w:tcPr>
          <w:p w:rsidR="004729EF" w:rsidRDefault="004729EF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rPr>
                <w:sz w:val="22"/>
                <w:szCs w:val="22"/>
              </w:rPr>
              <w:t>cnt_sulong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 xml:space="preserve">Refers if record is </w:t>
            </w:r>
            <w:proofErr w:type="spellStart"/>
            <w:r w:rsidRPr="00C874B7">
              <w:rPr>
                <w:sz w:val="22"/>
                <w:szCs w:val="22"/>
              </w:rPr>
              <w:t>Sulong</w:t>
            </w:r>
            <w:proofErr w:type="spellEnd"/>
            <w:r w:rsidRPr="00C874B7">
              <w:rPr>
                <w:sz w:val="22"/>
                <w:szCs w:val="22"/>
              </w:rPr>
              <w:t>. Type Y (Yes) or N (No).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BMBE</w:t>
            </w:r>
          </w:p>
        </w:tc>
        <w:tc>
          <w:tcPr>
            <w:tcW w:w="4788" w:type="dxa"/>
          </w:tcPr>
          <w:p w:rsidR="004729EF" w:rsidRDefault="004729EF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rPr>
                <w:sz w:val="22"/>
                <w:szCs w:val="22"/>
              </w:rPr>
              <w:t>cnt_bmbe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if record is BMBE. Type Y (Yes) or N (No).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lastRenderedPageBreak/>
              <w:t>BRR</w:t>
            </w:r>
            <w:r w:rsidR="00583905">
              <w:rPr>
                <w:b/>
                <w:sz w:val="22"/>
                <w:szCs w:val="22"/>
              </w:rPr>
              <w:t>/CAMP</w:t>
            </w:r>
          </w:p>
        </w:tc>
        <w:tc>
          <w:tcPr>
            <w:tcW w:w="4788" w:type="dxa"/>
          </w:tcPr>
          <w:p w:rsidR="004729EF" w:rsidRDefault="004729EF" w:rsidP="00692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Manserv.cus_brr</w:t>
            </w:r>
            <w:proofErr w:type="spellEnd"/>
          </w:p>
          <w:p w:rsidR="0082694F" w:rsidRPr="00C874B7" w:rsidRDefault="0082694F" w:rsidP="00692FF0">
            <w:pPr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Branch Risk Rating. Mandatory.</w:t>
            </w:r>
            <w:r w:rsidR="00B41A15">
              <w:rPr>
                <w:sz w:val="22"/>
                <w:szCs w:val="22"/>
              </w:rPr>
              <w:t xml:space="preserve"> Select from list. </w:t>
            </w:r>
            <w:r w:rsidR="00B41A15" w:rsidRPr="00B41A15">
              <w:rPr>
                <w:sz w:val="22"/>
                <w:szCs w:val="22"/>
              </w:rPr>
              <w:t>sele</w:t>
            </w:r>
            <w:r w:rsidR="00B41A15">
              <w:rPr>
                <w:sz w:val="22"/>
                <w:szCs w:val="22"/>
              </w:rPr>
              <w:t>ct</w:t>
            </w:r>
            <w:r w:rsidR="00B41A15" w:rsidRPr="00B41A15">
              <w:rPr>
                <w:sz w:val="22"/>
                <w:szCs w:val="22"/>
              </w:rPr>
              <w:t xml:space="preserve">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, </w:t>
            </w:r>
            <w:proofErr w:type="spellStart"/>
            <w:r w:rsidR="00B41A15" w:rsidRPr="00B41A15">
              <w:rPr>
                <w:sz w:val="22"/>
                <w:szCs w:val="22"/>
              </w:rPr>
              <w:t>sys_ucode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from </w:t>
            </w:r>
            <w:proofErr w:type="spellStart"/>
            <w:r w:rsidR="00B41A15" w:rsidRPr="00B41A15">
              <w:rPr>
                <w:sz w:val="22"/>
                <w:szCs w:val="22"/>
              </w:rPr>
              <w:t>rlssys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where  </w:t>
            </w:r>
            <w:proofErr w:type="spellStart"/>
            <w:r w:rsidR="00B41A15" w:rsidRPr="00B41A15">
              <w:rPr>
                <w:sz w:val="22"/>
                <w:szCs w:val="22"/>
              </w:rPr>
              <w:t>sys_gno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= '0068' order by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into cursor sys7</w:t>
            </w:r>
          </w:p>
        </w:tc>
      </w:tr>
      <w:tr w:rsidR="0082694F" w:rsidRPr="00BF6A8B" w:rsidTr="00692FF0">
        <w:tc>
          <w:tcPr>
            <w:tcW w:w="3240" w:type="dxa"/>
          </w:tcPr>
          <w:p w:rsidR="0082694F" w:rsidRPr="00C874B7" w:rsidRDefault="00583905" w:rsidP="00692F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Worksheet Date</w:t>
            </w:r>
          </w:p>
        </w:tc>
        <w:tc>
          <w:tcPr>
            <w:tcW w:w="4788" w:type="dxa"/>
          </w:tcPr>
          <w:p w:rsidR="004729EF" w:rsidRDefault="004729EF" w:rsidP="00692FF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rPr>
                <w:sz w:val="22"/>
                <w:szCs w:val="22"/>
              </w:rPr>
              <w:t>cus_brrwdt</w:t>
            </w:r>
            <w:proofErr w:type="spellEnd"/>
          </w:p>
          <w:p w:rsidR="0082694F" w:rsidRPr="00583905" w:rsidRDefault="00583905" w:rsidP="00692FF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Borrower date 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Account Class</w:t>
            </w:r>
          </w:p>
        </w:tc>
        <w:tc>
          <w:tcPr>
            <w:tcW w:w="4788" w:type="dxa"/>
          </w:tcPr>
          <w:p w:rsidR="004729EF" w:rsidRDefault="004729EF" w:rsidP="00B41A1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>
              <w:t>Cnt_aclass</w:t>
            </w:r>
            <w:proofErr w:type="spellEnd"/>
          </w:p>
          <w:p w:rsidR="00583905" w:rsidRPr="00C874B7" w:rsidRDefault="00583905" w:rsidP="00B41A15">
            <w:pPr>
              <w:jc w:val="both"/>
              <w:rPr>
                <w:color w:val="FF0000"/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account class indicated in the transaction media.</w:t>
            </w:r>
            <w:r w:rsidR="00B41A15">
              <w:rPr>
                <w:sz w:val="22"/>
                <w:szCs w:val="22"/>
              </w:rPr>
              <w:t xml:space="preserve"> Select from list. </w:t>
            </w:r>
            <w:r w:rsidR="00B41A15" w:rsidRPr="00B41A15">
              <w:rPr>
                <w:sz w:val="22"/>
                <w:szCs w:val="22"/>
              </w:rPr>
              <w:t>Sele</w:t>
            </w:r>
            <w:r w:rsidR="00B41A15">
              <w:rPr>
                <w:sz w:val="22"/>
                <w:szCs w:val="22"/>
              </w:rPr>
              <w:t>ct</w:t>
            </w:r>
            <w:r w:rsidR="00B41A15" w:rsidRPr="00B41A15">
              <w:rPr>
                <w:sz w:val="22"/>
                <w:szCs w:val="22"/>
              </w:rPr>
              <w:t xml:space="preserve">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, </w:t>
            </w:r>
            <w:proofErr w:type="spellStart"/>
            <w:r w:rsidR="00B41A15" w:rsidRPr="00B41A15">
              <w:rPr>
                <w:sz w:val="22"/>
                <w:szCs w:val="22"/>
              </w:rPr>
              <w:t>sys_ucode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from </w:t>
            </w:r>
            <w:proofErr w:type="spellStart"/>
            <w:r w:rsidR="00B41A15" w:rsidRPr="00B41A15">
              <w:rPr>
                <w:sz w:val="22"/>
                <w:szCs w:val="22"/>
              </w:rPr>
              <w:t>rlssys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where  </w:t>
            </w:r>
            <w:proofErr w:type="spellStart"/>
            <w:r w:rsidR="00B41A15" w:rsidRPr="00B41A15">
              <w:rPr>
                <w:sz w:val="22"/>
                <w:szCs w:val="22"/>
              </w:rPr>
              <w:t>sys_gno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= '0003' order by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into cursor sys8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Account Tag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Manserv.cnt_atag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interest classification (A, AA, AAA, AAAA).</w:t>
            </w:r>
            <w:r w:rsidR="00B41A15">
              <w:rPr>
                <w:sz w:val="22"/>
                <w:szCs w:val="22"/>
              </w:rPr>
              <w:t xml:space="preserve"> Select from list. </w:t>
            </w:r>
            <w:r w:rsidR="00B41A15" w:rsidRPr="00B41A15">
              <w:rPr>
                <w:sz w:val="22"/>
                <w:szCs w:val="22"/>
              </w:rPr>
              <w:t>sele</w:t>
            </w:r>
            <w:r w:rsidR="00B41A15">
              <w:rPr>
                <w:sz w:val="22"/>
                <w:szCs w:val="22"/>
              </w:rPr>
              <w:t>ct</w:t>
            </w:r>
            <w:r w:rsidR="00B41A15" w:rsidRPr="00B41A15">
              <w:rPr>
                <w:sz w:val="22"/>
                <w:szCs w:val="22"/>
              </w:rPr>
              <w:t xml:space="preserve"> </w:t>
            </w:r>
            <w:proofErr w:type="spellStart"/>
            <w:r w:rsidR="00B41A15" w:rsidRPr="00B41A15">
              <w:rPr>
                <w:sz w:val="22"/>
                <w:szCs w:val="22"/>
              </w:rPr>
              <w:t>dist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, </w:t>
            </w:r>
            <w:proofErr w:type="spellStart"/>
            <w:r w:rsidR="00B41A15" w:rsidRPr="00B41A15">
              <w:rPr>
                <w:sz w:val="22"/>
                <w:szCs w:val="22"/>
              </w:rPr>
              <w:t>sys_ucode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from </w:t>
            </w:r>
            <w:proofErr w:type="spellStart"/>
            <w:r w:rsidR="00B41A15" w:rsidRPr="00B41A15">
              <w:rPr>
                <w:sz w:val="22"/>
                <w:szCs w:val="22"/>
              </w:rPr>
              <w:t>rlssys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where  </w:t>
            </w:r>
            <w:proofErr w:type="spellStart"/>
            <w:r w:rsidR="00B41A15" w:rsidRPr="00B41A15">
              <w:rPr>
                <w:sz w:val="22"/>
                <w:szCs w:val="22"/>
              </w:rPr>
              <w:t>sys_gno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= '0015' order by </w:t>
            </w:r>
            <w:proofErr w:type="spellStart"/>
            <w:r w:rsidR="00B41A15" w:rsidRPr="00B41A15">
              <w:rPr>
                <w:sz w:val="22"/>
                <w:szCs w:val="22"/>
              </w:rPr>
              <w:t>sys_utitle</w:t>
            </w:r>
            <w:proofErr w:type="spellEnd"/>
            <w:r w:rsidR="00B41A15" w:rsidRPr="00B41A15">
              <w:rPr>
                <w:sz w:val="22"/>
                <w:szCs w:val="22"/>
              </w:rPr>
              <w:t xml:space="preserve"> into cursor sys9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Pr="00C874B7" w:rsidRDefault="00583905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Assets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totasset</w:t>
            </w:r>
            <w:proofErr w:type="spellEnd"/>
          </w:p>
          <w:p w:rsidR="00583905" w:rsidRPr="00C874B7" w:rsidRDefault="00583905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total assets amount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Default="00583905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Liabilities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totliabs</w:t>
            </w:r>
            <w:proofErr w:type="spellEnd"/>
          </w:p>
          <w:p w:rsidR="00583905" w:rsidRDefault="00583905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total liabilities amount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Default="00583905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Stockholder Equity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stckhleq</w:t>
            </w:r>
            <w:proofErr w:type="spellEnd"/>
          </w:p>
          <w:p w:rsidR="00583905" w:rsidRDefault="00583905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Stockholder equity amount</w:t>
            </w:r>
          </w:p>
        </w:tc>
      </w:tr>
      <w:tr w:rsidR="004729EF" w:rsidRPr="00BF6A8B" w:rsidTr="00692FF0">
        <w:tc>
          <w:tcPr>
            <w:tcW w:w="3240" w:type="dxa"/>
          </w:tcPr>
          <w:p w:rsidR="004729EF" w:rsidRDefault="004729EF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Gross Revenue</w:t>
            </w:r>
          </w:p>
        </w:tc>
        <w:tc>
          <w:tcPr>
            <w:tcW w:w="4788" w:type="dxa"/>
          </w:tcPr>
          <w:p w:rsidR="004729EF" w:rsidRDefault="004729EF" w:rsidP="004729EF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grossrev</w:t>
            </w:r>
            <w:proofErr w:type="spellEnd"/>
          </w:p>
          <w:p w:rsidR="004729EF" w:rsidRDefault="004729EF" w:rsidP="004729E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gross revenue amount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Default="00583905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Expenses</w:t>
            </w:r>
          </w:p>
        </w:tc>
        <w:tc>
          <w:tcPr>
            <w:tcW w:w="4788" w:type="dxa"/>
          </w:tcPr>
          <w:p w:rsidR="004729EF" w:rsidRDefault="004729EF" w:rsidP="004729EF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Totexpns</w:t>
            </w:r>
            <w:proofErr w:type="spellEnd"/>
            <w:r>
              <w:t xml:space="preserve"> </w:t>
            </w:r>
          </w:p>
          <w:p w:rsidR="00583905" w:rsidRDefault="00583905" w:rsidP="004729E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total expenses</w:t>
            </w:r>
            <w:r w:rsidR="00FB29E2">
              <w:rPr>
                <w:sz w:val="22"/>
                <w:szCs w:val="22"/>
              </w:rPr>
              <w:t xml:space="preserve"> amount</w:t>
            </w:r>
          </w:p>
        </w:tc>
      </w:tr>
      <w:tr w:rsidR="00583905" w:rsidRPr="00BF6A8B" w:rsidTr="00692FF0">
        <w:tc>
          <w:tcPr>
            <w:tcW w:w="3240" w:type="dxa"/>
          </w:tcPr>
          <w:p w:rsidR="00583905" w:rsidRDefault="00583905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Interest Expense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Intexpns</w:t>
            </w:r>
            <w:proofErr w:type="spellEnd"/>
          </w:p>
          <w:p w:rsidR="00583905" w:rsidRDefault="00FB29E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Interest Expense amount</w:t>
            </w:r>
          </w:p>
        </w:tc>
      </w:tr>
      <w:tr w:rsidR="00FB29E2" w:rsidRPr="00BF6A8B" w:rsidTr="00692FF0">
        <w:tc>
          <w:tcPr>
            <w:tcW w:w="3240" w:type="dxa"/>
          </w:tcPr>
          <w:p w:rsidR="00FB29E2" w:rsidRDefault="00FB29E2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Net </w:t>
            </w:r>
            <w:proofErr w:type="spellStart"/>
            <w:r>
              <w:rPr>
                <w:b/>
                <w:sz w:val="22"/>
                <w:szCs w:val="22"/>
              </w:rPr>
              <w:t>Inc</w:t>
            </w:r>
            <w:proofErr w:type="spellEnd"/>
            <w:r>
              <w:rPr>
                <w:b/>
                <w:sz w:val="22"/>
                <w:szCs w:val="22"/>
              </w:rPr>
              <w:t>/Loss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  <w:proofErr w:type="spellStart"/>
            <w:r w:rsidRPr="004729EF">
              <w:t>Netincom</w:t>
            </w:r>
            <w:proofErr w:type="spellEnd"/>
          </w:p>
          <w:p w:rsidR="00FB29E2" w:rsidRDefault="00FB29E2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Refers </w:t>
            </w:r>
            <w:r w:rsidR="00692FF0">
              <w:rPr>
                <w:sz w:val="22"/>
                <w:szCs w:val="22"/>
              </w:rPr>
              <w:t>to Net Income/Loss amount</w:t>
            </w:r>
          </w:p>
        </w:tc>
      </w:tr>
      <w:tr w:rsidR="00692FF0" w:rsidRPr="00BF6A8B" w:rsidTr="00692FF0">
        <w:tc>
          <w:tcPr>
            <w:tcW w:w="3240" w:type="dxa"/>
          </w:tcPr>
          <w:p w:rsidR="00692FF0" w:rsidRDefault="00692FF0" w:rsidP="0058390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Date audited </w:t>
            </w:r>
          </w:p>
        </w:tc>
        <w:tc>
          <w:tcPr>
            <w:tcW w:w="4788" w:type="dxa"/>
          </w:tcPr>
          <w:p w:rsidR="004729EF" w:rsidRDefault="004729EF" w:rsidP="00583905">
            <w:pPr>
              <w:jc w:val="both"/>
            </w:pPr>
            <w:r>
              <w:rPr>
                <w:sz w:val="22"/>
                <w:szCs w:val="22"/>
              </w:rPr>
              <w:t xml:space="preserve">Field name - </w:t>
            </w:r>
            <w:proofErr w:type="spellStart"/>
            <w:r>
              <w:rPr>
                <w:sz w:val="22"/>
                <w:szCs w:val="22"/>
              </w:rPr>
              <w:t>Manserv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t xml:space="preserve"> </w:t>
            </w:r>
          </w:p>
          <w:p w:rsidR="00692FF0" w:rsidRDefault="00692FF0" w:rsidP="005839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Refers to Date last Audit</w:t>
            </w:r>
          </w:p>
        </w:tc>
      </w:tr>
    </w:tbl>
    <w:p w:rsidR="0082694F" w:rsidRDefault="0082694F" w:rsidP="0082694F">
      <w:pPr>
        <w:jc w:val="both"/>
        <w:rPr>
          <w:b/>
          <w:sz w:val="22"/>
          <w:szCs w:val="22"/>
        </w:rPr>
      </w:pPr>
    </w:p>
    <w:p w:rsidR="0082694F" w:rsidRDefault="0082694F" w:rsidP="0082694F">
      <w:pPr>
        <w:jc w:val="both"/>
        <w:rPr>
          <w:b/>
          <w:sz w:val="22"/>
          <w:szCs w:val="22"/>
        </w:rPr>
      </w:pPr>
    </w:p>
    <w:p w:rsidR="0082694F" w:rsidRDefault="0082694F" w:rsidP="0082694F">
      <w:pPr>
        <w:keepNext/>
        <w:jc w:val="both"/>
      </w:pPr>
      <w:r>
        <w:lastRenderedPageBreak/>
        <w:t xml:space="preserve">            </w:t>
      </w:r>
      <w:r>
        <w:rPr>
          <w:noProof/>
          <w:lang w:val="en-PH" w:eastAsia="en-PH"/>
        </w:rPr>
        <w:drawing>
          <wp:inline distT="0" distB="0" distL="0" distR="0">
            <wp:extent cx="4991100" cy="2809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76" t="20186" r="12173" b="1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94F" w:rsidRDefault="0082694F" w:rsidP="008269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E07656">
        <w:t>Loan Info Tab</w:t>
      </w:r>
    </w:p>
    <w:p w:rsidR="0082694F" w:rsidRDefault="0082694F" w:rsidP="0082694F">
      <w:pPr>
        <w:pStyle w:val="BodyText2"/>
        <w:spacing w:line="240" w:lineRule="auto"/>
        <w:ind w:left="187"/>
        <w:jc w:val="center"/>
        <w:rPr>
          <w:sz w:val="22"/>
          <w:szCs w:val="22"/>
        </w:rPr>
      </w:pPr>
    </w:p>
    <w:p w:rsidR="0082694F" w:rsidRDefault="0082694F" w:rsidP="0082694F">
      <w:pPr>
        <w:pStyle w:val="BodyText2"/>
        <w:spacing w:line="240" w:lineRule="auto"/>
        <w:ind w:left="187"/>
        <w:jc w:val="center"/>
        <w:rPr>
          <w:sz w:val="22"/>
          <w:szCs w:val="22"/>
        </w:rPr>
      </w:pPr>
    </w:p>
    <w:p w:rsidR="0082694F" w:rsidRDefault="0082694F" w:rsidP="0082694F">
      <w:pPr>
        <w:pStyle w:val="BodyText2"/>
        <w:spacing w:line="240" w:lineRule="auto"/>
        <w:ind w:left="187"/>
        <w:jc w:val="center"/>
        <w:rPr>
          <w:sz w:val="22"/>
          <w:szCs w:val="22"/>
        </w:rPr>
      </w:pPr>
      <w:r w:rsidRPr="006E3E04">
        <w:rPr>
          <w:sz w:val="22"/>
          <w:szCs w:val="22"/>
        </w:rPr>
        <w:t>The following are the fields on the screen: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>
              <w:t xml:space="preserve">            </w:t>
            </w: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Center Code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Identifies the customer’s loan account.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Budget Unit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BF6A8B" w:rsidRDefault="0082694F" w:rsidP="00692FF0">
            <w:r w:rsidRPr="00C874B7">
              <w:rPr>
                <w:sz w:val="22"/>
                <w:szCs w:val="22"/>
              </w:rPr>
              <w:t>Corresponding budget unit for the center code.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Corporation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BF6A8B" w:rsidRDefault="0082694F" w:rsidP="00692FF0">
            <w:r w:rsidRPr="00C874B7">
              <w:rPr>
                <w:sz w:val="22"/>
                <w:szCs w:val="22"/>
              </w:rPr>
              <w:t>Refers to type of Corporation (Retail, Foreign Currency, Foreign Currency Wholesale, Wholesale).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Book Code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BF6A8B" w:rsidRDefault="0082694F" w:rsidP="00692FF0">
            <w:r w:rsidRPr="00C874B7">
              <w:rPr>
                <w:sz w:val="22"/>
                <w:szCs w:val="22"/>
              </w:rPr>
              <w:t>Refers to type of Book Codes (Peso Regular Accounts, Foreign Regular Account, FCDU Accounts, Foreign Office Accounts, Trust Deposit Acct – Peso Acct, Trust Deposit Acct – FCDU Acct).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r w:rsidRPr="00C874B7">
              <w:rPr>
                <w:b/>
                <w:sz w:val="22"/>
                <w:szCs w:val="22"/>
              </w:rPr>
              <w:t>Economic Activity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BF6A8B" w:rsidRDefault="0082694F" w:rsidP="00692FF0">
            <w:r w:rsidRPr="00C874B7">
              <w:rPr>
                <w:sz w:val="22"/>
                <w:szCs w:val="22"/>
              </w:rPr>
              <w:t>Refers to the major industry   to which the borrower’s project to be financed belongs.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BF6A8B" w:rsidRDefault="0082694F" w:rsidP="00692FF0">
            <w:proofErr w:type="spellStart"/>
            <w:r w:rsidRPr="00C874B7">
              <w:rPr>
                <w:b/>
                <w:sz w:val="22"/>
                <w:szCs w:val="22"/>
              </w:rPr>
              <w:t>Orig</w:t>
            </w:r>
            <w:proofErr w:type="spellEnd"/>
            <w:r w:rsidRPr="00C874B7">
              <w:rPr>
                <w:b/>
                <w:sz w:val="22"/>
                <w:szCs w:val="22"/>
              </w:rPr>
              <w:t xml:space="preserve"> Release Date</w:t>
            </w:r>
          </w:p>
        </w:tc>
        <w:tc>
          <w:tcPr>
            <w:tcW w:w="4428" w:type="dxa"/>
          </w:tcPr>
          <w:p w:rsidR="0082694F" w:rsidRPr="00BF6A8B" w:rsidRDefault="0082694F" w:rsidP="00692FF0">
            <w:r w:rsidRPr="00C874B7">
              <w:rPr>
                <w:sz w:val="22"/>
                <w:szCs w:val="22"/>
              </w:rPr>
              <w:t>Refers to the value date of the first Release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Start of Term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Indicates the start of the amortization period and the reckoning date from which regular interest will be computed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Maturity Date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The date which marks the end of the loan repayment period; usually coincides with the last amortization date.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Account Type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 xml:space="preserve">Refers to the classification of account (i.e. </w:t>
            </w:r>
            <w:proofErr w:type="spellStart"/>
            <w:r w:rsidRPr="00C874B7">
              <w:rPr>
                <w:sz w:val="22"/>
                <w:szCs w:val="22"/>
              </w:rPr>
              <w:t>Agri</w:t>
            </w:r>
            <w:proofErr w:type="spellEnd"/>
            <w:r w:rsidRPr="00C874B7">
              <w:rPr>
                <w:sz w:val="22"/>
                <w:szCs w:val="22"/>
              </w:rPr>
              <w:t xml:space="preserve">, </w:t>
            </w:r>
            <w:smartTag w:uri="urn:schemas-microsoft-com:office:smarttags" w:element="place">
              <w:smartTag w:uri="urn:schemas-microsoft-com:office:smarttags" w:element="stockticker">
                <w:smartTag w:uri="urn:schemas-microsoft-com:office:smarttags" w:element="City">
                  <w:r w:rsidRPr="00C874B7">
                    <w:rPr>
                      <w:sz w:val="22"/>
                      <w:szCs w:val="22"/>
                    </w:rPr>
                    <w:t>REL</w:t>
                  </w:r>
                </w:smartTag>
              </w:smartTag>
              <w:r w:rsidRPr="00C874B7">
                <w:rPr>
                  <w:sz w:val="22"/>
                  <w:szCs w:val="22"/>
                </w:rPr>
                <w:t xml:space="preserve">, </w:t>
              </w:r>
              <w:smartTag w:uri="urn:schemas-microsoft-com:office:smarttags" w:element="stockticker">
                <w:smartTag w:uri="urn:schemas-microsoft-com:office:smarttags" w:element="State">
                  <w:r w:rsidRPr="00C874B7">
                    <w:rPr>
                      <w:sz w:val="22"/>
                      <w:szCs w:val="22"/>
                    </w:rPr>
                    <w:t>IND</w:t>
                  </w:r>
                </w:smartTag>
              </w:smartTag>
            </w:smartTag>
            <w:r w:rsidRPr="00C874B7">
              <w:rPr>
                <w:sz w:val="22"/>
                <w:szCs w:val="22"/>
              </w:rPr>
              <w:t>).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Purpose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 xml:space="preserve">Refers to the specific purpose where the loan proceeds are to be used. Mandatory field for accounts with account type of AA, AI, R, </w:t>
            </w:r>
            <w:smartTag w:uri="urn:schemas-microsoft-com:office:smarttags" w:element="stockticker">
              <w:r w:rsidRPr="00C874B7">
                <w:rPr>
                  <w:sz w:val="22"/>
                  <w:szCs w:val="22"/>
                </w:rPr>
                <w:t>RDC</w:t>
              </w:r>
            </w:smartTag>
            <w:r w:rsidRPr="00C874B7">
              <w:rPr>
                <w:sz w:val="22"/>
                <w:szCs w:val="22"/>
              </w:rPr>
              <w:t xml:space="preserve"> and RDE &amp; RDH.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lastRenderedPageBreak/>
              <w:t>Fund Source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name of Funder.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Lending Program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type of program. Select from list.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type of Program lending (Performing and Non-performing loans).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Restructured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if record is restructured. Type Y (Yes) or N (No).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Type of Credit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type of loan whether loans &amp; discount and bills purchased, etc.  Automatic depending on the account type and status of account (CUR, PDO, LITIG).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Maturity Code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term of loan period agreed upon at the time when the loan was granted.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Purpose of Credit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areas where the actual credit and/or loan proceeds are to be used. Automatic depending on the account type.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No. of Record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number of records.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Guaranteed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if loan is with guarantee.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Guaranteed By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Mandatory if</w:t>
            </w:r>
            <w:r w:rsidRPr="00C874B7">
              <w:rPr>
                <w:b/>
                <w:sz w:val="22"/>
                <w:szCs w:val="22"/>
              </w:rPr>
              <w:t xml:space="preserve"> </w:t>
            </w:r>
            <w:r w:rsidRPr="00C874B7">
              <w:rPr>
                <w:sz w:val="22"/>
                <w:szCs w:val="22"/>
              </w:rPr>
              <w:t>Guaranteed is set to “Y”.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 xml:space="preserve">Under </w:t>
            </w:r>
            <w:proofErr w:type="spellStart"/>
            <w:r w:rsidRPr="00C874B7">
              <w:rPr>
                <w:b/>
                <w:sz w:val="22"/>
                <w:szCs w:val="22"/>
              </w:rPr>
              <w:t>Litig</w:t>
            </w:r>
            <w:proofErr w:type="spellEnd"/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if the status of account is on Litigation.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Loan Status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18"/>
                <w:szCs w:val="22"/>
              </w:rPr>
              <w:t>Indicates status of the account whether CUR or PDO.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Loan Project Type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account holder’s project. C for Commercial and D for Developmental.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Currency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type of currency Select from list.</w:t>
            </w:r>
          </w:p>
        </w:tc>
      </w:tr>
    </w:tbl>
    <w:p w:rsidR="0082694F" w:rsidRPr="002B2B55" w:rsidRDefault="0082694F" w:rsidP="0082694F">
      <w:pPr>
        <w:ind w:left="4500" w:firstLine="540"/>
        <w:jc w:val="both"/>
        <w:rPr>
          <w:b/>
          <w:sz w:val="22"/>
          <w:szCs w:val="22"/>
        </w:rPr>
      </w:pPr>
    </w:p>
    <w:p w:rsidR="0082694F" w:rsidRDefault="0082694F" w:rsidP="0082694F">
      <w:pPr>
        <w:keepNext/>
        <w:jc w:val="both"/>
      </w:pPr>
      <w:r>
        <w:rPr>
          <w:b/>
          <w:sz w:val="22"/>
          <w:szCs w:val="22"/>
        </w:rPr>
        <w:tab/>
      </w:r>
      <w:r>
        <w:t xml:space="preserve">             </w:t>
      </w:r>
    </w:p>
    <w:p w:rsidR="0082694F" w:rsidRDefault="0082694F" w:rsidP="0082694F">
      <w:pPr>
        <w:keepNext/>
        <w:jc w:val="both"/>
      </w:pPr>
      <w:r>
        <w:t xml:space="preserve">                               </w:t>
      </w:r>
    </w:p>
    <w:p w:rsidR="0082694F" w:rsidRDefault="0082694F" w:rsidP="0082694F">
      <w:pPr>
        <w:keepNext/>
        <w:jc w:val="both"/>
      </w:pPr>
      <w:r>
        <w:t xml:space="preserve">                </w:t>
      </w:r>
      <w:r>
        <w:rPr>
          <w:noProof/>
          <w:lang w:val="en-PH" w:eastAsia="en-PH"/>
        </w:rPr>
        <w:drawing>
          <wp:inline distT="0" distB="0" distL="0" distR="0">
            <wp:extent cx="4867275" cy="3057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94F" w:rsidRDefault="0082694F" w:rsidP="0082694F">
      <w:pPr>
        <w:keepNext/>
        <w:jc w:val="both"/>
      </w:pPr>
    </w:p>
    <w:p w:rsidR="0082694F" w:rsidRDefault="0082694F" w:rsidP="008269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Pr="005C6246">
        <w:t>Balances Tab</w:t>
      </w:r>
    </w:p>
    <w:p w:rsidR="0082694F" w:rsidRDefault="0082694F" w:rsidP="0082694F">
      <w:pPr>
        <w:jc w:val="both"/>
        <w:rPr>
          <w:b/>
          <w:sz w:val="22"/>
          <w:szCs w:val="22"/>
        </w:rPr>
      </w:pPr>
    </w:p>
    <w:p w:rsidR="0082694F" w:rsidRPr="00A374A8" w:rsidRDefault="0082694F" w:rsidP="0082694F">
      <w:pPr>
        <w:jc w:val="center"/>
      </w:pPr>
      <w:r>
        <w:t>The following are the fields on the screen:</w:t>
      </w:r>
    </w:p>
    <w:p w:rsidR="0082694F" w:rsidRDefault="0082694F" w:rsidP="0082694F">
      <w:pPr>
        <w:jc w:val="both"/>
        <w:rPr>
          <w:b/>
          <w:sz w:val="22"/>
          <w:szCs w:val="22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lastRenderedPageBreak/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From Other Currency to USD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Conversion rate from Other currency to USD.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From USD to PHP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 xml:space="preserve">Conversion rate from USD to </w:t>
            </w:r>
            <w:proofErr w:type="spellStart"/>
            <w:r w:rsidRPr="00C874B7">
              <w:rPr>
                <w:sz w:val="22"/>
                <w:szCs w:val="22"/>
              </w:rPr>
              <w:t>PhP</w:t>
            </w:r>
            <w:proofErr w:type="spellEnd"/>
            <w:r w:rsidRPr="00C874B7">
              <w:rPr>
                <w:sz w:val="22"/>
                <w:szCs w:val="22"/>
              </w:rPr>
              <w:t>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Approved Amount (Others)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total approval in Other currency.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Approved Amount (USD)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total approval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Approved Amount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total approval in Peso.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Released Amount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of release per Release Memo in Other Currency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Released Amount (USD)</w:t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</w:p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of release per Release Memo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Released Amount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to reserve in Peso.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OPB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Outstanding Principal Balance in Other Currency.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OPB (USD)</w:t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Outstanding Principal Balance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OPB (Peso)</w:t>
            </w:r>
            <w:r w:rsidRPr="00C874B7">
              <w:rPr>
                <w:b/>
                <w:sz w:val="22"/>
                <w:szCs w:val="22"/>
              </w:rPr>
              <w:tab/>
            </w:r>
          </w:p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Outstanding Principal Balance in Peso. Mandatory. Amount Secured + Amount Unsecured = OPB.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Reserves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to reserve in Other Currency.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Reserves (Dollar)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to reserve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Reserves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to reserve in Peso.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rPr>
                <w:b/>
                <w:sz w:val="22"/>
                <w:szCs w:val="22"/>
              </w:rPr>
            </w:pPr>
            <w:smartTag w:uri="urn:schemas-microsoft-com:office:smarttags" w:element="stockticker">
              <w:r w:rsidRPr="00C874B7">
                <w:rPr>
                  <w:b/>
                  <w:sz w:val="22"/>
                  <w:szCs w:val="22"/>
                </w:rPr>
                <w:t>AIR</w:t>
              </w:r>
            </w:smartTag>
            <w:r w:rsidRPr="00C874B7">
              <w:rPr>
                <w:b/>
                <w:sz w:val="22"/>
                <w:szCs w:val="22"/>
              </w:rPr>
              <w:t xml:space="preserve"> (Others)</w:t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Accrued Interest Receivable in Other Currency.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smartTag w:uri="urn:schemas-microsoft-com:office:smarttags" w:element="stockticker">
              <w:r w:rsidRPr="00C874B7">
                <w:rPr>
                  <w:b/>
                  <w:sz w:val="22"/>
                  <w:szCs w:val="22"/>
                </w:rPr>
                <w:t>AIR</w:t>
              </w:r>
            </w:smartTag>
            <w:r w:rsidRPr="00C874B7">
              <w:rPr>
                <w:b/>
                <w:sz w:val="22"/>
                <w:szCs w:val="22"/>
              </w:rPr>
              <w:t xml:space="preserve"> (USD)</w:t>
            </w:r>
            <w:r w:rsidRPr="00C874B7">
              <w:rPr>
                <w:b/>
                <w:sz w:val="22"/>
                <w:szCs w:val="22"/>
              </w:rPr>
              <w:tab/>
            </w:r>
          </w:p>
          <w:p w:rsidR="0082694F" w:rsidRPr="00C874B7" w:rsidRDefault="0082694F" w:rsidP="00692FF0">
            <w:pPr>
              <w:ind w:left="18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Accrued Interest Receivable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smartTag w:uri="urn:schemas-microsoft-com:office:smarttags" w:element="stockticker">
              <w:r w:rsidRPr="00C874B7">
                <w:rPr>
                  <w:b/>
                  <w:sz w:val="22"/>
                  <w:szCs w:val="22"/>
                </w:rPr>
                <w:t>AIR</w:t>
              </w:r>
            </w:smartTag>
            <w:r w:rsidRPr="00C874B7">
              <w:rPr>
                <w:b/>
                <w:sz w:val="22"/>
                <w:szCs w:val="22"/>
              </w:rPr>
              <w:t xml:space="preserve"> (Peso)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Accrued Interest Receivable in Peso.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Actual Past Due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Actual Past Due in Other Currency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Actual Past Due (Dollar)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Actual Past Due in Dollar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Actual Past Due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Actual Past Due in Peso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 xml:space="preserve">LT </w:t>
            </w:r>
            <w:proofErr w:type="spellStart"/>
            <w:r w:rsidRPr="00C874B7">
              <w:rPr>
                <w:b/>
                <w:sz w:val="22"/>
                <w:szCs w:val="22"/>
              </w:rPr>
              <w:t>Exp</w:t>
            </w:r>
            <w:proofErr w:type="spellEnd"/>
            <w:r w:rsidRPr="00C874B7">
              <w:rPr>
                <w:b/>
                <w:sz w:val="22"/>
                <w:szCs w:val="22"/>
              </w:rPr>
              <w:t xml:space="preserve">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Litigation Expense in Other Currency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 xml:space="preserve">LT </w:t>
            </w:r>
            <w:proofErr w:type="spellStart"/>
            <w:r w:rsidRPr="00C874B7">
              <w:rPr>
                <w:b/>
                <w:sz w:val="22"/>
                <w:szCs w:val="22"/>
              </w:rPr>
              <w:t>Exp</w:t>
            </w:r>
            <w:proofErr w:type="spellEnd"/>
            <w:r w:rsidRPr="00C874B7">
              <w:rPr>
                <w:b/>
                <w:sz w:val="22"/>
                <w:szCs w:val="22"/>
              </w:rPr>
              <w:t xml:space="preserve"> (USD)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Litigation Expense</w:t>
            </w:r>
            <w:r w:rsidRPr="00C874B7">
              <w:rPr>
                <w:b/>
                <w:sz w:val="22"/>
                <w:szCs w:val="22"/>
              </w:rPr>
              <w:t xml:space="preserve"> </w:t>
            </w:r>
            <w:r w:rsidRPr="00C874B7">
              <w:rPr>
                <w:sz w:val="22"/>
                <w:szCs w:val="22"/>
              </w:rPr>
              <w:t>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 xml:space="preserve">LT </w:t>
            </w:r>
            <w:proofErr w:type="spellStart"/>
            <w:r w:rsidRPr="00C874B7">
              <w:rPr>
                <w:b/>
                <w:sz w:val="22"/>
                <w:szCs w:val="22"/>
              </w:rPr>
              <w:t>Exp</w:t>
            </w:r>
            <w:proofErr w:type="spellEnd"/>
            <w:r w:rsidRPr="00C874B7">
              <w:rPr>
                <w:b/>
                <w:sz w:val="22"/>
                <w:szCs w:val="22"/>
              </w:rPr>
              <w:t xml:space="preserve">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Litigation Expense</w:t>
            </w:r>
            <w:r w:rsidRPr="00C874B7">
              <w:rPr>
                <w:b/>
                <w:sz w:val="22"/>
                <w:szCs w:val="22"/>
              </w:rPr>
              <w:t xml:space="preserve"> </w:t>
            </w:r>
            <w:r w:rsidRPr="00C874B7">
              <w:rPr>
                <w:sz w:val="22"/>
                <w:szCs w:val="22"/>
              </w:rPr>
              <w:t>in Peso.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Advances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Advances of the borrower in Other Currency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Advances (USD)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Advances of the borrower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Advances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Advances of the borrower in Peso.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Interest (Others)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Interest of the borrower in Other Currency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Interest (USD)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Interest of the borrower in Dollar.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Interest (Peso)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Interest of the borrower in Peso.</w:t>
            </w:r>
          </w:p>
        </w:tc>
      </w:tr>
    </w:tbl>
    <w:p w:rsidR="0082694F" w:rsidRDefault="0082694F" w:rsidP="0082694F">
      <w:pPr>
        <w:jc w:val="both"/>
        <w:rPr>
          <w:b/>
          <w:sz w:val="22"/>
          <w:szCs w:val="22"/>
        </w:rPr>
      </w:pPr>
    </w:p>
    <w:p w:rsidR="0082694F" w:rsidRDefault="0082694F" w:rsidP="0082694F">
      <w:pPr>
        <w:keepNext/>
        <w:jc w:val="both"/>
      </w:pPr>
      <w:r>
        <w:rPr>
          <w:b/>
          <w:sz w:val="22"/>
          <w:szCs w:val="22"/>
        </w:rPr>
        <w:lastRenderedPageBreak/>
        <w:tab/>
      </w:r>
      <w:r>
        <w:rPr>
          <w:b/>
          <w:noProof/>
          <w:sz w:val="22"/>
          <w:szCs w:val="22"/>
          <w:lang w:val="en-PH" w:eastAsia="en-PH"/>
        </w:rPr>
        <w:drawing>
          <wp:inline distT="0" distB="0" distL="0" distR="0">
            <wp:extent cx="4972050" cy="3552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2" t="20370" r="12152" b="15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94F" w:rsidRDefault="0082694F" w:rsidP="008269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r w:rsidRPr="00E21A36">
        <w:t>Collateral/ Dates/ GL Tab</w:t>
      </w:r>
    </w:p>
    <w:p w:rsidR="0082694F" w:rsidRDefault="0082694F" w:rsidP="0082694F"/>
    <w:p w:rsidR="0082694F" w:rsidRDefault="0082694F" w:rsidP="0082694F">
      <w:pPr>
        <w:jc w:val="center"/>
      </w:pPr>
    </w:p>
    <w:p w:rsidR="0082694F" w:rsidRDefault="0082694F" w:rsidP="0082694F">
      <w:pPr>
        <w:jc w:val="center"/>
      </w:pPr>
    </w:p>
    <w:p w:rsidR="0082694F" w:rsidRDefault="0082694F" w:rsidP="0082694F">
      <w:pPr>
        <w:jc w:val="center"/>
      </w:pPr>
    </w:p>
    <w:p w:rsidR="0082694F" w:rsidRDefault="0082694F" w:rsidP="0082694F">
      <w:pPr>
        <w:jc w:val="center"/>
      </w:pPr>
    </w:p>
    <w:p w:rsidR="0082694F" w:rsidRDefault="0082694F" w:rsidP="0082694F">
      <w:pPr>
        <w:jc w:val="center"/>
      </w:pPr>
    </w:p>
    <w:p w:rsidR="0082694F" w:rsidRPr="00A374A8" w:rsidRDefault="0082694F" w:rsidP="0082694F">
      <w:pPr>
        <w:jc w:val="center"/>
      </w:pPr>
      <w:r>
        <w:t>The following are the fields on the screen:</w:t>
      </w:r>
    </w:p>
    <w:p w:rsidR="0082694F" w:rsidRDefault="0082694F" w:rsidP="0082694F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  <w:t>Collateral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Security Code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Security code of Amount which is secured. Select from list.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Amount Secured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secured by collateral Mandatory if OPB is not blank and not equal to Amount Unsecured.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Amount Unsecured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Amount not secured by collateral. Mandatory if OPB is not blank and not equal to Amount Secured.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Real Estate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collateral amount worth of real estate.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Machinery/Equipment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collateral amount worth of machineries and equipment.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Others/Unsecured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worth of other and unsecured collateral.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Others/Secured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amount worth of other and secured collateral.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 xml:space="preserve">No. of </w:t>
            </w:r>
            <w:proofErr w:type="spellStart"/>
            <w:r w:rsidRPr="00C874B7">
              <w:rPr>
                <w:b/>
                <w:sz w:val="22"/>
                <w:szCs w:val="22"/>
              </w:rPr>
              <w:t>Amort</w:t>
            </w:r>
            <w:proofErr w:type="spellEnd"/>
            <w:r w:rsidRPr="00C874B7">
              <w:rPr>
                <w:b/>
                <w:sz w:val="22"/>
                <w:szCs w:val="22"/>
              </w:rPr>
              <w:t xml:space="preserve"> in Arrears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number of amortization of records.</w:t>
            </w:r>
          </w:p>
        </w:tc>
      </w:tr>
    </w:tbl>
    <w:p w:rsidR="0082694F" w:rsidRPr="00857EFC" w:rsidRDefault="0082694F" w:rsidP="0082694F">
      <w:pPr>
        <w:jc w:val="both"/>
        <w:rPr>
          <w:b/>
          <w:sz w:val="22"/>
          <w:szCs w:val="22"/>
        </w:rPr>
      </w:pPr>
    </w:p>
    <w:p w:rsidR="0082694F" w:rsidRDefault="0082694F" w:rsidP="0082694F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ab/>
      </w:r>
      <w:r w:rsidRPr="00A52837">
        <w:rPr>
          <w:b/>
          <w:sz w:val="22"/>
          <w:szCs w:val="22"/>
        </w:rPr>
        <w:t>D</w:t>
      </w:r>
      <w:r>
        <w:rPr>
          <w:b/>
          <w:sz w:val="22"/>
          <w:szCs w:val="22"/>
        </w:rPr>
        <w:t>ates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Date of Last Transaction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date of last transaction.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No. of Days Past Due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Refers to the number of past due date.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Past Due Date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Date of Past Due.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RI Indicator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Regular Interest Rate Indicator.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Interest Rate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Shows the annual interest rate</w:t>
            </w:r>
            <w:r w:rsidRPr="00C874B7">
              <w:rPr>
                <w:b/>
                <w:sz w:val="22"/>
                <w:szCs w:val="22"/>
              </w:rPr>
              <w:t xml:space="preserve"> </w:t>
            </w:r>
            <w:r w:rsidRPr="00C874B7">
              <w:rPr>
                <w:sz w:val="22"/>
                <w:szCs w:val="22"/>
              </w:rPr>
              <w:t>applicable to the contract.</w:t>
            </w:r>
          </w:p>
        </w:tc>
      </w:tr>
    </w:tbl>
    <w:p w:rsidR="0082694F" w:rsidRPr="001B6BDE" w:rsidRDefault="0082694F" w:rsidP="0082694F">
      <w:pPr>
        <w:ind w:left="18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:rsidR="0082694F" w:rsidRDefault="0082694F" w:rsidP="0082694F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Pr="00A52837">
        <w:rPr>
          <w:b/>
          <w:sz w:val="22"/>
          <w:szCs w:val="22"/>
        </w:rPr>
        <w:t>GL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Principal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Principal.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Interest Income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Interest Income.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Advances</w:t>
            </w:r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Advances.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Guarantee Fee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Guarantee Fee.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 xml:space="preserve">GL </w:t>
            </w:r>
            <w:smartTag w:uri="urn:schemas-microsoft-com:office:smarttags" w:element="stockticker">
              <w:r w:rsidRPr="00C874B7">
                <w:rPr>
                  <w:b/>
                  <w:sz w:val="22"/>
                  <w:szCs w:val="22"/>
                </w:rPr>
                <w:t>AIR</w:t>
              </w:r>
            </w:smartTag>
            <w:r w:rsidRPr="00C874B7">
              <w:rPr>
                <w:b/>
                <w:sz w:val="22"/>
                <w:szCs w:val="22"/>
              </w:rPr>
              <w:tab/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Accrued Interest Receivable.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AI/PC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AI/PC.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Exp. Litigation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Litigation Expenses.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Reserves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GL Account Code for Reserves</w:t>
            </w:r>
          </w:p>
        </w:tc>
      </w:tr>
    </w:tbl>
    <w:p w:rsidR="0082694F" w:rsidRPr="00A52837" w:rsidRDefault="0082694F" w:rsidP="0082694F">
      <w:pPr>
        <w:jc w:val="both"/>
        <w:rPr>
          <w:b/>
          <w:sz w:val="22"/>
          <w:szCs w:val="22"/>
        </w:rPr>
      </w:pPr>
    </w:p>
    <w:p w:rsidR="0082694F" w:rsidRDefault="0082694F" w:rsidP="0082694F">
      <w:pPr>
        <w:keepNext/>
        <w:ind w:firstLine="720"/>
        <w:jc w:val="both"/>
      </w:pPr>
      <w:r>
        <w:rPr>
          <w:noProof/>
          <w:lang w:val="en-PH" w:eastAsia="en-PH"/>
        </w:rPr>
        <w:drawing>
          <wp:inline distT="0" distB="0" distL="0" distR="0">
            <wp:extent cx="51054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0" t="17000" r="7750" b="11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94F" w:rsidRDefault="0082694F" w:rsidP="0082694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6E28CC">
        <w:t>Manner of Release Tab</w:t>
      </w:r>
    </w:p>
    <w:p w:rsidR="0082694F" w:rsidRPr="00320BE4" w:rsidRDefault="0082694F" w:rsidP="0082694F"/>
    <w:p w:rsidR="0082694F" w:rsidRDefault="0082694F" w:rsidP="0082694F">
      <w:pPr>
        <w:pStyle w:val="BodyText2"/>
        <w:spacing w:line="240" w:lineRule="auto"/>
        <w:ind w:left="180"/>
        <w:jc w:val="center"/>
        <w:rPr>
          <w:sz w:val="22"/>
          <w:szCs w:val="22"/>
        </w:rPr>
      </w:pPr>
      <w:r w:rsidRPr="00A374A8">
        <w:rPr>
          <w:sz w:val="22"/>
          <w:szCs w:val="22"/>
        </w:rPr>
        <w:t xml:space="preserve">The following are the fields </w:t>
      </w:r>
      <w:r>
        <w:rPr>
          <w:sz w:val="22"/>
          <w:szCs w:val="22"/>
        </w:rPr>
        <w:t>on the above screen.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4428"/>
      </w:tblGrid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center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ab/>
              <w:t>FIELDS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center"/>
              <w:rPr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lastRenderedPageBreak/>
              <w:t>Description 2 (DR)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Other Remarks for Debit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Description 2 (CR)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Other Remarks for Credit.</w:t>
            </w:r>
          </w:p>
        </w:tc>
      </w:tr>
      <w:tr w:rsidR="0082694F" w:rsidRPr="00BF6A8B" w:rsidTr="00692FF0">
        <w:tc>
          <w:tcPr>
            <w:tcW w:w="3600" w:type="dxa"/>
          </w:tcPr>
          <w:p w:rsidR="0082694F" w:rsidRPr="00C874B7" w:rsidRDefault="0082694F" w:rsidP="00692FF0">
            <w:pPr>
              <w:jc w:val="both"/>
              <w:rPr>
                <w:b/>
                <w:sz w:val="22"/>
                <w:szCs w:val="22"/>
              </w:rPr>
            </w:pPr>
            <w:r w:rsidRPr="00C874B7">
              <w:rPr>
                <w:b/>
                <w:sz w:val="22"/>
                <w:szCs w:val="22"/>
              </w:rPr>
              <w:t>Credit Alias</w:t>
            </w:r>
          </w:p>
        </w:tc>
        <w:tc>
          <w:tcPr>
            <w:tcW w:w="4428" w:type="dxa"/>
          </w:tcPr>
          <w:p w:rsidR="0082694F" w:rsidRPr="00C874B7" w:rsidRDefault="0082694F" w:rsidP="00692FF0">
            <w:pPr>
              <w:jc w:val="both"/>
              <w:rPr>
                <w:sz w:val="22"/>
                <w:szCs w:val="22"/>
              </w:rPr>
            </w:pPr>
            <w:r w:rsidRPr="00C874B7">
              <w:rPr>
                <w:sz w:val="22"/>
                <w:szCs w:val="22"/>
              </w:rPr>
              <w:t>Mandatory.</w:t>
            </w:r>
          </w:p>
        </w:tc>
      </w:tr>
    </w:tbl>
    <w:p w:rsidR="0082694F" w:rsidRDefault="0082694F" w:rsidP="0082694F">
      <w:pPr>
        <w:jc w:val="both"/>
        <w:rPr>
          <w:sz w:val="22"/>
          <w:szCs w:val="22"/>
        </w:rPr>
      </w:pPr>
    </w:p>
    <w:p w:rsidR="0082694F" w:rsidRDefault="00510757" w:rsidP="0082694F">
      <w:r>
        <w:t>MANSERV.DBF</w:t>
      </w:r>
    </w:p>
    <w:p w:rsidR="0082694F" w:rsidRPr="00C306EF" w:rsidRDefault="0082694F" w:rsidP="0082694F"/>
    <w:tbl>
      <w:tblPr>
        <w:tblW w:w="6419" w:type="dxa"/>
        <w:tblLook w:val="04A0" w:firstRow="1" w:lastRow="0" w:firstColumn="1" w:lastColumn="0" w:noHBand="0" w:noVBand="1"/>
      </w:tblPr>
      <w:tblGrid>
        <w:gridCol w:w="960"/>
        <w:gridCol w:w="1501"/>
        <w:gridCol w:w="1090"/>
        <w:gridCol w:w="960"/>
        <w:gridCol w:w="1264"/>
        <w:gridCol w:w="960"/>
      </w:tblGrid>
      <w:tr w:rsidR="00692FF0" w:rsidRPr="00692FF0" w:rsidTr="00692FF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Field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Width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Dec                   Index   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Nulls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CUS_BNO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Asc</w:t>
            </w:r>
            <w:proofErr w:type="spellEnd"/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  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CUS_NM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CNT_SOURCE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CNT_ATAG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CNT_APPAM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CNT_RELAM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CNT_MATD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CNT_AMORT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CNT_ACLASS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CNT_ECON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CNT_OSP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CNT_PDDAY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CNT_ARREAR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CNT_RESV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CNT_ADVR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CNT_LSTAT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CNT_PROG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CNT_FUND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CUS_OWNR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CUS_SIZE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CNT_REC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CNT_COLA1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CNT_COLA2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CNT_COLA3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CNT_COLA4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CNT_STERM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CNT_ATYPE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CNT_CRTYPE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CNT_LITIND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CNT_MAT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CNT_CRPURP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34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CUS_NATION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REFD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CMNAME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REDISCNT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DTEDSCNT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DEPOSIT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STKVALUE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PCNTCAP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AMTEXC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REASON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MBNO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MBDTE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PNDTE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PNAMT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DUEDTE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ROLLAST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ROLLDUE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ORIGRATE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LOANTYPE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ELIG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ECOACT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OWNER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OTHRIND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ITLIND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BCLASS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AMTSEC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AMTUNSEC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VALRES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BOOKDTE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SPFCLOSS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RISKIND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DTEREL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FREQPAY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75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NOAMRT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DTEAMORT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AMRTPESO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EQPESO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INTRATE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AIRPESO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DTEPAY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DTEPAY_I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DTEIEND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AIREND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PVREFNO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RELCURR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OSPESO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OSDOLR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OSORIG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RELAMPESO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RELAMDOLR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RELAMORIG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RESVPESO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RESVDOLR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RESVORIG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ADVRPESO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ADVRDOLR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ADVRORIG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AMORTPESO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AMORTDOLR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AMORTORIG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AREA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LITIG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CNT_PURP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CUS_DOSRI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ORELDAT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116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CNT_BMBE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CNT_SULONG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CNT_LPTYPE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BOOKCDE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BUNIT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APPPESO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APPDOLR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APPORIG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CNT_OFW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CNT_OFWN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LONGNAME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CRIBIDNO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CUS_BRR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CNT_SETD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CNT_DCGF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CNT_DCGFD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CNT_DCGFO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CNT_GFAMT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CNT_GFAMTD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CNT_GFAMTO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CNT_DCLED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CNT_DCLEO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CNT_LTR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CNT_LTRD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CNT_LTRO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CNT_DCADV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CNT_DCADVD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CNT_DCADVO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CNT_DCPDRI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CNT_DCPDRD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CNT_DCPDRO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CNT_DCPDPR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CNT_DCPDPD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CNT_DCPDPO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CNT_AIAMT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CNT_AIAMTD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CNT_AIAMTO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CNT_RI2AMT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CNT_RI2AMD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157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CNT_RI2AMO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CNT_RI1AMT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CNT_RI1AMD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CNT_RI1AMO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CNT_PRINAM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CNT_PRINAD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CNT_PRINAO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CNT_URIAMT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CNT_URIAMD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CNT_URIAMO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CNT_UPRIN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CNT_UPRIND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CNT_UPRINO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AIRDOLR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AIRORIG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CNT_GLPRIN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CNT_GLAIR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CNT_GLAIPC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CNT_GLADV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CNT_GLLIT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CNT_GLRESV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CNT_GLGF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CNT_CENTER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CNT_NIDSID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CUS_RDO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CUS_TIN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CUS_VAT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CUS_SEX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CUS_BADDR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CUS_PADDR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CUS_MAIL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CUS_AFFIL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CNT_GBY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CNT_LTYPE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CNT_APRAMT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CNT_APRDAT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CNT_LGUSS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CNT_SCRDSC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CNT_RMODE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REFDATE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198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UNAMORT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TOTASSET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TOTLIABS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STCKHLEQ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GROSSREV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TOTEXPNS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INTEXPNS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NETINCOM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FINSDTE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CNT_ECONLP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208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CUS_BRRWDT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209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CUS_BORR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CUS_GRPNM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211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CNT_BASE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CNT_SPRD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213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CNT_GLRAIR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214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RAIRPESO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RAIRDOLR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692FF0" w:rsidRPr="00692FF0" w:rsidTr="00692F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216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RAIRORIG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2FF0" w:rsidRPr="00692FF0" w:rsidRDefault="00692FF0" w:rsidP="00692FF0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692FF0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</w:tbl>
    <w:p w:rsidR="009C4457" w:rsidRDefault="009C4457"/>
    <w:p w:rsidR="00510757" w:rsidRDefault="00510757">
      <w:r>
        <w:t>RLSSYS.DBF</w:t>
      </w:r>
    </w:p>
    <w:tbl>
      <w:tblPr>
        <w:tblW w:w="4936" w:type="dxa"/>
        <w:tblLook w:val="04A0" w:firstRow="1" w:lastRow="0" w:firstColumn="1" w:lastColumn="0" w:noHBand="0" w:noVBand="1"/>
      </w:tblPr>
      <w:tblGrid>
        <w:gridCol w:w="960"/>
        <w:gridCol w:w="1282"/>
        <w:gridCol w:w="1090"/>
        <w:gridCol w:w="960"/>
        <w:gridCol w:w="960"/>
      </w:tblGrid>
      <w:tr w:rsidR="00510757" w:rsidRPr="00510757" w:rsidTr="0051075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Field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Width                           Dec                   Index   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Nulls</w:t>
            </w:r>
          </w:p>
        </w:tc>
      </w:tr>
      <w:tr w:rsidR="00510757" w:rsidRPr="00510757" w:rsidTr="005107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SYS_GNO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510757" w:rsidRPr="00510757" w:rsidTr="005107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SYS_GTITLE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510757" w:rsidRPr="00510757" w:rsidTr="005107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SYS_UCODE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510757" w:rsidRPr="00510757" w:rsidTr="005107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SYS_UTITLE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510757" w:rsidRPr="00510757" w:rsidTr="005107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SYS_INFO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0757" w:rsidRPr="00510757" w:rsidRDefault="00510757" w:rsidP="00510757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510757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</w:tbl>
    <w:p w:rsidR="00510757" w:rsidRDefault="00510757">
      <w:pPr>
        <w:rPr>
          <w:b/>
        </w:rPr>
      </w:pPr>
    </w:p>
    <w:p w:rsidR="00510757" w:rsidRDefault="00B41A15">
      <w:pPr>
        <w:rPr>
          <w:b/>
        </w:rPr>
      </w:pPr>
      <w:r>
        <w:rPr>
          <w:b/>
        </w:rPr>
        <w:t>RLSGROUP</w:t>
      </w:r>
    </w:p>
    <w:tbl>
      <w:tblPr>
        <w:tblW w:w="4917" w:type="dxa"/>
        <w:tblLook w:val="04A0" w:firstRow="1" w:lastRow="0" w:firstColumn="1" w:lastColumn="0" w:noHBand="0" w:noVBand="1"/>
      </w:tblPr>
      <w:tblGrid>
        <w:gridCol w:w="960"/>
        <w:gridCol w:w="1263"/>
        <w:gridCol w:w="1090"/>
        <w:gridCol w:w="960"/>
        <w:gridCol w:w="960"/>
      </w:tblGrid>
      <w:tr w:rsidR="00B41A15" w:rsidRPr="00B41A15" w:rsidTr="00B41A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Field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Width                           Dec                   Index   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Nulls</w:t>
            </w:r>
          </w:p>
        </w:tc>
      </w:tr>
      <w:tr w:rsidR="00B41A15" w:rsidRPr="00B41A15" w:rsidTr="00B41A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GRP_ID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  <w:tr w:rsidR="00B41A15" w:rsidRPr="00B41A15" w:rsidTr="00B41A1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GRP_NAME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1A15" w:rsidRPr="00B41A15" w:rsidRDefault="00B41A15" w:rsidP="00B41A15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B41A15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</w:t>
            </w:r>
          </w:p>
        </w:tc>
      </w:tr>
    </w:tbl>
    <w:p w:rsidR="00B41A15" w:rsidRDefault="00B41A15">
      <w:pPr>
        <w:rPr>
          <w:b/>
        </w:rPr>
      </w:pPr>
    </w:p>
    <w:tbl>
      <w:tblPr>
        <w:tblW w:w="12600" w:type="dxa"/>
        <w:tblLook w:val="04A0" w:firstRow="1" w:lastRow="0" w:firstColumn="1" w:lastColumn="0" w:noHBand="0" w:noVBand="1"/>
      </w:tblPr>
      <w:tblGrid>
        <w:gridCol w:w="1062"/>
        <w:gridCol w:w="1784"/>
        <w:gridCol w:w="1282"/>
        <w:gridCol w:w="4960"/>
        <w:gridCol w:w="3720"/>
      </w:tblGrid>
      <w:tr w:rsidR="004729EF" w:rsidRPr="004729EF" w:rsidTr="004729EF">
        <w:trPr>
          <w:trHeight w:val="300"/>
        </w:trPr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RLSSYS.DBF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lang w:val="en-PH" w:eastAsia="en-PH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lang w:val="en-PH" w:eastAsia="en-PH"/>
              </w:rPr>
            </w:pP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SYS_GNO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SYS_GTITLE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SYS_UCODE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SYS_UTITLE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SYS_INFO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1ST</w:t>
            </w:r>
          </w:p>
        </w:tc>
        <w:tc>
          <w:tcPr>
            <w:tcW w:w="4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FIRST RELEASE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1STF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FIRST &amp; FINAL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2ND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SECOND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3RD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DMY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DUMMY LOAN OPENING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RESTRUCTURED PRINCIPAL WITHOUT CIOC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RESC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RESTRUCTURED CIOC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ROLL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ROLL-OVER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RESB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RESTRUCTURED PRINCIPAL WITH CIOC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SIXTH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SIXTH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FOURTH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SEVENTH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EIGHT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NINTH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FOURTENTH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ELEVENTH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TWELFTH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THIRTENTH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FIFTEENTH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SIXTEENTH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SEVENTENTH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EIGHTEENTH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18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NINETEENTH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TWENTIETH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21ST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FIRST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27TH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SEVENTH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27TH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23RD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THIRD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23rd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Vice President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AVP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Asst. Vice President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PRES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President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HON.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Chairman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Director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SENIOR MANAGER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FVP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FIRST VICE PRESIDENT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FVP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MANAGER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ASSISTANT MANAGER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24TH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FOURTH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24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22ND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SECOND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22nd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EIGHT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29TH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NINETH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29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30TH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THIRTIETH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31ST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 FIRST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32ND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 SECOND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33RD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THIRTY-THIRD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34TH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THIRTHY-FOURTH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THIRTY-FIFTH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THIRTY-SIXTH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37TH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THIRTY-SEVENTH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38TH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THIRTY-EIGHT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THIRTY-NINTH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40TH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FORTIETH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41ST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FORTY-FIRST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42ND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FORTY-SECOND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43RD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FORTY-THIRD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FORTY-FOURTH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45TH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FORTY-FIFTH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46TH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 SIXTH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47TH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FORTY-SEVENTH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48TH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FORTY-EIGHT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49TH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FORTY-NINTH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50TH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FIFTIETH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51ST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FIFTY-FIRST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52ND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FIFTY-SECOND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53RD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FIFTY-THIRD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54TH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FIFTY-FOURTH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55TH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FIFTY-FIFTH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56TH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FIFTY-SIXTH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57TH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FIFTY-SEVENTH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58TH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FIFTY-EIGHT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59TH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FIFTY-NINTH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60TH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SIXTIETH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GTL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DIVISION CHIEF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Release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25TH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TWENTY FIFTH RELEASE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25TH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MVJ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MARCELINO V. JASMIN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ELV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ERNESTO L. VILLAMIL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CGO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CAROL G. DE OCAMPO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MMP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MARCOS M. PEREZ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LABOR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0501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CHRISTMAS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1225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CDA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MA. CAROLINA DE OCAMPO-AUSTRIA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AYS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ALAIN JOSEPH Y. SAMIA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AYS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APRILLE CESS B. REBOLLEDO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NPM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NELSON P. MACATLANG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EVP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ELISA V. POLA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MMR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MARILYN M. RANGEL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LES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LYDIA E. SIOSON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MFA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MARIE PAZ F. AGUILA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AILYN M. DELA CRUZ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ALL SAINTS'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1102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MVA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MERLINDA V. ALCANTARA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HOLIDAY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1231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YEAR'S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JSE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JONAH FE S. ELISCUPIDES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MEQR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MEQR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MFF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MARIETTA F. FERNANDEZ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INDEPENDENCE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0612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NINOY AQUINO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0821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MJAP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MAE JEAN A. PEDRO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HOLIDAY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1224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LAOAG CITY FIESTA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DIANNE I. SARENAS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ARAW NG KAGITINGAN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0409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KQDL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KAREN KENETH Q. DE LAZA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KQDL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ABLAN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0809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Officer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GLD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GEORGE L. DE GUZMAN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GLD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BONIFACIO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1130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RIZAL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1230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Loss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Branch Accountant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Designation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Branch Accountant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FEAST OF SACRIFICE - MUSLIM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1026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SPECIAL NON-WORKING HOLIDAY - ALL SOUL'S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1102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IV (SOUTHERN TAGALOG)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V (BICOL)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VI (WESTERN VISAYAS)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VII (CENTRAL VISAYAS)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VIII (EASTERN VISAYAS)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IX (WESTERN MINDANAO)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X (NORTHERN MINDANAO)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XI (SOUTHERN MINDANAO)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XII (CENTRAL MINDANAO)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NCR (METROPOLITAN MANILA)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CAR (CORDILLERA AUTONOMOUS REGION)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ARMM (ADMIN. REGION OF MUSLIM MINDANAO)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CARAGA ADMINISTRATIVE REGION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FILIPINO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AMERICAN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CHINESE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JAPANESE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SPANIARD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Price Tag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Price Tag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Price Tag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AAA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Price Tag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AAAA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Price Tag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N/A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APPLICABLE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TPD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TRANSACTION PROCESSING DEPARTMENT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MOBG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MORTGAGE BANKING GROUP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QUEZON CITY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APARRI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BAGUIO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BALANGA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BALER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SOLANO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CABANATUAN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DAGUPAN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ILAGAN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LAOAG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TARLAC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TABUK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TUGUEGARAO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MALOLOS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Fernando - La Union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575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SUBIC BAY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Fernando - Pampanga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CALAPAN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DAET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LEGAZPI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LUCENA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CSG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SHORT GUARANTEE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RISK GUARANTEE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CLEAN LOAN GUARANTEE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SBGFC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GFSME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862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0019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PHILGUARANTEE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963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 of 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PRODUCTION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 of 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WHOLESALE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 of 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RETAIL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 of 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CONTRACT CONSTRUCTION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 of 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CONSUMPTION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 of 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OTHERS(INC. FIN'L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SERVICES &amp; PUB. UTIL)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Window Category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WINDOW 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Window Category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WINDOW 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Window Category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III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WINDOW III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BSP/CB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DBP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LBP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ACPC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 BLDG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DORM/APT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EDFP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I (ILOCOS)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II (CAGAYAN VALLEY)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 III (CENTRAL LUZON)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MASBATE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NAGA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PUERTO PRINCESA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JOSE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SORSOGON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DASMARI¥AS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LIPA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STA. ROSA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ANTIQUE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BACOLOD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BOGO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BORONGAN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CATARMAN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CATBALOGAN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CEBU CITY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DUMAGUETE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KABANKALAN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KALIBO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ILOILO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MAASIN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ORMOC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ROXAS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TACLOBAN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TAGBILARAN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785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CARLOS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MANDAUE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BUTUAN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CAGAYAN DE ORO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DIPOLOG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ILIGAN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IPIL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MALAYBALAY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OZAMIZ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PAGADIAN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FRANCISCO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SURIGAO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MANGAGOY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MAMBAJAO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BASILAN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COTABATO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DIGOS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GENERAL SANTOS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KIDAPAWAN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MARBEL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MATI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TACURONG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ZAMBOANGA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TAGUM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JOLO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POLOMOLOK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TAWI-TAWI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APCO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BANESTO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FEC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KFW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KFW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HDMF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ICBC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ICO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291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JAPAN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NEDA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334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NSDR3MM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373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SSS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W-III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ETFG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 TRADE FINANCE GUARANTEE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REVOLVING EXPORT LOAN GUARANTEE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EPC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FPEI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872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HOTELS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IHP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KASAPI 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KASAPI 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KASAPI III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KASAPI IV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KASAPI V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O/F NE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 DSMP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 EISCP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PBSP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POWER GEN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REFNCNG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SCHOOLS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SMCF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SMCF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SNPL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 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985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UHLP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988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VOC TEC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ACQUISITION OF RES. PROP. (LAND)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ACQUISITION OF RES. PROP. (IND. UNITS)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ACQUISITION OF COMMERCIAL PROPERTY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DEVELOPMENT OF SUBDIVISION FOR HOUSING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DEVELOPMENT OF INDUSTRIAL PARK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DEVELOPMENT OF COMMERCIAL PROP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DEVELOPMENT OF REC'L &amp; AMUSEMENT PARK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DEVELOPMENT OF MEMORIAL PARK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CONSTRUCTION OF OFFICE CONDOMINIUM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CONSTRUCTION OF RESIDENTIAL CONDOMINIUM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CONSTRUCTION OF INFRASTRUCTURE PROJECTS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PURPOSE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 OF WORK ANIMALS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PUR/REP OF FARM EQPT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PURCHASE OF FERTILIZERS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 OF SEEDS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FINGERLINGS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EXCAVATION AND REP OF FISHPONDS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CONS/REP OF FARMER'S QUARTERS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WRHS &amp; SIM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CONS/REP OF IRRIG SYS(DAMS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DIKES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RAIS'G &amp; BREED'G(LIVESTOCK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POULTRY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PROCESSING &amp; STORAGE OF AGRI PRODUCTS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MARKETING OF AGRICULTURAL PRODUCTS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EXPORTATION OF AGRICULTURAL PRODUCTS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Purpose(AA/AI)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IMP/MNFG/DIST OF FARM MACH/EQUIP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FERT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DBP Internal Financing Program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HOUSING DEVELOPMENT LOAN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PHILGTEE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SBGFC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GFSME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QUEZON AVE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374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SWISS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min arrears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monthly min arrears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min arrears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quarterly min arrears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min arrears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PDO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semestral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min arrears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min arrears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PDO annual min arrears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 0 to 2 Years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0005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 &gt; 2 Years to 4 Years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 &gt; 4 Years to 7 Years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9999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GRT Rate &gt; 7 Years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957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 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959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PPP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NHMFC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COMMONWEALTH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IPCLP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DAMAYAN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4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MUNTINLUPA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LOCAL GOV'T UNIT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 UWSSP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 WTR 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 ISSEP 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FSP 2ND GEN.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LFP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SWFER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CFF CW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CIBL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NORAD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339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NORWAY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SCH-ISSEP2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Price Tag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 PRIME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NATIONAL TREASURY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SPECIAL BOT MDS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GOCC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DECS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GFI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GOVERNMENT INSTITUTION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Laoag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Ilocos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Norte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Vigan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Ilocos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Sur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Fernando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La Union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Calasiao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West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Pangasinan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Alaminos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West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Pangasinan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Urdaneta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East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Pangasinan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Bangued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Abra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Baguio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 Trinidad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Benguet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Bontoc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Mt.Province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Tabuk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Kalinga-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Apayao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Lagawe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Ifugao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Tuguegarao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Cagayan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Bayombong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Nueva Vizcaya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Iligan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Isabela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Cabarroguis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Quirino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Tarlac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Tarlac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Olongapo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City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SBMA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Balanga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Bataan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Fernando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Pampanga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Baler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Aurora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Cabanatuan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Valenzuela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Malolos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Bulacan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Malabon-Navotas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Caloocan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Novaliches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Nicolas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Tondo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Binondo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Sta.Cruz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Quiapo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Sampaloc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-San Miguel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Intramuros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Ermita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-Malate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Paco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-Pandacan-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Sta.Ana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Romblon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Puerto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Princesa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Jose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Occidental Mindoro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Quezon City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Quezon City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Cubao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Mandaluyong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Juan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Taguig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-Pateros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Marikina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Cainta-Taytay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East Makati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West Makati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North Makati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South Makati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Pasay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Paranaque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Las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Pinas-Muntinlupa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Trece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Martirez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Pablo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Calamba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Laguna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Pedro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Laguna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Batangas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Lipa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Lucena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Gumaca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Quezon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Boac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Marinduque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Calapan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Oriental Mindoro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Daet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Camarines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Norte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Naga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Iriga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Legazpi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Sorsogon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Sorsogon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Virac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Catanduanes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Masbate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Masbate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Kalibo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Aklan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Roxas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Jose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Antique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Iloilo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Zarraga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Iloilo City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Victorias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Northern Negros Occ.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Bacolod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Binalbagan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Negros Occidental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Dumaguete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Mandaue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Cebu City North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Cebu City South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Talisay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Cebu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Tagbilaran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Catarman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Northern Samar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Borongan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Eastern Samar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Catbalogan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Western Samar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Tacloban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Ormoc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Maasin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Southern Leyte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Dipolog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Pagadian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Zamboanga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Isabela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Basilan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Jolo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Sulu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Bongao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Tawi-Tawi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Gingoog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Cagayan de Oro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Malaybalay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Bukidnon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Ozamis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Iligan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Marawi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Butuan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Bayugan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Agusan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del Sur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Surigao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Tandag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Surigao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del Sur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Cotabato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Kidapawan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North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Cotabato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Tacurong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Sultan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Kudarat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General Santos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Koronadal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South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Cotabato</w:t>
            </w:r>
            <w:proofErr w:type="spellEnd"/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Tagum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del Norte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City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Mati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Oriental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Digos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del Sur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Makati Large Taxpayers District Office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RDO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Cebu Large Taxpayers District Office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CLSME 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ADB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TESDA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IGLF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OECF EISCP II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CPSED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DOST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HSG PRG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386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CBHC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387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EDP NW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388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EDP TA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OTOP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EDP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INDL LOAN PROJECT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397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SMART I-NET NEGOSYO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#2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JEXIM 6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EDP PWRF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691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 ISSEP II 2ND GEN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SLDP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WDLP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788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IGLF MSME PFI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789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RPP ADDL FIN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794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CLSWM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797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DBP GLOBAL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798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IGLF MSME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CFEMP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CEFP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CEFP2ND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SWM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SCH/ HOSP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NIB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EKSFINANS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IPLCP 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IHLP 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IHLP 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IHLP 3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876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IHLP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879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IGLF SF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IICP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IICP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IRP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887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IRP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DBP2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DBP3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899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DBP2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DBP5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JEX 4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 WTR 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917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JBIC-EISCP2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SHCIP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RPP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929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DPUCSP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OECF EISCP 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936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DSMP II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ISSEP 2ND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ISSEP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946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AJDF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OTH/MISC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STD CHR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ABN-AMRO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BNK TKY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EIB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SEK SIDA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ABN-AMRO NY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JBIC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DBP INTRM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GSIS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ICBC 2GEN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281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IBRD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297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FINLAND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NSDR5MM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NORDIC INVT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718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LIDP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294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JICA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DBP Global SGF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Agra Compliance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AgrI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Compliance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Vigan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581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Clark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Marikina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Taguig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475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Valuenzuela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CAMP AGUINALDO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SANTIAGO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STA CRUZ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736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CARCAR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VIRAC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BATANGAS CITY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693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OECF-DSMP II 2ND GEN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DFA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Financing for Public Basic Education (FP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Source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COBANK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ECGP (GSM102)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Collect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Cash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Collect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Debit Memo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Collect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Check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Collect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Wire/RTGS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Collect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NON-CASH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Loan 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Memo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Loan 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Check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0071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Loan 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Wire/RTGS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0071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Loan 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NON-CASH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974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Salary Loan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MSME CENTER SEED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MSME CENTER SEED AGRI COMP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269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MSME CENTER SEED AGRA COMP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MSME CENTER SEED ISSEP2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LOANS &amp; DISCOUNTS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LOANS &amp; DISCOUNTS -PDO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LOANS &amp; DISCOUNTS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AGRARIAN REFORM LOANS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AGRARIAN REFORM LOANS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AGRARIAN REFORM LOANS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AGRI LOANS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AGRI LOANS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AGRI LOANS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IMPORT BILLS UNDER TR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IMPORT BILLS UNDER TR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IMPORT BILLS UNDER TR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CLBA - DOMESTIC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CLBA - DOMESTIC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CLBA - DOMESTIC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DEVT INCENTIVE LOAN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DEVT INCENTIVE LOAN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DEVT INCENTIVE LOAN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REST. LOAN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REST. LOAN - FULLY SECURED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REST. LOAN - UNSEC/PARTIALLY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REST. LOAN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REST. LOAN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UNDERWRITTEN DEBT SEC PURCH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CARD REC'BLE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CARD REC'BLE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CARD REC'BLE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MICRO LOAN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MICRO LOAN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0672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MICRO LOAN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 BILLS PURCHASED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 BILLS PURCHASED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 BILLS PURCHASED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 BILLS PURCHASED CLEAN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 BILLS PURCHASED CLEAN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 BILLS PURCHASED CLEAN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INTERBANK LOAN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INTERBANK LOAN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INTERBANK LOAN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MDS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DECS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IGLF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GOCC SSI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GOCC OTHER FINANCIAL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GOCC NON FINANCIAL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354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INDIVIDUAL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DECS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TREASURY – BIR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GOCC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TREASURY – BOC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NATIONAL TREASURY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NG 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GFI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369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GOVT INSTITUTION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SPECIAL BOT MDS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KB/UKB GOVT BANK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FINANCIAL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777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 FINANCIAL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695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BANKS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Subacct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TAXABLE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0041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DepLiab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Subacct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1943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TAX EXEMPT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UNCLASSIFIED/CURRENT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2IW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WATCHLISTED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3IA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SPECIALLY MENTIONED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5II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SUBSTANDARD SECURED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7III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DOUBTFUL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8IV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LOSS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6II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SUBSTANDARD PARTIALLY SECURED/UNSECURED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 Class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4II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SUBSTANDARD UNSECURED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Area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NPA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NON-PERFORMING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Area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PERFORMING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N/A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Applicable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INDIVIDUAL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SINGLE PROPRIETORSHIP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PARTNERSHIP &amp; ASSOCIATION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PRIVATE CORP. (NON-FINANCIAL CORP.)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CORPORATION (FINANCIAL CORP.)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GOVERNMENT CORP. (NON-FINANCIAL)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GOVERNMENT CORP.(FINANCIAL NON-MONETARY)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COOPERATIVE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LOCAL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GOVERNMENT CORP. (FINANCIAL MONETARY)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Borrower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CORP. (PRIV. MONETARY FIN. CORP.)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Client/DOSRI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DIRECTOR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Client/DOSRI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OFF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OFFICER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Client/DOSRI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RIN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RELATED INTEREST IN THE BANK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Client/DOSRI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STK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STOCKHOLDER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Client/DOSRI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N/A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APPLICABLE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REAL ESTATE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INVENTORIES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GOVERNMENT BONDS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DEPOSIT/DEPOSIT SUBTITUTES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MACHINERY &amp; EQUIPMENT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QUEDAN OR WAREHOUSE RECEIPTS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TRUST RECEIPTS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BANKS OR NBFI GUARANTEE/STAND-BY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 CONSIDERED UNSECURED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Maturity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DEMAND (CALLABLE ANY TIME)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Maturity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SHORT-TERM (PAYABLE W/IN 1 YR. OR LESS)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Maturity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INTERMEDIATE-TERM(ABOVE 1 YR. TO 2 YRS.)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Maturity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INTERMEDIATE-TERM(ABOVE 2 YRS TO 5 YRS.)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Maturity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LONG-TERM (PAYABLE IN MORE THAN 5 YRS.)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Sex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Sex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FEMALE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Sex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APPLICABLE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Size of Firm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MICRO (UP TO 3M)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Size of Firm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SMALL-SCALE INDUSTRIES(ABOVE 3M TO 15M)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Size of Firm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MEDIUM-SCALE INDUSTRIES(ABOVE 15M-100M)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Size of Firm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LARGE-SCALE INDUSTRIES(ABOVE 100M)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Collateral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 COLLATERAL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ABRA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AGUSAN DEL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AGUSAN DEL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AKLAN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ALBAY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ANTIQUE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1481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APAYAO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0377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AURORA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BASILAN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0308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BATAAN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0209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BATANES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BATANGAS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BENGUET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0878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BILIRAN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BOHOL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BUKIDNON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BULACAN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CAGAYAN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CAMARINES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0517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CAMARINES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1018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CAMIGUIN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0619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CAPIZ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CATANDUANES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CAVITE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CEBU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1123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DEL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1124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DEL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DAVAO ORIENTAL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EASTERN SAMAR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0679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GUIMARAS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1427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IFUGAO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0128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ILOCOS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0129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ILOCOS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ILOILO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ISABELA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KALINGA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 UNION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0434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LAGUNA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1035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LANAO DEL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1536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LANAO DEL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0837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LEYTE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1538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MAGUINDANAO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1740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MARINDUQUE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MASBATE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1300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METRO MANILA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MISAMIS OCCIDENTAL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1043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MISAMIS ORIENTAL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1444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MOUNTAIN PROVINCE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NEGROS OCCIDENTAL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0746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NEGROS ORIENTAL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1247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NORTH COTABATO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0848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NORTHERN SAMAR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0349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NUEVA ECIJA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NUEVA VIZCAYA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OCCIDENTAL MINDORO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ORIENTAL MINDORO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1753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PALAWAN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0354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PAMPANGA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PANGASINAN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QUEZON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0257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QUIRINO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0458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RIZAL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1759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ROMBLON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SAMAR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SARANGANI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SIQUIJOR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SORSOGON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SOUTH COTABATO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0864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SOUTHERN LEYTE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SULTAN KUDARAT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SULU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1667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SURIGAO DEL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1668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SURIGAO DEL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0369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TARLAC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TAWI-TAWI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ZAMBALES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0972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ZAMBOANGA DEL NORTE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0973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ZAMBOANGA DEL SUR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0983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Zamboanga Sibugay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699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OWWA GOVT PROJECT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REGIONAL INFRASTRUCTURE FOR GROWTH PROJE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Local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Government Financial Institution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Government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 Financial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Institution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Semi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Govt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/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Govt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Instrument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Commercial Bank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Local Banks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financial Institution /NBOB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Private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 Financial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Corporation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Individual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Single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Propriertorship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Partnership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Borrower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Cooperatives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Financing for Higher Education (FHE)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1182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Compostela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Valley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0002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Location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1685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Dinagat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Island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Manila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Makati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Manila-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Nakpil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Alabang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0012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Servicing Group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480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Paranaque Branch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EDP NW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Agri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Compliance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Factoring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JOSEFA LLANES ESCODA - GIRL SCOUT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0920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Corporation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RTL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RETAIL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Corporation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FCDU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FOREIGN CURRENCY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Corporation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FCDW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FOREIGN CURRENCY (WHOLESALE)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Corporation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WBG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WHOLESALE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PESO REGULAR ACCOUNTS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FOREIGN REGULAR ACCOUNTS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FCDU ACCOUNTS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FOREIGN OFFICE ACCOUNTS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TRUST DEPT ACCT - PESO ACCT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Book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TRUST DEPT ACCT - FCDU ACCT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BHD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Bahrain Dinar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Brazilian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Cruzeiro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BRN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Brunei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Canadian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DKK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Danish Krone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DEM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Deutsche Mark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GBP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English Pound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Sterli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EUR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Euro Currency Unit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FIM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Finland Markka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French Franc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Greece Drachma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HKD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Hongkong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Indian Rupee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IDR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Indonesian Rupiah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IQD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Iraq Dinar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ITL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Italian Lira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JPY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Japanese Yen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KRW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Korean Won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MYR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Malaysian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MXP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Mexican Peso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NLG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Netherland Guilder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NZD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New Zealand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NOK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Norwegain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Krone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PKR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Pakistan Rupee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PHP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Philippine Peso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PTE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Portugal Escudo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Saudi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Rial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SGD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Singapore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South African Rand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ESP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Spanish Peseta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SDR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Special Drawing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Righ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SEK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Swedish Kroner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CHF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Swiss Franc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SYP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Syrian Pound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TWD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Taiwan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THB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Thailand Baht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USD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U.S. Dollar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0090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Currency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VEB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Venezuelan Bolivar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REM - Insured by HFC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REM - Not insured by HFC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CHM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Holdout vs. Peso Deposits/DS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Holdout vs. FCDU Deposits of Resident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Holdout vs. FCDU Deposits of Non-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residen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Assignment of / Pledge of GS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Cash Margin Deposits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Assign of Export LC/PO/Sales &amp;/or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Servic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 RP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 National Shelter Program (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Guaranteed by HIGC - Mortgage and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 HDMF - Expanded Housing Lo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Guaranteed by Foreign Institution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Shares of Stock of Other Bank/NBFI-PSE 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Shares of Stock of Other Bank/NBFI-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Unlis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Shares of Stock of Other Firms-PSE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Liste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Shares of Stock of Other Firms-Unlisted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Deed of Assignment of Accounts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Receivabl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Unsecured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0038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Security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Mortgage Trust Indenture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Fixed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Variable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BSP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.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 24.4 CIR 1389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BSP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.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 LETTER OF AUTHORITY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BSP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.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MONETARY BOARD APPROVAL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BSP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Borr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. Code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under BSP-approved plan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under the BSP-approved plan - with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optio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under the BSP-approved plan - other loan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Relation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Director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Relation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Officer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Relation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Stockholder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Relation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Related Interest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Relation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Employee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Bank Relation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Base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SIBOR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Base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LIBOR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Base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US PRIME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Base 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FIXED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FIXED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Credit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REVOLVING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Annual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Semi-Annual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Quarterly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Monthly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One Lump Sum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Freq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Frequency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ITL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without pending ca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ITL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with pending case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Provincial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City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LGUTYPE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Municipal Government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Interbank Loans Receivables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Demand Loans(Current)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Bills Discounted(Current)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TIME LOANS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MORTGAGE CONTRACT RECEIVABLE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LOANS AND DISCOUNTS FOREIGN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FCDU PESO LOANS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LOANS AND DISCOUNTS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AGRARIAN REFORM LOANS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AGRARIAN REFORM LOANS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AGRI LOANS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AGRI CREDIT LOANS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OTHER AGRI CREDIT LOANS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OTHER AGRI CREDIT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DEVELOPMENT INCENTIVE LOANS-PD717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DEV INCENTIVE LOANS - PD717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DEV INCENT LOANS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 BILLS PURCHASED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BILLS PURCHASED - CLEAN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BILLS PURCHASED - DOCUMENTARY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BILLS PURCHASED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BILLS PURCHASED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IMPORT BILLS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IMPORT BILLS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LITIGATION - IMPORT BILLS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IMPORT BILLS UNDER 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IMPORT BILLS UNDER 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 - IMPORT BILLS UNDER 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DOMESTIC BILLS UNDER TR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DOMESTIC BILLS UNDER 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059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 - DOMESTIC BILLS UNDER TR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060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CL-BANKs ACCEPTANCES O/S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RESTRUCTURED LOANS - FULLY SECURED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REST LOANS UNSEC OR PARTIALLY SEC (CUR)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 RESTRUCTURED LOANS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074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ITEMS IN LITIG - RESTRUCTURED LOANS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UNDERWRITTEN DEBT SECURITIES PURCHASED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RECEIVABLES - UNDERWRITTEN DEBT SEC SOLD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Gov't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Sec.Purchased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under resale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Gov't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Sec.purch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under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cert.of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assign.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Gov't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Sec.purch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under reverse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repurch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TAS LOANS / PRIVATE SEC COMM PAPERS PURC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Priv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Sec/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Comm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paper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purch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under resale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Priv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Sec/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Comm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paper sold under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repurch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097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Prv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Sec/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Comm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pap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under cert of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assi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800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Accounts Receivables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 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999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9050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PAYABLE IN PESO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9050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Mode of Payment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PAYABLE IN FOREIGN CURRENCY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NEGOTIABILITY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Negotiable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NEGOTIABILITY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Non-Negotiable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Extended or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Guarantd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under the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Govt's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NS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Considered Non-Risk under Sec 22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Gen Ba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With Original Amounts of P3.5MM and Belo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9032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Ownership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Real Estate Activity with Owned/Leased 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9033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Ownership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Real Estate Activity on a Fee or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Contrac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Reason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Covered by holdout on deposits or DS 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Reason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The corporate stockholder meets all of 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9034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Reason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Loans to GOCCs where the DOS of the lend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Rediscount Rec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Rediscounted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Rediscount Rec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BSP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Rediscount Rec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SBGFC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Rediscount Rec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Risk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Risk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9037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Risk Indicator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Non-Risk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Hold-Out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REM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9067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SECTYPE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Collaterals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SUBSTAT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Current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9066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SUBSTAT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Past Due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Src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. of FX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Pyt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PURCHASED FROM PBS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Src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. of FX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Pyt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WITHDRAWN FROM FCDU ACCOUNT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Src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. of FX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Pyt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EXPORT TRANSACTION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9049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Src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. of FX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Pyt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OTHER SOURCE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Synd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Loan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Single Creditor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Synd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Loan </w:t>
            </w: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Ind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Syndicated Loan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FEAST OF SACRIFICE-MUSLIM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1006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Extremely Strong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Very Strong +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Very Strong 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Strong +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Strong 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Adequate +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Adequate 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Acceptable +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Acceptable 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Watchlisted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+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proofErr w:type="spellStart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Watchlisted</w:t>
            </w:r>
            <w:proofErr w:type="spellEnd"/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 xml:space="preserve"> -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Specially Mentioned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Substandard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Doubtful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0068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BRR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Loss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0430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Bills Purchased Clean - CUR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Bills Purchased Clean - PDO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Type of Credit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0432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Bills Purchased Clean - LITIG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Program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810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OWWA Migrant Workers Loan Program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 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SPECIAL HOLIDAY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1226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SANDWICH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0102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0219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KUNG HEI FAT CHOY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0219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HOLY THURSDAY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0402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GOOD FRIDAY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0403</w:t>
            </w:r>
          </w:p>
        </w:tc>
      </w:tr>
      <w:tr w:rsidR="004729EF" w:rsidRPr="004729EF" w:rsidTr="004729EF">
        <w:trPr>
          <w:trHeight w:val="300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0029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Holiday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0831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NATIONAL HEROES DAY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29EF" w:rsidRPr="004729EF" w:rsidRDefault="004729EF" w:rsidP="004729EF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4729EF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0831</w:t>
            </w:r>
          </w:p>
        </w:tc>
      </w:tr>
    </w:tbl>
    <w:p w:rsidR="00B41A15" w:rsidRDefault="00B41A15">
      <w:pPr>
        <w:rPr>
          <w:b/>
        </w:rPr>
      </w:pPr>
    </w:p>
    <w:p w:rsidR="007E7122" w:rsidRDefault="007E7122">
      <w:pPr>
        <w:rPr>
          <w:b/>
        </w:rPr>
      </w:pPr>
      <w:r>
        <w:rPr>
          <w:b/>
        </w:rPr>
        <w:t>RLSGROUP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1420"/>
        <w:gridCol w:w="4800"/>
      </w:tblGrid>
      <w:tr w:rsidR="007E7122" w:rsidRPr="007E7122" w:rsidTr="007E7122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GRP_ID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GRP_NAME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ABOITIZ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ABOITIZ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ALCANTARA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ALCANTARA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ASHMORE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ASHMORE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AYALA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AYALA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BCDA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BCDA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CAMPOS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CAMPOS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CENTCAN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CENTURY CANNING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DELASALLE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DE LA SALLE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FILINVEST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FILINVEST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ICTSI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ICTSI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HERMA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HERMA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IGNACIO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IGNACIO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INTERCO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INTERCO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JGSUMMIT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JG SUMMIT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JTKC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JTKC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METROBANK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METROBANK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ONGPIN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ONGPIN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lastRenderedPageBreak/>
              <w:t>POTENCIANO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POTENCIANO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SANMIG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SAN MIGUEL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SM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PRBANK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PR BANK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YUCHENGCO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YUCHENGCO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CARTHEL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CARTHEL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PETROLIFT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PETROLIFT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GAISANO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GAISANO CAPITAL GROUP OF ACCOUNTS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BQGROUP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BQ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HNUGROUP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HNU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HOLAYASAN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HOLAYASAN GROUP OF ACCOUNTS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ROSEGROUP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ROSE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ROYALEGRP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ROYALE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UHIGROUP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UHI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ZAMORA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ZAMORA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GUOGROUP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GUO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CIIFOILGRP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CIIF OIL MILLS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GLOBEGRP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GLOBE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ROLDANGRP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ROLDAN GROUP OF ACCOUNTS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PINGOYGRP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PINGOY FAMILY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ILAGANGRP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ILAGAN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OURLADY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OUR LADY OF MT. CARMEL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BOHECOGRP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BOHECO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JOLLIVILLE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JOLLIVILLE HOLDINGS CORPORATION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AMAGROUP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AMA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PHINMAGRP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PHINMA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EQUIPARCO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EQUI-PARCO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HOW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HOW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ESTROSOS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ESTROSOS GROUP OF COMPANIES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N/A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NOT APPLICABLE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STERLING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STERLING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LOPEZ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LOPEZ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BF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BF GROUP</w:t>
            </w:r>
          </w:p>
        </w:tc>
      </w:tr>
      <w:tr w:rsidR="007E7122" w:rsidRPr="007E7122" w:rsidTr="007E7122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DMCI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7122" w:rsidRPr="007E7122" w:rsidRDefault="007E7122" w:rsidP="007E7122">
            <w:pPr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</w:pPr>
            <w:r w:rsidRPr="007E7122">
              <w:rPr>
                <w:rFonts w:ascii="Calibri" w:hAnsi="Calibri" w:cs="Calibri"/>
                <w:color w:val="000000"/>
                <w:sz w:val="22"/>
                <w:szCs w:val="22"/>
                <w:lang w:val="en-PH" w:eastAsia="en-PH"/>
              </w:rPr>
              <w:t>DMCI GROUP</w:t>
            </w:r>
          </w:p>
        </w:tc>
      </w:tr>
    </w:tbl>
    <w:p w:rsidR="007E7122" w:rsidRPr="00510757" w:rsidRDefault="007E7122">
      <w:pPr>
        <w:rPr>
          <w:b/>
        </w:rPr>
      </w:pPr>
    </w:p>
    <w:sectPr w:rsidR="007E7122" w:rsidRPr="0051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311A3"/>
    <w:multiLevelType w:val="multilevel"/>
    <w:tmpl w:val="80F24D78"/>
    <w:lvl w:ilvl="0">
      <w:start w:val="1"/>
      <w:numFmt w:val="decimal"/>
      <w:pStyle w:val="Heading1"/>
      <w:lvlText w:val="%1."/>
      <w:lvlJc w:val="left"/>
      <w:pPr>
        <w:tabs>
          <w:tab w:val="num" w:pos="547"/>
        </w:tabs>
        <w:ind w:left="547" w:hanging="54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47"/>
        </w:tabs>
        <w:ind w:left="1008" w:hanging="46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1800" w:hanging="720"/>
      </w:pPr>
      <w:rPr>
        <w:rFonts w:hint="default"/>
        <w:b w:val="0"/>
        <w:color w:val="auto"/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388E61DD"/>
    <w:multiLevelType w:val="hybridMultilevel"/>
    <w:tmpl w:val="233E6F04"/>
    <w:lvl w:ilvl="0" w:tplc="AC6644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94F"/>
    <w:rsid w:val="004729EF"/>
    <w:rsid w:val="00510757"/>
    <w:rsid w:val="00583905"/>
    <w:rsid w:val="00584512"/>
    <w:rsid w:val="00692FF0"/>
    <w:rsid w:val="007E7122"/>
    <w:rsid w:val="0082694F"/>
    <w:rsid w:val="009C4457"/>
    <w:rsid w:val="00B41A15"/>
    <w:rsid w:val="00C20832"/>
    <w:rsid w:val="00ED3156"/>
    <w:rsid w:val="00FB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ockticker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E03F673"/>
  <w15:chartTrackingRefBased/>
  <w15:docId w15:val="{6DD56D8E-3A20-4253-B045-36255DFF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9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2694F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82694F"/>
    <w:pPr>
      <w:keepNext/>
      <w:numPr>
        <w:ilvl w:val="1"/>
        <w:numId w:val="1"/>
      </w:numPr>
      <w:spacing w:before="120" w:after="60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82694F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2694F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2694F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2694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82694F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82694F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82694F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694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82694F"/>
    <w:rPr>
      <w:rFonts w:ascii="Arial" w:eastAsia="Times New Roman" w:hAnsi="Arial" w:cs="Arial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82694F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82694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82694F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82694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82694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82694F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82694F"/>
    <w:rPr>
      <w:rFonts w:ascii="Arial" w:eastAsia="Times New Roman" w:hAnsi="Arial" w:cs="Arial"/>
      <w:lang w:val="en-US"/>
    </w:rPr>
  </w:style>
  <w:style w:type="paragraph" w:styleId="Caption">
    <w:name w:val="caption"/>
    <w:basedOn w:val="Normal"/>
    <w:next w:val="Normal"/>
    <w:qFormat/>
    <w:rsid w:val="0082694F"/>
    <w:pPr>
      <w:spacing w:before="120" w:after="120"/>
    </w:pPr>
    <w:rPr>
      <w:b/>
      <w:bCs/>
    </w:rPr>
  </w:style>
  <w:style w:type="paragraph" w:styleId="BodyText2">
    <w:name w:val="Body Text 2"/>
    <w:basedOn w:val="Normal"/>
    <w:link w:val="BodyText2Char"/>
    <w:rsid w:val="0082694F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82694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D3156"/>
    <w:rPr>
      <w:b/>
      <w:bCs/>
    </w:rPr>
  </w:style>
  <w:style w:type="paragraph" w:styleId="ListParagraph">
    <w:name w:val="List Paragraph"/>
    <w:basedOn w:val="Normal"/>
    <w:uiPriority w:val="34"/>
    <w:qFormat/>
    <w:rsid w:val="00510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9078</Words>
  <Characters>51751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Carlos, Jerrine A</dc:creator>
  <cp:keywords/>
  <dc:description/>
  <cp:lastModifiedBy>Carlos, Jerrine A</cp:lastModifiedBy>
  <cp:revision>3</cp:revision>
  <dcterms:created xsi:type="dcterms:W3CDTF">2025-12-04T06:06:00Z</dcterms:created>
  <dcterms:modified xsi:type="dcterms:W3CDTF">2025-12-04T10:08:00Z</dcterms:modified>
</cp:coreProperties>
</file>