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0.png" ContentType="image/png"/>
  <Override PartName="/word/media/image4.png" ContentType="image/png"/>
  <Override PartName="/word/media/image8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1.png" ContentType="image/png"/>
  <Override PartName="/word/media/image5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Table Generator Page:</w:t>
      </w:r>
    </w:p>
    <w:p>
      <w:pPr>
        <w:pStyle w:val="style0"/>
      </w:pP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ab/>
        <w:t>HTML check for a dynamically created Table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572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Ajax Page: </w:t>
      </w:r>
    </w:p>
    <w:p>
      <w:pPr>
        <w:pStyle w:val="style0"/>
      </w:pPr>
      <w:r>
        <w:rPr/>
        <w:t>The Ajax page sometimes shows a broken image.  That's a result of the image URLs  returned from the reddit API.  Since the top images are constantly changing there is always a chance that who every submitted the picture removed or deleted it.</w:t>
      </w: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Local Storage Page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572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934075" cy="333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2014-01-31T18:05:00.00Z</dcterms:created>
  <dc:creator>Jason</dc:creator>
  <cp:lastModifiedBy>Jason</cp:lastModifiedBy>
  <cp:lastPrinted>2014-01-31T18:11:00.00Z</cp:lastPrinted>
  <dcterms:modified xsi:type="dcterms:W3CDTF">2014-01-31T19:31:00.00Z</dcterms:modified>
  <cp:revision>4</cp:revision>
</cp:coreProperties>
</file>