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29" w:beforeAutospacing="0" w:after="129" w:afterAutospacing="0" w:line="480" w:lineRule="auto"/>
        <w:ind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Safe and Effective Systems is a secure system that will keep your data and private information safe only between yourself and the website while no other third party can access to your personal data.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29" w:beforeAutospacing="0" w:after="129" w:afterAutospacing="0" w:line="480" w:lineRule="auto"/>
        <w:ind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29" w:beforeAutospacing="0" w:after="129" w:afterAutospacing="0" w:line="480" w:lineRule="auto"/>
        <w:ind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This principle is important that if a system is insecure, it might lost many users and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customers which might be unhelpful to the corporation and lower the benefits.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29" w:beforeAutospacing="0" w:after="129" w:afterAutospacing="0" w:line="480" w:lineRule="auto"/>
        <w:ind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29" w:beforeAutospacing="0" w:after="129" w:afterAutospacing="0" w:line="480" w:lineRule="auto"/>
        <w:ind w:right="0" w:rightChars="0"/>
        <w:rPr>
          <w:rFonts w:hint="eastAsia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Key expectation of automated Safe and Effective System can be auto blocking non-recognized users or machine and auto blocking non-recognized advertising to prevent bug or viruses.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29" w:beforeAutospacing="0" w:after="129" w:afterAutospacing="0" w:line="480" w:lineRule="auto"/>
        <w:ind w:right="0" w:rightChars="0"/>
        <w:rPr>
          <w:rFonts w:hint="eastAsia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29" w:beforeAutospacing="0" w:after="129" w:afterAutospacing="0" w:line="480" w:lineRule="auto"/>
        <w:ind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These principles can move into practice is that the website can protect its user from unnecessary </w:t>
      </w:r>
      <w:r>
        <w:rPr>
          <w:rFonts w:hint="eastAsia" w:ascii="Times New Roman" w:hAnsi="Times New Roman" w:eastAsia="SimSun" w:cs="Times New Roman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disturbance</w:t>
      </w:r>
      <w:r>
        <w:rPr>
          <w:rFonts w:hint="eastAsia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from other company or unrelated party. This may keep its </w:t>
      </w:r>
      <w:bookmarkStart w:id="0" w:name="_GoBack"/>
      <w:bookmarkEnd w:id="0"/>
      <w:r>
        <w:rPr>
          <w:rFonts w:hint="eastAsia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profits safe and also satisfy the users. Because it will be a protection to both sides.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29" w:beforeAutospacing="0" w:after="129" w:afterAutospacing="0" w:line="480" w:lineRule="auto"/>
        <w:ind w:leftChars="0" w:right="0" w:rightChars="0"/>
        <w:rPr>
          <w:rFonts w:hint="eastAsia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MDIyMzk0MDZiZTJlM2ZiOTZmY2YyMTA3YzEwNTEifQ=="/>
  </w:docVars>
  <w:rsids>
    <w:rsidRoot w:val="13DC1F86"/>
    <w:rsid w:val="13DC1F86"/>
    <w:rsid w:val="232F1E65"/>
    <w:rsid w:val="52C9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417</Characters>
  <Lines>0</Lines>
  <Paragraphs>0</Paragraphs>
  <TotalTime>125</TotalTime>
  <ScaleCrop>false</ScaleCrop>
  <LinksUpToDate>false</LinksUpToDate>
  <CharactersWithSpaces>497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2022-10-17T02:29:00Z</dcterms:created>
  <dc:creator>Dou</dc:creator>
  <cp:lastModifiedBy>Dou</cp:lastModifiedBy>
  <dcterms:modified xsi:type="dcterms:W3CDTF">2022-10-17T16:18:56Z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27BE47575B884A93B4E2456DB1CAF581</vt:lpwstr>
  </property>
</Properties>
</file>