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36"/>
          <w:szCs w:val="72"/>
        </w:rPr>
        <w:alias w:val="Enter your name:"/>
        <w:tag w:val="Enter your name:"/>
        <w:id w:val="4805016"/>
        <w:placeholder>
          <w:docPart w:val="8C226947BE612D4FA807D6E301D39A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:rsidR="00351293" w:rsidRPr="009560D7" w:rsidRDefault="007B0949">
          <w:pPr>
            <w:pStyle w:val="YourName"/>
            <w:rPr>
              <w:rFonts w:ascii="Calibri" w:hAnsi="Calibri"/>
              <w:sz w:val="20"/>
              <w:szCs w:val="36"/>
            </w:rPr>
          </w:pPr>
          <w:r w:rsidRPr="009560D7">
            <w:rPr>
              <w:rFonts w:ascii="Calibri" w:hAnsi="Calibri" w:cs="Calibri"/>
              <w:sz w:val="36"/>
              <w:szCs w:val="72"/>
            </w:rPr>
            <w:t>Jonathan Wapman</w:t>
          </w:r>
        </w:p>
      </w:sdtContent>
    </w:sdt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Phone: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(925) 548-9038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Email: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jdwapman@ucdavis.edu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Website: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>https://jdwapman.github.io</w:t>
      </w:r>
    </w:p>
    <w:p w:rsidR="007949BC" w:rsidRPr="009560D7" w:rsidRDefault="007949BC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Address: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2250 Kemper Hall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One Shields Ave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Davis, CA, 95616</w:t>
      </w:r>
    </w:p>
    <w:p w:rsidR="00635FB3" w:rsidRDefault="00635FB3" w:rsidP="00635FB3">
      <w:pPr>
        <w:pStyle w:val="SectionHeading"/>
      </w:pPr>
      <w:r>
        <w:t>Research Interests</w:t>
      </w:r>
    </w:p>
    <w:p w:rsidR="00635FB3" w:rsidRPr="00635FB3" w:rsidRDefault="00635FB3" w:rsidP="00635FB3">
      <w:pPr>
        <w:pStyle w:val="IndentedListBlock"/>
        <w:ind w:left="270" w:hanging="270"/>
      </w:pPr>
      <w:r>
        <w:tab/>
        <w:t xml:space="preserve">Parallel Computer Architectures, GPU Programming, </w:t>
      </w:r>
      <w:r w:rsidR="0055165A">
        <w:t xml:space="preserve">Graph Analytics, </w:t>
      </w:r>
      <w:r>
        <w:t xml:space="preserve">Machine Learning, </w:t>
      </w:r>
      <w:r w:rsidR="0055165A">
        <w:t xml:space="preserve">Autonomous Systems, </w:t>
      </w:r>
      <w:r>
        <w:t>Robotics</w:t>
      </w:r>
      <w:r w:rsidR="0055165A">
        <w:t>, Control Systems</w:t>
      </w:r>
    </w:p>
    <w:p w:rsidR="00351293" w:rsidRPr="009560D7" w:rsidRDefault="00926F90" w:rsidP="00635FB3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Education:"/>
          <w:tag w:val="Education:"/>
          <w:id w:val="-1894805864"/>
          <w:placeholder>
            <w:docPart w:val="42A0B5F528C253418B3C9A0CA0B7B4C0"/>
          </w:placeholder>
          <w:temporary/>
          <w:showingPlcHdr/>
          <w15:appearance w15:val="hidden"/>
        </w:sdtPr>
        <w:sdtEndPr/>
        <w:sdtContent>
          <w:r w:rsidR="00F67425" w:rsidRPr="009560D7">
            <w:rPr>
              <w:rFonts w:ascii="Calibri" w:hAnsi="Calibri"/>
            </w:rPr>
            <w:t>EDUCATION</w:t>
          </w:r>
        </w:sdtContent>
      </w:sdt>
    </w:p>
    <w:p w:rsidR="00351293" w:rsidRPr="003C41DF" w:rsidRDefault="007949BC" w:rsidP="00982288">
      <w:pPr>
        <w:pStyle w:val="Location"/>
        <w:rPr>
          <w:b w:val="0"/>
          <w:bCs w:val="0"/>
        </w:rPr>
      </w:pPr>
      <w:r w:rsidRPr="009560D7">
        <w:t xml:space="preserve">University of </w:t>
      </w:r>
      <w:r w:rsidRPr="00982288">
        <w:t>California</w:t>
      </w:r>
      <w:r w:rsidRPr="009560D7">
        <w:t>, Davis</w:t>
      </w:r>
      <w:r w:rsidR="008B5514" w:rsidRPr="009560D7">
        <w:tab/>
      </w:r>
      <w:r w:rsidR="008B5514" w:rsidRPr="003C41DF">
        <w:rPr>
          <w:b w:val="0"/>
          <w:bCs w:val="0"/>
        </w:rPr>
        <w:t xml:space="preserve">Expected </w:t>
      </w:r>
      <w:r w:rsidR="00B226DE" w:rsidRPr="003C41DF">
        <w:rPr>
          <w:b w:val="0"/>
          <w:bCs w:val="0"/>
        </w:rPr>
        <w:t>Jun.</w:t>
      </w:r>
      <w:r w:rsidR="008B5514" w:rsidRPr="003C41DF">
        <w:rPr>
          <w:b w:val="0"/>
          <w:bCs w:val="0"/>
        </w:rPr>
        <w:t xml:space="preserve"> 2020</w:t>
      </w:r>
    </w:p>
    <w:p w:rsidR="00351293" w:rsidRPr="009560D7" w:rsidRDefault="007949BC" w:rsidP="00982288">
      <w:pPr>
        <w:pStyle w:val="JobTitle"/>
      </w:pPr>
      <w:r w:rsidRPr="009560D7">
        <w:t>Master of Science, Electrical Engineering</w:t>
      </w:r>
      <w:r w:rsidR="00115D44" w:rsidRPr="009560D7">
        <w:tab/>
      </w:r>
    </w:p>
    <w:p w:rsidR="00351293" w:rsidRPr="009560D7" w:rsidRDefault="007949BC" w:rsidP="00982288">
      <w:pPr>
        <w:pStyle w:val="NormalBodyText"/>
        <w:tabs>
          <w:tab w:val="clear" w:pos="7560"/>
          <w:tab w:val="left" w:pos="1800"/>
        </w:tabs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Advisor: Professor John Owens</w:t>
      </w:r>
    </w:p>
    <w:p w:rsidR="008B5514" w:rsidRPr="009560D7" w:rsidRDefault="008B5514" w:rsidP="00982288">
      <w:pPr>
        <w:pStyle w:val="NormalBodyText"/>
        <w:tabs>
          <w:tab w:val="clear" w:pos="7560"/>
        </w:tabs>
        <w:spacing w:line="276" w:lineRule="auto"/>
        <w:ind w:left="1620" w:right="2520" w:hanging="13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Research Focus: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Pr="009560D7">
        <w:rPr>
          <w:rFonts w:ascii="Calibri" w:hAnsi="Calibri"/>
          <w:color w:val="000000" w:themeColor="text1"/>
          <w:sz w:val="20"/>
          <w:szCs w:val="28"/>
        </w:rPr>
        <w:t xml:space="preserve">GPU-Accelerated Graph Algorithms on 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a </w:t>
      </w:r>
      <w:r w:rsidRPr="009560D7">
        <w:rPr>
          <w:rFonts w:ascii="Calibri" w:hAnsi="Calibri"/>
          <w:color w:val="000000" w:themeColor="text1"/>
          <w:sz w:val="20"/>
          <w:szCs w:val="28"/>
        </w:rPr>
        <w:t>Streaming Architecture</w:t>
      </w:r>
    </w:p>
    <w:p w:rsidR="007949BC" w:rsidRPr="009560D7" w:rsidRDefault="007949BC" w:rsidP="00982288">
      <w:pPr>
        <w:pStyle w:val="NormalBodyText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4.00/4.00</w:t>
      </w:r>
    </w:p>
    <w:p w:rsidR="00351293" w:rsidRPr="009560D7" w:rsidRDefault="008B5514" w:rsidP="00982288">
      <w:pPr>
        <w:pStyle w:val="Location"/>
      </w:pPr>
      <w:r w:rsidRPr="009560D7">
        <w:t>University of California, Davis</w:t>
      </w:r>
      <w:r w:rsidRPr="009560D7">
        <w:tab/>
      </w:r>
      <w:r w:rsidR="00B226DE" w:rsidRPr="003C41DF">
        <w:rPr>
          <w:b w:val="0"/>
          <w:bCs w:val="0"/>
        </w:rPr>
        <w:t>Mar.</w:t>
      </w:r>
      <w:r w:rsidRPr="003C41DF">
        <w:rPr>
          <w:b w:val="0"/>
          <w:bCs w:val="0"/>
        </w:rPr>
        <w:t xml:space="preserve"> 2018</w:t>
      </w:r>
    </w:p>
    <w:p w:rsidR="008B5514" w:rsidRPr="009560D7" w:rsidRDefault="008B5514" w:rsidP="00982288">
      <w:pPr>
        <w:pStyle w:val="JobTitle"/>
      </w:pPr>
      <w:r w:rsidRPr="009560D7">
        <w:t xml:space="preserve">Bachelor </w:t>
      </w:r>
      <w:r w:rsidRPr="00982288">
        <w:t>of</w:t>
      </w:r>
      <w:r w:rsidRPr="009560D7">
        <w:t xml:space="preserve"> Science, Electrical Engineering</w:t>
      </w:r>
    </w:p>
    <w:p w:rsidR="00351293" w:rsidRPr="009560D7" w:rsidRDefault="008B5514" w:rsidP="00982288">
      <w:pPr>
        <w:pStyle w:val="SpaceAfter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3.96/4.00</w:t>
      </w:r>
    </w:p>
    <w:p w:rsidR="00351293" w:rsidRPr="009560D7" w:rsidRDefault="00384969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Research Experience</w:t>
      </w:r>
    </w:p>
    <w:p w:rsidR="00351293" w:rsidRPr="009560D7" w:rsidRDefault="002465C0" w:rsidP="00982288">
      <w:pPr>
        <w:pStyle w:val="Location"/>
      </w:pPr>
      <w:r w:rsidRPr="009560D7">
        <w:t>Owens Research Group</w:t>
      </w:r>
      <w:r w:rsidR="00B01C3B" w:rsidRPr="009560D7">
        <w:tab/>
      </w:r>
      <w:r w:rsidR="00B01C3B" w:rsidRPr="00293D83">
        <w:rPr>
          <w:b w:val="0"/>
          <w:bCs w:val="0"/>
        </w:rPr>
        <w:t xml:space="preserve">Dec. 2018 </w:t>
      </w:r>
      <w:sdt>
        <w:sdtPr>
          <w:rPr>
            <w:b w:val="0"/>
            <w:bCs w:val="0"/>
          </w:rPr>
          <w:alias w:val="Separator:"/>
          <w:tag w:val="Separator:"/>
          <w:id w:val="-988010133"/>
          <w:placeholder>
            <w:docPart w:val="8DC16411E2AEC44E88363A194454DD9A"/>
          </w:placeholder>
          <w:temporary/>
          <w:showingPlcHdr/>
          <w15:appearance w15:val="hidden"/>
        </w:sdtPr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Present</w:t>
      </w:r>
    </w:p>
    <w:p w:rsidR="00DD0AB3" w:rsidRPr="00DD0AB3" w:rsidRDefault="00DD0AB3" w:rsidP="00982288">
      <w:pPr>
        <w:pStyle w:val="JobTitle"/>
        <w:rPr>
          <w:i w:val="0"/>
          <w:iCs w:val="0"/>
        </w:rPr>
      </w:pPr>
      <w:bookmarkStart w:id="0" w:name="_GoBack"/>
      <w:r w:rsidRPr="00DD0AB3">
        <w:rPr>
          <w:b/>
          <w:i w:val="0"/>
          <w:iCs w:val="0"/>
        </w:rPr>
        <w:t>University of California, Davis</w:t>
      </w:r>
    </w:p>
    <w:bookmarkEnd w:id="0"/>
    <w:p w:rsidR="003D2912" w:rsidRPr="009560D7" w:rsidRDefault="002465C0" w:rsidP="00982288">
      <w:pPr>
        <w:pStyle w:val="JobTitle"/>
      </w:pPr>
      <w:r w:rsidRPr="009560D7">
        <w:t>Graduate Student Researcher</w:t>
      </w:r>
    </w:p>
    <w:p w:rsidR="00351293" w:rsidRPr="009560D7" w:rsidRDefault="003D2912" w:rsidP="00982288">
      <w:pPr>
        <w:pStyle w:val="JobTitle"/>
      </w:pPr>
      <w:r w:rsidRPr="009560D7">
        <w:t>PI: Professor John Owens (Dept. of Electrical and Computer Engineering)</w:t>
      </w:r>
      <w:r w:rsidR="00115D44" w:rsidRPr="009560D7">
        <w:tab/>
      </w:r>
    </w:p>
    <w:p w:rsidR="00D73C10" w:rsidRDefault="00D73C10" w:rsidP="00D42CE8">
      <w:pPr>
        <w:pStyle w:val="ListParagraph"/>
      </w:pPr>
      <w:r w:rsidRPr="00D73C10">
        <w:t>Currently researching methods to map GPU graph algorithms and load-balancing methods to a dataflow programming model in collaboration with Nvidia as part of DARPA’s Software-Defined Hardware program.</w:t>
      </w:r>
    </w:p>
    <w:p w:rsidR="00D73C10" w:rsidRDefault="00D73C10" w:rsidP="00D73C10">
      <w:pPr>
        <w:pStyle w:val="ListParagraph"/>
        <w:rPr>
          <w:b/>
          <w:bCs/>
        </w:rPr>
      </w:pPr>
      <w:r w:rsidRPr="00D73C10">
        <w:t xml:space="preserve">Implemented the HITS graph ranking algorithm in the </w:t>
      </w:r>
      <w:proofErr w:type="spellStart"/>
      <w:r w:rsidRPr="00D73C10">
        <w:t>Gunrock</w:t>
      </w:r>
      <w:proofErr w:type="spellEnd"/>
      <w:r w:rsidRPr="00D73C10">
        <w:t xml:space="preserve"> open-source parallel graph analytics library.</w:t>
      </w:r>
    </w:p>
    <w:p w:rsidR="00351293" w:rsidRPr="009560D7" w:rsidRDefault="002465C0" w:rsidP="00982288">
      <w:pPr>
        <w:pStyle w:val="Location"/>
      </w:pPr>
      <w:r w:rsidRPr="009560D7">
        <w:t>NASA Jet Propulsion Laboratory</w:t>
      </w:r>
      <w:r w:rsidR="00B01C3B" w:rsidRPr="009560D7">
        <w:tab/>
      </w:r>
      <w:r w:rsidR="00B01C3B" w:rsidRPr="00293D83">
        <w:rPr>
          <w:b w:val="0"/>
          <w:bCs w:val="0"/>
        </w:rPr>
        <w:t xml:space="preserve">Jun. 2018 </w:t>
      </w:r>
      <w:sdt>
        <w:sdtPr>
          <w:rPr>
            <w:b w:val="0"/>
            <w:bCs w:val="0"/>
          </w:rPr>
          <w:alias w:val="Separator:"/>
          <w:tag w:val="Separator:"/>
          <w:id w:val="-729536887"/>
          <w:placeholder>
            <w:docPart w:val="9CC557DBFB3AA64CB15AA1935705E514"/>
          </w:placeholder>
          <w:temporary/>
          <w:showingPlcHdr/>
          <w15:appearance w15:val="hidden"/>
        </w:sdtPr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Sept. 2018</w:t>
      </w:r>
    </w:p>
    <w:p w:rsidR="00351293" w:rsidRPr="009560D7" w:rsidRDefault="002465C0" w:rsidP="00982288">
      <w:pPr>
        <w:pStyle w:val="JobTitle"/>
      </w:pPr>
      <w:r w:rsidRPr="009560D7">
        <w:t>Guidance &amp; Control Intern</w:t>
      </w:r>
      <w:r w:rsidR="00115D44" w:rsidRPr="009560D7">
        <w:tab/>
      </w:r>
    </w:p>
    <w:p w:rsidR="002465C0" w:rsidRPr="009560D7" w:rsidRDefault="002465C0" w:rsidP="00D42CE8">
      <w:pPr>
        <w:pStyle w:val="ListParagraph"/>
      </w:pPr>
      <w:r w:rsidRPr="009560D7">
        <w:t>Developed control algorithms and software drivers to enable automated position and attitude control of a planar air-bearing platform used for CubeSat formation flying, pointing, and rendezvous experiments.</w:t>
      </w:r>
    </w:p>
    <w:p w:rsidR="00FA6E7C" w:rsidRPr="009560D7" w:rsidRDefault="00FD3317" w:rsidP="00D42CE8">
      <w:pPr>
        <w:pStyle w:val="ListParagraph"/>
      </w:pPr>
      <w:r>
        <w:t>Formulated</w:t>
      </w:r>
      <w:r w:rsidR="002465C0" w:rsidRPr="009560D7">
        <w:t xml:space="preserve"> and executed a series of laboratory tests to fully characterize the planar platform’s physical properties, software performance, and position-control capabilities. Extensive data analysis performed using MATLAB.</w:t>
      </w:r>
    </w:p>
    <w:p w:rsidR="00FA6E7C" w:rsidRPr="009560D7" w:rsidRDefault="002636C4" w:rsidP="00D42CE8">
      <w:pPr>
        <w:pStyle w:val="ListParagraph"/>
      </w:pPr>
      <w:r w:rsidRPr="009560D7">
        <w:lastRenderedPageBreak/>
        <w:t xml:space="preserve">Planned publication </w:t>
      </w:r>
      <w:r w:rsidR="00D331FE" w:rsidRPr="009560D7">
        <w:t>covering the platform’s design</w:t>
      </w:r>
      <w:r w:rsidR="002B5F6F" w:rsidRPr="009560D7">
        <w:t xml:space="preserve">, </w:t>
      </w:r>
      <w:r w:rsidR="00D331FE" w:rsidRPr="009560D7">
        <w:t>performance</w:t>
      </w:r>
      <w:r w:rsidR="00240547" w:rsidRPr="009560D7">
        <w:t xml:space="preserve"> capabilities</w:t>
      </w:r>
      <w:r w:rsidR="002B5F6F" w:rsidRPr="009560D7">
        <w:t>, and applications to future CubeSat missions</w:t>
      </w:r>
      <w:r w:rsidR="00D331FE" w:rsidRPr="009560D7">
        <w:t>.</w:t>
      </w:r>
    </w:p>
    <w:p w:rsidR="00FA6E7C" w:rsidRPr="009560D7" w:rsidRDefault="00FA6E7C" w:rsidP="00982288">
      <w:pPr>
        <w:pStyle w:val="Location"/>
      </w:pPr>
      <w:r w:rsidRPr="009560D7">
        <w:t>Lawrence Livermore National Laboratory</w:t>
      </w:r>
      <w:r w:rsidR="000D67E8" w:rsidRPr="009560D7">
        <w:tab/>
      </w:r>
      <w:r w:rsidR="000D67E8" w:rsidRPr="00293D83">
        <w:rPr>
          <w:b w:val="0"/>
          <w:bCs w:val="0"/>
        </w:rPr>
        <w:t xml:space="preserve">Mar. 2018 </w:t>
      </w:r>
      <w:sdt>
        <w:sdtPr>
          <w:rPr>
            <w:b w:val="0"/>
            <w:bCs w:val="0"/>
          </w:rPr>
          <w:alias w:val="Separator:"/>
          <w:tag w:val="Separator:"/>
          <w:id w:val="1164976835"/>
          <w:placeholder>
            <w:docPart w:val="276ADA4D03691C4C982580EEA49A00B3"/>
          </w:placeholder>
          <w:temporary/>
          <w:showingPlcHdr/>
          <w15:appearance w15:val="hidden"/>
        </w:sdtPr>
        <w:sdtContent>
          <w:r w:rsidR="000D67E8" w:rsidRPr="00293D83">
            <w:rPr>
              <w:b w:val="0"/>
              <w:bCs w:val="0"/>
            </w:rPr>
            <w:t>–</w:t>
          </w:r>
        </w:sdtContent>
      </w:sdt>
      <w:r w:rsidR="000D67E8" w:rsidRPr="00293D83">
        <w:rPr>
          <w:b w:val="0"/>
          <w:bCs w:val="0"/>
        </w:rPr>
        <w:t xml:space="preserve"> Jun. 2018</w:t>
      </w:r>
    </w:p>
    <w:p w:rsidR="00FA6E7C" w:rsidRPr="009560D7" w:rsidRDefault="00FA6E7C" w:rsidP="00982288">
      <w:pPr>
        <w:pStyle w:val="JobTitle"/>
      </w:pPr>
      <w:r w:rsidRPr="009560D7">
        <w:t>Computational Engineering Intern</w:t>
      </w:r>
      <w:r w:rsidRPr="009560D7">
        <w:tab/>
      </w:r>
    </w:p>
    <w:p w:rsidR="00FA6E7C" w:rsidRPr="009560D7" w:rsidRDefault="00FA6E7C" w:rsidP="00D42CE8">
      <w:pPr>
        <w:pStyle w:val="ListParagraph"/>
      </w:pPr>
      <w:bookmarkStart w:id="1" w:name="OLE_LINK1"/>
      <w:bookmarkStart w:id="2" w:name="OLE_LINK2"/>
      <w:r w:rsidRPr="009560D7">
        <w:t>Researched and simulated decentralized signal detection algorithms, information-exchange schemes, and motion strategies for chemical plume identification and localization using fully-autonomous robotic swarms.</w:t>
      </w:r>
    </w:p>
    <w:p w:rsidR="003E1C61" w:rsidRPr="009560D7" w:rsidRDefault="00FA6E7C" w:rsidP="00D42CE8">
      <w:pPr>
        <w:pStyle w:val="ListParagraph"/>
      </w:pPr>
      <w:r w:rsidRPr="009560D7">
        <w:t>Created a Python module to enable development and analysis of collaborative, autonomous swarm scenarios</w:t>
      </w:r>
      <w:r w:rsidR="00802395">
        <w:t xml:space="preserve">, which </w:t>
      </w:r>
      <w:r w:rsidR="0085225F">
        <w:t>was used</w:t>
      </w:r>
      <w:r w:rsidRPr="009560D7">
        <w:t xml:space="preserve"> by LLNL scientists and for a 3D visualization collaboration with UCSD.</w:t>
      </w:r>
    </w:p>
    <w:bookmarkEnd w:id="1"/>
    <w:bookmarkEnd w:id="2"/>
    <w:p w:rsidR="003E1C61" w:rsidRDefault="003E1C61" w:rsidP="006B640C">
      <w:pPr>
        <w:pStyle w:val="Location"/>
      </w:pPr>
      <w:proofErr w:type="spellStart"/>
      <w:r w:rsidRPr="009560D7">
        <w:t>Yankelevich</w:t>
      </w:r>
      <w:proofErr w:type="spellEnd"/>
      <w:r w:rsidRPr="009560D7">
        <w:t xml:space="preserve"> Laboratory</w:t>
      </w:r>
      <w:r w:rsidR="00BC6F55" w:rsidRPr="009560D7">
        <w:tab/>
      </w:r>
      <w:r w:rsidR="00BC6F55" w:rsidRPr="006B640C">
        <w:rPr>
          <w:b w:val="0"/>
          <w:bCs w:val="0"/>
        </w:rPr>
        <w:t xml:space="preserve">Jan. 2017 </w:t>
      </w:r>
      <w:sdt>
        <w:sdtPr>
          <w:rPr>
            <w:b w:val="0"/>
            <w:bCs w:val="0"/>
          </w:rPr>
          <w:alias w:val="Separator:"/>
          <w:tag w:val="Separator:"/>
          <w:id w:val="907355110"/>
          <w:placeholder>
            <w:docPart w:val="3EFC34240484184E854A2182E71F79C9"/>
          </w:placeholder>
          <w:temporary/>
          <w:showingPlcHdr/>
          <w15:appearance w15:val="hidden"/>
        </w:sdtPr>
        <w:sdtContent>
          <w:r w:rsidR="00BC6F55" w:rsidRPr="006B640C">
            <w:rPr>
              <w:b w:val="0"/>
              <w:bCs w:val="0"/>
            </w:rPr>
            <w:t>–</w:t>
          </w:r>
        </w:sdtContent>
      </w:sdt>
      <w:r w:rsidR="00BC6F55" w:rsidRPr="006B640C">
        <w:rPr>
          <w:b w:val="0"/>
          <w:bCs w:val="0"/>
        </w:rPr>
        <w:t xml:space="preserve"> Mar. 2018</w:t>
      </w:r>
    </w:p>
    <w:p w:rsidR="006B640C" w:rsidRPr="009560D7" w:rsidRDefault="006B640C" w:rsidP="006B640C">
      <w:pPr>
        <w:pStyle w:val="Location"/>
        <w:spacing w:before="0"/>
      </w:pPr>
      <w:r w:rsidRPr="009560D7">
        <w:t>University of California, Davis</w:t>
      </w:r>
    </w:p>
    <w:p w:rsidR="003D2912" w:rsidRPr="009560D7" w:rsidRDefault="003E1C61" w:rsidP="00982288">
      <w:pPr>
        <w:pStyle w:val="JobTitle"/>
      </w:pPr>
      <w:r w:rsidRPr="009560D7">
        <w:t>Research Assistant</w:t>
      </w:r>
    </w:p>
    <w:p w:rsidR="003E1C61" w:rsidRPr="009560D7" w:rsidRDefault="003D2912" w:rsidP="00982288">
      <w:pPr>
        <w:pStyle w:val="JobTitle"/>
      </w:pPr>
      <w:r w:rsidRPr="009560D7">
        <w:t xml:space="preserve">PI: Professor Diego </w:t>
      </w:r>
      <w:proofErr w:type="spellStart"/>
      <w:r w:rsidRPr="009560D7">
        <w:t>Yankelevich</w:t>
      </w:r>
      <w:proofErr w:type="spellEnd"/>
      <w:r w:rsidRPr="009560D7">
        <w:t xml:space="preserve"> (Dept. of Electrical Engineering)</w:t>
      </w:r>
      <w:r w:rsidR="003E1C61" w:rsidRPr="009560D7">
        <w:tab/>
      </w:r>
    </w:p>
    <w:p w:rsidR="003E1C61" w:rsidRPr="009560D7" w:rsidRDefault="003E1C61" w:rsidP="00D42CE8">
      <w:pPr>
        <w:pStyle w:val="ListParagraph"/>
      </w:pPr>
      <w:r w:rsidRPr="009560D7">
        <w:t>Developed low-cost, automated hardware and software systems to capture, analyze, and display data for fluorescence lifetime imaging applications to guided surgery, using C++ and Python on a Raspberry Pi.</w:t>
      </w:r>
    </w:p>
    <w:p w:rsidR="003E3AAB" w:rsidRPr="009560D7" w:rsidRDefault="003E1C61" w:rsidP="00D42CE8">
      <w:pPr>
        <w:pStyle w:val="ListParagraph"/>
      </w:pPr>
      <w:r w:rsidRPr="009560D7">
        <w:t>Presented at the 2018 Undergraduate Student Research Showcase to UC Regents, CA lawmakers, CEOs, and alumni.</w:t>
      </w:r>
    </w:p>
    <w:p w:rsidR="003E3AAB" w:rsidRPr="009560D7" w:rsidRDefault="003E3AAB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Professional</w:t>
      </w:r>
      <w:r w:rsidRPr="009560D7">
        <w:rPr>
          <w:rFonts w:ascii="Calibri" w:hAnsi="Calibri"/>
        </w:rPr>
        <w:t xml:space="preserve"> Experience</w:t>
      </w:r>
    </w:p>
    <w:p w:rsidR="00D42CE8" w:rsidRPr="009560D7" w:rsidRDefault="00D42CE8" w:rsidP="00D42CE8">
      <w:pPr>
        <w:pStyle w:val="Location"/>
      </w:pPr>
      <w:r>
        <w:t>Eclipse Rocketry Design Team</w:t>
      </w:r>
      <w:r w:rsidRPr="009560D7">
        <w:tab/>
      </w:r>
      <w:r w:rsidRPr="00293D83">
        <w:rPr>
          <w:b w:val="0"/>
          <w:bCs w:val="0"/>
        </w:rPr>
        <w:t>Nov</w:t>
      </w:r>
      <w:r w:rsidRPr="00293D83">
        <w:rPr>
          <w:b w:val="0"/>
          <w:bCs w:val="0"/>
        </w:rPr>
        <w:t>. 201</w:t>
      </w:r>
      <w:r w:rsidRPr="00293D83">
        <w:rPr>
          <w:b w:val="0"/>
          <w:bCs w:val="0"/>
        </w:rPr>
        <w:t>7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1938324559"/>
          <w:placeholder>
            <w:docPart w:val="F85C673152BF3E45896A5400340D6263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</w:t>
      </w:r>
      <w:r w:rsidRPr="00293D83">
        <w:rPr>
          <w:b w:val="0"/>
          <w:bCs w:val="0"/>
        </w:rPr>
        <w:t>Mar.</w:t>
      </w:r>
      <w:r w:rsidRPr="00293D83">
        <w:rPr>
          <w:b w:val="0"/>
          <w:bCs w:val="0"/>
        </w:rPr>
        <w:t xml:space="preserve"> 201</w:t>
      </w:r>
      <w:r w:rsidRPr="00293D83">
        <w:rPr>
          <w:b w:val="0"/>
          <w:bCs w:val="0"/>
        </w:rPr>
        <w:t>8</w:t>
      </w:r>
    </w:p>
    <w:p w:rsidR="006B640C" w:rsidRDefault="006B640C" w:rsidP="006B640C">
      <w:pPr>
        <w:pStyle w:val="Location"/>
        <w:spacing w:before="0"/>
      </w:pPr>
      <w:r w:rsidRPr="009560D7">
        <w:t>University of California, Davis</w:t>
      </w:r>
    </w:p>
    <w:p w:rsidR="00D42CE8" w:rsidRPr="009560D7" w:rsidRDefault="00D42CE8" w:rsidP="00D42CE8">
      <w:pPr>
        <w:pStyle w:val="JobTitle"/>
      </w:pPr>
      <w:r w:rsidRPr="009560D7">
        <w:t>Software Developer</w:t>
      </w:r>
      <w:r w:rsidRPr="009560D7">
        <w:tab/>
      </w:r>
    </w:p>
    <w:p w:rsidR="00D42CE8" w:rsidRPr="00DA6B3E" w:rsidRDefault="00D42CE8" w:rsidP="00D42CE8">
      <w:pPr>
        <w:pStyle w:val="ListParagraph"/>
        <w:rPr>
          <w:sz w:val="22"/>
        </w:rPr>
      </w:pPr>
      <w:r w:rsidRPr="00B37204">
        <w:t xml:space="preserve">Designed object-detection algorithms to identify ground-level targets from onboard a rocket during launch. Algorithm </w:t>
      </w:r>
      <w:r w:rsidRPr="00D42CE8">
        <w:t>executed</w:t>
      </w:r>
      <w:r w:rsidRPr="00B37204">
        <w:t xml:space="preserve"> using C++, OpenCV, and the Yolo v2 neural network running on </w:t>
      </w:r>
      <w:proofErr w:type="gramStart"/>
      <w:r w:rsidRPr="00B37204">
        <w:t>an</w:t>
      </w:r>
      <w:proofErr w:type="gramEnd"/>
      <w:r w:rsidRPr="00B37204">
        <w:t xml:space="preserve"> Nvidia TX1. </w:t>
      </w:r>
    </w:p>
    <w:p w:rsidR="00DA6B3E" w:rsidRPr="00B37204" w:rsidRDefault="00DA6B3E" w:rsidP="00D42CE8">
      <w:pPr>
        <w:pStyle w:val="ListParagraph"/>
        <w:rPr>
          <w:sz w:val="22"/>
        </w:rPr>
      </w:pPr>
      <w:r>
        <w:t xml:space="preserve">Worked with a team of seven other students to set project goals, </w:t>
      </w:r>
      <w:r w:rsidR="00781128">
        <w:t>coordinate logistics</w:t>
      </w:r>
      <w:r>
        <w:t>, and prepare regular presentations and reports.</w:t>
      </w:r>
    </w:p>
    <w:p w:rsidR="00D369FD" w:rsidRDefault="00D369FD" w:rsidP="00982288">
      <w:pPr>
        <w:pStyle w:val="Location"/>
        <w:rPr>
          <w:b w:val="0"/>
          <w:bCs w:val="0"/>
        </w:rPr>
      </w:pPr>
      <w:r w:rsidRPr="009560D7">
        <w:t>Silva Laboratory</w:t>
      </w:r>
      <w:r w:rsidRPr="009560D7">
        <w:tab/>
      </w:r>
      <w:r w:rsidRPr="00293D83">
        <w:rPr>
          <w:b w:val="0"/>
          <w:bCs w:val="0"/>
        </w:rPr>
        <w:t>Sept</w:t>
      </w:r>
      <w:r w:rsidRPr="00293D83">
        <w:rPr>
          <w:b w:val="0"/>
          <w:bCs w:val="0"/>
        </w:rPr>
        <w:t xml:space="preserve">. 2016 </w:t>
      </w:r>
      <w:sdt>
        <w:sdtPr>
          <w:rPr>
            <w:b w:val="0"/>
            <w:bCs w:val="0"/>
          </w:rPr>
          <w:alias w:val="Separator:"/>
          <w:tag w:val="Separator:"/>
          <w:id w:val="1240297631"/>
          <w:placeholder>
            <w:docPart w:val="AE4D7A2BE63FA24A91F45B2CF0369442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</w:t>
      </w:r>
      <w:r w:rsidRPr="00293D83">
        <w:rPr>
          <w:b w:val="0"/>
          <w:bCs w:val="0"/>
        </w:rPr>
        <w:t>Jun</w:t>
      </w:r>
      <w:r w:rsidRPr="00293D83">
        <w:rPr>
          <w:b w:val="0"/>
          <w:bCs w:val="0"/>
        </w:rPr>
        <w:t>. 201</w:t>
      </w:r>
      <w:r w:rsidRPr="00293D83">
        <w:rPr>
          <w:b w:val="0"/>
          <w:bCs w:val="0"/>
        </w:rPr>
        <w:t>7</w:t>
      </w:r>
    </w:p>
    <w:p w:rsidR="006B640C" w:rsidRPr="009560D7" w:rsidRDefault="006B640C" w:rsidP="006B640C">
      <w:pPr>
        <w:pStyle w:val="Location"/>
        <w:spacing w:before="0"/>
      </w:pPr>
      <w:r w:rsidRPr="009560D7">
        <w:t>University of California, Davis</w:t>
      </w:r>
    </w:p>
    <w:p w:rsidR="00D369FD" w:rsidRPr="009560D7" w:rsidRDefault="00D369FD" w:rsidP="00982288">
      <w:pPr>
        <w:pStyle w:val="JobTitle"/>
      </w:pPr>
      <w:r w:rsidRPr="009560D7">
        <w:t>Software Developer</w:t>
      </w:r>
      <w:r w:rsidRPr="009560D7">
        <w:tab/>
      </w:r>
    </w:p>
    <w:p w:rsidR="00D369FD" w:rsidRPr="009560D7" w:rsidRDefault="00D369FD" w:rsidP="00D42CE8">
      <w:pPr>
        <w:pStyle w:val="ListParagraph"/>
        <w:rPr>
          <w:szCs w:val="24"/>
        </w:rPr>
      </w:pPr>
      <w:r w:rsidRPr="009560D7">
        <w:t>Designed circuitry and programmed an Arduino for a digitally-controlled syringe with a team of three students. Used as a low-cost alternative for microfluidic educational and research projects.</w:t>
      </w:r>
    </w:p>
    <w:p w:rsidR="00D369FD" w:rsidRPr="009560D7" w:rsidRDefault="00D369FD" w:rsidP="00D42CE8">
      <w:pPr>
        <w:pStyle w:val="ListParagraph"/>
        <w:rPr>
          <w:rFonts w:eastAsia="MS Mincho"/>
        </w:rPr>
      </w:pPr>
      <w:r w:rsidRPr="009560D7">
        <w:rPr>
          <w:rFonts w:eastAsia="MS Mincho"/>
        </w:rPr>
        <w:t>Achieved performance comparable to a $2000 industrial digitally-controlled syringe for less than $150.</w:t>
      </w:r>
    </w:p>
    <w:p w:rsidR="0040060C" w:rsidRPr="009560D7" w:rsidRDefault="0040060C" w:rsidP="00982288">
      <w:pPr>
        <w:pStyle w:val="Location"/>
      </w:pPr>
      <w:r w:rsidRPr="009560D7">
        <w:t>Lawrence Livermore National Laboratory</w:t>
      </w:r>
      <w:r w:rsidRPr="009560D7">
        <w:tab/>
      </w:r>
      <w:r w:rsidRPr="00293D83">
        <w:rPr>
          <w:b w:val="0"/>
          <w:bCs w:val="0"/>
        </w:rPr>
        <w:t xml:space="preserve">Jun. </w:t>
      </w:r>
      <w:r w:rsidR="00455650" w:rsidRPr="00293D83">
        <w:rPr>
          <w:b w:val="0"/>
          <w:bCs w:val="0"/>
        </w:rPr>
        <w:t>2017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302588585"/>
          <w:placeholder>
            <w:docPart w:val="CA36E42DBD2E9441BD71CFA23D6C7BA8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Sept. 201</w:t>
      </w:r>
      <w:r w:rsidR="00455650" w:rsidRPr="00293D83">
        <w:rPr>
          <w:b w:val="0"/>
          <w:bCs w:val="0"/>
        </w:rPr>
        <w:t>7</w:t>
      </w:r>
    </w:p>
    <w:p w:rsidR="00DD0AB3" w:rsidRDefault="00DD0AB3" w:rsidP="00982288">
      <w:pPr>
        <w:pStyle w:val="JobTitle"/>
      </w:pPr>
      <w:r w:rsidRPr="00DD0AB3">
        <w:rPr>
          <w:b/>
          <w:bCs w:val="0"/>
          <w:i w:val="0"/>
          <w:iCs w:val="0"/>
        </w:rPr>
        <w:t>National Ignition Facility</w:t>
      </w:r>
    </w:p>
    <w:p w:rsidR="0040060C" w:rsidRPr="009560D7" w:rsidRDefault="00EE4050" w:rsidP="00982288">
      <w:pPr>
        <w:pStyle w:val="JobTitle"/>
      </w:pPr>
      <w:r>
        <w:t xml:space="preserve">Engineering </w:t>
      </w:r>
      <w:r w:rsidR="0040060C" w:rsidRPr="009560D7">
        <w:t>Intern</w:t>
      </w:r>
      <w:r w:rsidR="0040060C" w:rsidRPr="009560D7">
        <w:tab/>
      </w:r>
    </w:p>
    <w:p w:rsidR="0040060C" w:rsidRPr="009560D7" w:rsidRDefault="0040060C" w:rsidP="00D42CE8">
      <w:pPr>
        <w:pStyle w:val="ListParagraph"/>
      </w:pPr>
      <w:r w:rsidRPr="009560D7">
        <w:lastRenderedPageBreak/>
        <w:t>Created a sensor and LabView virtual instrument used to measure and track the capacitance of over 4000 high</w:t>
      </w:r>
      <w:r w:rsidR="006157A9" w:rsidRPr="009560D7">
        <w:t xml:space="preserve"> </w:t>
      </w:r>
      <w:r w:rsidRPr="009560D7">
        <w:t>energy</w:t>
      </w:r>
      <w:r w:rsidR="006157A9" w:rsidRPr="009560D7">
        <w:t xml:space="preserve"> </w:t>
      </w:r>
      <w:r w:rsidRPr="009560D7">
        <w:t>density capacitors for preventative maintenance. Achieved accuracy within 3% and repeatability within 1%.</w:t>
      </w:r>
    </w:p>
    <w:p w:rsidR="005E4EC0" w:rsidRPr="009560D7" w:rsidRDefault="00D369FD" w:rsidP="00982288">
      <w:pPr>
        <w:pStyle w:val="Location"/>
      </w:pPr>
      <w:r w:rsidRPr="009560D7">
        <w:t xml:space="preserve"> </w:t>
      </w:r>
      <w:r w:rsidR="003E3AAB" w:rsidRPr="009560D7">
        <w:t>Varian Medical Systems</w:t>
      </w:r>
      <w:r w:rsidR="003E2672" w:rsidRPr="009560D7">
        <w:tab/>
      </w:r>
      <w:r w:rsidR="003E2672" w:rsidRPr="00293D83">
        <w:rPr>
          <w:b w:val="0"/>
          <w:bCs w:val="0"/>
        </w:rPr>
        <w:t xml:space="preserve">Jun. 2016 </w:t>
      </w:r>
      <w:sdt>
        <w:sdtPr>
          <w:rPr>
            <w:b w:val="0"/>
            <w:bCs w:val="0"/>
          </w:rPr>
          <w:alias w:val="Separator:"/>
          <w:tag w:val="Separator:"/>
          <w:id w:val="1794713126"/>
          <w:placeholder>
            <w:docPart w:val="BBEF7F0E24FB274DBE4980D2730F1FED"/>
          </w:placeholder>
          <w:temporary/>
          <w:showingPlcHdr/>
          <w15:appearance w15:val="hidden"/>
        </w:sdtPr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Sept. 2016</w:t>
      </w:r>
    </w:p>
    <w:p w:rsidR="005E4EC0" w:rsidRPr="009560D7" w:rsidRDefault="00EE4050" w:rsidP="00982288">
      <w:pPr>
        <w:pStyle w:val="JobTitle"/>
      </w:pPr>
      <w:r>
        <w:t xml:space="preserve">Engineering </w:t>
      </w:r>
      <w:r w:rsidR="003E3AAB" w:rsidRPr="009560D7">
        <w:t>Intern</w:t>
      </w:r>
      <w:r w:rsidR="005E4EC0" w:rsidRPr="009560D7">
        <w:tab/>
      </w:r>
    </w:p>
    <w:p w:rsidR="003E3AAB" w:rsidRPr="009560D7" w:rsidRDefault="003E3AAB" w:rsidP="00D42CE8">
      <w:pPr>
        <w:pStyle w:val="ListParagraph"/>
      </w:pPr>
      <w:r w:rsidRPr="009560D7">
        <w:t>Designed PCBs and software used to validate Multi-</w:t>
      </w:r>
      <w:r w:rsidR="0040099A">
        <w:t>Leaf</w:t>
      </w:r>
      <w:r w:rsidRPr="009560D7">
        <w:t xml:space="preserve"> Collimator</w:t>
      </w:r>
      <w:r w:rsidR="0040099A">
        <w:t xml:space="preserve"> (MLC)</w:t>
      </w:r>
      <w:r w:rsidRPr="009560D7">
        <w:t xml:space="preserve"> motors for radiation therapy machines.</w:t>
      </w:r>
    </w:p>
    <w:p w:rsidR="00877F30" w:rsidRPr="009560D7" w:rsidRDefault="003E3AAB" w:rsidP="00D42CE8">
      <w:pPr>
        <w:pStyle w:val="ListParagraph"/>
      </w:pPr>
      <w:r w:rsidRPr="009560D7">
        <w:t>Programmed a GUI-based application to allow engineers to interface with MLC motor test equipment. Features include telemetry data visualizations, command sequence entry, and debugging tools.</w:t>
      </w:r>
    </w:p>
    <w:p w:rsidR="00877F30" w:rsidRPr="009560D7" w:rsidRDefault="00877F30" w:rsidP="00982288">
      <w:pPr>
        <w:pStyle w:val="Location"/>
      </w:pPr>
      <w:r w:rsidRPr="009560D7">
        <w:t>UC Davis C-STEM Center</w:t>
      </w:r>
      <w:r w:rsidR="003E2672" w:rsidRPr="009560D7">
        <w:tab/>
      </w:r>
      <w:r w:rsidR="003E2672" w:rsidRPr="00293D83">
        <w:rPr>
          <w:b w:val="0"/>
          <w:bCs w:val="0"/>
        </w:rPr>
        <w:t xml:space="preserve">Jan. 2016 </w:t>
      </w:r>
      <w:sdt>
        <w:sdtPr>
          <w:rPr>
            <w:b w:val="0"/>
            <w:bCs w:val="0"/>
          </w:rPr>
          <w:alias w:val="Separator:"/>
          <w:tag w:val="Separator:"/>
          <w:id w:val="-1589381033"/>
          <w:placeholder>
            <w:docPart w:val="3D9525372200EF4E95E6A9EB7878E448"/>
          </w:placeholder>
          <w:temporary/>
          <w:showingPlcHdr/>
          <w15:appearance w15:val="hidden"/>
        </w:sdtPr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Jun. 2016</w:t>
      </w:r>
    </w:p>
    <w:p w:rsidR="00877F30" w:rsidRPr="009560D7" w:rsidRDefault="00877F30" w:rsidP="00982288">
      <w:pPr>
        <w:pStyle w:val="JobTitle"/>
      </w:pPr>
      <w:r w:rsidRPr="009560D7">
        <w:t>Technical Volunteer</w:t>
      </w:r>
      <w:r w:rsidRPr="009560D7">
        <w:tab/>
      </w:r>
    </w:p>
    <w:p w:rsidR="00877F30" w:rsidRPr="009560D7" w:rsidRDefault="00877F30" w:rsidP="00D42CE8">
      <w:pPr>
        <w:pStyle w:val="ListParagraph"/>
      </w:pPr>
      <w:r w:rsidRPr="009560D7">
        <w:t>Developed code examples for Arduino robotic platforms such as line-following and maze-solving procedures.</w:t>
      </w:r>
    </w:p>
    <w:p w:rsidR="00877F30" w:rsidRPr="009560D7" w:rsidRDefault="00877F30" w:rsidP="00D42CE8">
      <w:pPr>
        <w:pStyle w:val="ListParagraph"/>
      </w:pPr>
      <w:r w:rsidRPr="009560D7">
        <w:t>Created teaching materials for middle-school students to learn basic coding and robotics concepts.</w:t>
      </w:r>
    </w:p>
    <w:p w:rsidR="004037F2" w:rsidRPr="009560D7" w:rsidRDefault="004037F2" w:rsidP="00BA7FD0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Teaching Experience:"/>
          <w:tag w:val="Teaching Experience:"/>
          <w:id w:val="-1341844531"/>
          <w:placeholder>
            <w:docPart w:val="ED82F4EA392F0E4089E2A009957D5DAD"/>
          </w:placeholder>
          <w:showingPlcHdr/>
          <w15:appearance w15:val="hidden"/>
        </w:sdtPr>
        <w:sdtContent>
          <w:r w:rsidRPr="009560D7">
            <w:rPr>
              <w:rFonts w:ascii="Calibri" w:hAnsi="Calibri"/>
            </w:rPr>
            <w:t>TEACHING EXPERIENCE</w:t>
          </w:r>
        </w:sdtContent>
      </w:sdt>
    </w:p>
    <w:p w:rsidR="004037F2" w:rsidRPr="009560D7" w:rsidRDefault="004037F2" w:rsidP="00982288">
      <w:pPr>
        <w:pStyle w:val="Location"/>
      </w:pPr>
      <w:r w:rsidRPr="009560D7">
        <w:t>University of California, Davis</w:t>
      </w:r>
      <w:r w:rsidR="00881230" w:rsidRPr="009560D7">
        <w:tab/>
      </w:r>
      <w:r w:rsidR="00881230" w:rsidRPr="00293D83">
        <w:rPr>
          <w:b w:val="0"/>
          <w:bCs w:val="0"/>
        </w:rPr>
        <w:t>Mar. 2018 – Sept. 2019</w:t>
      </w:r>
    </w:p>
    <w:p w:rsidR="004037F2" w:rsidRPr="009560D7" w:rsidRDefault="004037F2" w:rsidP="00982288">
      <w:pPr>
        <w:pStyle w:val="JobTitle"/>
      </w:pPr>
      <w:r w:rsidRPr="009560D7">
        <w:t xml:space="preserve">Teaching Assistant </w:t>
      </w:r>
      <w:sdt>
        <w:sdtPr>
          <w:alias w:val="Separator:"/>
          <w:tag w:val="Separator:"/>
          <w:id w:val="-701781839"/>
          <w:placeholder>
            <w:docPart w:val="FCEAC872308E6848BB60DF8659DF3F4E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Senior Capstone Design (EEC 136 A/B)</w:t>
      </w:r>
      <w:r w:rsidRPr="009560D7">
        <w:tab/>
      </w:r>
    </w:p>
    <w:p w:rsidR="002465C0" w:rsidRPr="009560D7" w:rsidRDefault="004037F2" w:rsidP="00D42CE8">
      <w:pPr>
        <w:pStyle w:val="ListParagraph"/>
      </w:pPr>
      <w:r w:rsidRPr="009560D7">
        <w:rPr>
          <w:rFonts w:eastAsiaTheme="minorHAnsi"/>
        </w:rPr>
        <w:t>Assisted students and project teams with circuit design/layout, embedded device programming, project management, and quarterly written reports.</w:t>
      </w:r>
    </w:p>
    <w:p w:rsidR="00351293" w:rsidRPr="009560D7" w:rsidRDefault="004037F2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CONFERENCES</w:t>
      </w:r>
    </w:p>
    <w:p w:rsidR="00351293" w:rsidRPr="009560D7" w:rsidRDefault="004453E8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</w:t>
      </w:r>
      <w:proofErr w:type="spellStart"/>
      <w:r w:rsidRPr="009560D7">
        <w:rPr>
          <w:rFonts w:ascii="Calibri" w:hAnsi="Calibri"/>
        </w:rPr>
        <w:t>Gunrock</w:t>
      </w:r>
      <w:proofErr w:type="spellEnd"/>
      <w:r w:rsidRPr="009560D7">
        <w:rPr>
          <w:rFonts w:ascii="Calibri" w:hAnsi="Calibri"/>
        </w:rPr>
        <w:t xml:space="preserve"> GPU Graph Analytics", UC Davis Industrial Affiliates Conference.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2019</w:t>
      </w:r>
    </w:p>
    <w:p w:rsidR="00351293" w:rsidRPr="009560D7" w:rsidRDefault="004029D9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"Chemical Plume Detection with Collaborative, Autonomous Sensor Networks," 2018 Signal and Image Sciences Workshop at the Lawrence Livermore National Laboratory.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2018</w:t>
      </w:r>
    </w:p>
    <w:p w:rsidR="00400C43" w:rsidRPr="009560D7" w:rsidRDefault="00400C43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"Rocket Imaging Payload: Identification of Ground-Based Targets using Contour Detection and Neural Networks with Bluetooth-Enabled Inertial Measurement Unit", UC Davis Industrial Affiliates Conference.</w:t>
      </w:r>
    </w:p>
    <w:p w:rsidR="00400C43" w:rsidRPr="009560D7" w:rsidRDefault="00400C43" w:rsidP="00400C43">
      <w:pPr>
        <w:pStyle w:val="ItalicHeading"/>
        <w:rPr>
          <w:rFonts w:ascii="Calibri" w:hAnsi="Calibri"/>
          <w:i w:val="0"/>
          <w:iCs/>
        </w:rPr>
      </w:pPr>
      <w:r w:rsidRPr="009560D7">
        <w:rPr>
          <w:rFonts w:ascii="Calibri" w:hAnsi="Calibri"/>
          <w:i w:val="0"/>
          <w:iCs/>
        </w:rPr>
        <w:t>Award: Best Undergraduate Poster</w:t>
      </w:r>
    </w:p>
    <w:p w:rsidR="00400C43" w:rsidRPr="009560D7" w:rsidRDefault="00400C43" w:rsidP="00400C43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Poster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May 2018</w:t>
      </w:r>
    </w:p>
    <w:p w:rsidR="00164D0C" w:rsidRPr="009560D7" w:rsidRDefault="00164D0C" w:rsidP="0069335F">
      <w:pPr>
        <w:pStyle w:val="Conference"/>
        <w:rPr>
          <w:rFonts w:ascii="Calibri" w:hAnsi="Calibri"/>
          <w:iCs/>
        </w:rPr>
      </w:pPr>
      <w:r w:rsidRPr="009560D7">
        <w:rPr>
          <w:rFonts w:ascii="Calibri" w:hAnsi="Calibri"/>
        </w:rPr>
        <w:t>"Multichannel solid state photodetection system for low-cost fluorescence lifetime spectroscopy</w:t>
      </w:r>
      <w:r w:rsidRPr="009560D7">
        <w:rPr>
          <w:rFonts w:ascii="Calibri" w:hAnsi="Calibri"/>
          <w:iCs/>
        </w:rPr>
        <w:t>”, Advanced Biomedical and Clinical Diagnostic and Surgical Guidance Systems XVI.</w:t>
      </w:r>
    </w:p>
    <w:p w:rsidR="00164D0C" w:rsidRPr="009560D7" w:rsidRDefault="00164D0C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Contributed Slides, Presentation by Dr. Diego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Yankelevich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ab/>
        <w:t>Apr. 2018</w:t>
      </w:r>
    </w:p>
    <w:p w:rsidR="00351293" w:rsidRPr="009560D7" w:rsidRDefault="004029D9" w:rsidP="0069335F">
      <w:pPr>
        <w:pStyle w:val="Conference"/>
        <w:rPr>
          <w:rFonts w:ascii="Calibri" w:hAnsi="Calibri"/>
          <w:i/>
          <w:iCs/>
        </w:rPr>
      </w:pPr>
      <w:r w:rsidRPr="009560D7">
        <w:rPr>
          <w:rFonts w:ascii="Calibri" w:hAnsi="Calibri"/>
        </w:rPr>
        <w:t xml:space="preserve">"Low-Cost Data Collection Systems for Fluorescence Lifetime Spectroscopy Imaging", </w:t>
      </w:r>
      <w:r w:rsidRPr="009560D7">
        <w:rPr>
          <w:rFonts w:ascii="Calibri" w:hAnsi="Calibri"/>
          <w:i/>
          <w:iCs/>
        </w:rPr>
        <w:t>UC Undergraduate Research Ambassador Showcase".</w:t>
      </w:r>
    </w:p>
    <w:p w:rsidR="00C60093" w:rsidRPr="009560D7" w:rsidRDefault="004029D9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Presentation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Feb. 2018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Awards:"/>
          <w:tag w:val="Awards:"/>
          <w:id w:val="1299884277"/>
          <w:placeholder>
            <w:docPart w:val="97E26F36CBFF934AB93B58C68624E1D3"/>
          </w:placeholder>
          <w:temporary/>
          <w:showingPlcHdr/>
          <w15:appearance w15:val="hidden"/>
        </w:sdtPr>
        <w:sdtContent>
          <w:r w:rsidRPr="009560D7">
            <w:rPr>
              <w:rFonts w:ascii="Calibri" w:hAnsi="Calibri"/>
            </w:rPr>
            <w:t>AWARDS</w:t>
          </w:r>
        </w:sdtContent>
      </w:sdt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Outstanding Senior in Electrical Engineering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Fred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Fuchslin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SpaceAfter1NoRightIndent"/>
        <w:spacing w:after="0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Robert Murdoch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Dean’s List – 10 Quarters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 – 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Pedrozzi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</w:t>
      </w:r>
    </w:p>
    <w:p w:rsidR="00421BBF" w:rsidRPr="009560D7" w:rsidRDefault="00421BBF" w:rsidP="00421BBF">
      <w:pPr>
        <w:pStyle w:val="SpaceAfter1NoRightInden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Eagle Scout with Bronze Palm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2013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Skills</w:t>
      </w:r>
    </w:p>
    <w:p w:rsidR="00421BBF" w:rsidRPr="009560D7" w:rsidRDefault="00421BBF" w:rsidP="00982288">
      <w:pPr>
        <w:pStyle w:val="Location"/>
      </w:pPr>
      <w:r w:rsidRPr="009560D7">
        <w:t>Programming Languages</w:t>
      </w:r>
    </w:p>
    <w:p w:rsidR="00421BBF" w:rsidRPr="009560D7" w:rsidRDefault="00421BBF" w:rsidP="00253618">
      <w:pPr>
        <w:pStyle w:val="IndentedListBlock"/>
      </w:pPr>
      <w:r w:rsidRPr="009560D7">
        <w:t>C, C++, CUDA, Python, MATLAB, LaTeX, Verilog, Bash</w:t>
      </w:r>
    </w:p>
    <w:p w:rsidR="00421BBF" w:rsidRPr="009560D7" w:rsidRDefault="00421BBF" w:rsidP="00982288">
      <w:pPr>
        <w:pStyle w:val="Location"/>
      </w:pPr>
      <w:r w:rsidRPr="009560D7">
        <w:t>Tools &amp; Frameworks</w:t>
      </w:r>
    </w:p>
    <w:p w:rsidR="00421BBF" w:rsidRPr="009560D7" w:rsidRDefault="00421BBF" w:rsidP="00253618">
      <w:pPr>
        <w:pStyle w:val="IndentedListBlock"/>
      </w:pPr>
      <w:r w:rsidRPr="009560D7">
        <w:t xml:space="preserve">OpenCV, NumPy, </w:t>
      </w:r>
      <w:proofErr w:type="spellStart"/>
      <w:r w:rsidRPr="009560D7">
        <w:t>Numba</w:t>
      </w:r>
      <w:proofErr w:type="spellEnd"/>
      <w:r w:rsidRPr="009560D7">
        <w:t xml:space="preserve">, Git, </w:t>
      </w:r>
      <w:proofErr w:type="spellStart"/>
      <w:r w:rsidRPr="009560D7">
        <w:t>Gunrock</w:t>
      </w:r>
      <w:proofErr w:type="spellEnd"/>
      <w:r w:rsidRPr="009560D7">
        <w:t xml:space="preserve">, </w:t>
      </w:r>
      <w:proofErr w:type="spellStart"/>
      <w:r w:rsidRPr="009560D7">
        <w:t>Googletest</w:t>
      </w:r>
      <w:proofErr w:type="spellEnd"/>
      <w:r w:rsidRPr="009560D7">
        <w:t>, Jekyll</w:t>
      </w:r>
    </w:p>
    <w:p w:rsidR="00421BBF" w:rsidRPr="009560D7" w:rsidRDefault="00421BBF" w:rsidP="00982288">
      <w:pPr>
        <w:pStyle w:val="Location"/>
        <w:rPr>
          <w:sz w:val="21"/>
          <w:szCs w:val="18"/>
        </w:rPr>
      </w:pPr>
      <w:r w:rsidRPr="009560D7">
        <w:t>Programs</w:t>
      </w:r>
    </w:p>
    <w:p w:rsidR="00421BBF" w:rsidRPr="009560D7" w:rsidRDefault="00421BBF" w:rsidP="00253618">
      <w:pPr>
        <w:pStyle w:val="IndentedListBlock"/>
      </w:pPr>
      <w:r w:rsidRPr="009560D7">
        <w:t>LabView, Simulink, Eagle, Linux, MacOS, Windows, Microsoft Office</w:t>
      </w:r>
    </w:p>
    <w:p w:rsidR="00773B35" w:rsidRPr="009560D7" w:rsidRDefault="00773B35" w:rsidP="00773B35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COURSEWORK</w:t>
      </w:r>
    </w:p>
    <w:p w:rsidR="00773B35" w:rsidRPr="009560D7" w:rsidRDefault="00773B35" w:rsidP="00982288">
      <w:pPr>
        <w:pStyle w:val="Location"/>
        <w:rPr>
          <w:sz w:val="21"/>
          <w:szCs w:val="18"/>
        </w:rPr>
      </w:pPr>
      <w:r w:rsidRPr="009560D7">
        <w:t>Graduate</w:t>
      </w:r>
    </w:p>
    <w:p w:rsidR="00EE7655" w:rsidRDefault="00773B35" w:rsidP="00EE7655">
      <w:pPr>
        <w:pStyle w:val="ListParagraph"/>
      </w:pPr>
      <w:r w:rsidRPr="009560D7">
        <w:t>Embedded Computing Systems (EEC 284)</w:t>
      </w:r>
    </w:p>
    <w:p w:rsidR="00EE7655" w:rsidRDefault="00773B35" w:rsidP="00EE7655">
      <w:pPr>
        <w:pStyle w:val="ListParagraph"/>
      </w:pPr>
      <w:r w:rsidRPr="009560D7">
        <w:t>Linear Systems (EEC 250)</w:t>
      </w:r>
    </w:p>
    <w:p w:rsidR="00EE7655" w:rsidRDefault="00773B35" w:rsidP="00EE7655">
      <w:pPr>
        <w:pStyle w:val="ListParagraph"/>
      </w:pPr>
      <w:r w:rsidRPr="009560D7">
        <w:t>Nonlinear Systems (EEC 251)</w:t>
      </w:r>
    </w:p>
    <w:p w:rsidR="00EE7655" w:rsidRDefault="00773B35" w:rsidP="00EE7655">
      <w:pPr>
        <w:pStyle w:val="ListParagraph"/>
      </w:pPr>
      <w:r w:rsidRPr="009560D7">
        <w:t>Optimal Control (MAE 298)</w:t>
      </w:r>
    </w:p>
    <w:p w:rsidR="00EE7655" w:rsidRDefault="00773B35" w:rsidP="00EE7655">
      <w:pPr>
        <w:pStyle w:val="ListParagraph"/>
      </w:pPr>
      <w:r w:rsidRPr="009560D7">
        <w:t>Reinforcement Learning (EEC 289A)</w:t>
      </w:r>
    </w:p>
    <w:p w:rsidR="00773B35" w:rsidRPr="009560D7" w:rsidRDefault="00773B35" w:rsidP="00EE7655">
      <w:pPr>
        <w:pStyle w:val="ListParagraph"/>
      </w:pPr>
      <w:r w:rsidRPr="009560D7">
        <w:t>VLSI Digital Signal Processing (EEC 281)</w:t>
      </w:r>
    </w:p>
    <w:p w:rsidR="00773B35" w:rsidRPr="009560D7" w:rsidRDefault="00773B35" w:rsidP="00982288">
      <w:pPr>
        <w:pStyle w:val="Location"/>
      </w:pPr>
      <w:r w:rsidRPr="009560D7">
        <w:t>Undergraduate</w:t>
      </w:r>
    </w:p>
    <w:p w:rsidR="00EE7655" w:rsidRDefault="00773B35" w:rsidP="00EE7655">
      <w:pPr>
        <w:pStyle w:val="ListParagraph"/>
      </w:pPr>
      <w:r w:rsidRPr="009560D7">
        <w:t>Computer Architecture (EEC 170)</w:t>
      </w:r>
    </w:p>
    <w:p w:rsidR="00EE7655" w:rsidRDefault="00773B35" w:rsidP="00EE7655">
      <w:pPr>
        <w:pStyle w:val="ListParagraph"/>
      </w:pPr>
      <w:r w:rsidRPr="009560D7">
        <w:t>Control Systems (EEC 157A)</w:t>
      </w:r>
    </w:p>
    <w:p w:rsidR="00EE7655" w:rsidRDefault="00773B35" w:rsidP="00EE7655">
      <w:pPr>
        <w:pStyle w:val="ListParagraph"/>
      </w:pPr>
      <w:r w:rsidRPr="009560D7">
        <w:t>Design of Coffee (ECM 1)</w:t>
      </w:r>
    </w:p>
    <w:p w:rsidR="00EE7655" w:rsidRDefault="00773B35" w:rsidP="00EE7655">
      <w:pPr>
        <w:pStyle w:val="ListParagraph"/>
      </w:pPr>
      <w:r w:rsidRPr="009560D7">
        <w:t>Differential Equations (MAT 22B)</w:t>
      </w:r>
    </w:p>
    <w:p w:rsidR="00EE7655" w:rsidRDefault="00773B35" w:rsidP="00EE7655">
      <w:pPr>
        <w:pStyle w:val="ListParagraph"/>
      </w:pPr>
      <w:r w:rsidRPr="009560D7">
        <w:t>Digital Systems I/II (EEC 180 A/B)</w:t>
      </w:r>
    </w:p>
    <w:p w:rsidR="00EE7655" w:rsidRDefault="00773B35" w:rsidP="00EE7655">
      <w:pPr>
        <w:pStyle w:val="ListParagraph"/>
      </w:pPr>
      <w:r w:rsidRPr="009560D7">
        <w:t>Discrete Math (ECS 20)</w:t>
      </w:r>
    </w:p>
    <w:p w:rsidR="00EE7655" w:rsidRDefault="00773B35" w:rsidP="00EE7655">
      <w:pPr>
        <w:pStyle w:val="ListParagraph"/>
      </w:pPr>
      <w:r w:rsidRPr="009560D7">
        <w:t>Electromagnetics I/II (EEC 130 A/B)</w:t>
      </w:r>
    </w:p>
    <w:p w:rsidR="00EE7655" w:rsidRDefault="00773B35" w:rsidP="00EE7655">
      <w:pPr>
        <w:pStyle w:val="ListParagraph"/>
      </w:pPr>
      <w:r w:rsidRPr="009560D7">
        <w:t>Linear Algebra (MAT 22A)</w:t>
      </w:r>
    </w:p>
    <w:p w:rsidR="00EE7655" w:rsidRDefault="00773B35" w:rsidP="00EE7655">
      <w:pPr>
        <w:pStyle w:val="ListParagraph"/>
      </w:pPr>
      <w:r w:rsidRPr="009560D7">
        <w:t>Parallel Computer Architectures (EEC 171)</w:t>
      </w:r>
    </w:p>
    <w:p w:rsidR="00EE7655" w:rsidRDefault="00773B35" w:rsidP="00EE7655">
      <w:pPr>
        <w:pStyle w:val="ListParagraph"/>
      </w:pPr>
      <w:r w:rsidRPr="009560D7">
        <w:t>Probabilistic Analysis (EEC 161)</w:t>
      </w:r>
    </w:p>
    <w:p w:rsidR="00773B35" w:rsidRPr="009560D7" w:rsidRDefault="00773B35" w:rsidP="00EE7655">
      <w:pPr>
        <w:pStyle w:val="ListParagraph"/>
      </w:pPr>
      <w:r w:rsidRPr="009560D7">
        <w:t>Signals &amp; Systems (EEC 150A)</w:t>
      </w:r>
    </w:p>
    <w:p w:rsidR="00FF3F22" w:rsidRPr="009560D7" w:rsidRDefault="00FF3F22" w:rsidP="00FF3F22">
      <w:pPr>
        <w:ind w:left="1008" w:hanging="360"/>
        <w:rPr>
          <w:rFonts w:ascii="Calibri" w:hAnsi="Calibri"/>
        </w:rPr>
      </w:pPr>
    </w:p>
    <w:sectPr w:rsidR="00FF3F22" w:rsidRPr="00956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F90" w:rsidRDefault="00926F90">
      <w:pPr>
        <w:spacing w:line="240" w:lineRule="auto"/>
      </w:pPr>
      <w:r>
        <w:separator/>
      </w:r>
    </w:p>
    <w:p w:rsidR="00926F90" w:rsidRDefault="00926F90"/>
  </w:endnote>
  <w:endnote w:type="continuationSeparator" w:id="0">
    <w:p w:rsidR="00926F90" w:rsidRDefault="00926F90">
      <w:pPr>
        <w:spacing w:line="240" w:lineRule="auto"/>
      </w:pPr>
      <w:r>
        <w:continuationSeparator/>
      </w:r>
    </w:p>
    <w:p w:rsidR="00926F90" w:rsidRDefault="00926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F90" w:rsidRDefault="00926F90">
      <w:pPr>
        <w:spacing w:line="240" w:lineRule="auto"/>
      </w:pPr>
      <w:r>
        <w:separator/>
      </w:r>
    </w:p>
    <w:p w:rsidR="00926F90" w:rsidRDefault="00926F90"/>
  </w:footnote>
  <w:footnote w:type="continuationSeparator" w:id="0">
    <w:p w:rsidR="00926F90" w:rsidRDefault="00926F90">
      <w:pPr>
        <w:spacing w:line="240" w:lineRule="auto"/>
      </w:pPr>
      <w:r>
        <w:continuationSeparator/>
      </w:r>
    </w:p>
    <w:p w:rsidR="00926F90" w:rsidRDefault="00926F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  <w:p w:rsidR="00000000" w:rsidRDefault="00926F9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293" w:rsidRDefault="00926F90">
    <w:pPr>
      <w:pStyle w:val="YourName"/>
    </w:pPr>
    <w:sdt>
      <w:sdtPr>
        <w:alias w:val="Your name:"/>
        <w:tag w:val="Your name:"/>
        <w:id w:val="1763177383"/>
        <w:placeholder>
          <w:docPart w:val="4C018917855DC74FB77CC6B91F24D43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7B0949">
          <w:t>Jonathan Wapman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  <w:p w:rsidR="00000000" w:rsidRDefault="00926F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6F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F7B74"/>
    <w:multiLevelType w:val="hybridMultilevel"/>
    <w:tmpl w:val="A40A83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FCD6672"/>
    <w:multiLevelType w:val="hybridMultilevel"/>
    <w:tmpl w:val="D5526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DE47893"/>
    <w:multiLevelType w:val="hybridMultilevel"/>
    <w:tmpl w:val="9E08273E"/>
    <w:lvl w:ilvl="0" w:tplc="00A077EC">
      <w:start w:val="1"/>
      <w:numFmt w:val="bullet"/>
      <w:pStyle w:val="ListParagraph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8AD3C58"/>
    <w:multiLevelType w:val="hybridMultilevel"/>
    <w:tmpl w:val="9CF845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D280E37"/>
    <w:multiLevelType w:val="hybridMultilevel"/>
    <w:tmpl w:val="FD60E8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17D3ED7"/>
    <w:multiLevelType w:val="hybridMultilevel"/>
    <w:tmpl w:val="EAF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159C"/>
    <w:multiLevelType w:val="hybridMultilevel"/>
    <w:tmpl w:val="49F466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E031168"/>
    <w:multiLevelType w:val="hybridMultilevel"/>
    <w:tmpl w:val="E41815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2E940EA"/>
    <w:multiLevelType w:val="hybridMultilevel"/>
    <w:tmpl w:val="3B22E5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5694CD3"/>
    <w:multiLevelType w:val="hybridMultilevel"/>
    <w:tmpl w:val="147068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0"/>
  </w:num>
  <w:num w:numId="14">
    <w:abstractNumId w:val="18"/>
  </w:num>
  <w:num w:numId="15">
    <w:abstractNumId w:val="12"/>
  </w:num>
  <w:num w:numId="16">
    <w:abstractNumId w:val="16"/>
  </w:num>
  <w:num w:numId="17">
    <w:abstractNumId w:val="14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7"/>
    <w:rsid w:val="00032A20"/>
    <w:rsid w:val="000473E6"/>
    <w:rsid w:val="00073487"/>
    <w:rsid w:val="00094E67"/>
    <w:rsid w:val="000D5D58"/>
    <w:rsid w:val="000D67E8"/>
    <w:rsid w:val="00115D44"/>
    <w:rsid w:val="001219C5"/>
    <w:rsid w:val="001366D7"/>
    <w:rsid w:val="00146D95"/>
    <w:rsid w:val="00164D0C"/>
    <w:rsid w:val="001A6C66"/>
    <w:rsid w:val="001D5F7A"/>
    <w:rsid w:val="001E6FD8"/>
    <w:rsid w:val="00216E4A"/>
    <w:rsid w:val="00240547"/>
    <w:rsid w:val="002465C0"/>
    <w:rsid w:val="00253618"/>
    <w:rsid w:val="002636C4"/>
    <w:rsid w:val="0029053E"/>
    <w:rsid w:val="00293D83"/>
    <w:rsid w:val="002B2D14"/>
    <w:rsid w:val="002B5F6F"/>
    <w:rsid w:val="002B7DC0"/>
    <w:rsid w:val="00306182"/>
    <w:rsid w:val="00332342"/>
    <w:rsid w:val="00332DF2"/>
    <w:rsid w:val="003466EC"/>
    <w:rsid w:val="00351293"/>
    <w:rsid w:val="00351572"/>
    <w:rsid w:val="003816E6"/>
    <w:rsid w:val="00384969"/>
    <w:rsid w:val="00394CA0"/>
    <w:rsid w:val="003C41DF"/>
    <w:rsid w:val="003D2912"/>
    <w:rsid w:val="003E1C61"/>
    <w:rsid w:val="003E2672"/>
    <w:rsid w:val="003E3AAB"/>
    <w:rsid w:val="0040060C"/>
    <w:rsid w:val="0040099A"/>
    <w:rsid w:val="00400C43"/>
    <w:rsid w:val="004029D9"/>
    <w:rsid w:val="004037F2"/>
    <w:rsid w:val="00413657"/>
    <w:rsid w:val="00421BBF"/>
    <w:rsid w:val="004374C4"/>
    <w:rsid w:val="004453E8"/>
    <w:rsid w:val="0045551E"/>
    <w:rsid w:val="00455650"/>
    <w:rsid w:val="00490D62"/>
    <w:rsid w:val="00495B5F"/>
    <w:rsid w:val="004C0619"/>
    <w:rsid w:val="00512FE3"/>
    <w:rsid w:val="005370C9"/>
    <w:rsid w:val="0055165A"/>
    <w:rsid w:val="005B5E8B"/>
    <w:rsid w:val="005E4EC0"/>
    <w:rsid w:val="00615560"/>
    <w:rsid w:val="006157A9"/>
    <w:rsid w:val="006243F7"/>
    <w:rsid w:val="00635FB3"/>
    <w:rsid w:val="006378B9"/>
    <w:rsid w:val="006768B9"/>
    <w:rsid w:val="0069335F"/>
    <w:rsid w:val="006B640C"/>
    <w:rsid w:val="006D3943"/>
    <w:rsid w:val="006D670D"/>
    <w:rsid w:val="00735349"/>
    <w:rsid w:val="00740ED8"/>
    <w:rsid w:val="00771A89"/>
    <w:rsid w:val="00773B35"/>
    <w:rsid w:val="00781128"/>
    <w:rsid w:val="00783B55"/>
    <w:rsid w:val="007949BC"/>
    <w:rsid w:val="007B0949"/>
    <w:rsid w:val="007B2163"/>
    <w:rsid w:val="007C0604"/>
    <w:rsid w:val="00802395"/>
    <w:rsid w:val="00823B8D"/>
    <w:rsid w:val="008371DA"/>
    <w:rsid w:val="00847465"/>
    <w:rsid w:val="0085225F"/>
    <w:rsid w:val="008700D4"/>
    <w:rsid w:val="00877F30"/>
    <w:rsid w:val="00881230"/>
    <w:rsid w:val="008A66BC"/>
    <w:rsid w:val="008B5514"/>
    <w:rsid w:val="008C3BBE"/>
    <w:rsid w:val="00926F90"/>
    <w:rsid w:val="00936881"/>
    <w:rsid w:val="009560D7"/>
    <w:rsid w:val="0096494E"/>
    <w:rsid w:val="00982288"/>
    <w:rsid w:val="00992C80"/>
    <w:rsid w:val="009B1D4A"/>
    <w:rsid w:val="00A53E19"/>
    <w:rsid w:val="00A664CB"/>
    <w:rsid w:val="00AD1A70"/>
    <w:rsid w:val="00B01C3B"/>
    <w:rsid w:val="00B02957"/>
    <w:rsid w:val="00B226DE"/>
    <w:rsid w:val="00B5475F"/>
    <w:rsid w:val="00B62DF1"/>
    <w:rsid w:val="00B70E24"/>
    <w:rsid w:val="00B74A07"/>
    <w:rsid w:val="00BA7FD0"/>
    <w:rsid w:val="00BC6F55"/>
    <w:rsid w:val="00BD338D"/>
    <w:rsid w:val="00BD5B3A"/>
    <w:rsid w:val="00BF32F1"/>
    <w:rsid w:val="00BF6A8E"/>
    <w:rsid w:val="00C11D4B"/>
    <w:rsid w:val="00C60093"/>
    <w:rsid w:val="00C72945"/>
    <w:rsid w:val="00CB6469"/>
    <w:rsid w:val="00CC1A5B"/>
    <w:rsid w:val="00CC6B25"/>
    <w:rsid w:val="00CF0320"/>
    <w:rsid w:val="00D15EAA"/>
    <w:rsid w:val="00D16A9A"/>
    <w:rsid w:val="00D331FE"/>
    <w:rsid w:val="00D369FD"/>
    <w:rsid w:val="00D42CE8"/>
    <w:rsid w:val="00D554D4"/>
    <w:rsid w:val="00D665DB"/>
    <w:rsid w:val="00D73C10"/>
    <w:rsid w:val="00DA6B3E"/>
    <w:rsid w:val="00DD0AB3"/>
    <w:rsid w:val="00E03184"/>
    <w:rsid w:val="00E379FD"/>
    <w:rsid w:val="00EE4050"/>
    <w:rsid w:val="00EE51CC"/>
    <w:rsid w:val="00EE7655"/>
    <w:rsid w:val="00EF31B1"/>
    <w:rsid w:val="00F67425"/>
    <w:rsid w:val="00F735D1"/>
    <w:rsid w:val="00F80AB4"/>
    <w:rsid w:val="00FA6E7C"/>
    <w:rsid w:val="00FD3317"/>
    <w:rsid w:val="00FD50D2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BBE6AB"/>
  <w15:docId w15:val="{6EB848BE-456F-484D-BCC2-77EFDA3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rsid w:val="00982288"/>
    <w:pPr>
      <w:tabs>
        <w:tab w:val="left" w:pos="7560"/>
      </w:tabs>
      <w:spacing w:line="276" w:lineRule="auto"/>
      <w:ind w:left="288"/>
    </w:pPr>
    <w:rPr>
      <w:rFonts w:ascii="Calibri" w:hAnsi="Calibri"/>
      <w:bCs/>
      <w:i/>
      <w:iCs/>
      <w:color w:val="000000" w:themeColor="text1"/>
      <w:sz w:val="20"/>
      <w:szCs w:val="28"/>
    </w:rPr>
  </w:style>
  <w:style w:type="character" w:customStyle="1" w:styleId="JobTitleChar">
    <w:name w:val="Job Title Char"/>
    <w:basedOn w:val="DefaultParagraphFont"/>
    <w:link w:val="JobTitle"/>
    <w:uiPriority w:val="2"/>
    <w:rsid w:val="00982288"/>
    <w:rPr>
      <w:rFonts w:ascii="Calibri" w:hAnsi="Calibri"/>
      <w:bCs/>
      <w:i/>
      <w:iCs/>
      <w:color w:val="000000" w:themeColor="text1"/>
      <w:sz w:val="20"/>
      <w:szCs w:val="28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rsid w:val="00982288"/>
    <w:pPr>
      <w:tabs>
        <w:tab w:val="left" w:pos="7560"/>
      </w:tabs>
      <w:spacing w:before="240" w:line="276" w:lineRule="auto"/>
      <w:ind w:left="288"/>
    </w:pPr>
    <w:rPr>
      <w:rFonts w:ascii="Calibri" w:hAnsi="Calibri"/>
      <w:b/>
      <w:bCs/>
      <w:color w:val="000000" w:themeColor="text1"/>
      <w:sz w:val="20"/>
      <w:szCs w:val="28"/>
    </w:r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rsid w:val="00BA7FD0"/>
    <w:pPr>
      <w:pBdr>
        <w:bottom w:val="single" w:sz="4" w:space="1" w:color="auto"/>
      </w:pBdr>
      <w:spacing w:before="240" w:after="40"/>
      <w:outlineLvl w:val="1"/>
    </w:pPr>
    <w:rPr>
      <w:caps/>
      <w:color w:val="000000" w:themeColor="text1"/>
      <w:spacing w:val="10"/>
      <w:sz w:val="20"/>
      <w:szCs w:val="28"/>
    </w:rPr>
  </w:style>
  <w:style w:type="paragraph" w:customStyle="1" w:styleId="ItalicHeading">
    <w:name w:val="Italic Heading"/>
    <w:basedOn w:val="Normal"/>
    <w:uiPriority w:val="3"/>
    <w:qFormat/>
    <w:rsid w:val="004029D9"/>
    <w:pPr>
      <w:ind w:left="288" w:right="2250"/>
      <w:outlineLvl w:val="2"/>
    </w:pPr>
    <w:rPr>
      <w:i/>
      <w:color w:val="000000" w:themeColor="text1"/>
      <w:sz w:val="20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35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4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42CE8"/>
    <w:pPr>
      <w:numPr>
        <w:numId w:val="15"/>
      </w:numPr>
      <w:spacing w:line="276" w:lineRule="auto"/>
      <w:ind w:left="630" w:right="2340" w:hanging="270"/>
      <w:contextualSpacing/>
      <w:jc w:val="both"/>
    </w:pPr>
    <w:rPr>
      <w:rFonts w:ascii="Calibri" w:eastAsiaTheme="minorEastAsia" w:hAnsi="Calibri"/>
      <w:sz w:val="20"/>
    </w:rPr>
  </w:style>
  <w:style w:type="paragraph" w:styleId="BodyText">
    <w:name w:val="Body Text"/>
    <w:basedOn w:val="Normal"/>
    <w:link w:val="BodyTextChar"/>
    <w:rsid w:val="00D369FD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D369FD"/>
    <w:rPr>
      <w:rFonts w:eastAsiaTheme="minorEastAsia"/>
      <w:sz w:val="20"/>
    </w:rPr>
  </w:style>
  <w:style w:type="paragraph" w:styleId="ListBullet">
    <w:name w:val="List Bullet"/>
    <w:basedOn w:val="Normal"/>
    <w:rsid w:val="00D369FD"/>
    <w:pPr>
      <w:spacing w:after="120" w:line="240" w:lineRule="auto"/>
    </w:pPr>
    <w:rPr>
      <w:rFonts w:eastAsiaTheme="minorEastAsia"/>
      <w:sz w:val="20"/>
    </w:rPr>
  </w:style>
  <w:style w:type="paragraph" w:customStyle="1" w:styleId="IndentedListBlock">
    <w:name w:val="Indented List Block"/>
    <w:basedOn w:val="Normal"/>
    <w:qFormat/>
    <w:rsid w:val="00253618"/>
    <w:pPr>
      <w:widowControl w:val="0"/>
      <w:autoSpaceDE w:val="0"/>
      <w:autoSpaceDN w:val="0"/>
      <w:adjustRightInd w:val="0"/>
      <w:spacing w:before="120" w:line="276" w:lineRule="auto"/>
      <w:ind w:left="540" w:right="2250"/>
      <w:jc w:val="both"/>
    </w:pPr>
    <w:rPr>
      <w:rFonts w:ascii="Calibri" w:hAnsi="Calibri" w:cs="Calibri"/>
      <w:bCs/>
      <w:sz w:val="20"/>
      <w:szCs w:val="20"/>
    </w:rPr>
  </w:style>
  <w:style w:type="paragraph" w:customStyle="1" w:styleId="Conference">
    <w:name w:val="Conference"/>
    <w:basedOn w:val="ItalicHeading"/>
    <w:qFormat/>
    <w:rsid w:val="0069335F"/>
    <w:pPr>
      <w:ind w:right="2340"/>
      <w:jc w:val="both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apman/Downloads/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26947BE612D4FA807D6E301D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E12E-D185-7E46-94AD-ECBA81FEC433}"/>
      </w:docPartPr>
      <w:docPartBody>
        <w:p w:rsidR="00000000" w:rsidRDefault="00F52886">
          <w:pPr>
            <w:pStyle w:val="8C226947BE612D4FA807D6E301D39AD2"/>
          </w:pPr>
          <w:r>
            <w:t>your name</w:t>
          </w:r>
        </w:p>
      </w:docPartBody>
    </w:docPart>
    <w:docPart>
      <w:docPartPr>
        <w:name w:val="42A0B5F528C253418B3C9A0CA0B7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AC0C-64CA-EB40-B4B1-1FA1477AB83A}"/>
      </w:docPartPr>
      <w:docPartBody>
        <w:p w:rsidR="00000000" w:rsidRDefault="00F52886">
          <w:pPr>
            <w:pStyle w:val="42A0B5F528C253418B3C9A0CA0B7B4C0"/>
          </w:pPr>
          <w:r>
            <w:t>EDUCATION</w:t>
          </w:r>
        </w:p>
      </w:docPartBody>
    </w:docPart>
    <w:docPart>
      <w:docPartPr>
        <w:name w:val="4C018917855DC74FB77CC6B91F24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2080-A5BC-7D44-B763-D04DD5C00406}"/>
      </w:docPartPr>
      <w:docPartBody>
        <w:p w:rsidR="00000000" w:rsidRDefault="00F52886">
          <w:pPr>
            <w:pStyle w:val="4C018917855DC74FB77CC6B91F24D435"/>
          </w:pPr>
          <w:r>
            <w:t>“The Female Betrayed and Modern Media”</w:t>
          </w:r>
        </w:p>
      </w:docPartBody>
    </w:docPart>
    <w:docPart>
      <w:docPartPr>
        <w:name w:val="8DC16411E2AEC44E88363A194454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3E2-B52E-154C-B232-7BD0BBCCB063}"/>
      </w:docPartPr>
      <w:docPartBody>
        <w:p w:rsidR="00000000" w:rsidRDefault="005F7772" w:rsidP="005F7772">
          <w:pPr>
            <w:pStyle w:val="8DC16411E2AEC44E88363A194454DD9A"/>
          </w:pPr>
          <w:r>
            <w:t>–</w:t>
          </w:r>
        </w:p>
      </w:docPartBody>
    </w:docPart>
    <w:docPart>
      <w:docPartPr>
        <w:name w:val="9CC557DBFB3AA64CB15AA1935705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CA7B-5524-0741-9B70-CE659701AA1B}"/>
      </w:docPartPr>
      <w:docPartBody>
        <w:p w:rsidR="00000000" w:rsidRDefault="005F7772" w:rsidP="005F7772">
          <w:pPr>
            <w:pStyle w:val="9CC557DBFB3AA64CB15AA1935705E514"/>
          </w:pPr>
          <w:r>
            <w:t>–</w:t>
          </w:r>
        </w:p>
      </w:docPartBody>
    </w:docPart>
    <w:docPart>
      <w:docPartPr>
        <w:name w:val="276ADA4D03691C4C982580EEA49A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AE3C9-FFED-074B-ABDD-54D8BCF02AC2}"/>
      </w:docPartPr>
      <w:docPartBody>
        <w:p w:rsidR="00000000" w:rsidRDefault="005F7772" w:rsidP="005F7772">
          <w:pPr>
            <w:pStyle w:val="276ADA4D03691C4C982580EEA49A00B3"/>
          </w:pPr>
          <w:r>
            <w:t>–</w:t>
          </w:r>
        </w:p>
      </w:docPartBody>
    </w:docPart>
    <w:docPart>
      <w:docPartPr>
        <w:name w:val="3EFC34240484184E854A2182E71F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CE51-E965-7E40-8D51-E7200147C712}"/>
      </w:docPartPr>
      <w:docPartBody>
        <w:p w:rsidR="00000000" w:rsidRDefault="005F7772" w:rsidP="005F7772">
          <w:pPr>
            <w:pStyle w:val="3EFC34240484184E854A2182E71F79C9"/>
          </w:pPr>
          <w:r>
            <w:t>–</w:t>
          </w:r>
        </w:p>
      </w:docPartBody>
    </w:docPart>
    <w:docPart>
      <w:docPartPr>
        <w:name w:val="ED82F4EA392F0E4089E2A009957D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5BD1-2F17-834E-9514-0AD3C9B3FDD6}"/>
      </w:docPartPr>
      <w:docPartBody>
        <w:p w:rsidR="00000000" w:rsidRDefault="005F7772" w:rsidP="005F7772">
          <w:pPr>
            <w:pStyle w:val="ED82F4EA392F0E4089E2A009957D5DAD"/>
          </w:pPr>
          <w:r>
            <w:t>TEACHING EXPERIENCE</w:t>
          </w:r>
        </w:p>
      </w:docPartBody>
    </w:docPart>
    <w:docPart>
      <w:docPartPr>
        <w:name w:val="FCEAC872308E6848BB60DF8659DF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69018-CD8B-3D43-BF1D-35BB91565A92}"/>
      </w:docPartPr>
      <w:docPartBody>
        <w:p w:rsidR="00000000" w:rsidRDefault="005F7772" w:rsidP="005F7772">
          <w:pPr>
            <w:pStyle w:val="FCEAC872308E6848BB60DF8659DF3F4E"/>
          </w:pPr>
          <w:r>
            <w:t>–</w:t>
          </w:r>
        </w:p>
      </w:docPartBody>
    </w:docPart>
    <w:docPart>
      <w:docPartPr>
        <w:name w:val="BBEF7F0E24FB274DBE4980D2730F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C12B-78A3-8C40-B968-9CEAF635D94F}"/>
      </w:docPartPr>
      <w:docPartBody>
        <w:p w:rsidR="00000000" w:rsidRDefault="005F7772" w:rsidP="005F7772">
          <w:pPr>
            <w:pStyle w:val="BBEF7F0E24FB274DBE4980D2730F1FED"/>
          </w:pPr>
          <w:r>
            <w:t>–</w:t>
          </w:r>
        </w:p>
      </w:docPartBody>
    </w:docPart>
    <w:docPart>
      <w:docPartPr>
        <w:name w:val="3D9525372200EF4E95E6A9EB7878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FDEC-28D1-8442-9D8F-F1644D0DA639}"/>
      </w:docPartPr>
      <w:docPartBody>
        <w:p w:rsidR="00000000" w:rsidRDefault="005F7772" w:rsidP="005F7772">
          <w:pPr>
            <w:pStyle w:val="3D9525372200EF4E95E6A9EB7878E448"/>
          </w:pPr>
          <w:r>
            <w:t>–</w:t>
          </w:r>
        </w:p>
      </w:docPartBody>
    </w:docPart>
    <w:docPart>
      <w:docPartPr>
        <w:name w:val="AE4D7A2BE63FA24A91F45B2CF0369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663-6EFB-6543-AB6E-5EFC4515A7BF}"/>
      </w:docPartPr>
      <w:docPartBody>
        <w:p w:rsidR="00000000" w:rsidRDefault="005F7772" w:rsidP="005F7772">
          <w:pPr>
            <w:pStyle w:val="AE4D7A2BE63FA24A91F45B2CF0369442"/>
          </w:pPr>
          <w:r>
            <w:t>–</w:t>
          </w:r>
        </w:p>
      </w:docPartBody>
    </w:docPart>
    <w:docPart>
      <w:docPartPr>
        <w:name w:val="CA36E42DBD2E9441BD71CFA23D6C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2409-75B2-4047-AAF9-45C38E8525BB}"/>
      </w:docPartPr>
      <w:docPartBody>
        <w:p w:rsidR="00000000" w:rsidRDefault="005F7772" w:rsidP="005F7772">
          <w:pPr>
            <w:pStyle w:val="CA36E42DBD2E9441BD71CFA23D6C7BA8"/>
          </w:pPr>
          <w:r>
            <w:t>–</w:t>
          </w:r>
        </w:p>
      </w:docPartBody>
    </w:docPart>
    <w:docPart>
      <w:docPartPr>
        <w:name w:val="97E26F36CBFF934AB93B58C68624E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69BA-4C4A-FA43-99DF-16F828AF79D4}"/>
      </w:docPartPr>
      <w:docPartBody>
        <w:p w:rsidR="00000000" w:rsidRDefault="005F7772" w:rsidP="005F7772">
          <w:pPr>
            <w:pStyle w:val="97E26F36CBFF934AB93B58C68624E1D3"/>
          </w:pPr>
          <w:r>
            <w:t>AWARDS</w:t>
          </w:r>
        </w:p>
      </w:docPartBody>
    </w:docPart>
    <w:docPart>
      <w:docPartPr>
        <w:name w:val="F85C673152BF3E45896A5400340D6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194C9-4A01-E043-9395-755A74DCC5F7}"/>
      </w:docPartPr>
      <w:docPartBody>
        <w:p w:rsidR="00000000" w:rsidRDefault="005F7772" w:rsidP="005F7772">
          <w:pPr>
            <w:pStyle w:val="F85C673152BF3E45896A5400340D6263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72"/>
    <w:rsid w:val="005F7772"/>
    <w:rsid w:val="00F5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26947BE612D4FA807D6E301D39AD2">
    <w:name w:val="8C226947BE612D4FA807D6E301D39AD2"/>
  </w:style>
  <w:style w:type="paragraph" w:customStyle="1" w:styleId="3CC64CDB9DAD5A4691D30CB9EEF60A25">
    <w:name w:val="3CC64CDB9DAD5A4691D30CB9EEF60A25"/>
  </w:style>
  <w:style w:type="paragraph" w:customStyle="1" w:styleId="1C9198357FA39744818D906A586CB500">
    <w:name w:val="1C9198357FA39744818D906A586CB500"/>
  </w:style>
  <w:style w:type="paragraph" w:customStyle="1" w:styleId="D61F1B47B750214486959167BCE6A9CC">
    <w:name w:val="D61F1B47B750214486959167BCE6A9CC"/>
  </w:style>
  <w:style w:type="paragraph" w:customStyle="1" w:styleId="D1CB3DFD8F05194AB2C5284986B2DB21">
    <w:name w:val="D1CB3DFD8F05194AB2C5284986B2DB21"/>
  </w:style>
  <w:style w:type="paragraph" w:customStyle="1" w:styleId="03E19768FD8FBF43A2FF085D227C9FCE">
    <w:name w:val="03E19768FD8FBF43A2FF085D227C9FCE"/>
  </w:style>
  <w:style w:type="paragraph" w:customStyle="1" w:styleId="AFE0114ECA6C814CA5CF7D29E3D3EEEF">
    <w:name w:val="AFE0114ECA6C814CA5CF7D29E3D3EEEF"/>
  </w:style>
  <w:style w:type="paragraph" w:customStyle="1" w:styleId="42A0B5F528C253418B3C9A0CA0B7B4C0">
    <w:name w:val="42A0B5F528C253418B3C9A0CA0B7B4C0"/>
  </w:style>
  <w:style w:type="paragraph" w:customStyle="1" w:styleId="8F41049BE11B9946B8829ECDDDB695E1">
    <w:name w:val="8F41049BE11B9946B8829ECDDDB695E1"/>
  </w:style>
  <w:style w:type="paragraph" w:customStyle="1" w:styleId="5E32CFC2F8EFC444B33EC24B471BB24E">
    <w:name w:val="5E32CFC2F8EFC444B33EC24B471BB24E"/>
  </w:style>
  <w:style w:type="paragraph" w:customStyle="1" w:styleId="CD56B550DBD09A468CB66443A17747AF">
    <w:name w:val="CD56B550DBD09A468CB66443A17747AF"/>
  </w:style>
  <w:style w:type="paragraph" w:customStyle="1" w:styleId="DA3707357E53594681A6EA3AF2272EC3">
    <w:name w:val="DA3707357E53594681A6EA3AF2272EC3"/>
  </w:style>
  <w:style w:type="paragraph" w:customStyle="1" w:styleId="286EEA26E7612A4DB7F5F03789232182">
    <w:name w:val="286EEA26E7612A4DB7F5F03789232182"/>
  </w:style>
  <w:style w:type="paragraph" w:customStyle="1" w:styleId="0F12BBB1E7302D4FB41D7717D47E7520">
    <w:name w:val="0F12BBB1E7302D4FB41D7717D47E7520"/>
  </w:style>
  <w:style w:type="paragraph" w:customStyle="1" w:styleId="F5C69175F548CD4FBEB2D66D7450DE63">
    <w:name w:val="F5C69175F548CD4FBEB2D66D7450DE63"/>
  </w:style>
  <w:style w:type="paragraph" w:customStyle="1" w:styleId="6D3076DC646A9F4EA49E2668728DD743">
    <w:name w:val="6D3076DC646A9F4EA49E2668728DD743"/>
  </w:style>
  <w:style w:type="paragraph" w:customStyle="1" w:styleId="080B874A59A25B43966B07EB8569C90E">
    <w:name w:val="080B874A59A25B43966B07EB8569C90E"/>
  </w:style>
  <w:style w:type="paragraph" w:customStyle="1" w:styleId="30127E779152354BA3F80951A38FFF6F">
    <w:name w:val="30127E779152354BA3F80951A38FFF6F"/>
  </w:style>
  <w:style w:type="paragraph" w:customStyle="1" w:styleId="80623B6DCC2325479723288B85758930">
    <w:name w:val="80623B6DCC2325479723288B85758930"/>
  </w:style>
  <w:style w:type="paragraph" w:customStyle="1" w:styleId="D80680964463E346A1D486159CE77B09">
    <w:name w:val="D80680964463E346A1D486159CE77B09"/>
  </w:style>
  <w:style w:type="paragraph" w:customStyle="1" w:styleId="3A471BC88F6F6046920453154E6598AC">
    <w:name w:val="3A471BC88F6F6046920453154E6598AC"/>
  </w:style>
  <w:style w:type="paragraph" w:customStyle="1" w:styleId="3A247F469B16D143965A547115ABE435">
    <w:name w:val="3A247F469B16D143965A547115ABE435"/>
  </w:style>
  <w:style w:type="paragraph" w:customStyle="1" w:styleId="F807C160E9B13A44B2D260F3CB15F83C">
    <w:name w:val="F807C160E9B13A44B2D260F3CB15F83C"/>
  </w:style>
  <w:style w:type="paragraph" w:customStyle="1" w:styleId="3E7916B1A0F8BB48B05D598D683ACBD0">
    <w:name w:val="3E7916B1A0F8BB48B05D598D683ACBD0"/>
  </w:style>
  <w:style w:type="paragraph" w:customStyle="1" w:styleId="EB792EB24C6D72439B5608490BD62738">
    <w:name w:val="EB792EB24C6D72439B5608490BD62738"/>
  </w:style>
  <w:style w:type="paragraph" w:customStyle="1" w:styleId="5560415BBB327F43B838F3B40CC9EEDA">
    <w:name w:val="5560415BBB327F43B838F3B40CC9EEDA"/>
  </w:style>
  <w:style w:type="paragraph" w:customStyle="1" w:styleId="09C019C103B17244A690D35F0DCDD487">
    <w:name w:val="09C019C103B17244A690D35F0DCDD487"/>
  </w:style>
  <w:style w:type="paragraph" w:customStyle="1" w:styleId="F81BC38D96B779498EB2DD961EAA95B5">
    <w:name w:val="F81BC38D96B779498EB2DD961EAA95B5"/>
  </w:style>
  <w:style w:type="paragraph" w:customStyle="1" w:styleId="4B2085E307E88142B1BB51D0FE00C488">
    <w:name w:val="4B2085E307E88142B1BB51D0FE00C488"/>
  </w:style>
  <w:style w:type="paragraph" w:customStyle="1" w:styleId="1B627191E711DD4C96DB1EA52FEEFCE3">
    <w:name w:val="1B627191E711DD4C96DB1EA52FEEFCE3"/>
  </w:style>
  <w:style w:type="paragraph" w:customStyle="1" w:styleId="4C0AB825B3DABB4A867BFFADA584AA2C">
    <w:name w:val="4C0AB825B3DABB4A867BFFADA584AA2C"/>
  </w:style>
  <w:style w:type="paragraph" w:customStyle="1" w:styleId="C9229DBEA5C0A948BCD5DB19BCCECBBE">
    <w:name w:val="C9229DBEA5C0A948BCD5DB19BCCECBBE"/>
  </w:style>
  <w:style w:type="paragraph" w:customStyle="1" w:styleId="EBF9C23C20F74D48854BCCB3FCB925A3">
    <w:name w:val="EBF9C23C20F74D48854BCCB3FCB925A3"/>
  </w:style>
  <w:style w:type="paragraph" w:customStyle="1" w:styleId="2DC9A5A02EBDFF499794C22982D1612A">
    <w:name w:val="2DC9A5A02EBDFF499794C22982D1612A"/>
  </w:style>
  <w:style w:type="paragraph" w:customStyle="1" w:styleId="3B89416A8D746440B25268024EFA7393">
    <w:name w:val="3B89416A8D746440B25268024EFA7393"/>
  </w:style>
  <w:style w:type="paragraph" w:customStyle="1" w:styleId="6355DA3F0E1DBE40BFE1B046DD83D0DA">
    <w:name w:val="6355DA3F0E1DBE40BFE1B046DD83D0DA"/>
  </w:style>
  <w:style w:type="paragraph" w:customStyle="1" w:styleId="3E27E70F6834F34B875433B8EBF671E4">
    <w:name w:val="3E27E70F6834F34B875433B8EBF671E4"/>
  </w:style>
  <w:style w:type="paragraph" w:customStyle="1" w:styleId="ED7598BC06814A499076052CCA0AEF9C">
    <w:name w:val="ED7598BC06814A499076052CCA0AEF9C"/>
  </w:style>
  <w:style w:type="paragraph" w:customStyle="1" w:styleId="6B7D8C1E445ECD4C954E9F1DEDFB60F7">
    <w:name w:val="6B7D8C1E445ECD4C954E9F1DEDFB60F7"/>
  </w:style>
  <w:style w:type="paragraph" w:customStyle="1" w:styleId="6E3EFE627F78E140A986C42DFC5FBB97">
    <w:name w:val="6E3EFE627F78E140A986C42DFC5FBB97"/>
  </w:style>
  <w:style w:type="paragraph" w:customStyle="1" w:styleId="538D8CFFECFE2444B6A8C6903F41B83F">
    <w:name w:val="538D8CFFECFE2444B6A8C6903F41B83F"/>
  </w:style>
  <w:style w:type="paragraph" w:customStyle="1" w:styleId="3A7F8429064CFF498E3C2E7FF19E4C0A">
    <w:name w:val="3A7F8429064CFF498E3C2E7FF19E4C0A"/>
  </w:style>
  <w:style w:type="paragraph" w:customStyle="1" w:styleId="E418BC110BBE03488D20A9174121376B">
    <w:name w:val="E418BC110BBE03488D20A9174121376B"/>
  </w:style>
  <w:style w:type="paragraph" w:customStyle="1" w:styleId="755D874AF668F44E803151A7A6A87E4C">
    <w:name w:val="755D874AF668F44E803151A7A6A87E4C"/>
  </w:style>
  <w:style w:type="paragraph" w:customStyle="1" w:styleId="018941EEB33F0648A5AB425CBDFCC561">
    <w:name w:val="018941EEB33F0648A5AB425CBDFCC561"/>
  </w:style>
  <w:style w:type="paragraph" w:customStyle="1" w:styleId="E558F9B9CB2BD44E810D184A4ABAA150">
    <w:name w:val="E558F9B9CB2BD44E810D184A4ABAA150"/>
  </w:style>
  <w:style w:type="paragraph" w:customStyle="1" w:styleId="923FA1833542674DBF0FFF5785DE148E">
    <w:name w:val="923FA1833542674DBF0FFF5785DE148E"/>
  </w:style>
  <w:style w:type="paragraph" w:customStyle="1" w:styleId="E0DDD4A41C1F0F4F8496CED864FB9706">
    <w:name w:val="E0DDD4A41C1F0F4F8496CED864FB9706"/>
  </w:style>
  <w:style w:type="paragraph" w:customStyle="1" w:styleId="4ABAE68865D2A345A4FB35C80632E7E2">
    <w:name w:val="4ABAE68865D2A345A4FB35C80632E7E2"/>
  </w:style>
  <w:style w:type="paragraph" w:customStyle="1" w:styleId="B49E83A992A0C2488DA919010164658C">
    <w:name w:val="B49E83A992A0C2488DA919010164658C"/>
  </w:style>
  <w:style w:type="paragraph" w:customStyle="1" w:styleId="7D83EBBDC4E2984EB63A2CF41FD6025D">
    <w:name w:val="7D83EBBDC4E2984EB63A2CF41FD6025D"/>
  </w:style>
  <w:style w:type="paragraph" w:customStyle="1" w:styleId="43F2B5A6A2E27140AA5A395B429F247F">
    <w:name w:val="43F2B5A6A2E27140AA5A395B429F247F"/>
  </w:style>
  <w:style w:type="paragraph" w:customStyle="1" w:styleId="B84D88F8F227C9469CF69FD7362106EE">
    <w:name w:val="B84D88F8F227C9469CF69FD7362106EE"/>
  </w:style>
  <w:style w:type="paragraph" w:customStyle="1" w:styleId="CEB11AD5DCAD784F96DBEB0D8847C387">
    <w:name w:val="CEB11AD5DCAD784F96DBEB0D8847C387"/>
  </w:style>
  <w:style w:type="paragraph" w:customStyle="1" w:styleId="113CE53B53FDC24E937793A601399FA9">
    <w:name w:val="113CE53B53FDC24E937793A601399FA9"/>
  </w:style>
  <w:style w:type="paragraph" w:customStyle="1" w:styleId="7582D928DF754441B865C6B6BE0DA643">
    <w:name w:val="7582D928DF754441B865C6B6BE0DA643"/>
  </w:style>
  <w:style w:type="paragraph" w:customStyle="1" w:styleId="499832CA7CAFF2498E8A79D67AF52DD4">
    <w:name w:val="499832CA7CAFF2498E8A79D67AF52DD4"/>
  </w:style>
  <w:style w:type="paragraph" w:customStyle="1" w:styleId="B782220B74D04846ADBAA408FC91E565">
    <w:name w:val="B782220B74D04846ADBAA408FC91E565"/>
  </w:style>
  <w:style w:type="paragraph" w:customStyle="1" w:styleId="9B2DBEB1FAA4104AB01B30EFECA43113">
    <w:name w:val="9B2DBEB1FAA4104AB01B30EFECA43113"/>
  </w:style>
  <w:style w:type="paragraph" w:customStyle="1" w:styleId="74DE0631A8A8ED4391997DD4DE361066">
    <w:name w:val="74DE0631A8A8ED4391997DD4DE361066"/>
  </w:style>
  <w:style w:type="paragraph" w:customStyle="1" w:styleId="1086DBFAD0666A408258F52DE2C217E8">
    <w:name w:val="1086DBFAD0666A408258F52DE2C217E8"/>
  </w:style>
  <w:style w:type="paragraph" w:customStyle="1" w:styleId="82ABD7603D02E14FBDD5BAE28FD5E8D9">
    <w:name w:val="82ABD7603D02E14FBDD5BAE28FD5E8D9"/>
  </w:style>
  <w:style w:type="paragraph" w:customStyle="1" w:styleId="4C7E26F0C83AB840B092779B450A4EB0">
    <w:name w:val="4C7E26F0C83AB840B092779B450A4EB0"/>
  </w:style>
  <w:style w:type="paragraph" w:customStyle="1" w:styleId="E4FB65982A1FA841AFDE8EA4467F884B">
    <w:name w:val="E4FB65982A1FA841AFDE8EA4467F884B"/>
  </w:style>
  <w:style w:type="paragraph" w:customStyle="1" w:styleId="BD067B9FEBC56D4887863F115A5DD57A">
    <w:name w:val="BD067B9FEBC56D4887863F115A5DD57A"/>
  </w:style>
  <w:style w:type="paragraph" w:customStyle="1" w:styleId="4967CC62D0A9F846A148D276197168BC">
    <w:name w:val="4967CC62D0A9F846A148D276197168BC"/>
  </w:style>
  <w:style w:type="paragraph" w:customStyle="1" w:styleId="E4081D565A23CE4B9D3D7B8414130377">
    <w:name w:val="E4081D565A23CE4B9D3D7B8414130377"/>
  </w:style>
  <w:style w:type="paragraph" w:customStyle="1" w:styleId="384C835B9022754492B7F04C88EC2EBA">
    <w:name w:val="384C835B9022754492B7F04C88EC2EBA"/>
  </w:style>
  <w:style w:type="paragraph" w:customStyle="1" w:styleId="12A64F00A004CF4EA4CD85D6BCC45244">
    <w:name w:val="12A64F00A004CF4EA4CD85D6BCC45244"/>
  </w:style>
  <w:style w:type="paragraph" w:customStyle="1" w:styleId="720BAE79E5AF92469E0E9DD5557B3A9E">
    <w:name w:val="720BAE79E5AF92469E0E9DD5557B3A9E"/>
  </w:style>
  <w:style w:type="paragraph" w:customStyle="1" w:styleId="C7850F90328215499E7E9A324DA0C466">
    <w:name w:val="C7850F90328215499E7E9A324DA0C466"/>
  </w:style>
  <w:style w:type="paragraph" w:customStyle="1" w:styleId="196345C641F9CB4C81EE63482F69D314">
    <w:name w:val="196345C641F9CB4C81EE63482F69D314"/>
  </w:style>
  <w:style w:type="paragraph" w:customStyle="1" w:styleId="4DB34E9D2D04384F91AB44FC1CE50AF3">
    <w:name w:val="4DB34E9D2D04384F91AB44FC1CE50AF3"/>
  </w:style>
  <w:style w:type="paragraph" w:customStyle="1" w:styleId="876C5D776A72084797499FCD82BD1FF3">
    <w:name w:val="876C5D776A72084797499FCD82BD1FF3"/>
  </w:style>
  <w:style w:type="paragraph" w:customStyle="1" w:styleId="473ADE529BAE474BBDC229D704969FA5">
    <w:name w:val="473ADE529BAE474BBDC229D704969FA5"/>
  </w:style>
  <w:style w:type="paragraph" w:customStyle="1" w:styleId="4C018917855DC74FB77CC6B91F24D435">
    <w:name w:val="4C018917855DC74FB77CC6B91F24D435"/>
  </w:style>
  <w:style w:type="paragraph" w:customStyle="1" w:styleId="12FBE025B83B334A91F7B1AD14649FAB">
    <w:name w:val="12FBE025B83B334A91F7B1AD14649FAB"/>
  </w:style>
  <w:style w:type="paragraph" w:customStyle="1" w:styleId="3F3563FF16C8A34897D3986E1A34E52B">
    <w:name w:val="3F3563FF16C8A34897D3986E1A34E52B"/>
  </w:style>
  <w:style w:type="paragraph" w:customStyle="1" w:styleId="3B2D873E6571DC4F8AD8EFA713141190">
    <w:name w:val="3B2D873E6571DC4F8AD8EFA713141190"/>
  </w:style>
  <w:style w:type="paragraph" w:customStyle="1" w:styleId="5FE879573E280C43B0DAC7692D627303">
    <w:name w:val="5FE879573E280C43B0DAC7692D627303"/>
  </w:style>
  <w:style w:type="paragraph" w:customStyle="1" w:styleId="FBDB206CFA59AA4D9E5782E6F770E3EC">
    <w:name w:val="FBDB206CFA59AA4D9E5782E6F770E3EC"/>
  </w:style>
  <w:style w:type="paragraph" w:customStyle="1" w:styleId="3F766FC6FD99C44EA824EAE2571BFFC5">
    <w:name w:val="3F766FC6FD99C44EA824EAE2571BFFC5"/>
  </w:style>
  <w:style w:type="paragraph" w:customStyle="1" w:styleId="7E91BD562FF5554DBDE95E5F7A413A2A">
    <w:name w:val="7E91BD562FF5554DBDE95E5F7A413A2A"/>
  </w:style>
  <w:style w:type="paragraph" w:customStyle="1" w:styleId="ACD76981CF46864D82069B1213802E7D">
    <w:name w:val="ACD76981CF46864D82069B1213802E7D"/>
  </w:style>
  <w:style w:type="paragraph" w:customStyle="1" w:styleId="3E40D6C2E6BE1F449FE13A33136184E7">
    <w:name w:val="3E40D6C2E6BE1F449FE13A33136184E7"/>
  </w:style>
  <w:style w:type="paragraph" w:customStyle="1" w:styleId="8526482707B1C640B2C1034242598C56">
    <w:name w:val="8526482707B1C640B2C1034242598C56"/>
  </w:style>
  <w:style w:type="paragraph" w:customStyle="1" w:styleId="4E1B6F269E853D48B4C1EEE7B465D1F2">
    <w:name w:val="4E1B6F269E853D48B4C1EEE7B465D1F2"/>
  </w:style>
  <w:style w:type="paragraph" w:customStyle="1" w:styleId="2E510CB7CC20604ABA1E73799231D718">
    <w:name w:val="2E510CB7CC20604ABA1E73799231D718"/>
  </w:style>
  <w:style w:type="paragraph" w:customStyle="1" w:styleId="FA2DD90288674F45B22EF582A00CDA99">
    <w:name w:val="FA2DD90288674F45B22EF582A00CDA99"/>
  </w:style>
  <w:style w:type="paragraph" w:customStyle="1" w:styleId="FC3C265F7E508F4BB4661725A99DD0F0">
    <w:name w:val="FC3C265F7E508F4BB4661725A99DD0F0"/>
  </w:style>
  <w:style w:type="paragraph" w:customStyle="1" w:styleId="451DAAF0C468BD4A9A2648374584D669">
    <w:name w:val="451DAAF0C468BD4A9A2648374584D669"/>
  </w:style>
  <w:style w:type="paragraph" w:customStyle="1" w:styleId="FD7D8CDF95FC024B96E74361936C7B77">
    <w:name w:val="FD7D8CDF95FC024B96E74361936C7B77"/>
  </w:style>
  <w:style w:type="paragraph" w:customStyle="1" w:styleId="7F2C6B694B9D534992A55D9411B48F05">
    <w:name w:val="7F2C6B694B9D534992A55D9411B48F05"/>
    <w:rsid w:val="005F7772"/>
  </w:style>
  <w:style w:type="paragraph" w:customStyle="1" w:styleId="DA3FA3F53701704095348E9377B0CCB9">
    <w:name w:val="DA3FA3F53701704095348E9377B0CCB9"/>
    <w:rsid w:val="005F7772"/>
  </w:style>
  <w:style w:type="paragraph" w:customStyle="1" w:styleId="A22E976996B1134E93EFD8E8738EDF95">
    <w:name w:val="A22E976996B1134E93EFD8E8738EDF95"/>
    <w:rsid w:val="005F7772"/>
  </w:style>
  <w:style w:type="paragraph" w:customStyle="1" w:styleId="1A8B621D79EA1545B662D4D050EAF77B">
    <w:name w:val="1A8B621D79EA1545B662D4D050EAF77B"/>
    <w:rsid w:val="005F7772"/>
  </w:style>
  <w:style w:type="paragraph" w:customStyle="1" w:styleId="FEFBC07BA334614694D9310A68B9683C">
    <w:name w:val="FEFBC07BA334614694D9310A68B9683C"/>
    <w:rsid w:val="005F7772"/>
  </w:style>
  <w:style w:type="paragraph" w:customStyle="1" w:styleId="AEDE2BD30E158D49B6BA65827ED41525">
    <w:name w:val="AEDE2BD30E158D49B6BA65827ED41525"/>
    <w:rsid w:val="005F7772"/>
  </w:style>
  <w:style w:type="paragraph" w:customStyle="1" w:styleId="CD98CBE7683A0540A43B689F1FB43958">
    <w:name w:val="CD98CBE7683A0540A43B689F1FB43958"/>
    <w:rsid w:val="005F7772"/>
  </w:style>
  <w:style w:type="paragraph" w:customStyle="1" w:styleId="3A049FDB49A53F46BD09A389F6A09AF0">
    <w:name w:val="3A049FDB49A53F46BD09A389F6A09AF0"/>
    <w:rsid w:val="005F7772"/>
  </w:style>
  <w:style w:type="paragraph" w:customStyle="1" w:styleId="B8FC6E9D679C9F4786C8CF92D80A1ABF">
    <w:name w:val="B8FC6E9D679C9F4786C8CF92D80A1ABF"/>
    <w:rsid w:val="005F7772"/>
  </w:style>
  <w:style w:type="paragraph" w:customStyle="1" w:styleId="54E304E48E53D14CA039420CDB7B1A3D">
    <w:name w:val="54E304E48E53D14CA039420CDB7B1A3D"/>
    <w:rsid w:val="005F7772"/>
  </w:style>
  <w:style w:type="paragraph" w:customStyle="1" w:styleId="DB1498291C728F4991F0280A4ED4DFE8">
    <w:name w:val="DB1498291C728F4991F0280A4ED4DFE8"/>
    <w:rsid w:val="005F7772"/>
  </w:style>
  <w:style w:type="paragraph" w:customStyle="1" w:styleId="26736F8759E375418344353BD950D276">
    <w:name w:val="26736F8759E375418344353BD950D276"/>
    <w:rsid w:val="005F7772"/>
  </w:style>
  <w:style w:type="paragraph" w:customStyle="1" w:styleId="37F00DFACDF2994A81C45904EEF98E54">
    <w:name w:val="37F00DFACDF2994A81C45904EEF98E54"/>
    <w:rsid w:val="005F7772"/>
  </w:style>
  <w:style w:type="paragraph" w:customStyle="1" w:styleId="F3B473458C02CF48961AF032217BACB4">
    <w:name w:val="F3B473458C02CF48961AF032217BACB4"/>
    <w:rsid w:val="005F7772"/>
  </w:style>
  <w:style w:type="paragraph" w:customStyle="1" w:styleId="B4D0CB77077EE3409C6C109F034F26D9">
    <w:name w:val="B4D0CB77077EE3409C6C109F034F26D9"/>
    <w:rsid w:val="005F7772"/>
  </w:style>
  <w:style w:type="paragraph" w:customStyle="1" w:styleId="4BCF84BB3D10F44189CE9421BA11D17A">
    <w:name w:val="4BCF84BB3D10F44189CE9421BA11D17A"/>
    <w:rsid w:val="005F7772"/>
  </w:style>
  <w:style w:type="paragraph" w:customStyle="1" w:styleId="7D97CBCC60236046887B60629DFA20B7">
    <w:name w:val="7D97CBCC60236046887B60629DFA20B7"/>
    <w:rsid w:val="005F7772"/>
  </w:style>
  <w:style w:type="paragraph" w:customStyle="1" w:styleId="32D80AD9F1B3C54B85DAB34AD982CF19">
    <w:name w:val="32D80AD9F1B3C54B85DAB34AD982CF19"/>
    <w:rsid w:val="005F7772"/>
  </w:style>
  <w:style w:type="paragraph" w:customStyle="1" w:styleId="667FF986E783534287C7BC38DC5C1564">
    <w:name w:val="667FF986E783534287C7BC38DC5C1564"/>
    <w:rsid w:val="005F7772"/>
  </w:style>
  <w:style w:type="paragraph" w:customStyle="1" w:styleId="B1B03310F8A05049BC37778F2F6BE254">
    <w:name w:val="B1B03310F8A05049BC37778F2F6BE254"/>
    <w:rsid w:val="005F7772"/>
  </w:style>
  <w:style w:type="paragraph" w:customStyle="1" w:styleId="070444050523F64E8BB63002B0A96570">
    <w:name w:val="070444050523F64E8BB63002B0A96570"/>
    <w:rsid w:val="005F7772"/>
  </w:style>
  <w:style w:type="paragraph" w:customStyle="1" w:styleId="83AE857F9C13F84383CF48AB32818BA8">
    <w:name w:val="83AE857F9C13F84383CF48AB32818BA8"/>
    <w:rsid w:val="005F7772"/>
  </w:style>
  <w:style w:type="paragraph" w:customStyle="1" w:styleId="89E012030137FA43BF1C9FE5914E2BC0">
    <w:name w:val="89E012030137FA43BF1C9FE5914E2BC0"/>
    <w:rsid w:val="005F7772"/>
  </w:style>
  <w:style w:type="paragraph" w:customStyle="1" w:styleId="EBD13E251E622D479FBEFFA79BDE65FF">
    <w:name w:val="EBD13E251E622D479FBEFFA79BDE65FF"/>
    <w:rsid w:val="005F7772"/>
  </w:style>
  <w:style w:type="paragraph" w:customStyle="1" w:styleId="FCA9520C8F8E8E49B4007CE57858FBB6">
    <w:name w:val="FCA9520C8F8E8E49B4007CE57858FBB6"/>
    <w:rsid w:val="005F7772"/>
  </w:style>
  <w:style w:type="paragraph" w:customStyle="1" w:styleId="1817088A5D59444CAB5BADBDEA3E6B6D">
    <w:name w:val="1817088A5D59444CAB5BADBDEA3E6B6D"/>
    <w:rsid w:val="005F7772"/>
  </w:style>
  <w:style w:type="paragraph" w:customStyle="1" w:styleId="53F8E72F19D950429ABACC5C2919825A">
    <w:name w:val="53F8E72F19D950429ABACC5C2919825A"/>
    <w:rsid w:val="005F7772"/>
  </w:style>
  <w:style w:type="paragraph" w:customStyle="1" w:styleId="E8141775738BF940A9FE5BE96909D65B">
    <w:name w:val="E8141775738BF940A9FE5BE96909D65B"/>
    <w:rsid w:val="005F7772"/>
  </w:style>
  <w:style w:type="paragraph" w:customStyle="1" w:styleId="7EF48FC8F666F7498B0A821C6D632D7D">
    <w:name w:val="7EF48FC8F666F7498B0A821C6D632D7D"/>
    <w:rsid w:val="005F7772"/>
  </w:style>
  <w:style w:type="paragraph" w:customStyle="1" w:styleId="6867E061D2D8914FB29A1BFFE6CBE9E5">
    <w:name w:val="6867E061D2D8914FB29A1BFFE6CBE9E5"/>
    <w:rsid w:val="005F7772"/>
  </w:style>
  <w:style w:type="paragraph" w:customStyle="1" w:styleId="94371EF057E7FE4F9BC9FE47469F4AE0">
    <w:name w:val="94371EF057E7FE4F9BC9FE47469F4AE0"/>
    <w:rsid w:val="005F7772"/>
  </w:style>
  <w:style w:type="paragraph" w:customStyle="1" w:styleId="24A77912FDDE10429026F757C5E507D5">
    <w:name w:val="24A77912FDDE10429026F757C5E507D5"/>
    <w:rsid w:val="005F7772"/>
  </w:style>
  <w:style w:type="paragraph" w:customStyle="1" w:styleId="FFA8066D04DDE946AFAA8281143AF9CE">
    <w:name w:val="FFA8066D04DDE946AFAA8281143AF9CE"/>
    <w:rsid w:val="005F7772"/>
  </w:style>
  <w:style w:type="paragraph" w:customStyle="1" w:styleId="1FB8870547A802459984D5C11357788F">
    <w:name w:val="1FB8870547A802459984D5C11357788F"/>
    <w:rsid w:val="005F7772"/>
  </w:style>
  <w:style w:type="paragraph" w:customStyle="1" w:styleId="8DC16411E2AEC44E88363A194454DD9A">
    <w:name w:val="8DC16411E2AEC44E88363A194454DD9A"/>
    <w:rsid w:val="005F7772"/>
  </w:style>
  <w:style w:type="paragraph" w:customStyle="1" w:styleId="9CC557DBFB3AA64CB15AA1935705E514">
    <w:name w:val="9CC557DBFB3AA64CB15AA1935705E514"/>
    <w:rsid w:val="005F7772"/>
  </w:style>
  <w:style w:type="paragraph" w:customStyle="1" w:styleId="276ADA4D03691C4C982580EEA49A00B3">
    <w:name w:val="276ADA4D03691C4C982580EEA49A00B3"/>
    <w:rsid w:val="005F7772"/>
  </w:style>
  <w:style w:type="paragraph" w:customStyle="1" w:styleId="3EFC34240484184E854A2182E71F79C9">
    <w:name w:val="3EFC34240484184E854A2182E71F79C9"/>
    <w:rsid w:val="005F7772"/>
  </w:style>
  <w:style w:type="paragraph" w:customStyle="1" w:styleId="ED82F4EA392F0E4089E2A009957D5DAD">
    <w:name w:val="ED82F4EA392F0E4089E2A009957D5DAD"/>
    <w:rsid w:val="005F7772"/>
  </w:style>
  <w:style w:type="paragraph" w:customStyle="1" w:styleId="FCEAC872308E6848BB60DF8659DF3F4E">
    <w:name w:val="FCEAC872308E6848BB60DF8659DF3F4E"/>
    <w:rsid w:val="005F7772"/>
  </w:style>
  <w:style w:type="paragraph" w:customStyle="1" w:styleId="93E0A890F7BF8843A5FCB803EB111AE8">
    <w:name w:val="93E0A890F7BF8843A5FCB803EB111AE8"/>
    <w:rsid w:val="005F7772"/>
  </w:style>
  <w:style w:type="paragraph" w:customStyle="1" w:styleId="BBEF7F0E24FB274DBE4980D2730F1FED">
    <w:name w:val="BBEF7F0E24FB274DBE4980D2730F1FED"/>
    <w:rsid w:val="005F7772"/>
  </w:style>
  <w:style w:type="paragraph" w:customStyle="1" w:styleId="3D9525372200EF4E95E6A9EB7878E448">
    <w:name w:val="3D9525372200EF4E95E6A9EB7878E448"/>
    <w:rsid w:val="005F7772"/>
  </w:style>
  <w:style w:type="paragraph" w:customStyle="1" w:styleId="62FC0956257DD14C979C01EA6E6FA980">
    <w:name w:val="62FC0956257DD14C979C01EA6E6FA980"/>
    <w:rsid w:val="005F7772"/>
  </w:style>
  <w:style w:type="paragraph" w:customStyle="1" w:styleId="AE4D7A2BE63FA24A91F45B2CF0369442">
    <w:name w:val="AE4D7A2BE63FA24A91F45B2CF0369442"/>
    <w:rsid w:val="005F7772"/>
  </w:style>
  <w:style w:type="paragraph" w:customStyle="1" w:styleId="83729D3AB34C51458EFEF8674BA47B91">
    <w:name w:val="83729D3AB34C51458EFEF8674BA47B91"/>
    <w:rsid w:val="005F7772"/>
  </w:style>
  <w:style w:type="paragraph" w:customStyle="1" w:styleId="CA36E42DBD2E9441BD71CFA23D6C7BA8">
    <w:name w:val="CA36E42DBD2E9441BD71CFA23D6C7BA8"/>
    <w:rsid w:val="005F7772"/>
  </w:style>
  <w:style w:type="paragraph" w:customStyle="1" w:styleId="6CEA76D2CBD98E4591A6C506565B519C">
    <w:name w:val="6CEA76D2CBD98E4591A6C506565B519C"/>
    <w:rsid w:val="005F7772"/>
  </w:style>
  <w:style w:type="paragraph" w:customStyle="1" w:styleId="B154819D84E6864A8DF52A4FC1263280">
    <w:name w:val="B154819D84E6864A8DF52A4FC1263280"/>
    <w:rsid w:val="005F7772"/>
  </w:style>
  <w:style w:type="paragraph" w:customStyle="1" w:styleId="54685647D3A02843B9FBF47449C5F4A8">
    <w:name w:val="54685647D3A02843B9FBF47449C5F4A8"/>
    <w:rsid w:val="005F7772"/>
  </w:style>
  <w:style w:type="paragraph" w:customStyle="1" w:styleId="97E26F36CBFF934AB93B58C68624E1D3">
    <w:name w:val="97E26F36CBFF934AB93B58C68624E1D3"/>
    <w:rsid w:val="005F7772"/>
  </w:style>
  <w:style w:type="paragraph" w:customStyle="1" w:styleId="1D4F40A9302C6848B530F6F91E7C5D60">
    <w:name w:val="1D4F40A9302C6848B530F6F91E7C5D60"/>
    <w:rsid w:val="005F7772"/>
  </w:style>
  <w:style w:type="paragraph" w:customStyle="1" w:styleId="F85C673152BF3E45896A5400340D6263">
    <w:name w:val="F85C673152BF3E45896A5400340D6263"/>
    <w:rsid w:val="005F7772"/>
  </w:style>
  <w:style w:type="paragraph" w:customStyle="1" w:styleId="4A1DCB0918729342BA7B5193AB8FD806">
    <w:name w:val="4A1DCB0918729342BA7B5193AB8FD806"/>
    <w:rsid w:val="005F7772"/>
  </w:style>
  <w:style w:type="paragraph" w:customStyle="1" w:styleId="8F7426CBC8F3AD46B905381C20D2B46F">
    <w:name w:val="8F7426CBC8F3AD46B905381C20D2B46F"/>
    <w:rsid w:val="005F7772"/>
  </w:style>
  <w:style w:type="paragraph" w:customStyle="1" w:styleId="764EBCAD21F61C478D72E84D30BB2630">
    <w:name w:val="764EBCAD21F61C478D72E84D30BB2630"/>
    <w:rsid w:val="005F7772"/>
  </w:style>
  <w:style w:type="paragraph" w:customStyle="1" w:styleId="FD89FACB0716A3438A6E552966D88A66">
    <w:name w:val="FD89FACB0716A3438A6E552966D88A66"/>
    <w:rsid w:val="005F7772"/>
  </w:style>
  <w:style w:type="paragraph" w:customStyle="1" w:styleId="8BE82C7C56C4204198971406DF41CB19">
    <w:name w:val="8BE82C7C56C4204198971406DF41CB19"/>
    <w:rsid w:val="005F7772"/>
  </w:style>
  <w:style w:type="paragraph" w:customStyle="1" w:styleId="FC90BD100A8CE9469D8A33BCAB6893CF">
    <w:name w:val="FC90BD100A8CE9469D8A33BCAB6893CF"/>
    <w:rsid w:val="005F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7</TotalTime>
  <Pages>4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Jonathan Wapman</dc:creator>
  <cp:keywords/>
  <cp:lastModifiedBy>Jonathan Derek Wapman</cp:lastModifiedBy>
  <cp:revision>10</cp:revision>
  <cp:lastPrinted>2019-08-14T00:11:00Z</cp:lastPrinted>
  <dcterms:created xsi:type="dcterms:W3CDTF">2019-08-14T00:11:00Z</dcterms:created>
  <dcterms:modified xsi:type="dcterms:W3CDTF">2019-08-14T01:53:00Z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