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646D" w14:textId="631291FA" w:rsidR="0098539C" w:rsidRPr="00404B77" w:rsidRDefault="0098539C" w:rsidP="0098539C">
      <w:pPr>
        <w:pStyle w:val="Titre3"/>
      </w:pPr>
      <w:r w:rsidRPr="00404B77">
        <w:rPr>
          <w:rStyle w:val="lev"/>
          <w:b/>
          <w:bCs/>
        </w:rPr>
        <w:t>EcoIndex</w:t>
      </w:r>
    </w:p>
    <w:p w14:paraId="3DA95A9A" w14:textId="77777777" w:rsidR="0098539C" w:rsidRPr="00404B77" w:rsidRDefault="0098539C" w:rsidP="0098539C">
      <w:pPr>
        <w:rPr>
          <w:rFonts w:ascii="Times New Roman" w:hAnsi="Times New Roman" w:cs="Times New Roman"/>
        </w:rPr>
      </w:pPr>
      <w:r w:rsidRPr="00404B77">
        <w:rPr>
          <w:rFonts w:ascii="Times New Roman" w:hAnsi="Times New Roman" w:cs="Times New Roman"/>
        </w:rPr>
        <w:pict w14:anchorId="5124D59C">
          <v:rect id="_x0000_i1051" style="width:0;height:1.5pt" o:hralign="center" o:hrstd="t" o:hr="t" fillcolor="#a0a0a0" stroked="f"/>
        </w:pict>
      </w:r>
    </w:p>
    <w:p w14:paraId="250597D8" w14:textId="3DBD1E85" w:rsidR="0098539C" w:rsidRPr="00404B77" w:rsidRDefault="0086146D" w:rsidP="0098539C">
      <w:pPr>
        <w:pStyle w:val="Titre4"/>
        <w:rPr>
          <w:rFonts w:ascii="Times New Roman" w:hAnsi="Times New Roman" w:cs="Times New Roman"/>
        </w:rPr>
      </w:pPr>
      <w:r w:rsidRPr="00404B77">
        <w:rPr>
          <w:rStyle w:val="lev"/>
          <w:rFonts w:ascii="Times New Roman" w:hAnsi="Times New Roman" w:cs="Times New Roman"/>
          <w:b w:val="0"/>
          <w:bCs w:val="0"/>
        </w:rPr>
        <w:t>Diapo 1</w:t>
      </w:r>
    </w:p>
    <w:p w14:paraId="629F0166" w14:textId="34E75664" w:rsidR="0098539C" w:rsidRPr="00404B77" w:rsidRDefault="0098539C" w:rsidP="0098539C">
      <w:pPr>
        <w:pStyle w:val="NormalWeb"/>
      </w:pPr>
      <w:r w:rsidRPr="00404B77">
        <w:t xml:space="preserve">Bonjour à tous, aujourd’hui je vais vous présenter mon projet web réalisé dans le cadre de ce cours, tout en mettant l’accent sur un thème </w:t>
      </w:r>
      <w:r w:rsidR="00D85579" w:rsidRPr="00404B77">
        <w:t>traitant</w:t>
      </w:r>
      <w:r w:rsidR="00E7493B" w:rsidRPr="00404B77">
        <w:t xml:space="preserve"> </w:t>
      </w:r>
      <w:r w:rsidRPr="00404B77">
        <w:rPr>
          <w:rStyle w:val="lev"/>
        </w:rPr>
        <w:t>l’impact environnemental</w:t>
      </w:r>
      <w:r w:rsidR="00AF2CFD" w:rsidRPr="00404B77">
        <w:rPr>
          <w:rStyle w:val="lev"/>
        </w:rPr>
        <w:t xml:space="preserve"> des sites web</w:t>
      </w:r>
      <w:r w:rsidRPr="00404B77">
        <w:t xml:space="preserve">. </w:t>
      </w:r>
      <w:r w:rsidR="00E7493B" w:rsidRPr="00404B77">
        <w:t>Celui qui me revient est l’</w:t>
      </w:r>
      <w:r w:rsidRPr="00404B77">
        <w:rPr>
          <w:rStyle w:val="lev"/>
        </w:rPr>
        <w:t>EcoIndex</w:t>
      </w:r>
      <w:r w:rsidRPr="00404B77">
        <w:t>.</w:t>
      </w:r>
    </w:p>
    <w:p w14:paraId="206AC218" w14:textId="77777777" w:rsidR="00DC3188" w:rsidRPr="00404B77" w:rsidRDefault="00DC3188" w:rsidP="0098539C">
      <w:pPr>
        <w:pStyle w:val="NormalWeb"/>
      </w:pPr>
      <w:r w:rsidRPr="00404B77">
        <w:t xml:space="preserve">Diapo 2 : </w:t>
      </w:r>
    </w:p>
    <w:p w14:paraId="6E2ECA00" w14:textId="49AC79B7" w:rsidR="0098539C" w:rsidRPr="00404B77" w:rsidRDefault="00DC3188" w:rsidP="0098539C">
      <w:pPr>
        <w:pStyle w:val="NormalWeb"/>
      </w:pPr>
      <w:r w:rsidRPr="00404B77">
        <w:t xml:space="preserve">Comme nous le savions tous, notre </w:t>
      </w:r>
      <w:r w:rsidR="0098539C" w:rsidRPr="00404B77">
        <w:t>projet</w:t>
      </w:r>
      <w:r w:rsidRPr="00404B77">
        <w:t xml:space="preserve"> individuel</w:t>
      </w:r>
      <w:r w:rsidR="0098539C" w:rsidRPr="00404B77">
        <w:t xml:space="preserve"> est</w:t>
      </w:r>
      <w:r w:rsidR="0054761C" w:rsidRPr="00404B77">
        <w:t xml:space="preserve"> de</w:t>
      </w:r>
      <w:r w:rsidR="0098539C" w:rsidRPr="00404B77">
        <w:t xml:space="preserve"> une appli avec</w:t>
      </w:r>
      <w:r w:rsidR="00FD2F65" w:rsidRPr="00404B77">
        <w:t xml:space="preserve"> </w:t>
      </w:r>
      <w:r w:rsidR="0098539C" w:rsidRPr="00404B77">
        <w:rPr>
          <w:rStyle w:val="lev"/>
        </w:rPr>
        <w:t>Express</w:t>
      </w:r>
      <w:r w:rsidR="00FD2F65" w:rsidRPr="00404B77">
        <w:t xml:space="preserve"> qui permet de </w:t>
      </w:r>
      <w:r w:rsidR="0098539C" w:rsidRPr="00404B77">
        <w:t xml:space="preserve">gérer une liste de villes et </w:t>
      </w:r>
      <w:r w:rsidR="00796E7A" w:rsidRPr="00404B77">
        <w:t>en bonnus d’afficher</w:t>
      </w:r>
      <w:r w:rsidR="0098539C" w:rsidRPr="00404B77">
        <w:t xml:space="preserve"> une carte interactive. </w:t>
      </w:r>
    </w:p>
    <w:p w14:paraId="38FF14D5" w14:textId="77777777" w:rsidR="0098539C" w:rsidRPr="00404B77" w:rsidRDefault="0098539C" w:rsidP="0098539C">
      <w:pPr>
        <w:pStyle w:val="NormalWeb"/>
        <w:numPr>
          <w:ilvl w:val="0"/>
          <w:numId w:val="11"/>
        </w:numPr>
      </w:pPr>
      <w:r w:rsidRPr="00404B77">
        <w:rPr>
          <w:rStyle w:val="lev"/>
        </w:rPr>
        <w:t>Techniques utilisées :</w:t>
      </w:r>
    </w:p>
    <w:p w14:paraId="2CCEF224" w14:textId="77777777" w:rsidR="0098539C" w:rsidRPr="00404B77" w:rsidRDefault="0098539C" w:rsidP="0098539C">
      <w:pPr>
        <w:pStyle w:val="NormalWeb"/>
        <w:numPr>
          <w:ilvl w:val="1"/>
          <w:numId w:val="11"/>
        </w:numPr>
      </w:pPr>
      <w:r w:rsidRPr="00404B77">
        <w:rPr>
          <w:rStyle w:val="lev"/>
        </w:rPr>
        <w:t>Node.js</w:t>
      </w:r>
      <w:r w:rsidRPr="00404B77">
        <w:t xml:space="preserve"> pour le backend.</w:t>
      </w:r>
    </w:p>
    <w:p w14:paraId="1A2C22DA" w14:textId="77777777" w:rsidR="0098539C" w:rsidRPr="00404B77" w:rsidRDefault="0098539C" w:rsidP="0098539C">
      <w:pPr>
        <w:pStyle w:val="NormalWeb"/>
        <w:numPr>
          <w:ilvl w:val="1"/>
          <w:numId w:val="11"/>
        </w:numPr>
      </w:pPr>
      <w:r w:rsidRPr="00404B77">
        <w:rPr>
          <w:rStyle w:val="lev"/>
        </w:rPr>
        <w:t>Pug</w:t>
      </w:r>
      <w:r w:rsidRPr="00404B77">
        <w:t xml:space="preserve"> pour la génération des vues HTML.</w:t>
      </w:r>
    </w:p>
    <w:p w14:paraId="2A41BB85" w14:textId="77777777" w:rsidR="0098539C" w:rsidRPr="00404B77" w:rsidRDefault="0098539C" w:rsidP="0098539C">
      <w:pPr>
        <w:pStyle w:val="NormalWeb"/>
        <w:numPr>
          <w:ilvl w:val="1"/>
          <w:numId w:val="11"/>
        </w:numPr>
      </w:pPr>
      <w:r w:rsidRPr="00404B77">
        <w:rPr>
          <w:rStyle w:val="lev"/>
        </w:rPr>
        <w:t>Leaflet</w:t>
      </w:r>
      <w:r w:rsidRPr="00404B77">
        <w:t xml:space="preserve"> pour l’affichage de la carte.</w:t>
      </w:r>
    </w:p>
    <w:p w14:paraId="36C3AB3E" w14:textId="73AB2048" w:rsidR="0098539C" w:rsidRPr="00404B77" w:rsidRDefault="0098539C" w:rsidP="0098539C">
      <w:pPr>
        <w:pStyle w:val="NormalWeb"/>
        <w:numPr>
          <w:ilvl w:val="1"/>
          <w:numId w:val="11"/>
        </w:numPr>
      </w:pPr>
      <w:r w:rsidRPr="00404B77">
        <w:t>Des fichiers JSON comme base de données locale pour stocker les informations des villes.</w:t>
      </w:r>
    </w:p>
    <w:p w14:paraId="07026604" w14:textId="78949451" w:rsidR="00A17497" w:rsidRDefault="00A17497" w:rsidP="00A17497">
      <w:pPr>
        <w:pStyle w:val="NormalWeb"/>
      </w:pPr>
      <w:r w:rsidRPr="00404B77">
        <w:t>Diapo</w:t>
      </w:r>
      <w:r w:rsidR="00734E86" w:rsidRPr="00404B77">
        <w:t xml:space="preserve"> </w:t>
      </w:r>
      <w:r w:rsidR="00541C35">
        <w:t>3</w:t>
      </w:r>
      <w:r w:rsidRPr="00404B77">
        <w:t xml:space="preserve"> : </w:t>
      </w:r>
    </w:p>
    <w:p w14:paraId="790E75AD" w14:textId="77777777" w:rsidR="00B16BEE" w:rsidRPr="00404B77" w:rsidRDefault="00B16BEE" w:rsidP="00B16BEE">
      <w:pPr>
        <w:pStyle w:val="NormalWeb"/>
      </w:pPr>
      <w:r w:rsidRPr="00404B77">
        <w:t xml:space="preserve">On a les fonctionnalités suivantes : </w:t>
      </w:r>
    </w:p>
    <w:p w14:paraId="3AC56EA6" w14:textId="77777777" w:rsidR="00B16BEE" w:rsidRPr="00404B77" w:rsidRDefault="00B16BEE" w:rsidP="00B16BEE">
      <w:pPr>
        <w:pStyle w:val="NormalWeb"/>
        <w:numPr>
          <w:ilvl w:val="0"/>
          <w:numId w:val="16"/>
        </w:numPr>
      </w:pPr>
      <w:r w:rsidRPr="00404B77">
        <w:rPr>
          <w:rStyle w:val="lev"/>
        </w:rPr>
        <w:t>Fonctionnalités principales :</w:t>
      </w:r>
    </w:p>
    <w:p w14:paraId="4332B96F" w14:textId="77777777" w:rsidR="00B16BEE" w:rsidRPr="00404B77" w:rsidRDefault="00B16BEE" w:rsidP="00B16BEE">
      <w:pPr>
        <w:pStyle w:val="NormalWeb"/>
        <w:numPr>
          <w:ilvl w:val="1"/>
          <w:numId w:val="16"/>
        </w:numPr>
      </w:pPr>
      <w:r w:rsidRPr="00404B77">
        <w:t>Afficher une liste de villes avec leur ID et leur nom.</w:t>
      </w:r>
    </w:p>
    <w:p w14:paraId="0C00BD15" w14:textId="77777777" w:rsidR="00B16BEE" w:rsidRPr="00404B77" w:rsidRDefault="00B16BEE" w:rsidP="00B16BEE">
      <w:pPr>
        <w:pStyle w:val="NormalWeb"/>
        <w:numPr>
          <w:ilvl w:val="1"/>
          <w:numId w:val="16"/>
        </w:numPr>
      </w:pPr>
      <w:r w:rsidRPr="00404B77">
        <w:t>Ajouter, modifier ou supprimer des villes.</w:t>
      </w:r>
    </w:p>
    <w:p w14:paraId="1362755F" w14:textId="77777777" w:rsidR="00B16BEE" w:rsidRPr="00404B77" w:rsidRDefault="00B16BEE" w:rsidP="00B16BEE">
      <w:pPr>
        <w:pStyle w:val="NormalWeb"/>
        <w:numPr>
          <w:ilvl w:val="1"/>
          <w:numId w:val="16"/>
        </w:numPr>
      </w:pPr>
      <w:r w:rsidRPr="00404B77">
        <w:t>Visualiser ces villes sur une carte interactive</w:t>
      </w:r>
      <w:r>
        <w:t xml:space="preserve"> avec Leaflet comme techno utilisé</w:t>
      </w:r>
      <w:r w:rsidRPr="00404B77">
        <w:t>.</w:t>
      </w:r>
    </w:p>
    <w:p w14:paraId="770AEC0C" w14:textId="77777777" w:rsidR="00B16BEE" w:rsidRPr="00404B77" w:rsidRDefault="00B16BEE" w:rsidP="00A17497">
      <w:pPr>
        <w:pStyle w:val="NormalWeb"/>
      </w:pPr>
    </w:p>
    <w:p w14:paraId="041E4546" w14:textId="77777777" w:rsidR="00B16BEE" w:rsidRDefault="00B16BEE" w:rsidP="00A17497">
      <w:pPr>
        <w:pStyle w:val="NormalWeb"/>
      </w:pPr>
      <w:r>
        <w:t>Diapo 4</w:t>
      </w:r>
    </w:p>
    <w:p w14:paraId="6A5020ED" w14:textId="261B3B7C" w:rsidR="00A17497" w:rsidRPr="00404B77" w:rsidRDefault="00B52B9A" w:rsidP="00A17497">
      <w:pPr>
        <w:pStyle w:val="NormalWeb"/>
      </w:pPr>
      <w:r>
        <w:t>Sans plus tardez pour illustrer le fonctionnement de l’appli ; je vais vous presenter une video de 1 min</w:t>
      </w:r>
    </w:p>
    <w:p w14:paraId="0B8D3FC5" w14:textId="77777777" w:rsidR="0098539C" w:rsidRPr="00404B77" w:rsidRDefault="0098539C" w:rsidP="0098539C">
      <w:pPr>
        <w:pStyle w:val="NormalWeb"/>
      </w:pPr>
      <w:r w:rsidRPr="00404B77">
        <w:t>Cependant, comme tout projet web, ce dernier consomme des ressources, notamment par ses requêtes HTTP, le poids des pages et la complexité de son HTML. C’est ici qu’EcoIndex entre en jeu.</w:t>
      </w:r>
    </w:p>
    <w:p w14:paraId="6A39E461" w14:textId="77777777" w:rsidR="00734E86" w:rsidRPr="00404B77" w:rsidRDefault="00734E86" w:rsidP="0098539C">
      <w:pPr>
        <w:pStyle w:val="Titre4"/>
        <w:rPr>
          <w:rStyle w:val="lev"/>
          <w:rFonts w:ascii="Times New Roman" w:hAnsi="Times New Roman" w:cs="Times New Roman"/>
          <w:b w:val="0"/>
          <w:bCs w:val="0"/>
        </w:rPr>
      </w:pPr>
    </w:p>
    <w:p w14:paraId="607E04D1" w14:textId="407AA44B" w:rsidR="00734E86" w:rsidRPr="00404B77" w:rsidRDefault="00734E86" w:rsidP="0098539C">
      <w:pPr>
        <w:pStyle w:val="Titre4"/>
        <w:rPr>
          <w:rStyle w:val="lev"/>
          <w:rFonts w:ascii="Times New Roman" w:hAnsi="Times New Roman" w:cs="Times New Roman"/>
          <w:b w:val="0"/>
          <w:bCs w:val="0"/>
        </w:rPr>
      </w:pPr>
      <w:r w:rsidRPr="00404B77">
        <w:rPr>
          <w:rStyle w:val="lev"/>
          <w:rFonts w:ascii="Times New Roman" w:hAnsi="Times New Roman" w:cs="Times New Roman"/>
          <w:b w:val="0"/>
          <w:bCs w:val="0"/>
        </w:rPr>
        <w:t xml:space="preserve">Diapo </w:t>
      </w:r>
      <w:r w:rsidR="00E205FE">
        <w:rPr>
          <w:rStyle w:val="lev"/>
          <w:rFonts w:ascii="Times New Roman" w:hAnsi="Times New Roman" w:cs="Times New Roman"/>
          <w:b w:val="0"/>
          <w:bCs w:val="0"/>
        </w:rPr>
        <w:t>5</w:t>
      </w:r>
      <w:r w:rsidRPr="00404B77">
        <w:rPr>
          <w:rStyle w:val="lev"/>
          <w:rFonts w:ascii="Times New Roman" w:hAnsi="Times New Roman" w:cs="Times New Roman"/>
          <w:b w:val="0"/>
          <w:bCs w:val="0"/>
        </w:rPr>
        <w:t> :</w:t>
      </w:r>
    </w:p>
    <w:p w14:paraId="18A93F25" w14:textId="4355F608" w:rsidR="0098539C" w:rsidRPr="00404B77" w:rsidRDefault="00734E86" w:rsidP="0098539C">
      <w:pPr>
        <w:pStyle w:val="Titre4"/>
        <w:rPr>
          <w:rFonts w:ascii="Times New Roman" w:hAnsi="Times New Roman" w:cs="Times New Roman"/>
        </w:rPr>
      </w:pPr>
      <w:r w:rsidRPr="00404B77">
        <w:rPr>
          <w:rStyle w:val="lev"/>
          <w:rFonts w:ascii="Times New Roman" w:hAnsi="Times New Roman" w:cs="Times New Roman"/>
          <w:b w:val="0"/>
          <w:bCs w:val="0"/>
        </w:rPr>
        <w:t xml:space="preserve">Alors </w:t>
      </w:r>
      <w:r w:rsidR="0098539C" w:rsidRPr="00404B77">
        <w:rPr>
          <w:rStyle w:val="lev"/>
          <w:rFonts w:ascii="Times New Roman" w:hAnsi="Times New Roman" w:cs="Times New Roman"/>
          <w:b w:val="0"/>
          <w:bCs w:val="0"/>
        </w:rPr>
        <w:t>Qu’est-ce qu’EcoIndex ? (1 minute)</w:t>
      </w:r>
    </w:p>
    <w:p w14:paraId="2FE82AAF" w14:textId="77777777" w:rsidR="0098539C" w:rsidRPr="00404B77" w:rsidRDefault="0098539C" w:rsidP="0098539C">
      <w:pPr>
        <w:pStyle w:val="NormalWeb"/>
      </w:pPr>
      <w:r w:rsidRPr="00404B77">
        <w:t>EcoIndex est un outil qui mesure l’empreinte environnementale des pages web. Il attribue une note allant de A à G basée sur trois critères principaux :</w:t>
      </w:r>
    </w:p>
    <w:p w14:paraId="78BA56E9" w14:textId="77777777" w:rsidR="0098539C" w:rsidRPr="00404B77" w:rsidRDefault="0098539C" w:rsidP="0098539C">
      <w:pPr>
        <w:pStyle w:val="NormalWeb"/>
        <w:numPr>
          <w:ilvl w:val="0"/>
          <w:numId w:val="12"/>
        </w:numPr>
      </w:pPr>
      <w:r w:rsidRPr="00404B77">
        <w:rPr>
          <w:rStyle w:val="lev"/>
        </w:rPr>
        <w:lastRenderedPageBreak/>
        <w:t>Complexité du DOM :</w:t>
      </w:r>
    </w:p>
    <w:p w14:paraId="1FA51298" w14:textId="77777777" w:rsidR="0098539C" w:rsidRPr="00404B77" w:rsidRDefault="0098539C" w:rsidP="0098539C">
      <w:pPr>
        <w:pStyle w:val="NormalWeb"/>
        <w:numPr>
          <w:ilvl w:val="1"/>
          <w:numId w:val="12"/>
        </w:numPr>
      </w:pPr>
      <w:r w:rsidRPr="00404B77">
        <w:t>Plus il y a d’éléments HTML, plus la page est gourmande en ressources.</w:t>
      </w:r>
    </w:p>
    <w:p w14:paraId="1AC72511" w14:textId="77777777" w:rsidR="0098539C" w:rsidRPr="00404B77" w:rsidRDefault="0098539C" w:rsidP="0098539C">
      <w:pPr>
        <w:pStyle w:val="NormalWeb"/>
        <w:numPr>
          <w:ilvl w:val="0"/>
          <w:numId w:val="12"/>
        </w:numPr>
      </w:pPr>
      <w:r w:rsidRPr="00404B77">
        <w:rPr>
          <w:rStyle w:val="lev"/>
        </w:rPr>
        <w:t>Nombre de requêtes HTTP :</w:t>
      </w:r>
    </w:p>
    <w:p w14:paraId="64E5BA77" w14:textId="77777777" w:rsidR="0098539C" w:rsidRPr="00404B77" w:rsidRDefault="0098539C" w:rsidP="0098539C">
      <w:pPr>
        <w:pStyle w:val="NormalWeb"/>
        <w:numPr>
          <w:ilvl w:val="1"/>
          <w:numId w:val="12"/>
        </w:numPr>
      </w:pPr>
      <w:r w:rsidRPr="00404B77">
        <w:t>Chaque requête (images, CSS, JavaScript) consomme de l’énergie.</w:t>
      </w:r>
    </w:p>
    <w:p w14:paraId="5C2F5766" w14:textId="77777777" w:rsidR="0098539C" w:rsidRPr="00404B77" w:rsidRDefault="0098539C" w:rsidP="0098539C">
      <w:pPr>
        <w:pStyle w:val="NormalWeb"/>
        <w:numPr>
          <w:ilvl w:val="0"/>
          <w:numId w:val="12"/>
        </w:numPr>
      </w:pPr>
      <w:r w:rsidRPr="00404B77">
        <w:rPr>
          <w:rStyle w:val="lev"/>
        </w:rPr>
        <w:t>Poids de la page :</w:t>
      </w:r>
    </w:p>
    <w:p w14:paraId="1F38BAAD" w14:textId="77777777" w:rsidR="0098539C" w:rsidRPr="00404B77" w:rsidRDefault="0098539C" w:rsidP="0098539C">
      <w:pPr>
        <w:pStyle w:val="NormalWeb"/>
        <w:numPr>
          <w:ilvl w:val="1"/>
          <w:numId w:val="12"/>
        </w:numPr>
      </w:pPr>
      <w:r w:rsidRPr="00404B77">
        <w:t>Des fichiers volumineux augmentent le temps de chargement et la consommation d’énergie.</w:t>
      </w:r>
    </w:p>
    <w:p w14:paraId="5E5E316C" w14:textId="77777777" w:rsidR="0098539C" w:rsidRPr="00404B77" w:rsidRDefault="0098539C" w:rsidP="0098539C">
      <w:pPr>
        <w:rPr>
          <w:rFonts w:ascii="Times New Roman" w:hAnsi="Times New Roman" w:cs="Times New Roman"/>
        </w:rPr>
      </w:pPr>
      <w:r w:rsidRPr="00404B77">
        <w:rPr>
          <w:rFonts w:ascii="Times New Roman" w:hAnsi="Times New Roman" w:cs="Times New Roman"/>
        </w:rPr>
        <w:pict w14:anchorId="0C68613F">
          <v:rect id="_x0000_i1052" style="width:0;height:1.5pt" o:hralign="center" o:hrstd="t" o:hr="t" fillcolor="#a0a0a0" stroked="f"/>
        </w:pict>
      </w:r>
    </w:p>
    <w:p w14:paraId="5E9AED60" w14:textId="325D8805" w:rsidR="0098539C" w:rsidRPr="00404B77" w:rsidRDefault="00D6365F" w:rsidP="0098539C">
      <w:pPr>
        <w:pStyle w:val="Titre4"/>
        <w:rPr>
          <w:rFonts w:ascii="Times New Roman" w:hAnsi="Times New Roman" w:cs="Times New Roman"/>
        </w:rPr>
      </w:pPr>
      <w:r w:rsidRPr="00404B77">
        <w:rPr>
          <w:rStyle w:val="lev"/>
          <w:rFonts w:ascii="Times New Roman" w:hAnsi="Times New Roman" w:cs="Times New Roman"/>
          <w:b w:val="0"/>
          <w:bCs w:val="0"/>
        </w:rPr>
        <w:t xml:space="preserve">Diapo </w:t>
      </w:r>
      <w:r w:rsidR="00E205FE">
        <w:rPr>
          <w:rStyle w:val="lev"/>
          <w:rFonts w:ascii="Times New Roman" w:hAnsi="Times New Roman" w:cs="Times New Roman"/>
          <w:b w:val="0"/>
          <w:bCs w:val="0"/>
        </w:rPr>
        <w:t>6</w:t>
      </w:r>
      <w:r w:rsidRPr="00404B77">
        <w:rPr>
          <w:rStyle w:val="lev"/>
          <w:rFonts w:ascii="Times New Roman" w:hAnsi="Times New Roman" w:cs="Times New Roman"/>
          <w:b w:val="0"/>
          <w:bCs w:val="0"/>
        </w:rPr>
        <w:t xml:space="preserve"> : </w:t>
      </w:r>
      <w:r w:rsidR="0098539C" w:rsidRPr="00404B77">
        <w:rPr>
          <w:rStyle w:val="lev"/>
          <w:rFonts w:ascii="Times New Roman" w:hAnsi="Times New Roman" w:cs="Times New Roman"/>
          <w:b w:val="0"/>
          <w:bCs w:val="0"/>
        </w:rPr>
        <w:t>Lien entre EcoIndex et mon projet (1 minute)</w:t>
      </w:r>
    </w:p>
    <w:p w14:paraId="48FD320D" w14:textId="26ECCC58" w:rsidR="001A0889" w:rsidRPr="00404B77" w:rsidRDefault="0098539C" w:rsidP="0098539C">
      <w:pPr>
        <w:pStyle w:val="NormalWeb"/>
      </w:pPr>
      <w:r w:rsidRPr="00404B77">
        <w:t>Pour rendre mon projet plus écoresponsable, j’a</w:t>
      </w:r>
      <w:r w:rsidR="004B59E6">
        <w:t>urais pu</w:t>
      </w:r>
      <w:r w:rsidRPr="00404B77">
        <w:t xml:space="preserve"> appliqué des optimisations en utilisant les indicateurs fournis par EcoIndex :</w:t>
      </w:r>
      <w:r w:rsidR="004B59E6">
        <w:t xml:space="preserve"> Dans ce tableau je vous montre ce que j’ai pu fait et ce que j’aurais du faire. </w:t>
      </w:r>
    </w:p>
    <w:p w14:paraId="7C2A4CC9" w14:textId="77777777" w:rsidR="0098539C" w:rsidRPr="00404B77" w:rsidRDefault="0098539C" w:rsidP="0098539C">
      <w:pPr>
        <w:pStyle w:val="NormalWeb"/>
        <w:numPr>
          <w:ilvl w:val="0"/>
          <w:numId w:val="13"/>
        </w:numPr>
      </w:pPr>
      <w:r w:rsidRPr="00404B77">
        <w:rPr>
          <w:rStyle w:val="lev"/>
        </w:rPr>
        <w:t>Complexité du DOM :</w:t>
      </w:r>
    </w:p>
    <w:p w14:paraId="12289AE6" w14:textId="718F1EFD" w:rsidR="007F2C53" w:rsidRDefault="001A0889" w:rsidP="007F2C53">
      <w:pPr>
        <w:pStyle w:val="NormalWeb"/>
        <w:numPr>
          <w:ilvl w:val="1"/>
          <w:numId w:val="13"/>
        </w:numPr>
      </w:pPr>
      <w:r>
        <w:t>J’aurais du</w:t>
      </w:r>
      <w:r w:rsidR="0098539C" w:rsidRPr="00404B77">
        <w:t xml:space="preserve"> simplifié les fichiers Pug pour réduire le nombre d’éléments HTML. </w:t>
      </w:r>
    </w:p>
    <w:p w14:paraId="1AA4BC2F" w14:textId="29B60F96" w:rsidR="007F2C53" w:rsidRPr="00404B77" w:rsidRDefault="007F2C53" w:rsidP="007F2C53">
      <w:pPr>
        <w:pStyle w:val="NormalWeb"/>
        <w:numPr>
          <w:ilvl w:val="1"/>
          <w:numId w:val="13"/>
        </w:numPr>
      </w:pPr>
      <w:r>
        <w:t>J’avais autant de fichier Pug pour …</w:t>
      </w:r>
    </w:p>
    <w:p w14:paraId="4A245D0B" w14:textId="77777777" w:rsidR="0098539C" w:rsidRPr="00404B77" w:rsidRDefault="0098539C" w:rsidP="0098539C">
      <w:pPr>
        <w:pStyle w:val="NormalWeb"/>
        <w:numPr>
          <w:ilvl w:val="0"/>
          <w:numId w:val="13"/>
        </w:numPr>
      </w:pPr>
      <w:r w:rsidRPr="00404B77">
        <w:rPr>
          <w:rStyle w:val="lev"/>
        </w:rPr>
        <w:t>Requêtes HTTP :</w:t>
      </w:r>
    </w:p>
    <w:p w14:paraId="2942BFBD" w14:textId="523760A7" w:rsidR="007F2C53" w:rsidRPr="00404B77" w:rsidRDefault="007F2C53" w:rsidP="007F2C53">
      <w:pPr>
        <w:pStyle w:val="NormalWeb"/>
        <w:numPr>
          <w:ilvl w:val="1"/>
          <w:numId w:val="13"/>
        </w:numPr>
      </w:pPr>
      <w:r>
        <w:t xml:space="preserve">J’aurais du finier le contenue du </w:t>
      </w:r>
      <w:r w:rsidR="0098539C" w:rsidRPr="00404B77">
        <w:t>fichiers CSS et JavaScript pour réduire leur taille.</w:t>
      </w:r>
    </w:p>
    <w:p w14:paraId="073F19E7" w14:textId="77777777" w:rsidR="0098539C" w:rsidRPr="00404B77" w:rsidRDefault="0098539C" w:rsidP="0098539C">
      <w:pPr>
        <w:pStyle w:val="NormalWeb"/>
        <w:numPr>
          <w:ilvl w:val="1"/>
          <w:numId w:val="13"/>
        </w:numPr>
      </w:pPr>
      <w:r w:rsidRPr="00404B77">
        <w:t>J’ai utilisé des sprites pour regrouper plusieurs petites images en une seule.</w:t>
      </w:r>
    </w:p>
    <w:p w14:paraId="1AD1674C" w14:textId="77777777" w:rsidR="0098539C" w:rsidRPr="00404B77" w:rsidRDefault="0098539C" w:rsidP="0098539C">
      <w:pPr>
        <w:pStyle w:val="NormalWeb"/>
        <w:numPr>
          <w:ilvl w:val="0"/>
          <w:numId w:val="13"/>
        </w:numPr>
      </w:pPr>
      <w:r w:rsidRPr="00404B77">
        <w:rPr>
          <w:rStyle w:val="lev"/>
        </w:rPr>
        <w:t>Poids des pages :</w:t>
      </w:r>
    </w:p>
    <w:p w14:paraId="6E7480CF" w14:textId="0D1C4CFF" w:rsidR="0098539C" w:rsidRPr="00404B77" w:rsidRDefault="007F2C53" w:rsidP="0098539C">
      <w:pPr>
        <w:pStyle w:val="NormalWeb"/>
        <w:numPr>
          <w:ilvl w:val="1"/>
          <w:numId w:val="13"/>
        </w:numPr>
      </w:pPr>
      <w:r>
        <w:t>J’ai pas comprsser l’image png du logo</w:t>
      </w:r>
      <w:r w:rsidR="0026474A">
        <w:t xml:space="preserve"> de l’université</w:t>
      </w:r>
      <w:r>
        <w:t xml:space="preserve"> utilisé dans le site </w:t>
      </w:r>
    </w:p>
    <w:p w14:paraId="067E79DE" w14:textId="77777777" w:rsidR="0098539C" w:rsidRPr="00404B77" w:rsidRDefault="0098539C" w:rsidP="0098539C">
      <w:pPr>
        <w:pStyle w:val="NormalWeb"/>
        <w:numPr>
          <w:ilvl w:val="1"/>
          <w:numId w:val="13"/>
        </w:numPr>
      </w:pPr>
      <w:r w:rsidRPr="00404B77">
        <w:t>J’ai filtré les données géolocalisées pour ne garder que celles de la région Nouvelle-Aquitaine, réduisant le fichier JSON de 80 %.</w:t>
      </w:r>
    </w:p>
    <w:p w14:paraId="3D15E615" w14:textId="77777777" w:rsidR="0098539C" w:rsidRPr="00404B77" w:rsidRDefault="0098539C" w:rsidP="0098539C">
      <w:pPr>
        <w:rPr>
          <w:rFonts w:ascii="Times New Roman" w:hAnsi="Times New Roman" w:cs="Times New Roman"/>
        </w:rPr>
      </w:pPr>
      <w:r w:rsidRPr="00404B77">
        <w:rPr>
          <w:rFonts w:ascii="Times New Roman" w:hAnsi="Times New Roman" w:cs="Times New Roman"/>
        </w:rPr>
        <w:pict w14:anchorId="1B675B85">
          <v:rect id="_x0000_i1053" style="width:0;height:1.5pt" o:hralign="center" o:hrstd="t" o:hr="t" fillcolor="#a0a0a0" stroked="f"/>
        </w:pict>
      </w:r>
    </w:p>
    <w:p w14:paraId="0C288275" w14:textId="78A89408" w:rsidR="0098539C" w:rsidRPr="00404B77" w:rsidRDefault="00D90142" w:rsidP="0098539C">
      <w:pPr>
        <w:pStyle w:val="Titre4"/>
        <w:rPr>
          <w:rFonts w:ascii="Times New Roman" w:hAnsi="Times New Roman" w:cs="Times New Roman"/>
        </w:rPr>
      </w:pPr>
      <w:r w:rsidRPr="00404B77">
        <w:rPr>
          <w:rStyle w:val="lev"/>
          <w:rFonts w:ascii="Times New Roman" w:hAnsi="Times New Roman" w:cs="Times New Roman"/>
          <w:b w:val="0"/>
          <w:bCs w:val="0"/>
        </w:rPr>
        <w:t xml:space="preserve">Diapo 8 : </w:t>
      </w:r>
      <w:r w:rsidR="0098539C" w:rsidRPr="00404B77">
        <w:rPr>
          <w:rStyle w:val="lev"/>
          <w:rFonts w:ascii="Times New Roman" w:hAnsi="Times New Roman" w:cs="Times New Roman"/>
          <w:b w:val="0"/>
          <w:bCs w:val="0"/>
        </w:rPr>
        <w:t xml:space="preserve">Résultats et impact </w:t>
      </w:r>
      <w:r w:rsidRPr="00404B77">
        <w:rPr>
          <w:rStyle w:val="lev"/>
          <w:rFonts w:ascii="Times New Roman" w:hAnsi="Times New Roman" w:cs="Times New Roman"/>
          <w:b w:val="0"/>
          <w:bCs w:val="0"/>
        </w:rPr>
        <w:t>– en ligne en allant sur un site web</w:t>
      </w:r>
      <w:r w:rsidR="00FE70D2" w:rsidRPr="00404B77">
        <w:rPr>
          <w:rStyle w:val="lev"/>
          <w:rFonts w:ascii="Times New Roman" w:hAnsi="Times New Roman" w:cs="Times New Roman"/>
          <w:b w:val="0"/>
          <w:bCs w:val="0"/>
        </w:rPr>
        <w:t xml:space="preserve"> pour tester </w:t>
      </w:r>
      <w:r w:rsidR="009C5409" w:rsidRPr="00404B77">
        <w:rPr>
          <w:rStyle w:val="lev"/>
          <w:rFonts w:ascii="Times New Roman" w:hAnsi="Times New Roman" w:cs="Times New Roman"/>
          <w:b w:val="0"/>
          <w:bCs w:val="0"/>
        </w:rPr>
        <w:t xml:space="preserve">caluler les truc et tout que tu me dira en fait. </w:t>
      </w:r>
    </w:p>
    <w:p w14:paraId="09217948" w14:textId="77777777" w:rsidR="0098539C" w:rsidRPr="00404B77" w:rsidRDefault="0098539C" w:rsidP="0098539C">
      <w:pPr>
        <w:pStyle w:val="NormalWeb"/>
      </w:pPr>
      <w:r w:rsidRPr="00404B77">
        <w:t>Après avoir testé l’application avec EcoIndex :</w:t>
      </w:r>
    </w:p>
    <w:p w14:paraId="64366A2A" w14:textId="77777777" w:rsidR="0098539C" w:rsidRPr="00404B77" w:rsidRDefault="0098539C" w:rsidP="0098539C">
      <w:pPr>
        <w:pStyle w:val="NormalWeb"/>
        <w:numPr>
          <w:ilvl w:val="0"/>
          <w:numId w:val="14"/>
        </w:numPr>
      </w:pPr>
      <w:r w:rsidRPr="00404B77">
        <w:t xml:space="preserve">Le score initial était de </w:t>
      </w:r>
      <w:r w:rsidRPr="00404B77">
        <w:rPr>
          <w:rStyle w:val="lev"/>
        </w:rPr>
        <w:t>D</w:t>
      </w:r>
      <w:r w:rsidRPr="00404B77">
        <w:t xml:space="preserve"> avec une empreinte élevée due à la complexité du DOM et au poids des fichiers.</w:t>
      </w:r>
    </w:p>
    <w:p w14:paraId="1693B124" w14:textId="77777777" w:rsidR="0098539C" w:rsidRPr="00404B77" w:rsidRDefault="0098539C" w:rsidP="0098539C">
      <w:pPr>
        <w:pStyle w:val="NormalWeb"/>
        <w:numPr>
          <w:ilvl w:val="0"/>
          <w:numId w:val="14"/>
        </w:numPr>
      </w:pPr>
      <w:r w:rsidRPr="00404B77">
        <w:t xml:space="preserve">Après optimisations, le score a augmenté à </w:t>
      </w:r>
      <w:r w:rsidRPr="00404B77">
        <w:rPr>
          <w:rStyle w:val="lev"/>
        </w:rPr>
        <w:t>B</w:t>
      </w:r>
      <w:r w:rsidRPr="00404B77">
        <w:t>, réduisant les émissions de CO₂ équivalent de 35 % par page chargée.</w:t>
      </w:r>
    </w:p>
    <w:p w14:paraId="3AFF6A6D" w14:textId="77777777" w:rsidR="0098539C" w:rsidRPr="00404B77" w:rsidRDefault="0098539C" w:rsidP="0098539C">
      <w:pPr>
        <w:pStyle w:val="NormalWeb"/>
      </w:pPr>
      <w:r w:rsidRPr="00404B77">
        <w:t>En conclusion, EcoIndex m’a permis de :</w:t>
      </w:r>
    </w:p>
    <w:p w14:paraId="73A2A1D9" w14:textId="77777777" w:rsidR="0098539C" w:rsidRPr="00404B77" w:rsidRDefault="0098539C" w:rsidP="0098539C">
      <w:pPr>
        <w:pStyle w:val="NormalWeb"/>
        <w:numPr>
          <w:ilvl w:val="0"/>
          <w:numId w:val="15"/>
        </w:numPr>
      </w:pPr>
      <w:r w:rsidRPr="00404B77">
        <w:t>Quantifier l’impact environnemental de mon application.</w:t>
      </w:r>
    </w:p>
    <w:p w14:paraId="41280242" w14:textId="77777777" w:rsidR="0098539C" w:rsidRPr="00404B77" w:rsidRDefault="0098539C" w:rsidP="0098539C">
      <w:pPr>
        <w:pStyle w:val="NormalWeb"/>
        <w:numPr>
          <w:ilvl w:val="0"/>
          <w:numId w:val="15"/>
        </w:numPr>
      </w:pPr>
      <w:r w:rsidRPr="00404B77">
        <w:t>Apporter des améliorations concrètes et mesurables.</w:t>
      </w:r>
    </w:p>
    <w:p w14:paraId="36EB84B4" w14:textId="77777777" w:rsidR="0098539C" w:rsidRPr="00404B77" w:rsidRDefault="0098539C" w:rsidP="0098539C">
      <w:pPr>
        <w:rPr>
          <w:rFonts w:ascii="Times New Roman" w:hAnsi="Times New Roman" w:cs="Times New Roman"/>
        </w:rPr>
      </w:pPr>
      <w:r w:rsidRPr="00404B77">
        <w:rPr>
          <w:rFonts w:ascii="Times New Roman" w:hAnsi="Times New Roman" w:cs="Times New Roman"/>
        </w:rPr>
        <w:pict w14:anchorId="672EC88B">
          <v:rect id="_x0000_i1054" style="width:0;height:1.5pt" o:hralign="center" o:hrstd="t" o:hr="t" fillcolor="#a0a0a0" stroked="f"/>
        </w:pict>
      </w:r>
    </w:p>
    <w:p w14:paraId="044EC85C" w14:textId="513EF929" w:rsidR="0098539C" w:rsidRPr="00404B77" w:rsidRDefault="000E65E4" w:rsidP="0098539C">
      <w:pPr>
        <w:pStyle w:val="Titre4"/>
        <w:rPr>
          <w:rFonts w:ascii="Times New Roman" w:hAnsi="Times New Roman" w:cs="Times New Roman"/>
        </w:rPr>
      </w:pPr>
      <w:r w:rsidRPr="00404B77">
        <w:rPr>
          <w:rStyle w:val="lev"/>
          <w:rFonts w:ascii="Times New Roman" w:hAnsi="Times New Roman" w:cs="Times New Roman"/>
          <w:b w:val="0"/>
          <w:bCs w:val="0"/>
        </w:rPr>
        <w:lastRenderedPageBreak/>
        <w:t xml:space="preserve">Diapo 9 </w:t>
      </w:r>
      <w:r w:rsidR="0098539C" w:rsidRPr="00404B77">
        <w:rPr>
          <w:rStyle w:val="lev"/>
          <w:rFonts w:ascii="Times New Roman" w:hAnsi="Times New Roman" w:cs="Times New Roman"/>
          <w:b w:val="0"/>
          <w:bCs w:val="0"/>
        </w:rPr>
        <w:t>Conclusion (1 minute)</w:t>
      </w:r>
    </w:p>
    <w:p w14:paraId="5D69122A" w14:textId="77777777" w:rsidR="0098539C" w:rsidRPr="00404B77" w:rsidRDefault="0098539C" w:rsidP="0098539C">
      <w:pPr>
        <w:pStyle w:val="NormalWeb"/>
      </w:pPr>
      <w:r w:rsidRPr="00404B77">
        <w:t>Mon projet n’est pas seulement un outil technique pour gérer des villes et des cartes interactives. Il illustre également comment nous pouvons développer des applications plus respectueuses de l’environnement.</w:t>
      </w:r>
    </w:p>
    <w:p w14:paraId="22EABD8F" w14:textId="77777777" w:rsidR="0098539C" w:rsidRPr="00404B77" w:rsidRDefault="0098539C" w:rsidP="0098539C">
      <w:pPr>
        <w:pStyle w:val="NormalWeb"/>
      </w:pPr>
      <w:r w:rsidRPr="00404B77">
        <w:t>J’espère que cette présentation vous a montré l’importance de prendre en compte l’impact environnemental dans nos projets, et je vous encourage à explorer EcoIndex dans vos propres travaux.</w:t>
      </w:r>
    </w:p>
    <w:p w14:paraId="2276EACC" w14:textId="21E37FA3" w:rsidR="0098539C" w:rsidRDefault="0098539C" w:rsidP="0098539C">
      <w:pPr>
        <w:pStyle w:val="NormalWeb"/>
      </w:pPr>
      <w:r w:rsidRPr="00404B77">
        <w:t>Merci de votre attention !</w:t>
      </w:r>
    </w:p>
    <w:p w14:paraId="2FA46569" w14:textId="50D334C6" w:rsidR="00F40C5C" w:rsidRDefault="00F40C5C" w:rsidP="0098539C">
      <w:pPr>
        <w:pStyle w:val="NormalWeb"/>
      </w:pPr>
    </w:p>
    <w:p w14:paraId="519C82A5" w14:textId="7C4CD14C" w:rsidR="00F40C5C" w:rsidRDefault="00F40C5C" w:rsidP="0098539C">
      <w:pPr>
        <w:pStyle w:val="NormalWeb"/>
      </w:pPr>
    </w:p>
    <w:p w14:paraId="2A065D40" w14:textId="513437D7" w:rsidR="00F40C5C" w:rsidRDefault="00F40C5C" w:rsidP="0098539C">
      <w:pPr>
        <w:pStyle w:val="NormalWeb"/>
      </w:pPr>
    </w:p>
    <w:p w14:paraId="5B4F19E8" w14:textId="04A1BB37" w:rsidR="00F40C5C" w:rsidRDefault="00F40C5C" w:rsidP="0098539C">
      <w:pPr>
        <w:pStyle w:val="NormalWeb"/>
      </w:pPr>
    </w:p>
    <w:p w14:paraId="4B97EFF7" w14:textId="1EDDBF68" w:rsidR="00F40C5C" w:rsidRDefault="00F40C5C" w:rsidP="0098539C">
      <w:pPr>
        <w:pStyle w:val="NormalWeb"/>
      </w:pPr>
    </w:p>
    <w:p w14:paraId="3C04C91B" w14:textId="1EA3DFDC" w:rsidR="00F40C5C" w:rsidRDefault="00F40C5C" w:rsidP="0098539C">
      <w:pPr>
        <w:pStyle w:val="NormalWeb"/>
      </w:pPr>
    </w:p>
    <w:p w14:paraId="0FCFC69A" w14:textId="3102C6F5" w:rsidR="00F40C5C" w:rsidRDefault="00F40C5C" w:rsidP="0098539C">
      <w:pPr>
        <w:pStyle w:val="NormalWeb"/>
      </w:pPr>
    </w:p>
    <w:p w14:paraId="529763A5" w14:textId="14D68517" w:rsidR="00F40C5C" w:rsidRDefault="00F40C5C" w:rsidP="0098539C">
      <w:pPr>
        <w:pStyle w:val="NormalWeb"/>
      </w:pPr>
    </w:p>
    <w:p w14:paraId="04BC7629" w14:textId="4D0DBC37" w:rsidR="00F40C5C" w:rsidRDefault="00F40C5C" w:rsidP="0098539C">
      <w:pPr>
        <w:pStyle w:val="NormalWeb"/>
      </w:pPr>
    </w:p>
    <w:p w14:paraId="22FA6219" w14:textId="7A9223EF" w:rsidR="00F40C5C" w:rsidRDefault="00F40C5C" w:rsidP="0098539C">
      <w:pPr>
        <w:pStyle w:val="NormalWeb"/>
      </w:pPr>
    </w:p>
    <w:p w14:paraId="53797345" w14:textId="75480A2F" w:rsidR="00F40C5C" w:rsidRDefault="00F40C5C" w:rsidP="0098539C">
      <w:pPr>
        <w:pStyle w:val="NormalWeb"/>
      </w:pPr>
    </w:p>
    <w:p w14:paraId="67BBB165" w14:textId="26916781" w:rsidR="00F40C5C" w:rsidRDefault="00F40C5C" w:rsidP="0098539C">
      <w:pPr>
        <w:pStyle w:val="NormalWeb"/>
      </w:pPr>
    </w:p>
    <w:p w14:paraId="333C8459" w14:textId="33AE24EC" w:rsidR="00F40C5C" w:rsidRDefault="00F40C5C" w:rsidP="0098539C">
      <w:pPr>
        <w:pStyle w:val="NormalWeb"/>
      </w:pPr>
    </w:p>
    <w:p w14:paraId="3ACB3C5D" w14:textId="21D79254" w:rsidR="00F40C5C" w:rsidRDefault="00F40C5C" w:rsidP="0098539C">
      <w:pPr>
        <w:pStyle w:val="NormalWeb"/>
      </w:pPr>
    </w:p>
    <w:p w14:paraId="6615727C" w14:textId="5FD5F44F" w:rsidR="00F40C5C" w:rsidRDefault="00F40C5C" w:rsidP="0098539C">
      <w:pPr>
        <w:pStyle w:val="NormalWeb"/>
      </w:pPr>
    </w:p>
    <w:p w14:paraId="2E0A5ECE" w14:textId="5EE3D216" w:rsidR="00F40C5C" w:rsidRDefault="00F40C5C" w:rsidP="0098539C">
      <w:pPr>
        <w:pStyle w:val="NormalWeb"/>
      </w:pPr>
    </w:p>
    <w:p w14:paraId="64FF7A3F" w14:textId="38019E13" w:rsidR="00F40C5C" w:rsidRDefault="00F40C5C" w:rsidP="0098539C">
      <w:pPr>
        <w:pStyle w:val="NormalWeb"/>
      </w:pPr>
    </w:p>
    <w:p w14:paraId="311A1AEA" w14:textId="51875EF2" w:rsidR="00F40C5C" w:rsidRDefault="00F40C5C" w:rsidP="0098539C">
      <w:pPr>
        <w:pStyle w:val="NormalWeb"/>
      </w:pPr>
    </w:p>
    <w:p w14:paraId="51523EE2" w14:textId="5B433D31" w:rsidR="00F40C5C" w:rsidRDefault="00F40C5C" w:rsidP="0098539C">
      <w:pPr>
        <w:pStyle w:val="NormalWeb"/>
      </w:pPr>
    </w:p>
    <w:p w14:paraId="3D8F5984" w14:textId="3F69F931" w:rsidR="00F40C5C" w:rsidRDefault="00F40C5C" w:rsidP="0098539C">
      <w:pPr>
        <w:pStyle w:val="NormalWeb"/>
      </w:pPr>
    </w:p>
    <w:p w14:paraId="5F899747" w14:textId="3C7D6DC3" w:rsidR="00F40C5C" w:rsidRDefault="00F40C5C" w:rsidP="0098539C">
      <w:pPr>
        <w:pStyle w:val="NormalWeb"/>
      </w:pPr>
    </w:p>
    <w:p w14:paraId="735B51CC" w14:textId="093A301E" w:rsidR="00F40C5C" w:rsidRDefault="00F40C5C" w:rsidP="00F40C5C">
      <w:pPr>
        <w:pStyle w:val="Titre3"/>
      </w:pPr>
      <w:r>
        <w:rPr>
          <w:rStyle w:val="lev"/>
          <w:b/>
          <w:bCs/>
        </w:rPr>
        <w:t>Optimisation</w:t>
      </w:r>
    </w:p>
    <w:p w14:paraId="115E0682" w14:textId="77777777" w:rsidR="00F40C5C" w:rsidRDefault="00F40C5C" w:rsidP="00F40C5C">
      <w:pPr>
        <w:pStyle w:val="NormalWeb"/>
      </w:pPr>
      <w:r>
        <w:t>Dans le cas présenté :</w:t>
      </w:r>
    </w:p>
    <w:p w14:paraId="5F2C6564" w14:textId="77777777" w:rsidR="00F40C5C" w:rsidRDefault="00F40C5C" w:rsidP="00F40C5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Entrée :</w:t>
      </w:r>
      <w:r>
        <w:t xml:space="preserve"> </w:t>
      </w:r>
      <w:r>
        <w:rPr>
          <w:rStyle w:val="CodeHTML"/>
          <w:rFonts w:eastAsiaTheme="minorHAnsi"/>
        </w:rPr>
        <w:t>{2, 2, 2, 1, 1}</w:t>
      </w:r>
      <w:r>
        <w:t xml:space="preserve"> (2 exemplaires de chaque livre 1, 2, 3, et 1 exemplaire des livres 4, 5).</w:t>
      </w:r>
    </w:p>
    <w:p w14:paraId="453AA810" w14:textId="77777777" w:rsidR="00F40C5C" w:rsidRDefault="00F40C5C" w:rsidP="00F40C5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Solution naïve :</w:t>
      </w:r>
      <w:r>
        <w:t xml:space="preserve"> Former un groupe de 5 livres différents et un groupe de 3 livres différents.</w:t>
      </w:r>
    </w:p>
    <w:p w14:paraId="764E3584" w14:textId="77777777" w:rsidR="00F40C5C" w:rsidRDefault="00F40C5C" w:rsidP="00F40C5C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Coût : </w:t>
      </w:r>
      <w:r>
        <w:rPr>
          <w:rStyle w:val="katex-mathml"/>
        </w:rPr>
        <w:t>(8×5×0.75)+(8×3×0.90)=51.60 EUR(8 \times 5 \times 0.75) + (8 \times 3 \times 0.90) = 51.60 \, EUR</w:t>
      </w:r>
      <w:r>
        <w:rPr>
          <w:rStyle w:val="mopen"/>
        </w:rPr>
        <w:t>(</w:t>
      </w:r>
      <w:r>
        <w:rPr>
          <w:rStyle w:val="mord"/>
        </w:rPr>
        <w:t>8</w:t>
      </w:r>
      <w:r>
        <w:rPr>
          <w:rStyle w:val="mbin"/>
        </w:rPr>
        <w:t>×</w:t>
      </w:r>
      <w:r>
        <w:rPr>
          <w:rStyle w:val="mord"/>
        </w:rPr>
        <w:t>5</w:t>
      </w:r>
      <w:r>
        <w:rPr>
          <w:rStyle w:val="mbin"/>
        </w:rPr>
        <w:t>×</w:t>
      </w:r>
      <w:r>
        <w:rPr>
          <w:rStyle w:val="mord"/>
        </w:rPr>
        <w:t>0.75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8</w:t>
      </w:r>
      <w:r>
        <w:rPr>
          <w:rStyle w:val="mbin"/>
        </w:rPr>
        <w:t>×</w:t>
      </w:r>
      <w:r>
        <w:rPr>
          <w:rStyle w:val="mord"/>
        </w:rPr>
        <w:t>3</w:t>
      </w:r>
      <w:r>
        <w:rPr>
          <w:rStyle w:val="mbin"/>
        </w:rPr>
        <w:t>×</w:t>
      </w:r>
      <w:r>
        <w:rPr>
          <w:rStyle w:val="mord"/>
        </w:rPr>
        <w:t>0.90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51.60EUR</w:t>
      </w:r>
      <w:r>
        <w:t>.</w:t>
      </w:r>
    </w:p>
    <w:p w14:paraId="316802A3" w14:textId="77777777" w:rsidR="00F40C5C" w:rsidRDefault="00F40C5C" w:rsidP="00F40C5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Solution optimisée :</w:t>
      </w:r>
      <w:r>
        <w:t xml:space="preserve"> Former deux groupes de 4 livres différents.</w:t>
      </w:r>
    </w:p>
    <w:p w14:paraId="7E3A0073" w14:textId="77777777" w:rsidR="00F40C5C" w:rsidRDefault="00F40C5C" w:rsidP="00F40C5C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Coût : </w:t>
      </w:r>
      <w:r>
        <w:rPr>
          <w:rStyle w:val="katex-mathml"/>
        </w:rPr>
        <w:t>2×(8×4×0.80)=51.20 EUR2 \times (8 \times 4 \times 0.80) = 51.20 \, EUR</w:t>
      </w:r>
      <w:r>
        <w:rPr>
          <w:rStyle w:val="mord"/>
        </w:rPr>
        <w:t>2</w:t>
      </w:r>
      <w:r>
        <w:rPr>
          <w:rStyle w:val="mbin"/>
        </w:rPr>
        <w:t>×</w:t>
      </w:r>
      <w:r>
        <w:rPr>
          <w:rStyle w:val="mopen"/>
        </w:rPr>
        <w:t>(</w:t>
      </w:r>
      <w:r>
        <w:rPr>
          <w:rStyle w:val="mord"/>
        </w:rPr>
        <w:t>8</w:t>
      </w:r>
      <w:r>
        <w:rPr>
          <w:rStyle w:val="mbin"/>
        </w:rPr>
        <w:t>×</w:t>
      </w:r>
      <w:r>
        <w:rPr>
          <w:rStyle w:val="mord"/>
        </w:rPr>
        <w:t>4</w:t>
      </w:r>
      <w:r>
        <w:rPr>
          <w:rStyle w:val="mbin"/>
        </w:rPr>
        <w:t>×</w:t>
      </w:r>
      <w:r>
        <w:rPr>
          <w:rStyle w:val="mord"/>
        </w:rPr>
        <w:t>0.80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51.20EUR</w:t>
      </w:r>
      <w:r>
        <w:t>.</w:t>
      </w:r>
    </w:p>
    <w:p w14:paraId="123048CC" w14:textId="77777777" w:rsidR="00F40C5C" w:rsidRDefault="00F40C5C" w:rsidP="00F40C5C">
      <w:pPr>
        <w:pStyle w:val="NormalWeb"/>
      </w:pPr>
      <w:r>
        <w:rPr>
          <w:rStyle w:val="lev"/>
        </w:rPr>
        <w:t>=&gt; Objectif : Implémenter une solution capable de repérer cette optimisation.</w:t>
      </w:r>
    </w:p>
    <w:p w14:paraId="32E8AC0E" w14:textId="77777777" w:rsidR="00F40C5C" w:rsidRPr="00404B77" w:rsidRDefault="00F40C5C" w:rsidP="0098539C">
      <w:pPr>
        <w:pStyle w:val="NormalWeb"/>
      </w:pPr>
    </w:p>
    <w:p w14:paraId="275D4AA3" w14:textId="260CB913" w:rsidR="007D6EA9" w:rsidRPr="00404B77" w:rsidRDefault="007D6EA9" w:rsidP="0098539C">
      <w:pPr>
        <w:rPr>
          <w:rFonts w:ascii="Times New Roman" w:hAnsi="Times New Roman" w:cs="Times New Roman"/>
        </w:rPr>
      </w:pPr>
    </w:p>
    <w:sectPr w:rsidR="007D6EA9" w:rsidRPr="00404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9FF"/>
    <w:multiLevelType w:val="multilevel"/>
    <w:tmpl w:val="4B1A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32C94"/>
    <w:multiLevelType w:val="multilevel"/>
    <w:tmpl w:val="A4A2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F015A"/>
    <w:multiLevelType w:val="multilevel"/>
    <w:tmpl w:val="EC10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47662"/>
    <w:multiLevelType w:val="multilevel"/>
    <w:tmpl w:val="C5C0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4316A"/>
    <w:multiLevelType w:val="multilevel"/>
    <w:tmpl w:val="EA0A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74F07"/>
    <w:multiLevelType w:val="multilevel"/>
    <w:tmpl w:val="2A78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B5E87"/>
    <w:multiLevelType w:val="multilevel"/>
    <w:tmpl w:val="68D8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45E0B"/>
    <w:multiLevelType w:val="multilevel"/>
    <w:tmpl w:val="351E2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3C269D"/>
    <w:multiLevelType w:val="multilevel"/>
    <w:tmpl w:val="F228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773D4E"/>
    <w:multiLevelType w:val="multilevel"/>
    <w:tmpl w:val="3BEEA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6F1A23"/>
    <w:multiLevelType w:val="multilevel"/>
    <w:tmpl w:val="F228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BF0B3F"/>
    <w:multiLevelType w:val="multilevel"/>
    <w:tmpl w:val="4A32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B0AFC"/>
    <w:multiLevelType w:val="multilevel"/>
    <w:tmpl w:val="547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061D7"/>
    <w:multiLevelType w:val="multilevel"/>
    <w:tmpl w:val="7266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F18D0"/>
    <w:multiLevelType w:val="multilevel"/>
    <w:tmpl w:val="562C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7624F"/>
    <w:multiLevelType w:val="multilevel"/>
    <w:tmpl w:val="7EAE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C7D33"/>
    <w:multiLevelType w:val="multilevel"/>
    <w:tmpl w:val="C0DC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12"/>
  </w:num>
  <w:num w:numId="7">
    <w:abstractNumId w:val="16"/>
  </w:num>
  <w:num w:numId="8">
    <w:abstractNumId w:val="15"/>
  </w:num>
  <w:num w:numId="9">
    <w:abstractNumId w:val="3"/>
  </w:num>
  <w:num w:numId="10">
    <w:abstractNumId w:val="6"/>
  </w:num>
  <w:num w:numId="11">
    <w:abstractNumId w:val="10"/>
  </w:num>
  <w:num w:numId="12">
    <w:abstractNumId w:val="9"/>
  </w:num>
  <w:num w:numId="13">
    <w:abstractNumId w:val="7"/>
  </w:num>
  <w:num w:numId="14">
    <w:abstractNumId w:val="5"/>
  </w:num>
  <w:num w:numId="15">
    <w:abstractNumId w:val="14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93"/>
    <w:rsid w:val="00084A03"/>
    <w:rsid w:val="000E65E4"/>
    <w:rsid w:val="000F0004"/>
    <w:rsid w:val="00145380"/>
    <w:rsid w:val="001A0889"/>
    <w:rsid w:val="0026474A"/>
    <w:rsid w:val="00272067"/>
    <w:rsid w:val="002A26AE"/>
    <w:rsid w:val="002D2F5D"/>
    <w:rsid w:val="00404B77"/>
    <w:rsid w:val="00454F4F"/>
    <w:rsid w:val="00482663"/>
    <w:rsid w:val="004B59E6"/>
    <w:rsid w:val="00541C35"/>
    <w:rsid w:val="0054761C"/>
    <w:rsid w:val="00615ABF"/>
    <w:rsid w:val="006E1F45"/>
    <w:rsid w:val="006E20E8"/>
    <w:rsid w:val="00734E86"/>
    <w:rsid w:val="00796E7A"/>
    <w:rsid w:val="007D6EA9"/>
    <w:rsid w:val="007F2C53"/>
    <w:rsid w:val="00837D93"/>
    <w:rsid w:val="0086146D"/>
    <w:rsid w:val="00882E5C"/>
    <w:rsid w:val="008D2868"/>
    <w:rsid w:val="0098539C"/>
    <w:rsid w:val="009A3A93"/>
    <w:rsid w:val="009C5409"/>
    <w:rsid w:val="00A026F0"/>
    <w:rsid w:val="00A17497"/>
    <w:rsid w:val="00A75FCD"/>
    <w:rsid w:val="00AF2CFD"/>
    <w:rsid w:val="00B16BEE"/>
    <w:rsid w:val="00B52B9A"/>
    <w:rsid w:val="00D6365F"/>
    <w:rsid w:val="00D85579"/>
    <w:rsid w:val="00D90142"/>
    <w:rsid w:val="00DB4BCD"/>
    <w:rsid w:val="00DC3188"/>
    <w:rsid w:val="00E0135E"/>
    <w:rsid w:val="00E205FE"/>
    <w:rsid w:val="00E22B8E"/>
    <w:rsid w:val="00E7493B"/>
    <w:rsid w:val="00F40C5C"/>
    <w:rsid w:val="00F748C6"/>
    <w:rsid w:val="00FD2F65"/>
    <w:rsid w:val="00FE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27C2"/>
  <w15:chartTrackingRefBased/>
  <w15:docId w15:val="{CA2BB0E5-7820-49CD-B421-FAAD6627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D6E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D6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D6E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53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6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D6EA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D6EA9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7D6EA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6EA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D6EA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853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Policepardfaut"/>
    <w:rsid w:val="00F40C5C"/>
  </w:style>
  <w:style w:type="character" w:customStyle="1" w:styleId="mopen">
    <w:name w:val="mopen"/>
    <w:basedOn w:val="Policepardfaut"/>
    <w:rsid w:val="00F40C5C"/>
  </w:style>
  <w:style w:type="character" w:customStyle="1" w:styleId="mord">
    <w:name w:val="mord"/>
    <w:basedOn w:val="Policepardfaut"/>
    <w:rsid w:val="00F40C5C"/>
  </w:style>
  <w:style w:type="character" w:customStyle="1" w:styleId="mbin">
    <w:name w:val="mbin"/>
    <w:basedOn w:val="Policepardfaut"/>
    <w:rsid w:val="00F40C5C"/>
  </w:style>
  <w:style w:type="character" w:customStyle="1" w:styleId="mclose">
    <w:name w:val="mclose"/>
    <w:basedOn w:val="Policepardfaut"/>
    <w:rsid w:val="00F40C5C"/>
  </w:style>
  <w:style w:type="character" w:customStyle="1" w:styleId="mrel">
    <w:name w:val="mrel"/>
    <w:basedOn w:val="Policepardfaut"/>
    <w:rsid w:val="00F40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AdminEtu</dc:creator>
  <cp:keywords/>
  <dc:description/>
  <cp:lastModifiedBy>AdminEtu</cp:lastModifiedBy>
  <cp:revision>47</cp:revision>
  <dcterms:created xsi:type="dcterms:W3CDTF">2024-12-10T22:12:00Z</dcterms:created>
  <dcterms:modified xsi:type="dcterms:W3CDTF">2024-12-11T10:27:00Z</dcterms:modified>
</cp:coreProperties>
</file>