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9D709" w14:textId="735E179B" w:rsidR="00A20BD9" w:rsidRDefault="00A20BD9" w:rsidP="00A20BD9">
      <w:r>
        <w:t xml:space="preserve">How users </w:t>
      </w:r>
      <w:r w:rsidR="000B7A5E">
        <w:t xml:space="preserve">are intended to use this product. The user is very specific, someone interested in calculating the various environmental affects of the CMP Slurry manufacturing process. </w:t>
      </w:r>
    </w:p>
    <w:p w14:paraId="3D66DC6E" w14:textId="77777777" w:rsidR="00A20BD9" w:rsidRDefault="00A20BD9" w:rsidP="00A20BD9"/>
    <w:p w14:paraId="2E23470C" w14:textId="77777777" w:rsidR="00A20BD9" w:rsidRDefault="00A20BD9" w:rsidP="00A20BD9">
      <w:r>
        <w:t>The full system isn't completed yet, but if it was the user would be able to use the data collected by Clarkson faculty member to get valuable information on processes. This includes process time, energy consumption, waste, quality of product, yield, and emission level. This would also later include something about the "impact assessment", which calculated all the things above and see which process is good.</w:t>
      </w:r>
    </w:p>
    <w:p w14:paraId="1A695E18" w14:textId="77777777" w:rsidR="00A20BD9" w:rsidRDefault="00A20BD9" w:rsidP="00A20BD9"/>
    <w:p w14:paraId="574B842D" w14:textId="77777777" w:rsidR="00A20BD9" w:rsidRDefault="00A20BD9" w:rsidP="00A20BD9">
      <w:r>
        <w:t>This leads us the the second part of what the system should be able to do. After the user input, they will be able to compare it to other processes with that was completed.</w:t>
      </w:r>
    </w:p>
    <w:p w14:paraId="071A9ACD" w14:textId="77777777" w:rsidR="00A20BD9" w:rsidRDefault="00A20BD9" w:rsidP="00A20BD9"/>
    <w:p w14:paraId="0A9EB73F" w14:textId="4FB1438D" w:rsidR="00A20BD9" w:rsidRDefault="00A20BD9" w:rsidP="00A20BD9">
      <w:r>
        <w:t>Additionally, the user can also include data's of their own to the website.</w:t>
      </w:r>
    </w:p>
    <w:p w14:paraId="05E89015" w14:textId="77777777" w:rsidR="00A20BD9" w:rsidRDefault="00A20BD9" w:rsidP="00A20BD9">
      <w:r>
        <w:t>This will all be possible when the full system is completed.</w:t>
      </w:r>
    </w:p>
    <w:p w14:paraId="45EC1ED7" w14:textId="77777777" w:rsidR="00A20BD9" w:rsidRDefault="00A20BD9" w:rsidP="00A20BD9"/>
    <w:p w14:paraId="0E67F434" w14:textId="77777777" w:rsidR="00A20BD9" w:rsidRDefault="00A20BD9" w:rsidP="00A20BD9">
      <w:r>
        <w:t>In the Demo version of the site now:</w:t>
      </w:r>
    </w:p>
    <w:p w14:paraId="34F6D06C" w14:textId="363B2BC9" w:rsidR="000B7A5E" w:rsidRDefault="000B7A5E" w:rsidP="00A20BD9">
      <w:r>
        <w:t>Opening the site</w:t>
      </w:r>
    </w:p>
    <w:p w14:paraId="4B7E8676" w14:textId="05B8BD74" w:rsidR="000B7A5E" w:rsidRDefault="00FF5B4D" w:rsidP="00A20BD9">
      <w:r>
        <w:rPr>
          <w:noProof/>
        </w:rPr>
        <mc:AlternateContent>
          <mc:Choice Requires="wps">
            <w:drawing>
              <wp:anchor distT="45720" distB="45720" distL="114300" distR="114300" simplePos="0" relativeHeight="251661312" behindDoc="0" locked="0" layoutInCell="1" allowOverlap="1" wp14:anchorId="276B7155" wp14:editId="567C9DA6">
                <wp:simplePos x="0" y="0"/>
                <wp:positionH relativeFrom="column">
                  <wp:posOffset>-781050</wp:posOffset>
                </wp:positionH>
                <wp:positionV relativeFrom="paragraph">
                  <wp:posOffset>1278255</wp:posOffset>
                </wp:positionV>
                <wp:extent cx="924560" cy="570865"/>
                <wp:effectExtent l="5080" t="11430" r="13335" b="8255"/>
                <wp:wrapSquare wrapText="bothSides"/>
                <wp:docPr id="1139553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70865"/>
                        </a:xfrm>
                        <a:prstGeom prst="rect">
                          <a:avLst/>
                        </a:prstGeom>
                        <a:solidFill>
                          <a:srgbClr val="FFFFFF"/>
                        </a:solidFill>
                        <a:ln w="9525">
                          <a:solidFill>
                            <a:srgbClr val="000000"/>
                          </a:solidFill>
                          <a:miter lim="800000"/>
                          <a:headEnd/>
                          <a:tailEnd/>
                        </a:ln>
                      </wps:spPr>
                      <wps:txbx>
                        <w:txbxContent>
                          <w:p w14:paraId="61CC7824" w14:textId="64D88521" w:rsidR="000B7A5E" w:rsidRDefault="000B7A5E">
                            <w:r>
                              <w:t>Selectable tabs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76B7155" id="_x0000_t202" coordsize="21600,21600" o:spt="202" path="m,l,21600r21600,l21600,xe">
                <v:stroke joinstyle="miter"/>
                <v:path gradientshapeok="t" o:connecttype="rect"/>
              </v:shapetype>
              <v:shape id="Text Box 2" o:spid="_x0000_s1026" type="#_x0000_t202" style="position:absolute;margin-left:-61.5pt;margin-top:100.65pt;width:72.8pt;height:44.9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">
                <v:textbox style="mso-fit-shape-to-text:t">
                  <w:txbxContent>
                    <w:p w14:paraId="61CC7824" w14:textId="64D88521" w:rsidR="000B7A5E" w:rsidRDefault="000B7A5E">
                      <w:r>
                        <w:t>Selectable tabs</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17E389D4" wp14:editId="58B577CC">
                <wp:simplePos x="0" y="0"/>
                <wp:positionH relativeFrom="column">
                  <wp:posOffset>-215900</wp:posOffset>
                </wp:positionH>
                <wp:positionV relativeFrom="paragraph">
                  <wp:posOffset>852170</wp:posOffset>
                </wp:positionV>
                <wp:extent cx="422910" cy="1345565"/>
                <wp:effectExtent l="22225" t="21590" r="21590" b="23495"/>
                <wp:wrapNone/>
                <wp:docPr id="161440455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22910" cy="1345565"/>
                        </a:xfrm>
                        <a:prstGeom prst="rightBrace">
                          <a:avLst>
                            <a:gd name="adj1" fmla="val 26514"/>
                            <a:gd name="adj2" fmla="val 50000"/>
                          </a:avLst>
                        </a:prstGeom>
                        <a:noFill/>
                        <a:ln w="38100" cmpd="sng">
                          <a:solidFill>
                            <a:schemeClr val="accent4">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B88D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 o:spid="_x0000_s1026" type="#_x0000_t88" style="position:absolute;margin-left:-17pt;margin-top:67.1pt;width:33.3pt;height:105.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" strokecolor="#ffc000 [3207]" strokeweight="3pt"/>
            </w:pict>
          </mc:Fallback>
        </mc:AlternateContent>
      </w:r>
      <w:r w:rsidR="000B7A5E" w:rsidRPr="000B7A5E">
        <w:drawing>
          <wp:inline distT="0" distB="0" distL="0" distR="0" wp14:anchorId="2E2F22EF" wp14:editId="364BEAE4">
            <wp:extent cx="5943600" cy="3232785"/>
            <wp:effectExtent l="0" t="0" r="0" b="0"/>
            <wp:docPr id="18633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4390" name=""/>
                    <pic:cNvPicPr/>
                  </pic:nvPicPr>
                  <pic:blipFill>
                    <a:blip r:embed="rId4"/>
                    <a:stretch>
                      <a:fillRect/>
                    </a:stretch>
                  </pic:blipFill>
                  <pic:spPr>
                    <a:xfrm>
                      <a:off x="0" y="0"/>
                      <a:ext cx="5943600" cy="3232785"/>
                    </a:xfrm>
                    <a:prstGeom prst="rect">
                      <a:avLst/>
                    </a:prstGeom>
                  </pic:spPr>
                </pic:pic>
              </a:graphicData>
            </a:graphic>
          </wp:inline>
        </w:drawing>
      </w:r>
    </w:p>
    <w:p w14:paraId="2752A851" w14:textId="77777777" w:rsidR="000B7A5E" w:rsidRDefault="000B7A5E" w:rsidP="00A20BD9"/>
    <w:p w14:paraId="615CF049" w14:textId="77777777" w:rsidR="000B7A5E" w:rsidRDefault="000B7A5E" w:rsidP="00A20BD9"/>
    <w:p w14:paraId="1D3EE66D" w14:textId="77777777" w:rsidR="000B7A5E" w:rsidRDefault="000B7A5E" w:rsidP="00A20BD9"/>
    <w:p w14:paraId="4921AC06" w14:textId="77777777" w:rsidR="000B7A5E" w:rsidRDefault="000B7A5E" w:rsidP="00A20BD9"/>
    <w:p w14:paraId="16097135" w14:textId="77777777" w:rsidR="000B7A5E" w:rsidRDefault="000B7A5E" w:rsidP="00A20BD9"/>
    <w:p w14:paraId="159812F7" w14:textId="77777777" w:rsidR="000B7A5E" w:rsidRDefault="000B7A5E" w:rsidP="00A20BD9"/>
    <w:p w14:paraId="047D1CC1" w14:textId="77777777" w:rsidR="000B7A5E" w:rsidRDefault="000B7A5E" w:rsidP="00A20BD9"/>
    <w:p w14:paraId="6C61CCF1" w14:textId="77777777" w:rsidR="000B7A5E" w:rsidRDefault="000B7A5E" w:rsidP="00A20BD9"/>
    <w:p w14:paraId="4555C2A3" w14:textId="77777777" w:rsidR="000B7A5E" w:rsidRDefault="000B7A5E" w:rsidP="00A20BD9"/>
    <w:p w14:paraId="004B3566" w14:textId="77777777" w:rsidR="000B7A5E" w:rsidRDefault="000B7A5E" w:rsidP="00A20BD9"/>
    <w:p w14:paraId="665A6DAA" w14:textId="77777777" w:rsidR="000B7A5E" w:rsidRDefault="000B7A5E" w:rsidP="00A20BD9"/>
    <w:p w14:paraId="2071FADA" w14:textId="77777777" w:rsidR="000B7A5E" w:rsidRDefault="000B7A5E" w:rsidP="00A20BD9"/>
    <w:p w14:paraId="4510170D" w14:textId="362E11E9" w:rsidR="00A20BD9" w:rsidRDefault="00A20BD9" w:rsidP="00A20BD9">
      <w:r>
        <w:t xml:space="preserve">Tab Home: </w:t>
      </w:r>
    </w:p>
    <w:p w14:paraId="1551355A" w14:textId="77777777" w:rsidR="00A20BD9" w:rsidRDefault="00A20BD9" w:rsidP="00A20BD9">
      <w:r>
        <w:t>Displays the goal of the project and background</w:t>
      </w:r>
    </w:p>
    <w:p w14:paraId="67787930" w14:textId="1E9ED76D" w:rsidR="00A20BD9" w:rsidRDefault="000B7A5E" w:rsidP="00A20BD9">
      <w:r w:rsidRPr="000B7A5E">
        <w:drawing>
          <wp:inline distT="0" distB="0" distL="0" distR="0" wp14:anchorId="4EBB39BA" wp14:editId="44534AE3">
            <wp:extent cx="5943600" cy="3232785"/>
            <wp:effectExtent l="0" t="0" r="0" b="0"/>
            <wp:docPr id="129019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97276" name=""/>
                    <pic:cNvPicPr/>
                  </pic:nvPicPr>
                  <pic:blipFill>
                    <a:blip r:embed="rId4"/>
                    <a:stretch>
                      <a:fillRect/>
                    </a:stretch>
                  </pic:blipFill>
                  <pic:spPr>
                    <a:xfrm>
                      <a:off x="0" y="0"/>
                      <a:ext cx="5943600" cy="3232785"/>
                    </a:xfrm>
                    <a:prstGeom prst="rect">
                      <a:avLst/>
                    </a:prstGeom>
                  </pic:spPr>
                </pic:pic>
              </a:graphicData>
            </a:graphic>
          </wp:inline>
        </w:drawing>
      </w:r>
    </w:p>
    <w:p w14:paraId="13CE08D2" w14:textId="77777777" w:rsidR="00A20BD9" w:rsidRDefault="00A20BD9" w:rsidP="00A20BD9">
      <w:r>
        <w:t>Tab Required Infor:</w:t>
      </w:r>
    </w:p>
    <w:p w14:paraId="623526B8" w14:textId="77777777" w:rsidR="00A20BD9" w:rsidRDefault="00A20BD9" w:rsidP="00A20BD9">
      <w:r>
        <w:t xml:space="preserve">Tells the user what information is required for each task and is nicely highlighted. </w:t>
      </w:r>
    </w:p>
    <w:p w14:paraId="2C1B5728" w14:textId="3DE7718F" w:rsidR="00A20BD9" w:rsidRDefault="000B7A5E" w:rsidP="00A20BD9">
      <w:r w:rsidRPr="000B7A5E">
        <w:lastRenderedPageBreak/>
        <w:drawing>
          <wp:inline distT="0" distB="0" distL="0" distR="0" wp14:anchorId="72FC426E" wp14:editId="2C126180">
            <wp:extent cx="5943600" cy="3171825"/>
            <wp:effectExtent l="0" t="0" r="0" b="0"/>
            <wp:docPr id="55153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38510" name=""/>
                    <pic:cNvPicPr/>
                  </pic:nvPicPr>
                  <pic:blipFill>
                    <a:blip r:embed="rId5"/>
                    <a:stretch>
                      <a:fillRect/>
                    </a:stretch>
                  </pic:blipFill>
                  <pic:spPr>
                    <a:xfrm>
                      <a:off x="0" y="0"/>
                      <a:ext cx="5943600" cy="3171825"/>
                    </a:xfrm>
                    <a:prstGeom prst="rect">
                      <a:avLst/>
                    </a:prstGeom>
                  </pic:spPr>
                </pic:pic>
              </a:graphicData>
            </a:graphic>
          </wp:inline>
        </w:drawing>
      </w:r>
    </w:p>
    <w:p w14:paraId="2FEB6C1B" w14:textId="77777777" w:rsidR="00A20BD9" w:rsidRDefault="00A20BD9" w:rsidP="00A20BD9">
      <w:r>
        <w:t>Tab Input:</w:t>
      </w:r>
    </w:p>
    <w:p w14:paraId="759F01BA" w14:textId="77777777" w:rsidR="00A20BD9" w:rsidRDefault="00A20BD9" w:rsidP="00A20BD9">
      <w:r>
        <w:t>Though button 'Add process' doesn't save the results of the process, Button 'Calculate' functions</w:t>
      </w:r>
    </w:p>
    <w:p w14:paraId="70122611" w14:textId="77777777" w:rsidR="00A20BD9" w:rsidRDefault="00A20BD9" w:rsidP="00A20BD9">
      <w:r>
        <w:t>When pressed with inputs:</w:t>
      </w:r>
    </w:p>
    <w:p w14:paraId="034B50CB" w14:textId="77777777" w:rsidR="00A20BD9" w:rsidRDefault="00A20BD9" w:rsidP="00A20BD9">
      <w:r>
        <w:t>-Idle Electricity Consumption(kWh)</w:t>
      </w:r>
      <w:r>
        <w:tab/>
      </w:r>
    </w:p>
    <w:p w14:paraId="7B671D89" w14:textId="77777777" w:rsidR="00A20BD9" w:rsidRDefault="00A20BD9" w:rsidP="00A20BD9">
      <w:r>
        <w:t>-Active Electricity Consumption(kWh)</w:t>
      </w:r>
      <w:r>
        <w:tab/>
      </w:r>
    </w:p>
    <w:p w14:paraId="3DE50DE7" w14:textId="77777777" w:rsidR="00A20BD9" w:rsidRDefault="00A20BD9" w:rsidP="00A20BD9">
      <w:r>
        <w:t>-Heating/Cooling Energy(kWh)</w:t>
      </w:r>
      <w:r>
        <w:tab/>
      </w:r>
    </w:p>
    <w:p w14:paraId="17532E83" w14:textId="77777777" w:rsidR="00A20BD9" w:rsidRDefault="00A20BD9" w:rsidP="00A20BD9">
      <w:r>
        <w:t>-Total Energy Consumption(kWh)</w:t>
      </w:r>
    </w:p>
    <w:p w14:paraId="6D2C1807" w14:textId="77777777" w:rsidR="00A20BD9" w:rsidRDefault="00A20BD9" w:rsidP="00A20BD9">
      <w:r>
        <w:t>-Water used for reaction</w:t>
      </w:r>
    </w:p>
    <w:p w14:paraId="4FA2A679" w14:textId="77777777" w:rsidR="00A20BD9" w:rsidRDefault="00A20BD9" w:rsidP="00A20BD9">
      <w:r>
        <w:t>-cleaning/Washing Particle</w:t>
      </w:r>
    </w:p>
    <w:p w14:paraId="2DD95962" w14:textId="77777777" w:rsidR="00A20BD9" w:rsidRDefault="00A20BD9" w:rsidP="00A20BD9">
      <w:r>
        <w:t>-Tool Washing</w:t>
      </w:r>
    </w:p>
    <w:p w14:paraId="7A6A36E1" w14:textId="24117C5C" w:rsidR="00FF5B4D" w:rsidRDefault="00FF5B4D" w:rsidP="00A20BD9">
      <w:r>
        <w:rPr>
          <w:noProof/>
        </w:rPr>
        <w:lastRenderedPageBreak/>
        <mc:AlternateContent>
          <mc:Choice Requires="wps">
            <w:drawing>
              <wp:anchor distT="0" distB="0" distL="114300" distR="114300" simplePos="0" relativeHeight="251667456" behindDoc="0" locked="0" layoutInCell="1" allowOverlap="1" wp14:anchorId="1B23B798" wp14:editId="6EC559C3">
                <wp:simplePos x="0" y="0"/>
                <wp:positionH relativeFrom="column">
                  <wp:posOffset>2648585</wp:posOffset>
                </wp:positionH>
                <wp:positionV relativeFrom="paragraph">
                  <wp:posOffset>1130300</wp:posOffset>
                </wp:positionV>
                <wp:extent cx="1535430" cy="689610"/>
                <wp:effectExtent l="10160" t="6350" r="6985" b="8890"/>
                <wp:wrapNone/>
                <wp:docPr id="127598079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689610"/>
                        </a:xfrm>
                        <a:prstGeom prst="rect">
                          <a:avLst/>
                        </a:prstGeom>
                        <a:solidFill>
                          <a:srgbClr val="FFFFFF"/>
                        </a:solidFill>
                        <a:ln w="9525">
                          <a:solidFill>
                            <a:srgbClr val="000000"/>
                          </a:solidFill>
                          <a:miter lim="800000"/>
                          <a:headEnd/>
                          <a:tailEnd/>
                        </a:ln>
                      </wps:spPr>
                      <wps:txbx>
                        <w:txbxContent>
                          <w:p w14:paraId="74B65805" w14:textId="06BC0349" w:rsidR="00FF5B4D" w:rsidRDefault="00FF5B4D">
                            <w:r>
                              <w:t>Example of required fields and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3B798" id="Text Box 13" o:spid="_x0000_s1027" type="#_x0000_t202" style="position:absolute;margin-left:208.55pt;margin-top:89pt;width:120.9pt;height:5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">
                <v:textbox>
                  <w:txbxContent>
                    <w:p w14:paraId="74B65805" w14:textId="06BC0349" w:rsidR="00FF5B4D" w:rsidRDefault="00FF5B4D">
                      <w:r>
                        <w:t>Example of required fields and input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34BF6BF" wp14:editId="7EC167EB">
                <wp:simplePos x="0" y="0"/>
                <wp:positionH relativeFrom="column">
                  <wp:posOffset>2309495</wp:posOffset>
                </wp:positionH>
                <wp:positionV relativeFrom="paragraph">
                  <wp:posOffset>1019175</wp:posOffset>
                </wp:positionV>
                <wp:extent cx="172085" cy="776605"/>
                <wp:effectExtent l="23495" t="19050" r="23495" b="23495"/>
                <wp:wrapNone/>
                <wp:docPr id="60158626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 cy="776605"/>
                        </a:xfrm>
                        <a:prstGeom prst="rightBrace">
                          <a:avLst>
                            <a:gd name="adj1" fmla="val 37608"/>
                            <a:gd name="adj2" fmla="val 50000"/>
                          </a:avLst>
                        </a:prstGeom>
                        <a:noFill/>
                        <a:ln w="38100" cmpd="sng">
                          <a:solidFill>
                            <a:schemeClr val="accent4">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03A6A" id="AutoShape 12" o:spid="_x0000_s1026" type="#_x0000_t88" style="position:absolute;margin-left:181.85pt;margin-top:80.25pt;width:13.55pt;height:6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" strokecolor="#ffc000 [3207]" strokeweight="3pt"/>
            </w:pict>
          </mc:Fallback>
        </mc:AlternateContent>
      </w:r>
      <w:r w:rsidRPr="00FF5B4D">
        <w:drawing>
          <wp:inline distT="0" distB="0" distL="0" distR="0" wp14:anchorId="26C3C1A7" wp14:editId="72C79617">
            <wp:extent cx="5943600" cy="3246120"/>
            <wp:effectExtent l="0" t="0" r="0" b="0"/>
            <wp:docPr id="125198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86934" name=""/>
                    <pic:cNvPicPr/>
                  </pic:nvPicPr>
                  <pic:blipFill>
                    <a:blip r:embed="rId6"/>
                    <a:stretch>
                      <a:fillRect/>
                    </a:stretch>
                  </pic:blipFill>
                  <pic:spPr>
                    <a:xfrm>
                      <a:off x="0" y="0"/>
                      <a:ext cx="5943600" cy="3246120"/>
                    </a:xfrm>
                    <a:prstGeom prst="rect">
                      <a:avLst/>
                    </a:prstGeom>
                  </pic:spPr>
                </pic:pic>
              </a:graphicData>
            </a:graphic>
          </wp:inline>
        </w:drawing>
      </w:r>
    </w:p>
    <w:p w14:paraId="0646CDE3" w14:textId="77777777" w:rsidR="00A20BD9" w:rsidRDefault="00A20BD9" w:rsidP="00A20BD9"/>
    <w:p w14:paraId="6555234D" w14:textId="77777777" w:rsidR="00A20BD9" w:rsidRDefault="00A20BD9" w:rsidP="00A20BD9">
      <w:r>
        <w:t>Will display the calculation results for Impact Assessment fields and Energy Consumption Calculations</w:t>
      </w:r>
    </w:p>
    <w:p w14:paraId="0E3836C3" w14:textId="4B9C42DF" w:rsidR="00A20BD9" w:rsidRDefault="00FF5B4D" w:rsidP="00A20BD9">
      <w:r>
        <w:rPr>
          <w:noProof/>
        </w:rPr>
        <mc:AlternateContent>
          <mc:Choice Requires="wps">
            <w:drawing>
              <wp:anchor distT="0" distB="0" distL="114300" distR="114300" simplePos="0" relativeHeight="251662336" behindDoc="0" locked="0" layoutInCell="1" allowOverlap="1" wp14:anchorId="6EDA1D3F" wp14:editId="100930A7">
                <wp:simplePos x="0" y="0"/>
                <wp:positionH relativeFrom="column">
                  <wp:posOffset>448310</wp:posOffset>
                </wp:positionH>
                <wp:positionV relativeFrom="paragraph">
                  <wp:posOffset>3140075</wp:posOffset>
                </wp:positionV>
                <wp:extent cx="422910" cy="258445"/>
                <wp:effectExtent l="19685" t="24130" r="62230" b="88900"/>
                <wp:wrapNone/>
                <wp:docPr id="8305131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258445"/>
                        </a:xfrm>
                        <a:prstGeom prst="straightConnector1">
                          <a:avLst/>
                        </a:prstGeom>
                        <a:noFill/>
                        <a:ln w="38100" cmpd="sng">
                          <a:solidFill>
                            <a:schemeClr val="accent4">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9E8D89" id="_x0000_t32" coordsize="21600,21600" o:spt="32" o:oned="t" path="m,l21600,21600e" filled="f">
                <v:path arrowok="t" fillok="f" o:connecttype="none"/>
                <o:lock v:ext="edit" shapetype="t"/>
              </v:shapetype>
              <v:shape id="AutoShape 7" o:spid="_x0000_s1026" type="#_x0000_t32" style="position:absolute;margin-left:35.3pt;margin-top:247.25pt;width:33.3pt;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" strokecolor="#ffc000 [3207]" strokeweight="3pt">
                <v:stroke endarrow="block"/>
              </v:shape>
            </w:pict>
          </mc:Fallback>
        </mc:AlternateContent>
      </w:r>
      <w:r w:rsidRPr="00FF5B4D">
        <w:drawing>
          <wp:inline distT="0" distB="0" distL="0" distR="0" wp14:anchorId="06A31850" wp14:editId="6887F04A">
            <wp:extent cx="5943600" cy="4003675"/>
            <wp:effectExtent l="0" t="0" r="0" b="0"/>
            <wp:docPr id="121640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1002" name=""/>
                    <pic:cNvPicPr/>
                  </pic:nvPicPr>
                  <pic:blipFill>
                    <a:blip r:embed="rId7"/>
                    <a:stretch>
                      <a:fillRect/>
                    </a:stretch>
                  </pic:blipFill>
                  <pic:spPr>
                    <a:xfrm>
                      <a:off x="0" y="0"/>
                      <a:ext cx="5943600" cy="4003675"/>
                    </a:xfrm>
                    <a:prstGeom prst="rect">
                      <a:avLst/>
                    </a:prstGeom>
                  </pic:spPr>
                </pic:pic>
              </a:graphicData>
            </a:graphic>
          </wp:inline>
        </w:drawing>
      </w:r>
    </w:p>
    <w:p w14:paraId="4B7A072B" w14:textId="5DCBC2D4" w:rsidR="00FF5B4D" w:rsidRDefault="00FF5B4D" w:rsidP="00A20BD9">
      <w:r>
        <w:t>*currently no error handling of incorrect input</w:t>
      </w:r>
    </w:p>
    <w:p w14:paraId="61C73854" w14:textId="77777777" w:rsidR="00FF5B4D" w:rsidRDefault="00FF5B4D" w:rsidP="00A20BD9"/>
    <w:p w14:paraId="1D999F00" w14:textId="2371DA0F" w:rsidR="00A20BD9" w:rsidRDefault="00A20BD9" w:rsidP="00A20BD9">
      <w:r>
        <w:t>Button 'Clear' Clears form</w:t>
      </w:r>
    </w:p>
    <w:p w14:paraId="29757368" w14:textId="64176B37" w:rsidR="00A20BD9" w:rsidRDefault="00FF5B4D" w:rsidP="00A20BD9">
      <w:r>
        <w:rPr>
          <w:noProof/>
        </w:rPr>
        <mc:AlternateContent>
          <mc:Choice Requires="wps">
            <w:drawing>
              <wp:anchor distT="0" distB="0" distL="114300" distR="114300" simplePos="0" relativeHeight="251665408" behindDoc="0" locked="0" layoutInCell="1" allowOverlap="1" wp14:anchorId="55CD0932" wp14:editId="28306820">
                <wp:simplePos x="0" y="0"/>
                <wp:positionH relativeFrom="column">
                  <wp:posOffset>2941320</wp:posOffset>
                </wp:positionH>
                <wp:positionV relativeFrom="paragraph">
                  <wp:posOffset>2082800</wp:posOffset>
                </wp:positionV>
                <wp:extent cx="1371600" cy="414020"/>
                <wp:effectExtent l="7620" t="6350" r="11430" b="8255"/>
                <wp:wrapNone/>
                <wp:docPr id="116182145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14020"/>
                        </a:xfrm>
                        <a:prstGeom prst="rect">
                          <a:avLst/>
                        </a:prstGeom>
                        <a:solidFill>
                          <a:srgbClr val="FFFFFF"/>
                        </a:solidFill>
                        <a:ln w="9525">
                          <a:solidFill>
                            <a:srgbClr val="000000"/>
                          </a:solidFill>
                          <a:miter lim="800000"/>
                          <a:headEnd/>
                          <a:tailEnd/>
                        </a:ln>
                      </wps:spPr>
                      <wps:txbx>
                        <w:txbxContent>
                          <w:p w14:paraId="35E6B50E" w14:textId="3FE44115" w:rsidR="00FF5B4D" w:rsidRDefault="00FF5B4D">
                            <w:r>
                              <w:t>Cleared fields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D0932" id="Text Box 11" o:spid="_x0000_s1028" type="#_x0000_t202" style="position:absolute;margin-left:231.6pt;margin-top:164pt;width:108pt;height:3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">
                <v:textbox>
                  <w:txbxContent>
                    <w:p w14:paraId="35E6B50E" w14:textId="3FE44115" w:rsidR="00FF5B4D" w:rsidRDefault="00FF5B4D">
                      <w:r>
                        <w:t>Cleared fields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3CE1BD4" wp14:editId="32696484">
                <wp:simplePos x="0" y="0"/>
                <wp:positionH relativeFrom="column">
                  <wp:posOffset>1449070</wp:posOffset>
                </wp:positionH>
                <wp:positionV relativeFrom="paragraph">
                  <wp:posOffset>2850515</wp:posOffset>
                </wp:positionV>
                <wp:extent cx="198120" cy="422275"/>
                <wp:effectExtent l="86995" t="59690" r="19685" b="22860"/>
                <wp:wrapNone/>
                <wp:docPr id="61510830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8120" cy="422275"/>
                        </a:xfrm>
                        <a:prstGeom prst="straightConnector1">
                          <a:avLst/>
                        </a:prstGeom>
                        <a:noFill/>
                        <a:ln w="38100" cmpd="sng">
                          <a:solidFill>
                            <a:srgbClr val="FFC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E1E1E7" id="AutoShape 8" o:spid="_x0000_s1026" type="#_x0000_t32" style="position:absolute;margin-left:114.1pt;margin-top:224.45pt;width:15.6pt;height:33.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" strokecolor="#ffc000" strokeweight="3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134BF6BF" wp14:editId="4294DDEA">
                <wp:simplePos x="0" y="0"/>
                <wp:positionH relativeFrom="column">
                  <wp:posOffset>2458720</wp:posOffset>
                </wp:positionH>
                <wp:positionV relativeFrom="paragraph">
                  <wp:posOffset>1892935</wp:posOffset>
                </wp:positionV>
                <wp:extent cx="172085" cy="776605"/>
                <wp:effectExtent l="20320" t="26035" r="26670" b="26035"/>
                <wp:wrapNone/>
                <wp:docPr id="211300140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 cy="776605"/>
                        </a:xfrm>
                        <a:prstGeom prst="rightBrace">
                          <a:avLst>
                            <a:gd name="adj1" fmla="val 37608"/>
                            <a:gd name="adj2" fmla="val 50000"/>
                          </a:avLst>
                        </a:prstGeom>
                        <a:noFill/>
                        <a:ln w="38100" cmpd="sng">
                          <a:solidFill>
                            <a:schemeClr val="accent4">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54AB2" id="AutoShape 9" o:spid="_x0000_s1026" type="#_x0000_t88" style="position:absolute;margin-left:193.6pt;margin-top:149.05pt;width:13.55pt;height:6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" strokecolor="#ffc000 [3207]" strokeweight="3pt"/>
            </w:pict>
          </mc:Fallback>
        </mc:AlternateContent>
      </w:r>
      <w:r w:rsidRPr="00FF5B4D">
        <w:drawing>
          <wp:inline distT="0" distB="0" distL="0" distR="0" wp14:anchorId="17956DC0" wp14:editId="0ACC16BA">
            <wp:extent cx="5943600" cy="3125470"/>
            <wp:effectExtent l="0" t="0" r="0" b="0"/>
            <wp:docPr id="201414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2404" name=""/>
                    <pic:cNvPicPr/>
                  </pic:nvPicPr>
                  <pic:blipFill>
                    <a:blip r:embed="rId8"/>
                    <a:stretch>
                      <a:fillRect/>
                    </a:stretch>
                  </pic:blipFill>
                  <pic:spPr>
                    <a:xfrm>
                      <a:off x="0" y="0"/>
                      <a:ext cx="5943600" cy="3125470"/>
                    </a:xfrm>
                    <a:prstGeom prst="rect">
                      <a:avLst/>
                    </a:prstGeom>
                  </pic:spPr>
                </pic:pic>
              </a:graphicData>
            </a:graphic>
          </wp:inline>
        </w:drawing>
      </w:r>
    </w:p>
    <w:p w14:paraId="19D91D4C" w14:textId="6813E03B" w:rsidR="00A20BD9" w:rsidRDefault="00A20BD9" w:rsidP="00A20BD9">
      <w:r>
        <w:t>Tab Results:</w:t>
      </w:r>
    </w:p>
    <w:p w14:paraId="3945AF25" w14:textId="77777777" w:rsidR="00A20BD9" w:rsidRDefault="00A20BD9" w:rsidP="00A20BD9">
      <w:r>
        <w:t>Displays dummy results to show what saved results would look like and what informatin would be saved</w:t>
      </w:r>
    </w:p>
    <w:p w14:paraId="415D03AB" w14:textId="3092F4C4" w:rsidR="00A20BD9" w:rsidRDefault="00FF5B4D" w:rsidP="00A20BD9">
      <w:r w:rsidRPr="00FF5B4D">
        <w:drawing>
          <wp:inline distT="0" distB="0" distL="0" distR="0" wp14:anchorId="10C4CA51" wp14:editId="7DBB23FB">
            <wp:extent cx="5943600" cy="3196590"/>
            <wp:effectExtent l="0" t="0" r="0" b="0"/>
            <wp:docPr id="177837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77370" name=""/>
                    <pic:cNvPicPr/>
                  </pic:nvPicPr>
                  <pic:blipFill>
                    <a:blip r:embed="rId9"/>
                    <a:stretch>
                      <a:fillRect/>
                    </a:stretch>
                  </pic:blipFill>
                  <pic:spPr>
                    <a:xfrm>
                      <a:off x="0" y="0"/>
                      <a:ext cx="5943600" cy="3196590"/>
                    </a:xfrm>
                    <a:prstGeom prst="rect">
                      <a:avLst/>
                    </a:prstGeom>
                  </pic:spPr>
                </pic:pic>
              </a:graphicData>
            </a:graphic>
          </wp:inline>
        </w:drawing>
      </w:r>
    </w:p>
    <w:p w14:paraId="2862A02C" w14:textId="77777777" w:rsidR="00A20BD9" w:rsidRDefault="00A20BD9" w:rsidP="00A20BD9">
      <w:r>
        <w:t>Tab Help:</w:t>
      </w:r>
    </w:p>
    <w:p w14:paraId="6AA784C9" w14:textId="77777777" w:rsidR="00A20BD9" w:rsidRDefault="00A20BD9" w:rsidP="00A20BD9">
      <w:r>
        <w:t>Not implemented</w:t>
      </w:r>
    </w:p>
    <w:p w14:paraId="379DF3D4" w14:textId="77777777" w:rsidR="00A20BD9" w:rsidRDefault="00A20BD9" w:rsidP="00A20BD9"/>
    <w:p w14:paraId="419FD991" w14:textId="77777777" w:rsidR="00A20BD9" w:rsidRDefault="00A20BD9" w:rsidP="00A20BD9">
      <w:r>
        <w:t>Tab State Output Emissions:</w:t>
      </w:r>
    </w:p>
    <w:p w14:paraId="2C6A6971" w14:textId="77777777" w:rsidR="00A20BD9" w:rsidRDefault="00A20BD9" w:rsidP="00A20BD9">
      <w:r>
        <w:t>Not implemented</w:t>
      </w:r>
    </w:p>
    <w:p w14:paraId="095BDEC2" w14:textId="77777777" w:rsidR="00A20BD9" w:rsidRDefault="00A20BD9" w:rsidP="00A20BD9"/>
    <w:p w14:paraId="247D6FA0" w14:textId="77777777" w:rsidR="00A20BD9" w:rsidRDefault="00A20BD9" w:rsidP="00A20BD9">
      <w:r>
        <w:t>Tab Global Temperatures:</w:t>
      </w:r>
    </w:p>
    <w:p w14:paraId="7B301AF9" w14:textId="77777777" w:rsidR="00A20BD9" w:rsidRDefault="00A20BD9" w:rsidP="00A20BD9">
      <w:r>
        <w:t>The clients wanted a graph of the global temperatures so it's displayed on this tab</w:t>
      </w:r>
    </w:p>
    <w:p w14:paraId="7F87B817" w14:textId="77D94085" w:rsidR="00A20BD9" w:rsidRDefault="00FF5B4D" w:rsidP="00A20BD9">
      <w:r w:rsidRPr="00FF5B4D">
        <w:drawing>
          <wp:inline distT="0" distB="0" distL="0" distR="0" wp14:anchorId="648D2141" wp14:editId="042D1E6F">
            <wp:extent cx="5943600" cy="3202305"/>
            <wp:effectExtent l="0" t="0" r="0" b="0"/>
            <wp:docPr id="23650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9238" name=""/>
                    <pic:cNvPicPr/>
                  </pic:nvPicPr>
                  <pic:blipFill>
                    <a:blip r:embed="rId10"/>
                    <a:stretch>
                      <a:fillRect/>
                    </a:stretch>
                  </pic:blipFill>
                  <pic:spPr>
                    <a:xfrm>
                      <a:off x="0" y="0"/>
                      <a:ext cx="5943600" cy="3202305"/>
                    </a:xfrm>
                    <a:prstGeom prst="rect">
                      <a:avLst/>
                    </a:prstGeom>
                  </pic:spPr>
                </pic:pic>
              </a:graphicData>
            </a:graphic>
          </wp:inline>
        </w:drawing>
      </w:r>
    </w:p>
    <w:p w14:paraId="14AE5174" w14:textId="77777777" w:rsidR="00A20BD9" w:rsidRDefault="00A20BD9" w:rsidP="00A20BD9">
      <w:r>
        <w:t xml:space="preserve">Tab All equipment: </w:t>
      </w:r>
    </w:p>
    <w:p w14:paraId="7E7795CB" w14:textId="77777777" w:rsidR="00A20BD9" w:rsidRDefault="00A20BD9" w:rsidP="00A20BD9">
      <w:r>
        <w:t>Displays all available equipment for a process and it's related stats.</w:t>
      </w:r>
    </w:p>
    <w:p w14:paraId="4CBA97F6" w14:textId="77777777" w:rsidR="00A20BD9" w:rsidRDefault="00A20BD9" w:rsidP="00A20BD9">
      <w:r>
        <w:t>This table can only be updated through the phpMyAdmin tab through updating the table with sql or it's GUI</w:t>
      </w:r>
    </w:p>
    <w:p w14:paraId="2D64A517" w14:textId="5BFC83C0" w:rsidR="00A20BD9" w:rsidRDefault="00FF5B4D" w:rsidP="00A20BD9">
      <w:r w:rsidRPr="00FF5B4D">
        <w:lastRenderedPageBreak/>
        <w:drawing>
          <wp:inline distT="0" distB="0" distL="0" distR="0" wp14:anchorId="01573BC3" wp14:editId="41005EB6">
            <wp:extent cx="5943600" cy="3199130"/>
            <wp:effectExtent l="0" t="0" r="0" b="0"/>
            <wp:docPr id="116882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26341" name=""/>
                    <pic:cNvPicPr/>
                  </pic:nvPicPr>
                  <pic:blipFill>
                    <a:blip r:embed="rId11"/>
                    <a:stretch>
                      <a:fillRect/>
                    </a:stretch>
                  </pic:blipFill>
                  <pic:spPr>
                    <a:xfrm>
                      <a:off x="0" y="0"/>
                      <a:ext cx="5943600" cy="3199130"/>
                    </a:xfrm>
                    <a:prstGeom prst="rect">
                      <a:avLst/>
                    </a:prstGeom>
                  </pic:spPr>
                </pic:pic>
              </a:graphicData>
            </a:graphic>
          </wp:inline>
        </w:drawing>
      </w:r>
    </w:p>
    <w:p w14:paraId="091E2C57" w14:textId="77777777" w:rsidR="00A20BD9" w:rsidRDefault="00A20BD9" w:rsidP="00A20BD9">
      <w:r>
        <w:t>Tab Solvents:</w:t>
      </w:r>
    </w:p>
    <w:p w14:paraId="6597B5EF" w14:textId="77777777" w:rsidR="00A20BD9" w:rsidRDefault="00A20BD9" w:rsidP="00A20BD9">
      <w:r>
        <w:t>Displays an up to date table of available solvents.</w:t>
      </w:r>
    </w:p>
    <w:p w14:paraId="082B71BC" w14:textId="77777777" w:rsidR="00A20BD9" w:rsidRDefault="00A20BD9" w:rsidP="00A20BD9">
      <w:r>
        <w:t>This can be added to with the "Add New Solvent" and filling in the required inputs.</w:t>
      </w:r>
    </w:p>
    <w:p w14:paraId="05B6FFF5" w14:textId="77777777" w:rsidR="00A20BD9" w:rsidRDefault="00A20BD9" w:rsidP="00A20BD9">
      <w:r>
        <w:t>When an solvent is added the display will refresh to reflect the update.</w:t>
      </w:r>
    </w:p>
    <w:p w14:paraId="5886187E" w14:textId="1E42CCE7" w:rsidR="00A20BD9" w:rsidRDefault="00FF5B4D" w:rsidP="00A20BD9">
      <w:r w:rsidRPr="00FF5B4D">
        <w:drawing>
          <wp:inline distT="0" distB="0" distL="0" distR="0" wp14:anchorId="03BB8D9E" wp14:editId="11A68906">
            <wp:extent cx="5943600" cy="3206115"/>
            <wp:effectExtent l="0" t="0" r="0" b="0"/>
            <wp:docPr id="41087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2049" name=""/>
                    <pic:cNvPicPr/>
                  </pic:nvPicPr>
                  <pic:blipFill>
                    <a:blip r:embed="rId12"/>
                    <a:stretch>
                      <a:fillRect/>
                    </a:stretch>
                  </pic:blipFill>
                  <pic:spPr>
                    <a:xfrm>
                      <a:off x="0" y="0"/>
                      <a:ext cx="5943600" cy="3206115"/>
                    </a:xfrm>
                    <a:prstGeom prst="rect">
                      <a:avLst/>
                    </a:prstGeom>
                  </pic:spPr>
                </pic:pic>
              </a:graphicData>
            </a:graphic>
          </wp:inline>
        </w:drawing>
      </w:r>
    </w:p>
    <w:p w14:paraId="797F6707" w14:textId="399FF6E3" w:rsidR="00FF5B4D" w:rsidRDefault="00FF5B4D" w:rsidP="00A20BD9">
      <w:r>
        <w:rPr>
          <w:noProof/>
        </w:rPr>
        <w:lastRenderedPageBreak/>
        <mc:AlternateContent>
          <mc:Choice Requires="wps">
            <w:drawing>
              <wp:anchor distT="0" distB="0" distL="114300" distR="114300" simplePos="0" relativeHeight="251669504" behindDoc="0" locked="0" layoutInCell="1" allowOverlap="1" wp14:anchorId="7E041DE6" wp14:editId="0B6EEDA8">
                <wp:simplePos x="0" y="0"/>
                <wp:positionH relativeFrom="column">
                  <wp:posOffset>2446655</wp:posOffset>
                </wp:positionH>
                <wp:positionV relativeFrom="paragraph">
                  <wp:posOffset>2415540</wp:posOffset>
                </wp:positionV>
                <wp:extent cx="629920" cy="17145"/>
                <wp:effectExtent l="36830" t="72390" r="19050" b="91440"/>
                <wp:wrapNone/>
                <wp:docPr id="209290926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9920" cy="17145"/>
                        </a:xfrm>
                        <a:prstGeom prst="straightConnector1">
                          <a:avLst/>
                        </a:prstGeom>
                        <a:noFill/>
                        <a:ln w="38100" cmpd="sng">
                          <a:solidFill>
                            <a:schemeClr val="accent4">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C1517" id="AutoShape 15" o:spid="_x0000_s1026" type="#_x0000_t32" style="position:absolute;margin-left:192.65pt;margin-top:190.2pt;width:49.6pt;height:1.3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" strokecolor="#ffc000 [3207]" strokeweight="3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E041DE6" wp14:editId="607701C4">
                <wp:simplePos x="0" y="0"/>
                <wp:positionH relativeFrom="column">
                  <wp:posOffset>2510155</wp:posOffset>
                </wp:positionH>
                <wp:positionV relativeFrom="paragraph">
                  <wp:posOffset>2165350</wp:posOffset>
                </wp:positionV>
                <wp:extent cx="629920" cy="17145"/>
                <wp:effectExtent l="33655" t="69850" r="22225" b="93980"/>
                <wp:wrapNone/>
                <wp:docPr id="77083045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9920" cy="17145"/>
                        </a:xfrm>
                        <a:prstGeom prst="straightConnector1">
                          <a:avLst/>
                        </a:prstGeom>
                        <a:noFill/>
                        <a:ln w="38100" cmpd="sng">
                          <a:solidFill>
                            <a:schemeClr val="accent4">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639AB" id="AutoShape 14" o:spid="_x0000_s1026" type="#_x0000_t32" style="position:absolute;margin-left:197.65pt;margin-top:170.5pt;width:49.6pt;height:1.3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" strokecolor="#ffc000 [3207]" strokeweight="3pt">
                <v:stroke endarrow="block"/>
              </v:shape>
            </w:pict>
          </mc:Fallback>
        </mc:AlternateContent>
      </w:r>
      <w:r w:rsidRPr="00FF5B4D">
        <w:drawing>
          <wp:inline distT="0" distB="0" distL="0" distR="0" wp14:anchorId="2498FB81" wp14:editId="25C0B71C">
            <wp:extent cx="5943600" cy="3199130"/>
            <wp:effectExtent l="0" t="0" r="0" b="0"/>
            <wp:docPr id="201709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6249" name=""/>
                    <pic:cNvPicPr/>
                  </pic:nvPicPr>
                  <pic:blipFill>
                    <a:blip r:embed="rId13"/>
                    <a:stretch>
                      <a:fillRect/>
                    </a:stretch>
                  </pic:blipFill>
                  <pic:spPr>
                    <a:xfrm>
                      <a:off x="0" y="0"/>
                      <a:ext cx="5943600" cy="3199130"/>
                    </a:xfrm>
                    <a:prstGeom prst="rect">
                      <a:avLst/>
                    </a:prstGeom>
                  </pic:spPr>
                </pic:pic>
              </a:graphicData>
            </a:graphic>
          </wp:inline>
        </w:drawing>
      </w:r>
    </w:p>
    <w:p w14:paraId="6A4F2855" w14:textId="22AD8B76" w:rsidR="00FF5B4D" w:rsidRDefault="00FF5B4D" w:rsidP="00A20BD9">
      <w:r>
        <w:rPr>
          <w:noProof/>
        </w:rPr>
        <mc:AlternateContent>
          <mc:Choice Requires="wps">
            <w:drawing>
              <wp:anchor distT="0" distB="0" distL="114300" distR="114300" simplePos="0" relativeHeight="251670528" behindDoc="0" locked="0" layoutInCell="1" allowOverlap="1" wp14:anchorId="7E041DE6" wp14:editId="2A2D3095">
                <wp:simplePos x="0" y="0"/>
                <wp:positionH relativeFrom="column">
                  <wp:posOffset>1842770</wp:posOffset>
                </wp:positionH>
                <wp:positionV relativeFrom="paragraph">
                  <wp:posOffset>1594485</wp:posOffset>
                </wp:positionV>
                <wp:extent cx="629920" cy="17145"/>
                <wp:effectExtent l="33020" t="69850" r="22860" b="93980"/>
                <wp:wrapNone/>
                <wp:docPr id="13422586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9920" cy="17145"/>
                        </a:xfrm>
                        <a:prstGeom prst="straightConnector1">
                          <a:avLst/>
                        </a:prstGeom>
                        <a:noFill/>
                        <a:ln w="38100" cmpd="sng">
                          <a:solidFill>
                            <a:schemeClr val="accent4">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E9FEC" id="AutoShape 16" o:spid="_x0000_s1026" type="#_x0000_t32" style="position:absolute;margin-left:145.1pt;margin-top:125.55pt;width:49.6pt;height: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" strokecolor="#ffc000 [3207]" strokeweight="3pt">
                <v:stroke endarrow="block"/>
              </v:shape>
            </w:pict>
          </mc:Fallback>
        </mc:AlternateContent>
      </w:r>
      <w:r w:rsidRPr="00FF5B4D">
        <w:drawing>
          <wp:inline distT="0" distB="0" distL="0" distR="0" wp14:anchorId="105A1BA1" wp14:editId="102E6852">
            <wp:extent cx="5943600" cy="3177540"/>
            <wp:effectExtent l="0" t="0" r="0" b="0"/>
            <wp:docPr id="77505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3297" name=""/>
                    <pic:cNvPicPr/>
                  </pic:nvPicPr>
                  <pic:blipFill>
                    <a:blip r:embed="rId14"/>
                    <a:stretch>
                      <a:fillRect/>
                    </a:stretch>
                  </pic:blipFill>
                  <pic:spPr>
                    <a:xfrm>
                      <a:off x="0" y="0"/>
                      <a:ext cx="5943600" cy="3177540"/>
                    </a:xfrm>
                    <a:prstGeom prst="rect">
                      <a:avLst/>
                    </a:prstGeom>
                  </pic:spPr>
                </pic:pic>
              </a:graphicData>
            </a:graphic>
          </wp:inline>
        </w:drawing>
      </w:r>
    </w:p>
    <w:p w14:paraId="2B668659" w14:textId="77777777" w:rsidR="00A20BD9" w:rsidRDefault="00A20BD9" w:rsidP="00A20BD9">
      <w:r>
        <w:t>*in an actual implementatin this would be behind an admin account so not anyone could add to the database*</w:t>
      </w:r>
    </w:p>
    <w:p w14:paraId="173CBF61" w14:textId="77777777" w:rsidR="00A20BD9" w:rsidRDefault="00A20BD9" w:rsidP="00A20BD9"/>
    <w:p w14:paraId="1086A4D0" w14:textId="77777777" w:rsidR="00A20BD9" w:rsidRDefault="00A20BD9" w:rsidP="00A20BD9">
      <w:r>
        <w:t>Tab Precursors Chemicals:</w:t>
      </w:r>
    </w:p>
    <w:p w14:paraId="35A1BB3C" w14:textId="186D785C" w:rsidR="00A66C29" w:rsidRDefault="00A20BD9" w:rsidP="00A20BD9">
      <w:r>
        <w:t>Not implemented</w:t>
      </w:r>
    </w:p>
    <w:sectPr w:rsidR="00A66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BD9"/>
    <w:rsid w:val="000B7A5E"/>
    <w:rsid w:val="00A20BD9"/>
    <w:rsid w:val="00A66C29"/>
    <w:rsid w:val="00B97F25"/>
    <w:rsid w:val="00F56C9C"/>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5D44D"/>
  <w15:chartTrackingRefBased/>
  <w15:docId w15:val="{4A09C6E3-1550-426B-8D97-86F97AB79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B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20B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0B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0B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0B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0B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B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B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B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B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20B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20B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0B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0B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0B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0B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0B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0BD9"/>
    <w:rPr>
      <w:rFonts w:eastAsiaTheme="majorEastAsia" w:cstheme="majorBidi"/>
      <w:color w:val="272727" w:themeColor="text1" w:themeTint="D8"/>
    </w:rPr>
  </w:style>
  <w:style w:type="paragraph" w:styleId="Title">
    <w:name w:val="Title"/>
    <w:basedOn w:val="Normal"/>
    <w:next w:val="Normal"/>
    <w:link w:val="TitleChar"/>
    <w:uiPriority w:val="10"/>
    <w:qFormat/>
    <w:rsid w:val="00A20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B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0B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B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0BD9"/>
    <w:pPr>
      <w:spacing w:before="160"/>
      <w:jc w:val="center"/>
    </w:pPr>
    <w:rPr>
      <w:i/>
      <w:iCs/>
      <w:color w:val="404040" w:themeColor="text1" w:themeTint="BF"/>
    </w:rPr>
  </w:style>
  <w:style w:type="character" w:customStyle="1" w:styleId="QuoteChar">
    <w:name w:val="Quote Char"/>
    <w:basedOn w:val="DefaultParagraphFont"/>
    <w:link w:val="Quote"/>
    <w:uiPriority w:val="29"/>
    <w:rsid w:val="00A20BD9"/>
    <w:rPr>
      <w:i/>
      <w:iCs/>
      <w:color w:val="404040" w:themeColor="text1" w:themeTint="BF"/>
    </w:rPr>
  </w:style>
  <w:style w:type="paragraph" w:styleId="ListParagraph">
    <w:name w:val="List Paragraph"/>
    <w:basedOn w:val="Normal"/>
    <w:uiPriority w:val="34"/>
    <w:qFormat/>
    <w:rsid w:val="00A20BD9"/>
    <w:pPr>
      <w:ind w:left="720"/>
      <w:contextualSpacing/>
    </w:pPr>
  </w:style>
  <w:style w:type="character" w:styleId="IntenseEmphasis">
    <w:name w:val="Intense Emphasis"/>
    <w:basedOn w:val="DefaultParagraphFont"/>
    <w:uiPriority w:val="21"/>
    <w:qFormat/>
    <w:rsid w:val="00A20BD9"/>
    <w:rPr>
      <w:i/>
      <w:iCs/>
      <w:color w:val="2F5496" w:themeColor="accent1" w:themeShade="BF"/>
    </w:rPr>
  </w:style>
  <w:style w:type="paragraph" w:styleId="IntenseQuote">
    <w:name w:val="Intense Quote"/>
    <w:basedOn w:val="Normal"/>
    <w:next w:val="Normal"/>
    <w:link w:val="IntenseQuoteChar"/>
    <w:uiPriority w:val="30"/>
    <w:qFormat/>
    <w:rsid w:val="00A20B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0BD9"/>
    <w:rPr>
      <w:i/>
      <w:iCs/>
      <w:color w:val="2F5496" w:themeColor="accent1" w:themeShade="BF"/>
    </w:rPr>
  </w:style>
  <w:style w:type="character" w:styleId="IntenseReference">
    <w:name w:val="Intense Reference"/>
    <w:basedOn w:val="DefaultParagraphFont"/>
    <w:uiPriority w:val="32"/>
    <w:qFormat/>
    <w:rsid w:val="00A20BD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380</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Wilkinson</dc:creator>
  <cp:keywords/>
  <dc:description/>
  <cp:lastModifiedBy>William Wilkinson</cp:lastModifiedBy>
  <cp:revision>1</cp:revision>
  <dcterms:created xsi:type="dcterms:W3CDTF">2025-05-02T20:42:00Z</dcterms:created>
  <dcterms:modified xsi:type="dcterms:W3CDTF">2025-05-02T21:12:00Z</dcterms:modified>
</cp:coreProperties>
</file>