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18" w:rsidRPr="000616A5" w:rsidRDefault="00B0580B" w:rsidP="00B0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sz w:val="24"/>
          <w:szCs w:val="24"/>
        </w:rPr>
        <w:t xml:space="preserve">  </w:t>
      </w:r>
      <w:r w:rsidR="00EB777E" w:rsidRPr="000616A5">
        <w:rPr>
          <w:rFonts w:ascii="Times New Roman" w:hAnsi="Times New Roman" w:cs="Times New Roman"/>
          <w:color w:val="000000"/>
          <w:sz w:val="24"/>
          <w:szCs w:val="24"/>
        </w:rPr>
        <w:t>PP 1: Display Stock/Requirements List</w:t>
      </w: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23EDBBE" wp14:editId="692054FD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7E" w:rsidRPr="000616A5" w:rsidRDefault="00EB777E" w:rsidP="00B0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color w:val="000000"/>
          <w:sz w:val="24"/>
          <w:szCs w:val="24"/>
        </w:rPr>
        <w:t>PP 2: Display Bill of Material</w:t>
      </w:r>
    </w:p>
    <w:p w:rsidR="00EB777E" w:rsidRPr="000616A5" w:rsidRDefault="004C75BB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B76D121" wp14:editId="53F56812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E20" w:rsidRPr="000616A5" w:rsidRDefault="00D63E20" w:rsidP="00EB77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80B" w:rsidRPr="000616A5" w:rsidRDefault="00D63E20" w:rsidP="00B0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sz w:val="24"/>
          <w:szCs w:val="24"/>
        </w:rPr>
        <w:t>Display Multi-Level Bill  of Material</w:t>
      </w:r>
    </w:p>
    <w:p w:rsidR="00D63E20" w:rsidRPr="000616A5" w:rsidRDefault="00D63E20" w:rsidP="00D63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75BB" w:rsidRPr="000616A5" w:rsidRDefault="004C75BB" w:rsidP="004C75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582F288" wp14:editId="5E1E5232">
            <wp:extent cx="5731510" cy="2961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0B" w:rsidRPr="000616A5" w:rsidRDefault="00B0580B" w:rsidP="00B058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47C329C" wp14:editId="404A13DB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72" w:rsidRPr="000616A5" w:rsidRDefault="00322F72" w:rsidP="00B058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3F6EE21F" wp14:editId="5DAD1BC8">
            <wp:extent cx="5731510" cy="3053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72" w:rsidRPr="000616A5" w:rsidRDefault="00F07E68" w:rsidP="00B058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87D4463" wp14:editId="13D5A391">
            <wp:extent cx="5731510" cy="2945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8" w:rsidRPr="000616A5" w:rsidRDefault="00F07E68" w:rsidP="00B05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80B" w:rsidRPr="000616A5" w:rsidRDefault="0035306F" w:rsidP="0035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sz w:val="24"/>
          <w:szCs w:val="24"/>
        </w:rPr>
        <w:t>Display Routing</w:t>
      </w:r>
    </w:p>
    <w:p w:rsidR="0035306F" w:rsidRPr="000616A5" w:rsidRDefault="0035306F" w:rsidP="00353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06F" w:rsidRPr="000616A5" w:rsidRDefault="0035306F" w:rsidP="00353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06F" w:rsidRPr="000616A5" w:rsidRDefault="0035306F" w:rsidP="00353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sz w:val="24"/>
          <w:szCs w:val="24"/>
        </w:rPr>
        <w:t xml:space="preserve">PP5 </w:t>
      </w:r>
      <w:r w:rsidR="00A2100F" w:rsidRPr="000616A5">
        <w:rPr>
          <w:rFonts w:ascii="Times New Roman" w:hAnsi="Times New Roman" w:cs="Times New Roman"/>
          <w:color w:val="000000"/>
          <w:sz w:val="24"/>
          <w:szCs w:val="24"/>
        </w:rPr>
        <w:t>Display Routing/BOM in Engineering Workbench</w:t>
      </w:r>
    </w:p>
    <w:p w:rsidR="00A2100F" w:rsidRPr="000616A5" w:rsidRDefault="00A2100F" w:rsidP="00A2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A693C17" wp14:editId="0EE71658">
            <wp:extent cx="5731510" cy="6685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6F" w:rsidRPr="000616A5" w:rsidRDefault="0035306F" w:rsidP="00353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80B" w:rsidRDefault="00B0580B" w:rsidP="00B058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95F9876" wp14:editId="735FC3EE">
            <wp:extent cx="5731510" cy="294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A5" w:rsidRPr="000616A5" w:rsidRDefault="000616A5" w:rsidP="00061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color w:val="000000"/>
          <w:sz w:val="28"/>
          <w:szCs w:val="28"/>
        </w:rPr>
        <w:t>Display Work Center</w:t>
      </w:r>
    </w:p>
    <w:p w:rsidR="00B0580B" w:rsidRPr="000616A5" w:rsidRDefault="005006A0" w:rsidP="000616A5">
      <w:pPr>
        <w:rPr>
          <w:rFonts w:ascii="Times New Roman" w:hAnsi="Times New Roman" w:cs="Times New Roman"/>
          <w:sz w:val="24"/>
          <w:szCs w:val="24"/>
        </w:rPr>
      </w:pPr>
      <w:r w:rsidRPr="000616A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E59E5F5" wp14:editId="23C2DF9B">
            <wp:extent cx="5731510" cy="6033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0B" w:rsidRPr="0006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B7E89"/>
    <w:multiLevelType w:val="hybridMultilevel"/>
    <w:tmpl w:val="72CC8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D29B7"/>
    <w:multiLevelType w:val="hybridMultilevel"/>
    <w:tmpl w:val="6D18CE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0B"/>
    <w:rsid w:val="000616A5"/>
    <w:rsid w:val="0008218D"/>
    <w:rsid w:val="00185843"/>
    <w:rsid w:val="00322F72"/>
    <w:rsid w:val="0035306F"/>
    <w:rsid w:val="004371E0"/>
    <w:rsid w:val="004650E0"/>
    <w:rsid w:val="004C75BB"/>
    <w:rsid w:val="005006A0"/>
    <w:rsid w:val="00A2100F"/>
    <w:rsid w:val="00B0580B"/>
    <w:rsid w:val="00BE6B48"/>
    <w:rsid w:val="00D63E20"/>
    <w:rsid w:val="00E76918"/>
    <w:rsid w:val="00EB777E"/>
    <w:rsid w:val="00F0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62F45-4A2F-4A81-984C-01F44671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Siburian</dc:creator>
  <cp:keywords/>
  <dc:description/>
  <cp:lastModifiedBy>Valentina Siburian</cp:lastModifiedBy>
  <cp:revision>12</cp:revision>
  <dcterms:created xsi:type="dcterms:W3CDTF">2017-04-25T03:51:00Z</dcterms:created>
  <dcterms:modified xsi:type="dcterms:W3CDTF">2017-04-27T12:52:00Z</dcterms:modified>
</cp:coreProperties>
</file>