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630D8" w14:textId="77777777" w:rsidR="00B573C0" w:rsidRPr="0076030A" w:rsidRDefault="00B573C0" w:rsidP="00B573C0">
      <w:pPr>
        <w:jc w:val="center"/>
        <w:rPr>
          <w:rFonts w:ascii="TAMil new roman" w:hAnsi="TAMil new roman"/>
          <w:b/>
          <w:bCs/>
          <w:i/>
          <w:iCs/>
          <w:sz w:val="72"/>
          <w:szCs w:val="72"/>
        </w:rPr>
      </w:pPr>
      <w:r w:rsidRPr="0076030A">
        <w:rPr>
          <w:rFonts w:ascii="TAMil new roman" w:hAnsi="TAMil new roman"/>
          <w:b/>
          <w:bCs/>
          <w:i/>
          <w:iCs/>
          <w:sz w:val="72"/>
          <w:szCs w:val="72"/>
        </w:rPr>
        <w:t>UI/UX DESIGN ANALYSIS REPORT</w:t>
      </w:r>
    </w:p>
    <w:p w14:paraId="26FCC130" w14:textId="77777777" w:rsidR="00B573C0" w:rsidRPr="0076030A" w:rsidRDefault="00B573C0" w:rsidP="00B573C0">
      <w:pPr>
        <w:jc w:val="center"/>
        <w:rPr>
          <w:rFonts w:ascii="TAMil new roman" w:hAnsi="TAMil new roman"/>
          <w:b/>
          <w:bCs/>
          <w:i/>
          <w:iCs/>
          <w:sz w:val="72"/>
          <w:szCs w:val="72"/>
        </w:rPr>
      </w:pPr>
      <w:r w:rsidRPr="0076030A">
        <w:rPr>
          <w:rFonts w:ascii="TAMil new roman" w:hAnsi="TAMil new roman"/>
          <w:b/>
          <w:bCs/>
          <w:i/>
          <w:iCs/>
          <w:sz w:val="72"/>
          <w:szCs w:val="72"/>
        </w:rPr>
        <w:t>Google Maps Mobile Application</w:t>
      </w:r>
    </w:p>
    <w:p w14:paraId="498C056F" w14:textId="77777777" w:rsidR="00B573C0" w:rsidRPr="0076030A" w:rsidRDefault="00B573C0" w:rsidP="00B573C0">
      <w:pPr>
        <w:jc w:val="center"/>
        <w:rPr>
          <w:rFonts w:ascii="TAMil new roman" w:hAnsi="TAMil new roman"/>
          <w:b/>
          <w:bCs/>
          <w:sz w:val="36"/>
          <w:szCs w:val="36"/>
        </w:rPr>
      </w:pPr>
      <w:r w:rsidRPr="0076030A">
        <w:rPr>
          <w:rFonts w:ascii="TAMil new roman" w:hAnsi="TAMil new roman"/>
          <w:b/>
          <w:bCs/>
          <w:sz w:val="36"/>
          <w:szCs w:val="36"/>
        </w:rPr>
        <w:t>Submitted By:</w:t>
      </w:r>
    </w:p>
    <w:p w14:paraId="1BB9599B" w14:textId="7228D6E2" w:rsidR="00B573C0" w:rsidRPr="0076030A" w:rsidRDefault="0076030A" w:rsidP="0076030A">
      <w:pPr>
        <w:rPr>
          <w:rFonts w:ascii="TAMil new roman" w:hAnsi="TAMil new roman"/>
          <w:sz w:val="44"/>
          <w:szCs w:val="44"/>
        </w:rPr>
      </w:pPr>
      <w:r w:rsidRPr="0076030A">
        <w:rPr>
          <w:rFonts w:ascii="TAMil new roman" w:hAnsi="TAMil new roman"/>
          <w:sz w:val="44"/>
          <w:szCs w:val="44"/>
        </w:rPr>
        <w:t xml:space="preserve">                             </w:t>
      </w:r>
      <w:r w:rsidR="00B573C0" w:rsidRPr="0076030A">
        <w:rPr>
          <w:rFonts w:ascii="TAMil new roman" w:hAnsi="TAMil new roman"/>
          <w:sz w:val="44"/>
          <w:szCs w:val="44"/>
        </w:rPr>
        <w:t>Name:</w:t>
      </w:r>
      <w:r w:rsidR="002F692E">
        <w:rPr>
          <w:rFonts w:ascii="TAMil new roman" w:hAnsi="TAMil new roman"/>
          <w:sz w:val="44"/>
          <w:szCs w:val="44"/>
        </w:rPr>
        <w:t xml:space="preserve"> Jeba Malai </w:t>
      </w:r>
      <w:proofErr w:type="spellStart"/>
      <w:r w:rsidR="002F692E">
        <w:rPr>
          <w:rFonts w:ascii="TAMil new roman" w:hAnsi="TAMil new roman"/>
          <w:sz w:val="44"/>
          <w:szCs w:val="44"/>
        </w:rPr>
        <w:t>S</w:t>
      </w:r>
      <w:r w:rsidR="004B3D3E">
        <w:rPr>
          <w:rFonts w:ascii="TAMil new roman" w:hAnsi="TAMil new roman"/>
          <w:sz w:val="44"/>
          <w:szCs w:val="44"/>
        </w:rPr>
        <w:t>uja.A</w:t>
      </w:r>
      <w:proofErr w:type="spellEnd"/>
    </w:p>
    <w:p w14:paraId="30AF4076" w14:textId="696F0771" w:rsidR="00B573C0" w:rsidRPr="0076030A" w:rsidRDefault="0076030A" w:rsidP="0076030A">
      <w:pPr>
        <w:rPr>
          <w:rFonts w:ascii="TAMil new roman" w:hAnsi="TAMil new roman"/>
          <w:sz w:val="44"/>
          <w:szCs w:val="44"/>
        </w:rPr>
      </w:pPr>
      <w:r w:rsidRPr="0076030A">
        <w:rPr>
          <w:rFonts w:ascii="TAMil new roman" w:hAnsi="TAMil new roman"/>
          <w:sz w:val="44"/>
          <w:szCs w:val="44"/>
        </w:rPr>
        <w:t xml:space="preserve">       </w:t>
      </w:r>
      <w:r w:rsidR="00B573C0" w:rsidRPr="0076030A">
        <w:rPr>
          <w:rFonts w:ascii="TAMil new roman" w:hAnsi="TAMil new roman"/>
          <w:sz w:val="44"/>
          <w:szCs w:val="44"/>
        </w:rPr>
        <w:t>Register Number:</w:t>
      </w:r>
      <w:r w:rsidR="00337DDA">
        <w:rPr>
          <w:rFonts w:ascii="TAMil new roman" w:hAnsi="TAMil new roman"/>
          <w:sz w:val="44"/>
          <w:szCs w:val="44"/>
        </w:rPr>
        <w:t xml:space="preserve"> 2617029</w:t>
      </w:r>
    </w:p>
    <w:p w14:paraId="7E086E6E" w14:textId="5A1780DF" w:rsidR="004B3D3E" w:rsidRPr="0076030A" w:rsidRDefault="0076030A" w:rsidP="0076030A">
      <w:pPr>
        <w:rPr>
          <w:rFonts w:ascii="TAMil new roman" w:hAnsi="TAMil new roman"/>
          <w:sz w:val="44"/>
          <w:szCs w:val="44"/>
        </w:rPr>
      </w:pPr>
      <w:r w:rsidRPr="0076030A">
        <w:rPr>
          <w:rFonts w:ascii="TAMil new roman" w:hAnsi="TAMil new roman"/>
          <w:sz w:val="44"/>
          <w:szCs w:val="44"/>
        </w:rPr>
        <w:t xml:space="preserve">                </w:t>
      </w:r>
      <w:r w:rsidR="00B573C0" w:rsidRPr="0076030A">
        <w:rPr>
          <w:rFonts w:ascii="TAMil new roman" w:hAnsi="TAMil new roman"/>
          <w:sz w:val="44"/>
          <w:szCs w:val="44"/>
        </w:rPr>
        <w:t>Department:</w:t>
      </w:r>
      <w:r w:rsidR="004B3D3E">
        <w:rPr>
          <w:rFonts w:ascii="TAMil new roman" w:hAnsi="TAMil new roman"/>
          <w:sz w:val="44"/>
          <w:szCs w:val="44"/>
        </w:rPr>
        <w:t xml:space="preserve"> </w:t>
      </w:r>
      <w:proofErr w:type="gramStart"/>
      <w:r w:rsidR="004B3D3E">
        <w:rPr>
          <w:rFonts w:ascii="TAMil new roman" w:hAnsi="TAMil new roman"/>
          <w:sz w:val="44"/>
          <w:szCs w:val="44"/>
        </w:rPr>
        <w:t>BCA</w:t>
      </w:r>
      <w:r w:rsidR="00BB58CF">
        <w:rPr>
          <w:rFonts w:ascii="TAMil new roman" w:hAnsi="TAMil new roman"/>
          <w:sz w:val="44"/>
          <w:szCs w:val="44"/>
        </w:rPr>
        <w:t>(</w:t>
      </w:r>
      <w:proofErr w:type="gramEnd"/>
      <w:r w:rsidR="00337DDA">
        <w:rPr>
          <w:rFonts w:ascii="TAMil new roman" w:hAnsi="TAMil new roman"/>
          <w:sz w:val="44"/>
          <w:szCs w:val="44"/>
        </w:rPr>
        <w:t>I year)</w:t>
      </w:r>
    </w:p>
    <w:p w14:paraId="401DD25C" w14:textId="7088F705" w:rsidR="0076030A" w:rsidRPr="0076030A" w:rsidRDefault="0076030A" w:rsidP="0076030A">
      <w:pPr>
        <w:rPr>
          <w:rFonts w:ascii="TAMil new roman" w:hAnsi="TAMil new roman"/>
          <w:sz w:val="44"/>
          <w:szCs w:val="44"/>
        </w:rPr>
      </w:pPr>
      <w:r>
        <w:rPr>
          <w:rFonts w:ascii="TAMil new roman" w:hAnsi="TAMil new roman"/>
          <w:sz w:val="44"/>
          <w:szCs w:val="44"/>
        </w:rPr>
        <w:t xml:space="preserve">             </w:t>
      </w:r>
      <w:r w:rsidR="00B573C0" w:rsidRPr="0076030A">
        <w:rPr>
          <w:rFonts w:ascii="TAMil new roman" w:hAnsi="TAMil new roman"/>
          <w:sz w:val="44"/>
          <w:szCs w:val="44"/>
        </w:rPr>
        <w:t>College Name</w:t>
      </w:r>
      <w:r w:rsidRPr="0076030A">
        <w:rPr>
          <w:rFonts w:ascii="TAMil new roman" w:hAnsi="TAMil new roman"/>
          <w:sz w:val="44"/>
          <w:szCs w:val="44"/>
        </w:rPr>
        <w:t>:</w:t>
      </w:r>
      <w:r w:rsidR="00654C99">
        <w:rPr>
          <w:rFonts w:ascii="TAMil new roman" w:hAnsi="TAMil new roman"/>
          <w:sz w:val="44"/>
          <w:szCs w:val="44"/>
        </w:rPr>
        <w:t xml:space="preserve"> Kamaraj College</w:t>
      </w:r>
    </w:p>
    <w:p w14:paraId="1066EBE1" w14:textId="250578C3" w:rsidR="00A861E8" w:rsidRPr="0028050D" w:rsidRDefault="0076030A" w:rsidP="0028050D">
      <w:pPr>
        <w:rPr>
          <w:rFonts w:ascii="Arial Black" w:hAnsi="Arial Black"/>
          <w:sz w:val="56"/>
          <w:szCs w:val="56"/>
        </w:rPr>
      </w:pPr>
      <w:r w:rsidRPr="0028050D">
        <w:rPr>
          <w:rFonts w:ascii="TAMil new roman" w:hAnsi="TAMil new roman"/>
          <w:sz w:val="28"/>
          <w:szCs w:val="28"/>
        </w:rPr>
        <w:br w:type="page"/>
      </w:r>
      <w:r w:rsidR="00D24AA6">
        <w:rPr>
          <w:rFonts w:ascii="TAMil new roman" w:hAnsi="TAMil new roman"/>
          <w:sz w:val="28"/>
          <w:szCs w:val="28"/>
        </w:rPr>
        <w:lastRenderedPageBreak/>
        <w:t xml:space="preserve">                  </w:t>
      </w:r>
      <w:r w:rsidR="00A861E8" w:rsidRPr="0028050D">
        <w:rPr>
          <w:rFonts w:ascii="Arial Black" w:hAnsi="Arial Black"/>
          <w:sz w:val="56"/>
          <w:szCs w:val="56"/>
        </w:rPr>
        <w:t>TABLE OF CONTENT</w:t>
      </w:r>
    </w:p>
    <w:p w14:paraId="1FCC9F45" w14:textId="77777777" w:rsidR="00A861E8" w:rsidRPr="00A861E8" w:rsidRDefault="00A861E8" w:rsidP="00A861E8">
      <w:pPr>
        <w:pStyle w:val="ListParagraph"/>
        <w:ind w:left="2640"/>
        <w:rPr>
          <w:rFonts w:ascii="Arial Black" w:hAnsi="Arial Black"/>
          <w:sz w:val="40"/>
          <w:szCs w:val="40"/>
        </w:rPr>
      </w:pPr>
    </w:p>
    <w:p w14:paraId="35325310" w14:textId="0FC6B573"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1.Introduction</w:t>
      </w:r>
    </w:p>
    <w:p w14:paraId="66A956D7"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2. About Google Maps</w:t>
      </w:r>
    </w:p>
    <w:p w14:paraId="097561A2"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3. Objectives</w:t>
      </w:r>
    </w:p>
    <w:p w14:paraId="772F2A10"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4. Features</w:t>
      </w:r>
    </w:p>
    <w:p w14:paraId="676D9A13"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5. UI Analysis</w:t>
      </w:r>
    </w:p>
    <w:p w14:paraId="72BCCB40"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6. UX Analysis</w:t>
      </w:r>
    </w:p>
    <w:p w14:paraId="4FCE5C39"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7. Screenshots</w:t>
      </w:r>
    </w:p>
    <w:p w14:paraId="3AB4C7DB"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8. Advantages</w:t>
      </w:r>
    </w:p>
    <w:p w14:paraId="4463EB88"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9. Disadvantages</w:t>
      </w:r>
    </w:p>
    <w:p w14:paraId="484FAB7B"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10. Suggestions</w:t>
      </w:r>
    </w:p>
    <w:p w14:paraId="337256D1" w14:textId="77777777" w:rsidR="00A861E8" w:rsidRPr="0028050D" w:rsidRDefault="00A861E8" w:rsidP="00A861E8">
      <w:pPr>
        <w:jc w:val="center"/>
        <w:rPr>
          <w:rFonts w:ascii="TAMil new roman" w:hAnsi="TAMil new roman"/>
          <w:sz w:val="56"/>
          <w:szCs w:val="56"/>
        </w:rPr>
      </w:pPr>
      <w:r w:rsidRPr="0028050D">
        <w:rPr>
          <w:rFonts w:ascii="TAMil new roman" w:hAnsi="TAMil new roman"/>
          <w:sz w:val="56"/>
          <w:szCs w:val="56"/>
        </w:rPr>
        <w:t>11. Conclusion</w:t>
      </w:r>
    </w:p>
    <w:p w14:paraId="0120DC74" w14:textId="67082AD5" w:rsidR="0076030A" w:rsidRPr="00A861E8" w:rsidRDefault="00A861E8" w:rsidP="00A861E8">
      <w:pPr>
        <w:jc w:val="center"/>
        <w:rPr>
          <w:rFonts w:ascii="Arial Black" w:hAnsi="Arial Black"/>
          <w:sz w:val="40"/>
          <w:szCs w:val="40"/>
        </w:rPr>
      </w:pPr>
      <w:r w:rsidRPr="0028050D">
        <w:rPr>
          <w:rFonts w:ascii="TAMil new roman" w:hAnsi="TAMil new roman"/>
          <w:sz w:val="56"/>
          <w:szCs w:val="56"/>
        </w:rPr>
        <w:t>12. References</w:t>
      </w:r>
      <w:r>
        <w:rPr>
          <w:rFonts w:ascii="TAMil new roman" w:hAnsi="TAMil new roman"/>
          <w:sz w:val="28"/>
          <w:szCs w:val="28"/>
        </w:rPr>
        <w:t xml:space="preserve"> </w:t>
      </w:r>
      <w:r w:rsidR="0076030A" w:rsidRPr="00A861E8">
        <w:rPr>
          <w:rFonts w:ascii="Arial Black" w:hAnsi="Arial Black"/>
          <w:sz w:val="40"/>
          <w:szCs w:val="40"/>
        </w:rPr>
        <w:br w:type="page"/>
      </w:r>
    </w:p>
    <w:p w14:paraId="47143424" w14:textId="2BBC2AC2" w:rsidR="0076030A" w:rsidRPr="000D5BD5" w:rsidRDefault="00A12148" w:rsidP="00FB4FB8">
      <w:pPr>
        <w:spacing w:line="240" w:lineRule="auto"/>
        <w:jc w:val="center"/>
        <w:rPr>
          <w:rFonts w:ascii="TAMil new roman" w:hAnsi="TAMil new roman"/>
          <w:b/>
          <w:bCs/>
          <w:sz w:val="48"/>
          <w:szCs w:val="48"/>
        </w:rPr>
      </w:pPr>
      <w:r w:rsidRPr="000D5BD5">
        <w:rPr>
          <w:rFonts w:ascii="TAMil new roman" w:hAnsi="TAMil new roman"/>
          <w:b/>
          <w:bCs/>
          <w:sz w:val="48"/>
          <w:szCs w:val="48"/>
        </w:rPr>
        <w:lastRenderedPageBreak/>
        <w:t>INTRODUCTION</w:t>
      </w:r>
    </w:p>
    <w:p w14:paraId="7DBCAC71" w14:textId="6B1F18D9" w:rsidR="0076030A" w:rsidRPr="00D24AA6" w:rsidRDefault="00F13445" w:rsidP="0076030A">
      <w:pPr>
        <w:rPr>
          <w:rFonts w:ascii="Times New Roman" w:hAnsi="Times New Roman" w:cs="Times New Roman"/>
          <w:sz w:val="56"/>
          <w:szCs w:val="56"/>
        </w:rPr>
      </w:pPr>
      <w:r w:rsidRPr="007F7247">
        <w:rPr>
          <w:rFonts w:ascii="Times New Roman" w:hAnsi="Times New Roman" w:cs="Times New Roman"/>
          <w:i/>
          <w:iCs/>
          <w:sz w:val="32"/>
          <w:szCs w:val="32"/>
        </w:rPr>
        <w:t xml:space="preserve">Google Maps is one of the most popular navigation and mapping applications developed by Google. It helps users find locations, explore places, get accurate directions, and view real-time traffic updates. The application provides various features such as route planning, satellite view, street view, nearby place search, and location sharing. Its simple interface and user-friendly design make it easy for people to travel, discover new places, and reach their destinations safely and efficiently. This report </w:t>
      </w:r>
      <w:proofErr w:type="spellStart"/>
      <w:r w:rsidRPr="007F7247">
        <w:rPr>
          <w:rFonts w:ascii="Times New Roman" w:hAnsi="Times New Roman" w:cs="Times New Roman"/>
          <w:i/>
          <w:iCs/>
          <w:sz w:val="32"/>
          <w:szCs w:val="32"/>
        </w:rPr>
        <w:t>analyzes</w:t>
      </w:r>
      <w:proofErr w:type="spellEnd"/>
      <w:r w:rsidRPr="007F7247">
        <w:rPr>
          <w:rFonts w:ascii="Times New Roman" w:hAnsi="Times New Roman" w:cs="Times New Roman"/>
          <w:i/>
          <w:iCs/>
          <w:sz w:val="32"/>
          <w:szCs w:val="32"/>
        </w:rPr>
        <w:t xml:space="preserve"> the User Interface (UI) and User Experience (UX) of the Google Maps mobile application by examining its design, usability, features, strengths, and areas for improvement</w:t>
      </w:r>
      <w:r w:rsidRPr="00D24AA6">
        <w:rPr>
          <w:rFonts w:ascii="Times New Roman" w:hAnsi="Times New Roman" w:cs="Times New Roman"/>
          <w:sz w:val="56"/>
          <w:szCs w:val="56"/>
        </w:rPr>
        <w:t>.</w:t>
      </w:r>
    </w:p>
    <w:p w14:paraId="393ED2C6" w14:textId="717DF832" w:rsidR="00B0196F" w:rsidRDefault="0017540E" w:rsidP="0017540E">
      <w:pPr>
        <w:jc w:val="center"/>
        <w:rPr>
          <w:rFonts w:ascii="TAMil new roman" w:hAnsi="TAMil new roman"/>
          <w:b/>
          <w:bCs/>
          <w:i/>
          <w:iCs/>
          <w:sz w:val="56"/>
          <w:szCs w:val="56"/>
        </w:rPr>
      </w:pPr>
      <w:r w:rsidRPr="0017540E">
        <w:rPr>
          <w:rFonts w:ascii="TAMil new roman" w:hAnsi="TAMil new roman"/>
          <w:b/>
          <w:bCs/>
          <w:i/>
          <w:iCs/>
          <w:sz w:val="56"/>
          <w:szCs w:val="56"/>
        </w:rPr>
        <w:t>ABOUT GOOGLE MAPS</w:t>
      </w:r>
    </w:p>
    <w:p w14:paraId="4C2C819E" w14:textId="77777777" w:rsidR="001D636A" w:rsidRPr="00F579C0" w:rsidRDefault="001D636A" w:rsidP="001D636A">
      <w:pPr>
        <w:rPr>
          <w:rFonts w:ascii="TAMil new roman" w:hAnsi="TAMil new roman"/>
          <w:b/>
          <w:bCs/>
          <w:i/>
          <w:iCs/>
          <w:sz w:val="32"/>
          <w:szCs w:val="32"/>
        </w:rPr>
      </w:pPr>
    </w:p>
    <w:p w14:paraId="2E5E2BA0" w14:textId="77777777" w:rsidR="001D636A" w:rsidRPr="00F579C0" w:rsidRDefault="001D636A" w:rsidP="001D636A">
      <w:pPr>
        <w:ind w:firstLine="720"/>
        <w:rPr>
          <w:rFonts w:ascii="TAMil new roman" w:hAnsi="TAMil new roman"/>
          <w:i/>
          <w:iCs/>
          <w:sz w:val="32"/>
          <w:szCs w:val="32"/>
        </w:rPr>
      </w:pPr>
      <w:r w:rsidRPr="00F579C0">
        <w:rPr>
          <w:rFonts w:ascii="TAMil new roman" w:hAnsi="TAMil new roman"/>
          <w:i/>
          <w:iCs/>
          <w:sz w:val="32"/>
          <w:szCs w:val="32"/>
        </w:rPr>
        <w:t>Google Maps is a web-based mapping and navigation service developed by Google. It was launched in 2005 and is available on Android, iOS, and web platforms. The application helps users search for locations, find the best routes, and navigate using real-time GPS. It also provides live traffic updates, estimated travel time, public transport information, satellite imagery, street view, and nearby places such as restaurants, hospitals, petrol stations, hotels, and ATMs.</w:t>
      </w:r>
    </w:p>
    <w:p w14:paraId="5FCB4A54" w14:textId="5174A7C8" w:rsidR="00AB177D" w:rsidRPr="00F579C0" w:rsidRDefault="001D636A" w:rsidP="001D636A">
      <w:pPr>
        <w:ind w:firstLine="720"/>
        <w:rPr>
          <w:rFonts w:ascii="TAMil new roman" w:hAnsi="TAMil new roman"/>
          <w:i/>
          <w:iCs/>
          <w:sz w:val="32"/>
          <w:szCs w:val="32"/>
        </w:rPr>
      </w:pPr>
      <w:r w:rsidRPr="00F579C0">
        <w:rPr>
          <w:rFonts w:ascii="TAMil new roman" w:hAnsi="TAMil new roman"/>
          <w:i/>
          <w:iCs/>
          <w:sz w:val="32"/>
          <w:szCs w:val="32"/>
        </w:rPr>
        <w:t xml:space="preserve">Google Maps is widely used for personal travel, business purposes, and location-based services. Its simple design, accurate navigation, and real-time information make it one of the most trusted mapping </w:t>
      </w:r>
      <w:proofErr w:type="gramStart"/>
      <w:r w:rsidRPr="00F579C0">
        <w:rPr>
          <w:rFonts w:ascii="TAMil new roman" w:hAnsi="TAMil new roman"/>
          <w:i/>
          <w:iCs/>
          <w:sz w:val="32"/>
          <w:szCs w:val="32"/>
        </w:rPr>
        <w:t>applicati</w:t>
      </w:r>
      <w:r w:rsidR="00C24D3A" w:rsidRPr="00F579C0">
        <w:rPr>
          <w:rFonts w:ascii="TAMil new roman" w:hAnsi="TAMil new roman"/>
          <w:i/>
          <w:iCs/>
          <w:sz w:val="32"/>
          <w:szCs w:val="32"/>
        </w:rPr>
        <w:t>on</w:t>
      </w:r>
      <w:proofErr w:type="gramEnd"/>
    </w:p>
    <w:p w14:paraId="1B0DD733" w14:textId="643BF606" w:rsidR="00A05574" w:rsidRDefault="00A05574" w:rsidP="00A05574">
      <w:pPr>
        <w:rPr>
          <w:rFonts w:ascii="TAMil new roman" w:hAnsi="TAMil new roman"/>
          <w:sz w:val="48"/>
          <w:szCs w:val="48"/>
        </w:rPr>
      </w:pPr>
    </w:p>
    <w:p w14:paraId="3D177513" w14:textId="32525183" w:rsidR="00790BF1" w:rsidRPr="00AB177D" w:rsidRDefault="00790BF1" w:rsidP="00A05574">
      <w:pPr>
        <w:tabs>
          <w:tab w:val="left" w:pos="3873"/>
        </w:tabs>
        <w:jc w:val="center"/>
        <w:rPr>
          <w:rFonts w:ascii="TAMil new roman" w:hAnsi="TAMil new roman"/>
          <w:sz w:val="48"/>
          <w:szCs w:val="48"/>
        </w:rPr>
      </w:pPr>
      <w:r w:rsidRPr="00A05574">
        <w:rPr>
          <w:rFonts w:ascii="TAMil new roman" w:hAnsi="TAMil new roman"/>
          <w:sz w:val="48"/>
          <w:szCs w:val="48"/>
        </w:rPr>
        <w:br w:type="page"/>
      </w:r>
      <w:r w:rsidR="00F960FC" w:rsidRPr="00193E48">
        <w:rPr>
          <w:rFonts w:ascii="TAMil new roman" w:hAnsi="TAMil new roman"/>
          <w:b/>
          <w:bCs/>
          <w:sz w:val="48"/>
          <w:szCs w:val="48"/>
        </w:rPr>
        <w:lastRenderedPageBreak/>
        <w:t>OBJECTIVES</w:t>
      </w:r>
    </w:p>
    <w:p w14:paraId="521EE8AA" w14:textId="77777777" w:rsidR="0016499D" w:rsidRPr="0030415D" w:rsidRDefault="0016499D" w:rsidP="0016499D">
      <w:pPr>
        <w:rPr>
          <w:rFonts w:ascii="TAMil new roman" w:hAnsi="TAMil new roman"/>
          <w:i/>
          <w:iCs/>
          <w:sz w:val="28"/>
          <w:szCs w:val="28"/>
        </w:rPr>
      </w:pPr>
      <w:r w:rsidRPr="0030415D">
        <w:rPr>
          <w:rFonts w:ascii="TAMil new roman" w:hAnsi="TAMil new roman"/>
          <w:i/>
          <w:iCs/>
          <w:sz w:val="28"/>
          <w:szCs w:val="28"/>
        </w:rPr>
        <w:t>The main objectives of this UI/UX Design Analysis Report are:</w:t>
      </w:r>
    </w:p>
    <w:p w14:paraId="06D0A39E" w14:textId="77777777" w:rsidR="0016499D" w:rsidRPr="0030415D" w:rsidRDefault="0016499D" w:rsidP="0016499D">
      <w:pPr>
        <w:rPr>
          <w:rFonts w:ascii="TAMil new roman" w:hAnsi="TAMil new roman"/>
          <w:i/>
          <w:iCs/>
          <w:sz w:val="28"/>
          <w:szCs w:val="28"/>
        </w:rPr>
      </w:pPr>
      <w:r w:rsidRPr="0030415D">
        <w:rPr>
          <w:rFonts w:ascii="TAMil new roman" w:hAnsi="TAMil new roman"/>
          <w:i/>
          <w:iCs/>
          <w:sz w:val="28"/>
          <w:szCs w:val="28"/>
        </w:rPr>
        <w:t>To study the user interface (UI) of the Google Maps mobile application.</w:t>
      </w:r>
    </w:p>
    <w:p w14:paraId="0D21A06B" w14:textId="77777777" w:rsidR="0016499D" w:rsidRPr="0030415D" w:rsidRDefault="0016499D" w:rsidP="0016499D">
      <w:pPr>
        <w:rPr>
          <w:rFonts w:ascii="TAMil new roman" w:hAnsi="TAMil new roman"/>
          <w:i/>
          <w:iCs/>
          <w:sz w:val="28"/>
          <w:szCs w:val="28"/>
        </w:rPr>
      </w:pPr>
      <w:r w:rsidRPr="0030415D">
        <w:rPr>
          <w:rFonts w:ascii="TAMil new roman" w:hAnsi="TAMil new roman"/>
          <w:i/>
          <w:iCs/>
          <w:sz w:val="28"/>
          <w:szCs w:val="28"/>
        </w:rPr>
        <w:t xml:space="preserve">To </w:t>
      </w:r>
      <w:proofErr w:type="spellStart"/>
      <w:r w:rsidRPr="0030415D">
        <w:rPr>
          <w:rFonts w:ascii="TAMil new roman" w:hAnsi="TAMil new roman"/>
          <w:i/>
          <w:iCs/>
          <w:sz w:val="28"/>
          <w:szCs w:val="28"/>
        </w:rPr>
        <w:t>analyze</w:t>
      </w:r>
      <w:proofErr w:type="spellEnd"/>
      <w:r w:rsidRPr="0030415D">
        <w:rPr>
          <w:rFonts w:ascii="TAMil new roman" w:hAnsi="TAMil new roman"/>
          <w:i/>
          <w:iCs/>
          <w:sz w:val="28"/>
          <w:szCs w:val="28"/>
        </w:rPr>
        <w:t xml:space="preserve"> the user experience (UX) provided by the application.</w:t>
      </w:r>
    </w:p>
    <w:p w14:paraId="5E13EF4D" w14:textId="77777777" w:rsidR="0016499D" w:rsidRPr="0030415D" w:rsidRDefault="0016499D" w:rsidP="0016499D">
      <w:pPr>
        <w:rPr>
          <w:rFonts w:ascii="TAMil new roman" w:hAnsi="TAMil new roman"/>
          <w:i/>
          <w:iCs/>
          <w:sz w:val="28"/>
          <w:szCs w:val="28"/>
        </w:rPr>
      </w:pPr>
      <w:r w:rsidRPr="0030415D">
        <w:rPr>
          <w:rFonts w:ascii="TAMil new roman" w:hAnsi="TAMil new roman"/>
          <w:i/>
          <w:iCs/>
          <w:sz w:val="28"/>
          <w:szCs w:val="28"/>
        </w:rPr>
        <w:t xml:space="preserve">To understand the design elements such as layout, </w:t>
      </w:r>
      <w:proofErr w:type="spellStart"/>
      <w:r w:rsidRPr="0030415D">
        <w:rPr>
          <w:rFonts w:ascii="TAMil new roman" w:hAnsi="TAMil new roman"/>
          <w:i/>
          <w:iCs/>
          <w:sz w:val="28"/>
          <w:szCs w:val="28"/>
        </w:rPr>
        <w:t>colors</w:t>
      </w:r>
      <w:proofErr w:type="spellEnd"/>
      <w:r w:rsidRPr="0030415D">
        <w:rPr>
          <w:rFonts w:ascii="TAMil new roman" w:hAnsi="TAMil new roman"/>
          <w:i/>
          <w:iCs/>
          <w:sz w:val="28"/>
          <w:szCs w:val="28"/>
        </w:rPr>
        <w:t>, icons, and navigation.</w:t>
      </w:r>
    </w:p>
    <w:p w14:paraId="3DD05349" w14:textId="77777777" w:rsidR="0016499D" w:rsidRPr="0030415D" w:rsidRDefault="0016499D" w:rsidP="0016499D">
      <w:pPr>
        <w:rPr>
          <w:rFonts w:ascii="TAMil new roman" w:hAnsi="TAMil new roman"/>
          <w:i/>
          <w:iCs/>
          <w:sz w:val="28"/>
          <w:szCs w:val="28"/>
        </w:rPr>
      </w:pPr>
      <w:r w:rsidRPr="0030415D">
        <w:rPr>
          <w:rFonts w:ascii="TAMil new roman" w:hAnsi="TAMil new roman"/>
          <w:i/>
          <w:iCs/>
          <w:sz w:val="28"/>
          <w:szCs w:val="28"/>
        </w:rPr>
        <w:t>To identify the key features and functionalities of Google Maps.</w:t>
      </w:r>
    </w:p>
    <w:p w14:paraId="7C17EA16" w14:textId="77777777" w:rsidR="0016499D" w:rsidRPr="0030415D" w:rsidRDefault="0016499D" w:rsidP="0016499D">
      <w:pPr>
        <w:rPr>
          <w:rFonts w:ascii="TAMil new roman" w:hAnsi="TAMil new roman"/>
          <w:i/>
          <w:iCs/>
          <w:sz w:val="28"/>
          <w:szCs w:val="28"/>
        </w:rPr>
      </w:pPr>
      <w:r w:rsidRPr="0030415D">
        <w:rPr>
          <w:rFonts w:ascii="TAMil new roman" w:hAnsi="TAMil new roman"/>
          <w:i/>
          <w:iCs/>
          <w:sz w:val="28"/>
          <w:szCs w:val="28"/>
        </w:rPr>
        <w:t>To evaluate the strengths and weaknesses of the application.</w:t>
      </w:r>
    </w:p>
    <w:p w14:paraId="4D42A1F1" w14:textId="228361C9" w:rsidR="001D636A" w:rsidRPr="0030415D" w:rsidRDefault="0016499D" w:rsidP="00475185">
      <w:pPr>
        <w:jc w:val="center"/>
        <w:rPr>
          <w:rFonts w:ascii="TAMil new roman" w:hAnsi="TAMil new roman"/>
          <w:b/>
          <w:bCs/>
          <w:i/>
          <w:iCs/>
          <w:sz w:val="28"/>
          <w:szCs w:val="28"/>
        </w:rPr>
      </w:pPr>
      <w:r w:rsidRPr="0030415D">
        <w:rPr>
          <w:rFonts w:ascii="TAMil new roman" w:hAnsi="TAMil new roman"/>
          <w:i/>
          <w:iCs/>
          <w:sz w:val="28"/>
          <w:szCs w:val="28"/>
        </w:rPr>
        <w:t>To provide suggestions for improving the overall user experience</w:t>
      </w:r>
      <w:r w:rsidRPr="0030415D">
        <w:rPr>
          <w:rFonts w:ascii="TAMil new roman" w:hAnsi="TAMil new roman"/>
          <w:sz w:val="28"/>
          <w:szCs w:val="28"/>
        </w:rPr>
        <w:t>.</w:t>
      </w:r>
    </w:p>
    <w:p w14:paraId="61CC3E1C" w14:textId="4F8DC28F" w:rsidR="00E73428" w:rsidRPr="00EB55B0" w:rsidRDefault="00EB55B0" w:rsidP="00475185">
      <w:pPr>
        <w:jc w:val="center"/>
        <w:rPr>
          <w:rFonts w:ascii="TAMil new roman" w:hAnsi="TAMil new roman"/>
          <w:sz w:val="48"/>
          <w:szCs w:val="48"/>
        </w:rPr>
      </w:pPr>
      <w:r w:rsidRPr="00EB55B0">
        <w:rPr>
          <w:rFonts w:ascii="TAMil new roman" w:hAnsi="TAMil new roman"/>
          <w:b/>
          <w:bCs/>
          <w:i/>
          <w:iCs/>
          <w:sz w:val="48"/>
          <w:szCs w:val="48"/>
        </w:rPr>
        <w:t>Features</w:t>
      </w:r>
    </w:p>
    <w:p w14:paraId="43F2A47E" w14:textId="1729FF03" w:rsidR="00A8227B" w:rsidRPr="00A1536F" w:rsidRDefault="00E25412" w:rsidP="00E25412">
      <w:pPr>
        <w:jc w:val="center"/>
        <w:rPr>
          <w:rFonts w:ascii="TAMil new roman" w:hAnsi="TAMil new roman"/>
          <w:b/>
          <w:bCs/>
          <w:i/>
          <w:iCs/>
          <w:sz w:val="32"/>
          <w:szCs w:val="32"/>
        </w:rPr>
      </w:pPr>
      <w:r w:rsidRPr="00A1536F">
        <w:rPr>
          <w:rFonts w:ascii="TAMil new roman" w:hAnsi="TAMil new roman"/>
          <w:b/>
          <w:bCs/>
          <w:i/>
          <w:iCs/>
          <w:sz w:val="32"/>
          <w:szCs w:val="32"/>
        </w:rPr>
        <w:t>Features of Google Maps</w:t>
      </w:r>
    </w:p>
    <w:p w14:paraId="74EB94C5" w14:textId="5132711B" w:rsidR="00A8227B" w:rsidRPr="00A1536F" w:rsidRDefault="00A8227B" w:rsidP="00E25412">
      <w:pPr>
        <w:tabs>
          <w:tab w:val="left" w:pos="1910"/>
        </w:tabs>
        <w:spacing w:line="276" w:lineRule="auto"/>
        <w:jc w:val="center"/>
        <w:rPr>
          <w:rFonts w:ascii="TAMil new roman" w:hAnsi="TAMil new roman"/>
          <w:b/>
          <w:bCs/>
          <w:i/>
          <w:iCs/>
          <w:sz w:val="32"/>
          <w:szCs w:val="32"/>
        </w:rPr>
      </w:pPr>
    </w:p>
    <w:p w14:paraId="0CB73FBB" w14:textId="77777777" w:rsidR="00A8227B" w:rsidRPr="00CE64F2" w:rsidRDefault="00A8227B" w:rsidP="00E578F0">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Google Maps provides many useful features that help users travel and explore places easily. Some of the main features are:</w:t>
      </w:r>
    </w:p>
    <w:p w14:paraId="6D14ADA4" w14:textId="77777777" w:rsidR="00A8227B" w:rsidRPr="00CE64F2" w:rsidRDefault="00A8227B" w:rsidP="00E578F0">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Search Places – Search for locations, businesses, schools, hospitals, restaurants, and more.</w:t>
      </w:r>
    </w:p>
    <w:p w14:paraId="4D565C12"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Navigation – Provides turn-by-turn directions for driving, walking, cycling, and public transport.</w:t>
      </w:r>
    </w:p>
    <w:p w14:paraId="0517032C"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Real-Time Traffic – Shows live traffic conditions and suggests faster routes.</w:t>
      </w:r>
    </w:p>
    <w:p w14:paraId="5EE16049"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Satellite View – Displays satellite images of roads, buildings, and landscapes.</w:t>
      </w:r>
    </w:p>
    <w:p w14:paraId="0737BE4B"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Street View – Allows users to view places in 360-degree panoramic images.</w:t>
      </w:r>
    </w:p>
    <w:p w14:paraId="008BFAB2"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Nearby Places – Finds nearby restaurants, ATMs, petrol stations, hotels, and other services.</w:t>
      </w:r>
    </w:p>
    <w:p w14:paraId="151D4207"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Live Location Sharing – Users can share their real-time location with friends and family.</w:t>
      </w:r>
    </w:p>
    <w:p w14:paraId="1E7AC556" w14:textId="77777777" w:rsidR="00A8227B" w:rsidRPr="00CE64F2" w:rsidRDefault="00A8227B" w:rsidP="006B3F85">
      <w:pPr>
        <w:pStyle w:val="ListParagraph"/>
        <w:numPr>
          <w:ilvl w:val="0"/>
          <w:numId w:val="3"/>
        </w:numPr>
        <w:tabs>
          <w:tab w:val="left" w:pos="1910"/>
        </w:tabs>
        <w:rPr>
          <w:rFonts w:ascii="TAMil new roman" w:hAnsi="TAMil new roman"/>
          <w:i/>
          <w:iCs/>
          <w:sz w:val="24"/>
          <w:szCs w:val="24"/>
        </w:rPr>
      </w:pPr>
      <w:r w:rsidRPr="00CE64F2">
        <w:rPr>
          <w:rFonts w:ascii="TAMil new roman" w:hAnsi="TAMil new roman"/>
          <w:i/>
          <w:iCs/>
          <w:sz w:val="24"/>
          <w:szCs w:val="24"/>
        </w:rPr>
        <w:t>Offline Maps – Users can download maps and use them without an internet connection.</w:t>
      </w:r>
    </w:p>
    <w:p w14:paraId="66F13B76" w14:textId="77777777" w:rsidR="00A8227B" w:rsidRPr="00CE64F2" w:rsidRDefault="00A8227B" w:rsidP="006B3F85">
      <w:pPr>
        <w:pStyle w:val="ListParagraph"/>
        <w:numPr>
          <w:ilvl w:val="0"/>
          <w:numId w:val="4"/>
        </w:numPr>
        <w:tabs>
          <w:tab w:val="left" w:pos="1910"/>
        </w:tabs>
        <w:rPr>
          <w:rFonts w:ascii="TAMil new roman" w:hAnsi="TAMil new roman"/>
          <w:i/>
          <w:iCs/>
          <w:sz w:val="24"/>
          <w:szCs w:val="24"/>
        </w:rPr>
      </w:pPr>
      <w:r w:rsidRPr="00CE64F2">
        <w:rPr>
          <w:rFonts w:ascii="TAMil new roman" w:hAnsi="TAMil new roman"/>
          <w:i/>
          <w:iCs/>
          <w:sz w:val="24"/>
          <w:szCs w:val="24"/>
        </w:rPr>
        <w:t xml:space="preserve">Saved Places – Save </w:t>
      </w:r>
      <w:proofErr w:type="spellStart"/>
      <w:r w:rsidRPr="00CE64F2">
        <w:rPr>
          <w:rFonts w:ascii="TAMil new roman" w:hAnsi="TAMil new roman"/>
          <w:i/>
          <w:iCs/>
          <w:sz w:val="24"/>
          <w:szCs w:val="24"/>
        </w:rPr>
        <w:t>favorite</w:t>
      </w:r>
      <w:proofErr w:type="spellEnd"/>
      <w:r w:rsidRPr="00CE64F2">
        <w:rPr>
          <w:rFonts w:ascii="TAMil new roman" w:hAnsi="TAMil new roman"/>
          <w:i/>
          <w:iCs/>
          <w:sz w:val="24"/>
          <w:szCs w:val="24"/>
        </w:rPr>
        <w:t xml:space="preserve"> locations for quick access later.</w:t>
      </w:r>
    </w:p>
    <w:p w14:paraId="050F5FAF" w14:textId="083C5149" w:rsidR="00C37C5F" w:rsidRPr="00CE64F2" w:rsidRDefault="00A8227B" w:rsidP="0030415D">
      <w:pPr>
        <w:tabs>
          <w:tab w:val="left" w:pos="1910"/>
        </w:tabs>
        <w:rPr>
          <w:rFonts w:ascii="TAMil new roman" w:hAnsi="TAMil new roman"/>
          <w:i/>
          <w:iCs/>
          <w:sz w:val="24"/>
          <w:szCs w:val="24"/>
        </w:rPr>
      </w:pPr>
      <w:r w:rsidRPr="00CE64F2">
        <w:rPr>
          <w:rFonts w:ascii="TAMil new roman" w:hAnsi="TAMil new roman"/>
          <w:i/>
          <w:iCs/>
          <w:sz w:val="24"/>
          <w:szCs w:val="24"/>
        </w:rPr>
        <w:t>Voice Navigation – Provides voice guidance for safe and convenient navigation.</w:t>
      </w:r>
    </w:p>
    <w:p w14:paraId="0D071199" w14:textId="77777777" w:rsidR="00C37C5F" w:rsidRPr="00CE64F2" w:rsidRDefault="00C37C5F">
      <w:pPr>
        <w:rPr>
          <w:rFonts w:ascii="TAMil new roman" w:hAnsi="TAMil new roman"/>
          <w:sz w:val="24"/>
          <w:szCs w:val="24"/>
        </w:rPr>
      </w:pPr>
      <w:r w:rsidRPr="00CE64F2">
        <w:rPr>
          <w:rFonts w:ascii="TAMil new roman" w:hAnsi="TAMil new roman"/>
          <w:sz w:val="24"/>
          <w:szCs w:val="24"/>
        </w:rPr>
        <w:br w:type="page"/>
      </w:r>
    </w:p>
    <w:p w14:paraId="2805F95E" w14:textId="57DF3310" w:rsidR="00A8227B" w:rsidRDefault="00561FC5" w:rsidP="00644B6D">
      <w:pPr>
        <w:tabs>
          <w:tab w:val="left" w:pos="1910"/>
        </w:tabs>
        <w:jc w:val="center"/>
        <w:rPr>
          <w:rFonts w:ascii="TAMil new roman" w:hAnsi="TAMil new roman"/>
          <w:b/>
          <w:bCs/>
          <w:sz w:val="48"/>
          <w:szCs w:val="48"/>
        </w:rPr>
      </w:pPr>
      <w:r w:rsidRPr="00644B6D">
        <w:rPr>
          <w:rFonts w:ascii="TAMil new roman" w:hAnsi="TAMil new roman"/>
          <w:b/>
          <w:bCs/>
          <w:sz w:val="48"/>
          <w:szCs w:val="48"/>
        </w:rPr>
        <w:lastRenderedPageBreak/>
        <w:t>UI DESI</w:t>
      </w:r>
      <w:r w:rsidR="00644B6D" w:rsidRPr="00644B6D">
        <w:rPr>
          <w:rFonts w:ascii="TAMil new roman" w:hAnsi="TAMil new roman"/>
          <w:b/>
          <w:bCs/>
          <w:sz w:val="48"/>
          <w:szCs w:val="48"/>
        </w:rPr>
        <w:t>GN ANALYSIS</w:t>
      </w:r>
    </w:p>
    <w:p w14:paraId="484574B5" w14:textId="77777777" w:rsidR="009472BE" w:rsidRPr="000364F3" w:rsidRDefault="009472BE" w:rsidP="009472BE">
      <w:pPr>
        <w:tabs>
          <w:tab w:val="left" w:pos="1910"/>
        </w:tabs>
        <w:jc w:val="center"/>
        <w:rPr>
          <w:rFonts w:ascii="TAMil new roman" w:hAnsi="TAMil new roman"/>
          <w:i/>
          <w:iCs/>
          <w:sz w:val="48"/>
          <w:szCs w:val="48"/>
        </w:rPr>
      </w:pPr>
      <w:r w:rsidRPr="000364F3">
        <w:rPr>
          <w:rFonts w:ascii="TAMil new roman" w:hAnsi="TAMil new roman"/>
          <w:i/>
          <w:iCs/>
          <w:sz w:val="48"/>
          <w:szCs w:val="48"/>
        </w:rPr>
        <w:t>The User Interface (UI) of Google Maps is clean, simple, and visually attractive. The home screen provides a search bar at the top, making it easy for users to search for any location. The map occupies most of the screen, giving users a clear view of roads, landmarks, and nearby places.</w:t>
      </w:r>
    </w:p>
    <w:p w14:paraId="2B9B307A" w14:textId="77777777" w:rsidR="009472BE" w:rsidRPr="000364F3" w:rsidRDefault="009472BE" w:rsidP="009472BE">
      <w:pPr>
        <w:tabs>
          <w:tab w:val="left" w:pos="1910"/>
        </w:tabs>
        <w:jc w:val="center"/>
        <w:rPr>
          <w:rFonts w:ascii="TAMil new roman" w:hAnsi="TAMil new roman"/>
          <w:i/>
          <w:iCs/>
          <w:sz w:val="48"/>
          <w:szCs w:val="48"/>
        </w:rPr>
      </w:pPr>
      <w:r w:rsidRPr="000364F3">
        <w:rPr>
          <w:rFonts w:ascii="TAMil new roman" w:hAnsi="TAMil new roman"/>
          <w:i/>
          <w:iCs/>
          <w:sz w:val="48"/>
          <w:szCs w:val="48"/>
        </w:rPr>
        <w:t xml:space="preserve">The application uses easy-to-understand icons, readable text, and well-organized menus. Different </w:t>
      </w:r>
      <w:proofErr w:type="spellStart"/>
      <w:r w:rsidRPr="000364F3">
        <w:rPr>
          <w:rFonts w:ascii="TAMil new roman" w:hAnsi="TAMil new roman"/>
          <w:i/>
          <w:iCs/>
          <w:sz w:val="48"/>
          <w:szCs w:val="48"/>
        </w:rPr>
        <w:t>colors</w:t>
      </w:r>
      <w:proofErr w:type="spellEnd"/>
      <w:r w:rsidRPr="000364F3">
        <w:rPr>
          <w:rFonts w:ascii="TAMil new roman" w:hAnsi="TAMil new roman"/>
          <w:i/>
          <w:iCs/>
          <w:sz w:val="48"/>
          <w:szCs w:val="48"/>
        </w:rPr>
        <w:t xml:space="preserve"> are used to represent roads, traffic conditions, water bodies, and landmarks, making the map easy to understand. Buttons such as Directions, Start, Saved, Contribute, and Updates are placed in convenient locations for quick access.</w:t>
      </w:r>
    </w:p>
    <w:p w14:paraId="22C6A989" w14:textId="2FD35564" w:rsidR="00B86246" w:rsidRPr="000364F3" w:rsidRDefault="009472BE" w:rsidP="009472BE">
      <w:pPr>
        <w:tabs>
          <w:tab w:val="left" w:pos="1910"/>
        </w:tabs>
        <w:jc w:val="center"/>
        <w:rPr>
          <w:rFonts w:ascii="TAMil new roman" w:hAnsi="TAMil new roman"/>
          <w:i/>
          <w:iCs/>
          <w:sz w:val="48"/>
          <w:szCs w:val="48"/>
        </w:rPr>
      </w:pPr>
      <w:r w:rsidRPr="000364F3">
        <w:rPr>
          <w:rFonts w:ascii="TAMil new roman" w:hAnsi="TAMil new roman"/>
          <w:i/>
          <w:iCs/>
          <w:sz w:val="48"/>
          <w:szCs w:val="48"/>
        </w:rPr>
        <w:t>Overall, the interface is user-friendly, responsive, and suitable for both new and experienced users.</w:t>
      </w:r>
    </w:p>
    <w:p w14:paraId="597FAED9" w14:textId="77777777" w:rsidR="00B86246" w:rsidRPr="000364F3" w:rsidRDefault="00B86246">
      <w:pPr>
        <w:rPr>
          <w:rFonts w:ascii="TAMil new roman" w:hAnsi="TAMil new roman"/>
          <w:i/>
          <w:iCs/>
          <w:sz w:val="48"/>
          <w:szCs w:val="48"/>
        </w:rPr>
      </w:pPr>
      <w:r w:rsidRPr="000364F3">
        <w:rPr>
          <w:rFonts w:ascii="TAMil new roman" w:hAnsi="TAMil new roman"/>
          <w:i/>
          <w:iCs/>
          <w:sz w:val="48"/>
          <w:szCs w:val="48"/>
        </w:rPr>
        <w:br w:type="page"/>
      </w:r>
    </w:p>
    <w:p w14:paraId="7BAF79E0" w14:textId="77777777" w:rsidR="00F32EC2" w:rsidRPr="00496A95" w:rsidRDefault="007639E5" w:rsidP="00F32EC2">
      <w:pPr>
        <w:tabs>
          <w:tab w:val="left" w:pos="1910"/>
        </w:tabs>
        <w:jc w:val="center"/>
        <w:rPr>
          <w:rFonts w:ascii="TAMil new roman" w:hAnsi="TAMil new roman"/>
          <w:b/>
          <w:bCs/>
          <w:noProof/>
          <w:sz w:val="72"/>
          <w:szCs w:val="72"/>
        </w:rPr>
      </w:pPr>
      <w:r w:rsidRPr="00496A95">
        <w:rPr>
          <w:rFonts w:ascii="TAMil new roman" w:hAnsi="TAMil new roman"/>
          <w:b/>
          <w:bCs/>
          <w:sz w:val="72"/>
          <w:szCs w:val="72"/>
        </w:rPr>
        <w:lastRenderedPageBreak/>
        <w:t>UI DESIGN ANALYSIS</w:t>
      </w:r>
      <w:r w:rsidRPr="00496A95">
        <w:rPr>
          <w:rFonts w:ascii="TAMil new roman" w:hAnsi="TAMil new roman"/>
          <w:b/>
          <w:bCs/>
          <w:noProof/>
          <w:sz w:val="72"/>
          <w:szCs w:val="72"/>
        </w:rPr>
        <w:t xml:space="preserve"> </w:t>
      </w:r>
    </w:p>
    <w:p w14:paraId="566679A6" w14:textId="77777777" w:rsidR="00F32EC2" w:rsidRDefault="00F32EC2" w:rsidP="00F32EC2">
      <w:pPr>
        <w:tabs>
          <w:tab w:val="left" w:pos="1910"/>
        </w:tabs>
        <w:jc w:val="center"/>
        <w:rPr>
          <w:rFonts w:ascii="TAMil new roman" w:hAnsi="TAMil new roman"/>
          <w:b/>
          <w:bCs/>
          <w:noProof/>
          <w:sz w:val="72"/>
          <w:szCs w:val="72"/>
        </w:rPr>
      </w:pPr>
    </w:p>
    <w:p w14:paraId="36268D0E" w14:textId="15E3920B" w:rsidR="00F32EC2" w:rsidRDefault="00EC7D80" w:rsidP="00F32EC2">
      <w:pPr>
        <w:tabs>
          <w:tab w:val="left" w:pos="1910"/>
        </w:tabs>
        <w:jc w:val="center"/>
        <w:rPr>
          <w:rFonts w:ascii="TAMil new roman" w:hAnsi="TAMil new roman"/>
          <w:b/>
          <w:bCs/>
          <w:noProof/>
          <w:sz w:val="72"/>
          <w:szCs w:val="72"/>
        </w:rPr>
      </w:pPr>
      <w:r>
        <w:rPr>
          <w:rFonts w:ascii="TAMil new roman" w:hAnsi="TAMil new roman"/>
          <w:b/>
          <w:bCs/>
          <w:noProof/>
          <w:sz w:val="72"/>
          <w:szCs w:val="72"/>
        </w:rPr>
        <w:drawing>
          <wp:inline distT="0" distB="0" distL="0" distR="0" wp14:anchorId="71AFA5C8" wp14:editId="50CA2177">
            <wp:extent cx="3124200" cy="6197743"/>
            <wp:effectExtent l="0" t="0" r="0" b="0"/>
            <wp:docPr id="105497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0755" cy="6210747"/>
                    </a:xfrm>
                    <a:prstGeom prst="rect">
                      <a:avLst/>
                    </a:prstGeom>
                    <a:noFill/>
                    <a:ln>
                      <a:noFill/>
                    </a:ln>
                  </pic:spPr>
                </pic:pic>
              </a:graphicData>
            </a:graphic>
          </wp:inline>
        </w:drawing>
      </w:r>
    </w:p>
    <w:p w14:paraId="3F4078E5" w14:textId="77777777" w:rsidR="00E00E1B" w:rsidRDefault="00E00E1B" w:rsidP="00E93827">
      <w:pPr>
        <w:jc w:val="center"/>
        <w:rPr>
          <w:rFonts w:ascii="TAMil new roman" w:hAnsi="TAMil new roman"/>
          <w:i/>
          <w:iCs/>
          <w:sz w:val="28"/>
          <w:szCs w:val="28"/>
        </w:rPr>
      </w:pPr>
    </w:p>
    <w:p w14:paraId="1CD6A28E" w14:textId="29EE8A68" w:rsidR="007639E5" w:rsidRPr="00E93827" w:rsidRDefault="00663282" w:rsidP="00E93827">
      <w:pPr>
        <w:jc w:val="center"/>
        <w:rPr>
          <w:rFonts w:ascii="TAMil new roman" w:hAnsi="TAMil new roman"/>
          <w:i/>
          <w:iCs/>
          <w:sz w:val="28"/>
          <w:szCs w:val="28"/>
        </w:rPr>
      </w:pPr>
      <w:r w:rsidRPr="00E93827">
        <w:rPr>
          <w:rFonts w:ascii="TAMil new roman" w:hAnsi="TAMil new roman"/>
          <w:i/>
          <w:iCs/>
          <w:sz w:val="28"/>
          <w:szCs w:val="28"/>
        </w:rPr>
        <w:t>Figure</w:t>
      </w:r>
      <w:r w:rsidR="00424110" w:rsidRPr="00E93827">
        <w:rPr>
          <w:rFonts w:ascii="TAMil new roman" w:hAnsi="TAMil new roman"/>
          <w:i/>
          <w:iCs/>
          <w:sz w:val="28"/>
          <w:szCs w:val="28"/>
        </w:rPr>
        <w:t xml:space="preserve"> </w:t>
      </w:r>
      <w:proofErr w:type="gramStart"/>
      <w:r w:rsidR="00424110" w:rsidRPr="00E93827">
        <w:rPr>
          <w:rFonts w:ascii="TAMil new roman" w:hAnsi="TAMil new roman"/>
          <w:i/>
          <w:iCs/>
          <w:sz w:val="28"/>
          <w:szCs w:val="28"/>
        </w:rPr>
        <w:t>1:</w:t>
      </w:r>
      <w:r w:rsidR="00E93827" w:rsidRPr="00E93827">
        <w:rPr>
          <w:rFonts w:ascii="TAMil new roman" w:hAnsi="TAMil new roman"/>
          <w:i/>
          <w:iCs/>
          <w:sz w:val="28"/>
          <w:szCs w:val="28"/>
        </w:rPr>
        <w:t>Google</w:t>
      </w:r>
      <w:proofErr w:type="gramEnd"/>
      <w:r w:rsidR="00E93827" w:rsidRPr="00E93827">
        <w:rPr>
          <w:rFonts w:ascii="TAMil new roman" w:hAnsi="TAMil new roman"/>
          <w:i/>
          <w:iCs/>
          <w:sz w:val="28"/>
          <w:szCs w:val="28"/>
        </w:rPr>
        <w:t xml:space="preserve"> Maps Home Screen</w:t>
      </w:r>
    </w:p>
    <w:p w14:paraId="104C5A8B" w14:textId="6869A7FF" w:rsidR="007639E5" w:rsidRPr="0074475E" w:rsidRDefault="00032C6D" w:rsidP="00FB0A9E">
      <w:pPr>
        <w:rPr>
          <w:rFonts w:ascii="TAMil new roman" w:hAnsi="TAMil new roman"/>
          <w:b/>
          <w:bCs/>
          <w:sz w:val="48"/>
          <w:szCs w:val="48"/>
        </w:rPr>
      </w:pPr>
      <w:r>
        <w:rPr>
          <w:rFonts w:ascii="TAMil new roman" w:hAnsi="TAMil new roman"/>
          <w:sz w:val="72"/>
          <w:szCs w:val="72"/>
        </w:rPr>
        <w:br w:type="page"/>
      </w:r>
      <w:r w:rsidR="0074475E" w:rsidRPr="0074475E">
        <w:rPr>
          <w:rFonts w:ascii="TAMil new roman" w:hAnsi="TAMil new roman"/>
          <w:b/>
          <w:bCs/>
          <w:sz w:val="48"/>
          <w:szCs w:val="48"/>
        </w:rPr>
        <w:lastRenderedPageBreak/>
        <w:t>UX DESIGN ANALYSIS</w:t>
      </w:r>
    </w:p>
    <w:p w14:paraId="1CE07E7B" w14:textId="12EAFCE2" w:rsidR="008D7600" w:rsidRDefault="006806E5">
      <w:pPr>
        <w:tabs>
          <w:tab w:val="left" w:pos="2000"/>
        </w:tabs>
        <w:rPr>
          <w:rFonts w:ascii="TAMil new roman" w:hAnsi="TAMil new roman"/>
          <w:i/>
          <w:iCs/>
          <w:sz w:val="56"/>
          <w:szCs w:val="56"/>
        </w:rPr>
      </w:pPr>
      <w:r w:rsidRPr="001A2A86">
        <w:rPr>
          <w:rFonts w:ascii="TAMil new roman" w:hAnsi="TAMil new roman"/>
          <w:i/>
          <w:iCs/>
          <w:sz w:val="56"/>
          <w:szCs w:val="56"/>
        </w:rPr>
        <w:t>The User Experience (UX) of Google Maps is designed to provide a smooth, fast, and user-friendly navigation experience. Users can easily search for locations, get accurate directions, and explore nearby places with just a few taps. The application offers real-time traffic updates, estimated travel time, and multiple route options, making travel more convenient. The interface responds quickly, and important features are easy to access. Overall, Google Maps provides an efficient, reliable, and satisfying experience for users of all ages.</w:t>
      </w:r>
    </w:p>
    <w:p w14:paraId="5BF433C1" w14:textId="77777777" w:rsidR="008D7600" w:rsidRDefault="008D7600">
      <w:pPr>
        <w:rPr>
          <w:rFonts w:ascii="TAMil new roman" w:hAnsi="TAMil new roman"/>
          <w:i/>
          <w:iCs/>
          <w:sz w:val="56"/>
          <w:szCs w:val="56"/>
        </w:rPr>
      </w:pPr>
      <w:r>
        <w:rPr>
          <w:rFonts w:ascii="TAMil new roman" w:hAnsi="TAMil new roman"/>
          <w:i/>
          <w:iCs/>
          <w:sz w:val="56"/>
          <w:szCs w:val="56"/>
        </w:rPr>
        <w:br w:type="page"/>
      </w:r>
    </w:p>
    <w:p w14:paraId="7B7747D2" w14:textId="77777777" w:rsidR="00E00E1B" w:rsidRDefault="00EE46AE" w:rsidP="000A4CE8">
      <w:pPr>
        <w:tabs>
          <w:tab w:val="left" w:pos="2000"/>
        </w:tabs>
        <w:jc w:val="center"/>
        <w:rPr>
          <w:rFonts w:ascii="TAMil new roman" w:hAnsi="TAMil new roman"/>
          <w:b/>
          <w:bCs/>
          <w:i/>
          <w:iCs/>
          <w:noProof/>
          <w:sz w:val="44"/>
          <w:szCs w:val="44"/>
        </w:rPr>
      </w:pPr>
      <w:r w:rsidRPr="00EE46AE">
        <w:rPr>
          <w:rFonts w:ascii="TAMil new roman" w:hAnsi="TAMil new roman"/>
          <w:b/>
          <w:bCs/>
          <w:sz w:val="44"/>
          <w:szCs w:val="44"/>
        </w:rPr>
        <w:lastRenderedPageBreak/>
        <w:t>UX DESIGN ALAYSIS</w:t>
      </w:r>
      <w:r w:rsidRPr="00EE46AE">
        <w:rPr>
          <w:rFonts w:ascii="TAMil new roman" w:hAnsi="TAMil new roman"/>
          <w:b/>
          <w:bCs/>
          <w:i/>
          <w:iCs/>
          <w:noProof/>
          <w:sz w:val="44"/>
          <w:szCs w:val="44"/>
        </w:rPr>
        <w:t xml:space="preserve"> </w:t>
      </w:r>
    </w:p>
    <w:p w14:paraId="0DDB596F" w14:textId="2B926961" w:rsidR="00E00E1B" w:rsidRDefault="00E00E1B" w:rsidP="000A4CE8">
      <w:pPr>
        <w:tabs>
          <w:tab w:val="left" w:pos="2000"/>
        </w:tabs>
        <w:jc w:val="center"/>
        <w:rPr>
          <w:rFonts w:ascii="TAMil new roman" w:hAnsi="TAMil new roman"/>
          <w:b/>
          <w:bCs/>
          <w:i/>
          <w:iCs/>
          <w:noProof/>
          <w:sz w:val="44"/>
          <w:szCs w:val="44"/>
        </w:rPr>
      </w:pPr>
    </w:p>
    <w:p w14:paraId="26FB54A5" w14:textId="3A48DC4A" w:rsidR="007639E5" w:rsidRDefault="007F4B4E" w:rsidP="000A4CE8">
      <w:pPr>
        <w:tabs>
          <w:tab w:val="left" w:pos="2000"/>
        </w:tabs>
        <w:jc w:val="center"/>
        <w:rPr>
          <w:rFonts w:ascii="TAMil new roman" w:hAnsi="TAMil new roman"/>
          <w:i/>
          <w:iCs/>
          <w:noProof/>
          <w:sz w:val="56"/>
          <w:szCs w:val="56"/>
        </w:rPr>
      </w:pPr>
      <w:r>
        <w:rPr>
          <w:rFonts w:ascii="TAMil new roman" w:hAnsi="TAMil new roman"/>
          <w:i/>
          <w:iCs/>
          <w:noProof/>
          <w:sz w:val="56"/>
          <w:szCs w:val="56"/>
        </w:rPr>
        <w:drawing>
          <wp:inline distT="0" distB="0" distL="0" distR="0" wp14:anchorId="4D03BE62" wp14:editId="595F1689">
            <wp:extent cx="3422260" cy="6795770"/>
            <wp:effectExtent l="0" t="0" r="6985" b="5080"/>
            <wp:docPr id="1169304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6332" cy="6803857"/>
                    </a:xfrm>
                    <a:prstGeom prst="rect">
                      <a:avLst/>
                    </a:prstGeom>
                    <a:noFill/>
                    <a:ln>
                      <a:noFill/>
                    </a:ln>
                  </pic:spPr>
                </pic:pic>
              </a:graphicData>
            </a:graphic>
          </wp:inline>
        </w:drawing>
      </w:r>
    </w:p>
    <w:p w14:paraId="730F7126" w14:textId="562E3A8A" w:rsidR="00BB7D52" w:rsidRPr="00BB7D52" w:rsidRDefault="00BB7D52" w:rsidP="00BB7D52">
      <w:pPr>
        <w:tabs>
          <w:tab w:val="left" w:pos="7300"/>
        </w:tabs>
        <w:rPr>
          <w:rFonts w:ascii="TAMil new roman" w:hAnsi="TAMil new roman"/>
          <w:sz w:val="56"/>
          <w:szCs w:val="56"/>
        </w:rPr>
      </w:pPr>
      <w:r>
        <w:rPr>
          <w:rFonts w:ascii="TAMil new roman" w:hAnsi="TAMil new roman"/>
          <w:sz w:val="56"/>
          <w:szCs w:val="56"/>
        </w:rPr>
        <w:tab/>
      </w:r>
    </w:p>
    <w:p w14:paraId="5335FA64" w14:textId="22697AB5" w:rsidR="00347C34" w:rsidRPr="00B9790F" w:rsidRDefault="002B4CAF" w:rsidP="00B9790F">
      <w:pPr>
        <w:tabs>
          <w:tab w:val="left" w:pos="7300"/>
        </w:tabs>
        <w:jc w:val="center"/>
        <w:rPr>
          <w:rFonts w:ascii="TAMil new roman" w:hAnsi="TAMil new roman"/>
          <w:i/>
          <w:iCs/>
          <w:sz w:val="28"/>
          <w:szCs w:val="28"/>
        </w:rPr>
      </w:pPr>
      <w:r w:rsidRPr="0024377B">
        <w:rPr>
          <w:rFonts w:ascii="TAMil new roman" w:hAnsi="TAMil new roman"/>
          <w:i/>
          <w:iCs/>
          <w:sz w:val="28"/>
          <w:szCs w:val="28"/>
        </w:rPr>
        <w:t>Figure</w:t>
      </w:r>
      <w:proofErr w:type="gramStart"/>
      <w:r w:rsidRPr="0024377B">
        <w:rPr>
          <w:rFonts w:ascii="TAMil new roman" w:hAnsi="TAMil new roman"/>
          <w:i/>
          <w:iCs/>
          <w:sz w:val="28"/>
          <w:szCs w:val="28"/>
        </w:rPr>
        <w:t>2:</w:t>
      </w:r>
      <w:r w:rsidR="00910561" w:rsidRPr="0024377B">
        <w:rPr>
          <w:rFonts w:ascii="TAMil new roman" w:hAnsi="TAMil new roman"/>
          <w:i/>
          <w:iCs/>
          <w:sz w:val="28"/>
          <w:szCs w:val="28"/>
        </w:rPr>
        <w:t>Google</w:t>
      </w:r>
      <w:proofErr w:type="gramEnd"/>
      <w:r w:rsidR="00910561" w:rsidRPr="0024377B">
        <w:rPr>
          <w:rFonts w:ascii="TAMil new roman" w:hAnsi="TAMil new roman"/>
          <w:i/>
          <w:iCs/>
          <w:sz w:val="28"/>
          <w:szCs w:val="28"/>
        </w:rPr>
        <w:t xml:space="preserve"> Maps Route and Navigation</w:t>
      </w:r>
      <w:r w:rsidR="002C0B90" w:rsidRPr="0024377B">
        <w:rPr>
          <w:rFonts w:ascii="TAMil new roman" w:hAnsi="TAMil new roman"/>
          <w:i/>
          <w:iCs/>
          <w:sz w:val="28"/>
          <w:szCs w:val="28"/>
        </w:rPr>
        <w:t xml:space="preserve"> Screen</w:t>
      </w:r>
    </w:p>
    <w:p w14:paraId="6E399E98" w14:textId="570FEA88" w:rsidR="00347C34" w:rsidRDefault="00B9790F" w:rsidP="00B9790F">
      <w:pPr>
        <w:tabs>
          <w:tab w:val="left" w:pos="7300"/>
        </w:tabs>
        <w:jc w:val="center"/>
        <w:rPr>
          <w:rFonts w:ascii="TAMil new roman" w:hAnsi="TAMil new roman"/>
          <w:b/>
          <w:bCs/>
          <w:i/>
          <w:iCs/>
          <w:sz w:val="56"/>
          <w:szCs w:val="56"/>
        </w:rPr>
      </w:pPr>
      <w:r>
        <w:rPr>
          <w:rFonts w:ascii="TAMil new roman" w:hAnsi="TAMil new roman"/>
          <w:b/>
          <w:bCs/>
          <w:i/>
          <w:iCs/>
          <w:noProof/>
          <w:sz w:val="56"/>
          <w:szCs w:val="56"/>
        </w:rPr>
        <w:lastRenderedPageBreak/>
        <w:drawing>
          <wp:anchor distT="0" distB="0" distL="114300" distR="114300" simplePos="0" relativeHeight="251658240" behindDoc="1" locked="0" layoutInCell="1" allowOverlap="1" wp14:anchorId="31E642EF" wp14:editId="49A68CD7">
            <wp:simplePos x="0" y="0"/>
            <wp:positionH relativeFrom="margin">
              <wp:posOffset>-368300</wp:posOffset>
            </wp:positionH>
            <wp:positionV relativeFrom="paragraph">
              <wp:posOffset>553720</wp:posOffset>
            </wp:positionV>
            <wp:extent cx="2819400" cy="5753735"/>
            <wp:effectExtent l="0" t="0" r="0" b="0"/>
            <wp:wrapTight wrapText="bothSides">
              <wp:wrapPolygon edited="0">
                <wp:start x="0" y="0"/>
                <wp:lineTo x="0" y="21526"/>
                <wp:lineTo x="21454" y="21526"/>
                <wp:lineTo x="21454" y="0"/>
                <wp:lineTo x="0" y="0"/>
              </wp:wrapPolygon>
            </wp:wrapTight>
            <wp:docPr id="618224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19400" cy="57537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AMil new roman" w:hAnsi="TAMil new roman"/>
          <w:b/>
          <w:bCs/>
          <w:i/>
          <w:iCs/>
          <w:sz w:val="56"/>
          <w:szCs w:val="56"/>
        </w:rPr>
        <w:t>SCREENSHOT</w:t>
      </w:r>
    </w:p>
    <w:p w14:paraId="0FFCA8A8" w14:textId="201FB937" w:rsidR="007C61D1" w:rsidRDefault="00B9790F" w:rsidP="00F074FE">
      <w:pPr>
        <w:tabs>
          <w:tab w:val="left" w:pos="7300"/>
        </w:tabs>
        <w:rPr>
          <w:rFonts w:ascii="TAMil new roman" w:hAnsi="TAMil new roman"/>
          <w:b/>
          <w:bCs/>
          <w:i/>
          <w:iCs/>
          <w:noProof/>
          <w:sz w:val="56"/>
          <w:szCs w:val="56"/>
        </w:rPr>
      </w:pPr>
      <w:r>
        <w:rPr>
          <w:rFonts w:ascii="TAMil new roman" w:hAnsi="TAMil new roman"/>
          <w:b/>
          <w:bCs/>
          <w:i/>
          <w:iCs/>
          <w:noProof/>
          <w:sz w:val="56"/>
          <w:szCs w:val="56"/>
        </w:rPr>
        <w:drawing>
          <wp:anchor distT="0" distB="0" distL="114300" distR="114300" simplePos="0" relativeHeight="251658241" behindDoc="1" locked="0" layoutInCell="1" allowOverlap="1" wp14:anchorId="6E7C7AA8" wp14:editId="77FB1E3F">
            <wp:simplePos x="0" y="0"/>
            <wp:positionH relativeFrom="margin">
              <wp:posOffset>3035300</wp:posOffset>
            </wp:positionH>
            <wp:positionV relativeFrom="paragraph">
              <wp:posOffset>5080</wp:posOffset>
            </wp:positionV>
            <wp:extent cx="2794000" cy="5568950"/>
            <wp:effectExtent l="0" t="0" r="6350" b="0"/>
            <wp:wrapTight wrapText="bothSides">
              <wp:wrapPolygon edited="0">
                <wp:start x="0" y="0"/>
                <wp:lineTo x="0" y="21501"/>
                <wp:lineTo x="21502" y="21501"/>
                <wp:lineTo x="21502" y="0"/>
                <wp:lineTo x="0" y="0"/>
              </wp:wrapPolygon>
            </wp:wrapTight>
            <wp:docPr id="1309577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4000" cy="556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8FB3D1" w14:textId="1E630051" w:rsidR="00EC6556" w:rsidRDefault="00EC6556" w:rsidP="00F074FE">
      <w:pPr>
        <w:tabs>
          <w:tab w:val="left" w:pos="7300"/>
        </w:tabs>
        <w:rPr>
          <w:rFonts w:ascii="TAMil new roman" w:hAnsi="TAMil new roman"/>
          <w:b/>
          <w:bCs/>
          <w:i/>
          <w:iCs/>
          <w:sz w:val="56"/>
          <w:szCs w:val="56"/>
        </w:rPr>
      </w:pPr>
    </w:p>
    <w:p w14:paraId="43FC2647" w14:textId="77777777" w:rsidR="00347C34" w:rsidRDefault="00347C34" w:rsidP="00F074FE">
      <w:pPr>
        <w:tabs>
          <w:tab w:val="left" w:pos="7300"/>
        </w:tabs>
        <w:rPr>
          <w:rFonts w:ascii="TAMil new roman" w:hAnsi="TAMil new roman"/>
          <w:b/>
          <w:bCs/>
          <w:i/>
          <w:iCs/>
          <w:sz w:val="56"/>
          <w:szCs w:val="56"/>
        </w:rPr>
      </w:pPr>
    </w:p>
    <w:p w14:paraId="50BF48FB" w14:textId="77777777" w:rsidR="00347C34" w:rsidRDefault="00347C34" w:rsidP="00F074FE">
      <w:pPr>
        <w:tabs>
          <w:tab w:val="left" w:pos="7300"/>
        </w:tabs>
        <w:rPr>
          <w:rFonts w:ascii="TAMil new roman" w:hAnsi="TAMil new roman"/>
          <w:b/>
          <w:bCs/>
          <w:i/>
          <w:iCs/>
          <w:sz w:val="56"/>
          <w:szCs w:val="56"/>
        </w:rPr>
      </w:pPr>
    </w:p>
    <w:p w14:paraId="69820658" w14:textId="77777777" w:rsidR="00B9790F" w:rsidRPr="00B9790F" w:rsidRDefault="00B9790F" w:rsidP="00B9790F">
      <w:pPr>
        <w:rPr>
          <w:rFonts w:ascii="TAMil new roman" w:hAnsi="TAMil new roman"/>
          <w:sz w:val="56"/>
          <w:szCs w:val="56"/>
        </w:rPr>
      </w:pPr>
    </w:p>
    <w:p w14:paraId="45AA50DD" w14:textId="77777777" w:rsidR="00B9790F" w:rsidRPr="00B9790F" w:rsidRDefault="00B9790F" w:rsidP="00B9790F">
      <w:pPr>
        <w:rPr>
          <w:rFonts w:ascii="TAMil new roman" w:hAnsi="TAMil new roman"/>
          <w:sz w:val="56"/>
          <w:szCs w:val="56"/>
        </w:rPr>
      </w:pPr>
    </w:p>
    <w:p w14:paraId="6B131FAD" w14:textId="77777777" w:rsidR="00B9790F" w:rsidRPr="00B9790F" w:rsidRDefault="00B9790F" w:rsidP="00B9790F">
      <w:pPr>
        <w:rPr>
          <w:rFonts w:ascii="TAMil new roman" w:hAnsi="TAMil new roman"/>
          <w:sz w:val="56"/>
          <w:szCs w:val="56"/>
        </w:rPr>
      </w:pPr>
    </w:p>
    <w:p w14:paraId="0FB77AF0" w14:textId="77777777" w:rsidR="00B9790F" w:rsidRPr="00B9790F" w:rsidRDefault="00B9790F" w:rsidP="00B9790F">
      <w:pPr>
        <w:rPr>
          <w:rFonts w:ascii="TAMil new roman" w:hAnsi="TAMil new roman"/>
          <w:sz w:val="56"/>
          <w:szCs w:val="56"/>
        </w:rPr>
      </w:pPr>
    </w:p>
    <w:p w14:paraId="0A4D139C" w14:textId="77777777" w:rsidR="00B9790F" w:rsidRPr="00B9790F" w:rsidRDefault="00B9790F" w:rsidP="00B9790F">
      <w:pPr>
        <w:rPr>
          <w:rFonts w:ascii="TAMil new roman" w:hAnsi="TAMil new roman"/>
          <w:sz w:val="56"/>
          <w:szCs w:val="56"/>
        </w:rPr>
      </w:pPr>
    </w:p>
    <w:p w14:paraId="7E06C315" w14:textId="77777777" w:rsidR="00B9790F" w:rsidRPr="00B9790F" w:rsidRDefault="00B9790F" w:rsidP="00B9790F">
      <w:pPr>
        <w:rPr>
          <w:rFonts w:ascii="TAMil new roman" w:hAnsi="TAMil new roman"/>
          <w:sz w:val="56"/>
          <w:szCs w:val="56"/>
        </w:rPr>
      </w:pPr>
    </w:p>
    <w:p w14:paraId="44FC1B79" w14:textId="77777777" w:rsidR="00B9790F" w:rsidRPr="00B9790F" w:rsidRDefault="00B9790F" w:rsidP="00B9790F">
      <w:pPr>
        <w:rPr>
          <w:rFonts w:ascii="TAMil new roman" w:hAnsi="TAMil new roman"/>
          <w:sz w:val="56"/>
          <w:szCs w:val="56"/>
        </w:rPr>
      </w:pPr>
    </w:p>
    <w:p w14:paraId="1500C86E" w14:textId="792AABDD" w:rsidR="003766EE" w:rsidRPr="00B9790F" w:rsidRDefault="00B9790F" w:rsidP="00AA5D57">
      <w:pPr>
        <w:tabs>
          <w:tab w:val="left" w:pos="7300"/>
        </w:tabs>
        <w:rPr>
          <w:rFonts w:ascii="TAMil new roman" w:hAnsi="TAMil new roman"/>
          <w:i/>
          <w:iCs/>
          <w:sz w:val="28"/>
          <w:szCs w:val="28"/>
        </w:rPr>
      </w:pPr>
      <w:r w:rsidRPr="00E93827">
        <w:rPr>
          <w:rFonts w:ascii="TAMil new roman" w:hAnsi="TAMil new roman"/>
          <w:i/>
          <w:iCs/>
          <w:sz w:val="28"/>
          <w:szCs w:val="28"/>
        </w:rPr>
        <w:t xml:space="preserve">Figure </w:t>
      </w:r>
      <w:proofErr w:type="gramStart"/>
      <w:r w:rsidRPr="00E93827">
        <w:rPr>
          <w:rFonts w:ascii="TAMil new roman" w:hAnsi="TAMil new roman"/>
          <w:i/>
          <w:iCs/>
          <w:sz w:val="28"/>
          <w:szCs w:val="28"/>
        </w:rPr>
        <w:t>1:Google</w:t>
      </w:r>
      <w:proofErr w:type="gramEnd"/>
      <w:r w:rsidRPr="00E93827">
        <w:rPr>
          <w:rFonts w:ascii="TAMil new roman" w:hAnsi="TAMil new roman"/>
          <w:i/>
          <w:iCs/>
          <w:sz w:val="28"/>
          <w:szCs w:val="28"/>
        </w:rPr>
        <w:t xml:space="preserve"> Maps Home Screen</w:t>
      </w:r>
      <w:r w:rsidR="003766EE">
        <w:rPr>
          <w:rFonts w:ascii="TAMil new roman" w:hAnsi="TAMil new roman"/>
          <w:i/>
          <w:iCs/>
          <w:sz w:val="28"/>
          <w:szCs w:val="28"/>
        </w:rPr>
        <w:t xml:space="preserve">                  </w:t>
      </w:r>
      <w:r w:rsidR="003766EE" w:rsidRPr="003766EE">
        <w:rPr>
          <w:rFonts w:ascii="TAMil new roman" w:hAnsi="TAMil new roman"/>
          <w:i/>
          <w:iCs/>
          <w:sz w:val="28"/>
          <w:szCs w:val="28"/>
        </w:rPr>
        <w:t xml:space="preserve"> </w:t>
      </w:r>
      <w:r w:rsidR="003766EE" w:rsidRPr="0024377B">
        <w:rPr>
          <w:rFonts w:ascii="TAMil new roman" w:hAnsi="TAMil new roman"/>
          <w:i/>
          <w:iCs/>
          <w:sz w:val="28"/>
          <w:szCs w:val="28"/>
        </w:rPr>
        <w:t>Figure</w:t>
      </w:r>
      <w:proofErr w:type="gramStart"/>
      <w:r w:rsidR="003766EE" w:rsidRPr="0024377B">
        <w:rPr>
          <w:rFonts w:ascii="TAMil new roman" w:hAnsi="TAMil new roman"/>
          <w:i/>
          <w:iCs/>
          <w:sz w:val="28"/>
          <w:szCs w:val="28"/>
        </w:rPr>
        <w:t>2:Google</w:t>
      </w:r>
      <w:proofErr w:type="gramEnd"/>
      <w:r w:rsidR="003766EE" w:rsidRPr="0024377B">
        <w:rPr>
          <w:rFonts w:ascii="TAMil new roman" w:hAnsi="TAMil new roman"/>
          <w:i/>
          <w:iCs/>
          <w:sz w:val="28"/>
          <w:szCs w:val="28"/>
        </w:rPr>
        <w:t xml:space="preserve"> Maps Route </w:t>
      </w:r>
      <w:r w:rsidR="003509CA">
        <w:rPr>
          <w:rFonts w:ascii="TAMil new roman" w:hAnsi="TAMil new roman"/>
          <w:i/>
          <w:iCs/>
          <w:sz w:val="28"/>
          <w:szCs w:val="28"/>
        </w:rPr>
        <w:t xml:space="preserve">     </w:t>
      </w:r>
    </w:p>
    <w:p w14:paraId="31F0CCA1" w14:textId="4E113C61" w:rsidR="008C64D5" w:rsidRDefault="005E4EE6" w:rsidP="005E4EE6">
      <w:pPr>
        <w:tabs>
          <w:tab w:val="left" w:pos="6280"/>
        </w:tabs>
        <w:rPr>
          <w:rFonts w:ascii="TAMil new roman" w:hAnsi="TAMil new roman"/>
          <w:i/>
          <w:iCs/>
          <w:sz w:val="28"/>
          <w:szCs w:val="28"/>
        </w:rPr>
      </w:pPr>
      <w:r>
        <w:rPr>
          <w:rFonts w:ascii="TAMil new roman" w:hAnsi="TAMil new roman"/>
          <w:i/>
          <w:iCs/>
          <w:sz w:val="28"/>
          <w:szCs w:val="28"/>
        </w:rPr>
        <w:tab/>
        <w:t xml:space="preserve">And </w:t>
      </w:r>
      <w:r w:rsidR="008C64D5">
        <w:rPr>
          <w:rFonts w:ascii="TAMil new roman" w:hAnsi="TAMil new roman"/>
          <w:i/>
          <w:iCs/>
          <w:sz w:val="28"/>
          <w:szCs w:val="28"/>
        </w:rPr>
        <w:t>navigations</w:t>
      </w:r>
    </w:p>
    <w:p w14:paraId="0646427D" w14:textId="77777777" w:rsidR="008C64D5" w:rsidRDefault="008C64D5">
      <w:pPr>
        <w:rPr>
          <w:rFonts w:ascii="TAMil new roman" w:hAnsi="TAMil new roman"/>
          <w:i/>
          <w:iCs/>
          <w:sz w:val="28"/>
          <w:szCs w:val="28"/>
        </w:rPr>
      </w:pPr>
      <w:r>
        <w:rPr>
          <w:rFonts w:ascii="TAMil new roman" w:hAnsi="TAMil new roman"/>
          <w:i/>
          <w:iCs/>
          <w:sz w:val="28"/>
          <w:szCs w:val="28"/>
        </w:rPr>
        <w:br w:type="page"/>
      </w:r>
    </w:p>
    <w:p w14:paraId="01D7C79B" w14:textId="157BF195" w:rsidR="00B9790F" w:rsidRPr="00807A77" w:rsidRDefault="00807A77" w:rsidP="00807A77">
      <w:pPr>
        <w:tabs>
          <w:tab w:val="left" w:pos="6280"/>
        </w:tabs>
        <w:jc w:val="center"/>
        <w:rPr>
          <w:rFonts w:ascii="TAMil new roman" w:hAnsi="TAMil new roman"/>
          <w:b/>
          <w:bCs/>
          <w:i/>
          <w:iCs/>
          <w:sz w:val="56"/>
          <w:szCs w:val="56"/>
        </w:rPr>
      </w:pPr>
      <w:r w:rsidRPr="00807A77">
        <w:rPr>
          <w:rFonts w:ascii="TAMil new roman" w:hAnsi="TAMil new roman"/>
          <w:b/>
          <w:bCs/>
          <w:i/>
          <w:iCs/>
          <w:sz w:val="56"/>
          <w:szCs w:val="56"/>
        </w:rPr>
        <w:lastRenderedPageBreak/>
        <w:t>ADVANTAGES</w:t>
      </w:r>
    </w:p>
    <w:p w14:paraId="7BE2790C" w14:textId="33421AFE" w:rsidR="00B9790F" w:rsidRPr="00B9790F" w:rsidRDefault="00B9790F" w:rsidP="00807A77">
      <w:pPr>
        <w:jc w:val="center"/>
        <w:rPr>
          <w:rFonts w:ascii="TAMil new roman" w:hAnsi="TAMil new roman"/>
          <w:sz w:val="56"/>
          <w:szCs w:val="56"/>
        </w:rPr>
      </w:pPr>
    </w:p>
    <w:p w14:paraId="5C2206A6" w14:textId="77777777" w:rsidR="00BD790E" w:rsidRPr="00061FCE" w:rsidRDefault="00BD790E" w:rsidP="00BD790E">
      <w:pPr>
        <w:rPr>
          <w:rFonts w:ascii="TAMil new roman" w:hAnsi="TAMil new roman"/>
          <w:i/>
          <w:iCs/>
          <w:sz w:val="48"/>
          <w:szCs w:val="48"/>
        </w:rPr>
      </w:pPr>
      <w:r w:rsidRPr="00061FCE">
        <w:rPr>
          <w:rFonts w:ascii="TAMil new roman" w:hAnsi="TAMil new roman"/>
          <w:i/>
          <w:iCs/>
          <w:sz w:val="48"/>
          <w:szCs w:val="48"/>
        </w:rPr>
        <w:t>Google Maps provides many useful benefits to its users. Some of the major advantages are:</w:t>
      </w:r>
    </w:p>
    <w:p w14:paraId="2065F8A1" w14:textId="77777777" w:rsidR="00BD790E" w:rsidRPr="009F196F" w:rsidRDefault="00BD790E" w:rsidP="009F196F">
      <w:pPr>
        <w:pStyle w:val="ListParagraph"/>
        <w:numPr>
          <w:ilvl w:val="0"/>
          <w:numId w:val="2"/>
        </w:numPr>
        <w:rPr>
          <w:rFonts w:ascii="TAMil new roman" w:hAnsi="TAMil new roman"/>
          <w:i/>
          <w:iCs/>
          <w:sz w:val="48"/>
          <w:szCs w:val="48"/>
        </w:rPr>
      </w:pPr>
      <w:r w:rsidRPr="009F196F">
        <w:rPr>
          <w:rFonts w:ascii="TAMil new roman" w:hAnsi="TAMil new roman"/>
          <w:i/>
          <w:iCs/>
          <w:sz w:val="48"/>
          <w:szCs w:val="48"/>
        </w:rPr>
        <w:t>Provides accurate and real-time navigation.</w:t>
      </w:r>
    </w:p>
    <w:p w14:paraId="030008AA" w14:textId="77777777" w:rsidR="00BD790E" w:rsidRPr="009F196F" w:rsidRDefault="00BD790E" w:rsidP="009F196F">
      <w:pPr>
        <w:pStyle w:val="ListParagraph"/>
        <w:numPr>
          <w:ilvl w:val="0"/>
          <w:numId w:val="2"/>
        </w:numPr>
        <w:rPr>
          <w:rFonts w:ascii="TAMil new roman" w:hAnsi="TAMil new roman"/>
          <w:i/>
          <w:iCs/>
          <w:sz w:val="48"/>
          <w:szCs w:val="48"/>
        </w:rPr>
      </w:pPr>
      <w:r w:rsidRPr="009F196F">
        <w:rPr>
          <w:rFonts w:ascii="TAMil new roman" w:hAnsi="TAMil new roman"/>
          <w:i/>
          <w:iCs/>
          <w:sz w:val="48"/>
          <w:szCs w:val="48"/>
        </w:rPr>
        <w:t>Shows live traffic updates and estimated travel time.</w:t>
      </w:r>
    </w:p>
    <w:p w14:paraId="335922DF" w14:textId="77777777" w:rsidR="00BD790E" w:rsidRPr="009F196F" w:rsidRDefault="00BD790E" w:rsidP="009F196F">
      <w:pPr>
        <w:pStyle w:val="ListParagraph"/>
        <w:numPr>
          <w:ilvl w:val="0"/>
          <w:numId w:val="2"/>
        </w:numPr>
        <w:rPr>
          <w:rFonts w:ascii="TAMil new roman" w:hAnsi="TAMil new roman"/>
          <w:i/>
          <w:iCs/>
          <w:sz w:val="48"/>
          <w:szCs w:val="48"/>
        </w:rPr>
      </w:pPr>
      <w:r w:rsidRPr="009F196F">
        <w:rPr>
          <w:rFonts w:ascii="TAMil new roman" w:hAnsi="TAMil new roman"/>
          <w:i/>
          <w:iCs/>
          <w:sz w:val="48"/>
          <w:szCs w:val="48"/>
        </w:rPr>
        <w:t>Helps users find nearby places such as restaurants, hospitals, hotels, and petrol stations.</w:t>
      </w:r>
    </w:p>
    <w:p w14:paraId="7D9B98EE" w14:textId="77777777" w:rsidR="00BD790E" w:rsidRPr="009F196F" w:rsidRDefault="00BD790E" w:rsidP="009F196F">
      <w:pPr>
        <w:pStyle w:val="ListParagraph"/>
        <w:numPr>
          <w:ilvl w:val="0"/>
          <w:numId w:val="2"/>
        </w:numPr>
        <w:rPr>
          <w:rFonts w:ascii="TAMil new roman" w:hAnsi="TAMil new roman"/>
          <w:i/>
          <w:iCs/>
          <w:sz w:val="48"/>
          <w:szCs w:val="48"/>
        </w:rPr>
      </w:pPr>
      <w:r w:rsidRPr="009F196F">
        <w:rPr>
          <w:rFonts w:ascii="TAMil new roman" w:hAnsi="TAMil new roman"/>
          <w:i/>
          <w:iCs/>
          <w:sz w:val="48"/>
          <w:szCs w:val="48"/>
        </w:rPr>
        <w:t>Supports multiple modes of transport, including car, bike, walking, and public transport.</w:t>
      </w:r>
    </w:p>
    <w:p w14:paraId="5546E416" w14:textId="77777777" w:rsidR="00BD790E" w:rsidRPr="009F196F" w:rsidRDefault="00BD790E" w:rsidP="009F196F">
      <w:pPr>
        <w:pStyle w:val="ListParagraph"/>
        <w:numPr>
          <w:ilvl w:val="0"/>
          <w:numId w:val="2"/>
        </w:numPr>
        <w:rPr>
          <w:rFonts w:ascii="TAMil new roman" w:hAnsi="TAMil new roman"/>
          <w:i/>
          <w:iCs/>
          <w:sz w:val="48"/>
          <w:szCs w:val="48"/>
        </w:rPr>
      </w:pPr>
      <w:r w:rsidRPr="009F196F">
        <w:rPr>
          <w:rFonts w:ascii="TAMil new roman" w:hAnsi="TAMil new roman"/>
          <w:i/>
          <w:iCs/>
          <w:sz w:val="48"/>
          <w:szCs w:val="48"/>
        </w:rPr>
        <w:t>Easy to use with a simple and user-friendly interface.</w:t>
      </w:r>
    </w:p>
    <w:p w14:paraId="1BA90320" w14:textId="77777777" w:rsidR="00BD790E" w:rsidRPr="009F196F" w:rsidRDefault="00BD790E" w:rsidP="009F196F">
      <w:pPr>
        <w:pStyle w:val="ListParagraph"/>
        <w:numPr>
          <w:ilvl w:val="0"/>
          <w:numId w:val="2"/>
        </w:numPr>
        <w:rPr>
          <w:rFonts w:ascii="TAMil new roman" w:hAnsi="TAMil new roman"/>
          <w:i/>
          <w:iCs/>
          <w:sz w:val="48"/>
          <w:szCs w:val="48"/>
        </w:rPr>
      </w:pPr>
      <w:r w:rsidRPr="009F196F">
        <w:rPr>
          <w:rFonts w:ascii="TAMil new roman" w:hAnsi="TAMil new roman"/>
          <w:i/>
          <w:iCs/>
          <w:sz w:val="48"/>
          <w:szCs w:val="48"/>
        </w:rPr>
        <w:t>Allows users to share their live location with others.</w:t>
      </w:r>
    </w:p>
    <w:p w14:paraId="60E7E35F" w14:textId="0D980779" w:rsidR="00123A17" w:rsidRDefault="00BD790E" w:rsidP="00824672">
      <w:pPr>
        <w:pStyle w:val="ListParagraph"/>
        <w:numPr>
          <w:ilvl w:val="0"/>
          <w:numId w:val="2"/>
        </w:numPr>
        <w:rPr>
          <w:rFonts w:ascii="TAMil new roman" w:hAnsi="TAMil new roman"/>
          <w:i/>
          <w:iCs/>
          <w:sz w:val="48"/>
          <w:szCs w:val="48"/>
        </w:rPr>
      </w:pPr>
      <w:r w:rsidRPr="00824672">
        <w:rPr>
          <w:rFonts w:ascii="TAMil new roman" w:hAnsi="TAMil new roman"/>
          <w:i/>
          <w:iCs/>
          <w:sz w:val="48"/>
          <w:szCs w:val="48"/>
        </w:rPr>
        <w:t>Available free of cost on Android, iOS, and web platforms.</w:t>
      </w:r>
    </w:p>
    <w:p w14:paraId="1C63726C" w14:textId="77777777" w:rsidR="00123A17" w:rsidRDefault="00123A17">
      <w:pPr>
        <w:rPr>
          <w:rFonts w:ascii="TAMil new roman" w:hAnsi="TAMil new roman"/>
          <w:i/>
          <w:iCs/>
          <w:sz w:val="48"/>
          <w:szCs w:val="48"/>
        </w:rPr>
      </w:pPr>
      <w:r>
        <w:rPr>
          <w:rFonts w:ascii="TAMil new roman" w:hAnsi="TAMil new roman"/>
          <w:i/>
          <w:iCs/>
          <w:sz w:val="48"/>
          <w:szCs w:val="48"/>
        </w:rPr>
        <w:br w:type="page"/>
      </w:r>
    </w:p>
    <w:p w14:paraId="03451DE2" w14:textId="1B2B6542" w:rsidR="00B9790F" w:rsidRPr="00052107" w:rsidRDefault="009C12F5" w:rsidP="00052107">
      <w:pPr>
        <w:pStyle w:val="ListParagraph"/>
        <w:jc w:val="center"/>
        <w:rPr>
          <w:rFonts w:ascii="TAMil new roman" w:hAnsi="TAMil new roman"/>
          <w:b/>
          <w:bCs/>
          <w:i/>
          <w:iCs/>
          <w:sz w:val="48"/>
          <w:szCs w:val="48"/>
        </w:rPr>
      </w:pPr>
      <w:r w:rsidRPr="00052107">
        <w:rPr>
          <w:rFonts w:ascii="TAMil new roman" w:hAnsi="TAMil new roman"/>
          <w:b/>
          <w:bCs/>
          <w:i/>
          <w:iCs/>
          <w:sz w:val="48"/>
          <w:szCs w:val="48"/>
        </w:rPr>
        <w:lastRenderedPageBreak/>
        <w:t>SUGGESTION</w:t>
      </w:r>
      <w:r w:rsidR="00894858" w:rsidRPr="00052107">
        <w:rPr>
          <w:rFonts w:ascii="TAMil new roman" w:hAnsi="TAMil new roman"/>
          <w:b/>
          <w:bCs/>
          <w:i/>
          <w:iCs/>
          <w:sz w:val="48"/>
          <w:szCs w:val="48"/>
        </w:rPr>
        <w:t>S</w:t>
      </w:r>
    </w:p>
    <w:p w14:paraId="73EDFCEC" w14:textId="77777777" w:rsidR="003E1BAA" w:rsidRDefault="003E1BAA" w:rsidP="003E1BAA">
      <w:pPr>
        <w:rPr>
          <w:rFonts w:ascii="TAMil new roman" w:hAnsi="TAMil new roman"/>
          <w:i/>
          <w:iCs/>
          <w:sz w:val="48"/>
          <w:szCs w:val="48"/>
        </w:rPr>
      </w:pPr>
    </w:p>
    <w:p w14:paraId="151467C8" w14:textId="77777777" w:rsidR="003E1BAA" w:rsidRPr="003E1BAA" w:rsidRDefault="003E1BAA" w:rsidP="003E1BAA">
      <w:pPr>
        <w:rPr>
          <w:rFonts w:ascii="TAMil new roman" w:hAnsi="TAMil new roman"/>
          <w:i/>
          <w:iCs/>
          <w:sz w:val="48"/>
          <w:szCs w:val="48"/>
        </w:rPr>
      </w:pPr>
      <w:r w:rsidRPr="003E1BAA">
        <w:rPr>
          <w:rFonts w:ascii="TAMil new roman" w:hAnsi="TAMil new roman"/>
          <w:i/>
          <w:iCs/>
          <w:sz w:val="48"/>
          <w:szCs w:val="48"/>
        </w:rPr>
        <w:t>Some suggestions to improve the Google Maps application are:</w:t>
      </w:r>
    </w:p>
    <w:p w14:paraId="4ADE2511" w14:textId="77777777" w:rsidR="003E1BAA" w:rsidRPr="00AE32C3" w:rsidRDefault="003E1BAA" w:rsidP="00AE32C3">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Improve navigation accuracy in remote and rural areas.</w:t>
      </w:r>
    </w:p>
    <w:p w14:paraId="4740ECF8" w14:textId="77777777" w:rsidR="003E1BAA" w:rsidRPr="00AE32C3" w:rsidRDefault="003E1BAA" w:rsidP="00AE32C3">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Reduce battery consumption while using GPS.</w:t>
      </w:r>
    </w:p>
    <w:p w14:paraId="20CFC03C" w14:textId="77777777" w:rsidR="003E1BAA" w:rsidRPr="00AE32C3" w:rsidRDefault="003E1BAA" w:rsidP="00AE32C3">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Provide better offline map features for users without internet access.</w:t>
      </w:r>
    </w:p>
    <w:p w14:paraId="5D0E84FA" w14:textId="77777777" w:rsidR="003E1BAA" w:rsidRPr="00AE32C3" w:rsidRDefault="003E1BAA" w:rsidP="00AE32C3">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Improve the accuracy of real-time traffic updates.</w:t>
      </w:r>
    </w:p>
    <w:p w14:paraId="11105A18" w14:textId="77777777" w:rsidR="003E1BAA" w:rsidRPr="00AE32C3" w:rsidRDefault="003E1BAA" w:rsidP="00AE32C3">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Add more local language support for easier navigation.</w:t>
      </w:r>
    </w:p>
    <w:p w14:paraId="3B5CF414" w14:textId="77777777" w:rsidR="003E1BAA" w:rsidRPr="00AE32C3" w:rsidRDefault="003E1BAA" w:rsidP="00AE32C3">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Update map information more frequently to avoid outdated routes.</w:t>
      </w:r>
    </w:p>
    <w:p w14:paraId="46706B7A" w14:textId="77777777" w:rsidR="00A26A21" w:rsidRPr="00AE32C3" w:rsidRDefault="00A26A21" w:rsidP="00A26A21">
      <w:pPr>
        <w:pStyle w:val="ListParagraph"/>
        <w:numPr>
          <w:ilvl w:val="0"/>
          <w:numId w:val="5"/>
        </w:numPr>
        <w:rPr>
          <w:rFonts w:ascii="TAMil new roman" w:hAnsi="TAMil new roman"/>
          <w:i/>
          <w:iCs/>
          <w:sz w:val="48"/>
          <w:szCs w:val="48"/>
        </w:rPr>
      </w:pPr>
      <w:r w:rsidRPr="00AE32C3">
        <w:rPr>
          <w:rFonts w:ascii="TAMil new roman" w:hAnsi="TAMil new roman"/>
          <w:i/>
          <w:iCs/>
          <w:sz w:val="48"/>
          <w:szCs w:val="48"/>
        </w:rPr>
        <w:t>Enhance voice navigation with clearer instructions.</w:t>
      </w:r>
    </w:p>
    <w:p w14:paraId="61D7F1B9" w14:textId="77777777" w:rsidR="00A26A21" w:rsidRDefault="00A26A21" w:rsidP="00A26A21">
      <w:pPr>
        <w:ind w:firstLine="720"/>
        <w:rPr>
          <w:rFonts w:ascii="TAMil new roman" w:hAnsi="TAMil new roman"/>
          <w:i/>
          <w:iCs/>
          <w:sz w:val="48"/>
          <w:szCs w:val="48"/>
        </w:rPr>
      </w:pPr>
    </w:p>
    <w:p w14:paraId="4DE67CC2" w14:textId="77777777" w:rsidR="00AE32C3" w:rsidRDefault="00AE32C3" w:rsidP="00AD4A73">
      <w:pPr>
        <w:pStyle w:val="ListParagraph"/>
        <w:rPr>
          <w:rFonts w:ascii="TAMil new roman" w:hAnsi="TAMil new roman"/>
          <w:i/>
          <w:iCs/>
          <w:sz w:val="48"/>
          <w:szCs w:val="48"/>
        </w:rPr>
      </w:pPr>
    </w:p>
    <w:p w14:paraId="20A692CE" w14:textId="6EC4DCFA" w:rsidR="00AD4A73" w:rsidRDefault="00AD4A73" w:rsidP="00AD4A73">
      <w:pPr>
        <w:rPr>
          <w:rFonts w:ascii="TAMil new roman" w:hAnsi="TAMil new roman"/>
          <w:i/>
          <w:iCs/>
          <w:sz w:val="48"/>
          <w:szCs w:val="48"/>
        </w:rPr>
      </w:pPr>
    </w:p>
    <w:p w14:paraId="292E42C9" w14:textId="2D14DBD3" w:rsidR="00B9790F" w:rsidRDefault="00AD4A73" w:rsidP="006F6B8E">
      <w:pPr>
        <w:jc w:val="center"/>
        <w:rPr>
          <w:rFonts w:ascii="TAMil new roman" w:hAnsi="TAMil new roman"/>
          <w:i/>
          <w:iCs/>
          <w:sz w:val="48"/>
          <w:szCs w:val="48"/>
        </w:rPr>
      </w:pPr>
      <w:r>
        <w:rPr>
          <w:rFonts w:ascii="TAMil new roman" w:hAnsi="TAMil new roman"/>
          <w:i/>
          <w:iCs/>
          <w:sz w:val="48"/>
          <w:szCs w:val="48"/>
        </w:rPr>
        <w:br w:type="page"/>
      </w:r>
      <w:r w:rsidR="00421724" w:rsidRPr="006F6B8E">
        <w:rPr>
          <w:rFonts w:ascii="TAMil new roman" w:hAnsi="TAMil new roman"/>
          <w:b/>
          <w:bCs/>
          <w:sz w:val="56"/>
          <w:szCs w:val="56"/>
        </w:rPr>
        <w:lastRenderedPageBreak/>
        <w:t>CONCLUSION</w:t>
      </w:r>
    </w:p>
    <w:p w14:paraId="36739C07" w14:textId="380691E9" w:rsidR="00A01720" w:rsidRPr="00CE64F2" w:rsidRDefault="00966753" w:rsidP="00966753">
      <w:pPr>
        <w:spacing w:line="360" w:lineRule="auto"/>
        <w:rPr>
          <w:rFonts w:ascii="TAMil new roman" w:hAnsi="TAMil new roman"/>
          <w:i/>
          <w:iCs/>
          <w:sz w:val="36"/>
          <w:szCs w:val="36"/>
        </w:rPr>
      </w:pPr>
      <w:r w:rsidRPr="00CE64F2">
        <w:rPr>
          <w:rFonts w:ascii="TAMil new roman" w:hAnsi="TAMil new roman"/>
          <w:i/>
          <w:iCs/>
          <w:sz w:val="36"/>
          <w:szCs w:val="36"/>
        </w:rPr>
        <w:t>Google Maps is one of the most useful and reliable navigation applications available today. It provides accurate directions, real-time traffic updates, and many helpful features that make travelling easier and more convenient. The application has a simple and user-friendly interface, which offers a smooth user experience. Although it has a few limitations, its advantages greatly outweigh its disadvantages. Overall, Google Maps is an excellent mobile application for navigation and location-based services.</w:t>
      </w:r>
    </w:p>
    <w:p w14:paraId="6B8106EB" w14:textId="77777777" w:rsidR="00CE64F2" w:rsidRPr="00CE64F2" w:rsidRDefault="00CE64F2" w:rsidP="00CE64F2">
      <w:pPr>
        <w:jc w:val="center"/>
        <w:rPr>
          <w:rFonts w:ascii="TAMil new roman" w:hAnsi="TAMil new roman"/>
          <w:sz w:val="56"/>
          <w:szCs w:val="56"/>
        </w:rPr>
      </w:pPr>
      <w:r>
        <w:rPr>
          <w:rFonts w:ascii="TAMil new roman" w:hAnsi="TAMil new roman"/>
          <w:sz w:val="52"/>
          <w:szCs w:val="52"/>
        </w:rPr>
        <w:tab/>
      </w:r>
      <w:r w:rsidRPr="00CE64F2">
        <w:rPr>
          <w:rFonts w:ascii="TAMil new roman" w:hAnsi="TAMil new roman"/>
          <w:b/>
          <w:bCs/>
          <w:sz w:val="56"/>
          <w:szCs w:val="56"/>
        </w:rPr>
        <w:t>REFERENCE</w:t>
      </w:r>
    </w:p>
    <w:p w14:paraId="4FF34D25" w14:textId="77777777" w:rsidR="00CE64F2" w:rsidRDefault="00CE64F2" w:rsidP="00CE64F2">
      <w:pPr>
        <w:rPr>
          <w:rFonts w:ascii="TAMil new roman" w:hAnsi="TAMil new roman"/>
          <w:sz w:val="52"/>
          <w:szCs w:val="52"/>
        </w:rPr>
      </w:pPr>
    </w:p>
    <w:p w14:paraId="43E3744F" w14:textId="77777777" w:rsidR="00CE64F2" w:rsidRPr="0080205E" w:rsidRDefault="00CE64F2" w:rsidP="00CE64F2">
      <w:pPr>
        <w:pStyle w:val="ListParagraph"/>
        <w:numPr>
          <w:ilvl w:val="0"/>
          <w:numId w:val="6"/>
        </w:numPr>
        <w:rPr>
          <w:rFonts w:ascii="TAMil new roman" w:hAnsi="TAMil new roman"/>
          <w:i/>
          <w:iCs/>
          <w:sz w:val="52"/>
          <w:szCs w:val="52"/>
        </w:rPr>
      </w:pPr>
      <w:r w:rsidRPr="0080205E">
        <w:rPr>
          <w:rFonts w:ascii="TAMil new roman" w:hAnsi="TAMil new roman"/>
          <w:i/>
          <w:iCs/>
          <w:sz w:val="52"/>
          <w:szCs w:val="52"/>
        </w:rPr>
        <w:t>Google Maps Mobile Application.</w:t>
      </w:r>
    </w:p>
    <w:p w14:paraId="07F1DBCF" w14:textId="77777777" w:rsidR="00CE64F2" w:rsidRPr="0080205E" w:rsidRDefault="00CE64F2" w:rsidP="00CE64F2">
      <w:pPr>
        <w:pStyle w:val="ListParagraph"/>
        <w:numPr>
          <w:ilvl w:val="0"/>
          <w:numId w:val="6"/>
        </w:numPr>
        <w:rPr>
          <w:rFonts w:ascii="TAMil new roman" w:hAnsi="TAMil new roman"/>
          <w:i/>
          <w:iCs/>
          <w:sz w:val="52"/>
          <w:szCs w:val="52"/>
        </w:rPr>
      </w:pPr>
      <w:r w:rsidRPr="0080205E">
        <w:rPr>
          <w:rFonts w:ascii="TAMil new roman" w:hAnsi="TAMil new roman"/>
          <w:i/>
          <w:iCs/>
          <w:sz w:val="52"/>
          <w:szCs w:val="52"/>
        </w:rPr>
        <w:t>https://maps.google.com</w:t>
      </w:r>
      <w:r w:rsidRPr="0080205E">
        <w:rPr>
          <w:rFonts w:ascii="Segoe UI Symbol" w:hAnsi="Segoe UI Symbol" w:cs="Segoe UI Symbol"/>
          <w:i/>
          <w:iCs/>
          <w:sz w:val="52"/>
          <w:szCs w:val="52"/>
        </w:rPr>
        <w:t>⁠</w:t>
      </w:r>
      <w:r w:rsidRPr="0080205E">
        <w:rPr>
          <w:rFonts w:ascii="Cambria" w:hAnsi="Cambria" w:cs="Cambria"/>
          <w:i/>
          <w:iCs/>
          <w:sz w:val="52"/>
          <w:szCs w:val="52"/>
        </w:rPr>
        <w:t>�</w:t>
      </w:r>
    </w:p>
    <w:p w14:paraId="648A5742" w14:textId="77777777" w:rsidR="00CE64F2" w:rsidRPr="0080205E" w:rsidRDefault="00CE64F2" w:rsidP="00CE64F2">
      <w:pPr>
        <w:pStyle w:val="ListParagraph"/>
        <w:numPr>
          <w:ilvl w:val="0"/>
          <w:numId w:val="6"/>
        </w:numPr>
        <w:rPr>
          <w:rFonts w:ascii="TAMil new roman" w:hAnsi="TAMil new roman"/>
          <w:i/>
          <w:iCs/>
          <w:sz w:val="52"/>
          <w:szCs w:val="52"/>
        </w:rPr>
      </w:pPr>
      <w:r w:rsidRPr="0080205E">
        <w:rPr>
          <w:rFonts w:ascii="TAMil new roman" w:hAnsi="TAMil new roman"/>
          <w:i/>
          <w:iCs/>
          <w:sz w:val="52"/>
          <w:szCs w:val="52"/>
        </w:rPr>
        <w:t>https://play.google.com/store/apps/details?id=com.google.android.apps.maps</w:t>
      </w:r>
      <w:r w:rsidRPr="0080205E">
        <w:rPr>
          <w:rFonts w:ascii="Segoe UI Symbol" w:hAnsi="Segoe UI Symbol" w:cs="Segoe UI Symbol"/>
          <w:i/>
          <w:iCs/>
          <w:sz w:val="52"/>
          <w:szCs w:val="52"/>
        </w:rPr>
        <w:t>⁠</w:t>
      </w:r>
      <w:r w:rsidRPr="0080205E">
        <w:rPr>
          <w:rFonts w:ascii="Cambria" w:hAnsi="Cambria" w:cs="Cambria"/>
          <w:i/>
          <w:iCs/>
          <w:sz w:val="52"/>
          <w:szCs w:val="52"/>
        </w:rPr>
        <w:t>�</w:t>
      </w:r>
    </w:p>
    <w:p w14:paraId="2A426E9F" w14:textId="77777777" w:rsidR="00CE64F2" w:rsidRPr="0080205E" w:rsidRDefault="00CE64F2" w:rsidP="00CE64F2">
      <w:pPr>
        <w:pStyle w:val="ListParagraph"/>
        <w:numPr>
          <w:ilvl w:val="0"/>
          <w:numId w:val="6"/>
        </w:numPr>
        <w:rPr>
          <w:rFonts w:ascii="TAMil new roman" w:hAnsi="TAMil new roman"/>
          <w:i/>
          <w:iCs/>
          <w:sz w:val="52"/>
          <w:szCs w:val="52"/>
        </w:rPr>
      </w:pPr>
      <w:r w:rsidRPr="0080205E">
        <w:rPr>
          <w:rFonts w:ascii="TAMil new roman" w:hAnsi="TAMil new roman"/>
          <w:i/>
          <w:iCs/>
          <w:sz w:val="52"/>
          <w:szCs w:val="52"/>
        </w:rPr>
        <w:t>UI/UX Design Course Materials.</w:t>
      </w:r>
    </w:p>
    <w:p w14:paraId="3C4D11AF" w14:textId="4D3FC2E6" w:rsidR="00764749" w:rsidRPr="00FE1974" w:rsidRDefault="00764749" w:rsidP="00F646B0">
      <w:pPr>
        <w:rPr>
          <w:rFonts w:ascii="TAMil new roman" w:hAnsi="TAMil new roman"/>
          <w:sz w:val="72"/>
          <w:szCs w:val="72"/>
        </w:rPr>
      </w:pPr>
    </w:p>
    <w:sectPr w:rsidR="00764749" w:rsidRPr="00FE1974">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E9A2C" w14:textId="77777777" w:rsidR="00E81161" w:rsidRDefault="00E81161" w:rsidP="00A861E8">
      <w:pPr>
        <w:spacing w:after="0" w:line="240" w:lineRule="auto"/>
      </w:pPr>
      <w:r>
        <w:separator/>
      </w:r>
    </w:p>
  </w:endnote>
  <w:endnote w:type="continuationSeparator" w:id="0">
    <w:p w14:paraId="2040BF7E" w14:textId="77777777" w:rsidR="00E81161" w:rsidRDefault="00E81161" w:rsidP="00A861E8">
      <w:pPr>
        <w:spacing w:after="0" w:line="240" w:lineRule="auto"/>
      </w:pPr>
      <w:r>
        <w:continuationSeparator/>
      </w:r>
    </w:p>
  </w:endnote>
  <w:endnote w:type="continuationNotice" w:id="1">
    <w:p w14:paraId="4BB6852C" w14:textId="77777777" w:rsidR="00E81161" w:rsidRDefault="00E811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Mil new roman">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8E8B5" w14:textId="77777777" w:rsidR="00E81161" w:rsidRDefault="00E81161" w:rsidP="00A861E8">
      <w:pPr>
        <w:spacing w:after="0" w:line="240" w:lineRule="auto"/>
      </w:pPr>
      <w:r>
        <w:separator/>
      </w:r>
    </w:p>
  </w:footnote>
  <w:footnote w:type="continuationSeparator" w:id="0">
    <w:p w14:paraId="140E6CD7" w14:textId="77777777" w:rsidR="00E81161" w:rsidRDefault="00E81161" w:rsidP="00A861E8">
      <w:pPr>
        <w:spacing w:after="0" w:line="240" w:lineRule="auto"/>
      </w:pPr>
      <w:r>
        <w:continuationSeparator/>
      </w:r>
    </w:p>
  </w:footnote>
  <w:footnote w:type="continuationNotice" w:id="1">
    <w:p w14:paraId="211731C4" w14:textId="77777777" w:rsidR="00E81161" w:rsidRDefault="00E811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CBBB7" w14:textId="77777777" w:rsidR="007C3B6E" w:rsidRPr="007C3B6E" w:rsidRDefault="007C3B6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C7F5D"/>
    <w:multiLevelType w:val="hybridMultilevel"/>
    <w:tmpl w:val="F1887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2E4F3C"/>
    <w:multiLevelType w:val="hybridMultilevel"/>
    <w:tmpl w:val="F16AF1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010072"/>
    <w:multiLevelType w:val="hybridMultilevel"/>
    <w:tmpl w:val="BA3ADCCA"/>
    <w:lvl w:ilvl="0" w:tplc="044E9160">
      <w:start w:val="1"/>
      <w:numFmt w:val="decimal"/>
      <w:lvlText w:val="%1."/>
      <w:lvlJc w:val="left"/>
      <w:pPr>
        <w:ind w:left="2640" w:hanging="360"/>
      </w:pPr>
      <w:rPr>
        <w:rFonts w:ascii="TAMil new roman" w:hAnsi="TAMil new roman" w:hint="default"/>
        <w:sz w:val="28"/>
      </w:rPr>
    </w:lvl>
    <w:lvl w:ilvl="1" w:tplc="40090019" w:tentative="1">
      <w:start w:val="1"/>
      <w:numFmt w:val="lowerLetter"/>
      <w:lvlText w:val="%2."/>
      <w:lvlJc w:val="left"/>
      <w:pPr>
        <w:ind w:left="3360" w:hanging="360"/>
      </w:pPr>
    </w:lvl>
    <w:lvl w:ilvl="2" w:tplc="4009001B" w:tentative="1">
      <w:start w:val="1"/>
      <w:numFmt w:val="lowerRoman"/>
      <w:lvlText w:val="%3."/>
      <w:lvlJc w:val="right"/>
      <w:pPr>
        <w:ind w:left="4080" w:hanging="180"/>
      </w:pPr>
    </w:lvl>
    <w:lvl w:ilvl="3" w:tplc="4009000F" w:tentative="1">
      <w:start w:val="1"/>
      <w:numFmt w:val="decimal"/>
      <w:lvlText w:val="%4."/>
      <w:lvlJc w:val="left"/>
      <w:pPr>
        <w:ind w:left="4800" w:hanging="360"/>
      </w:pPr>
    </w:lvl>
    <w:lvl w:ilvl="4" w:tplc="40090019" w:tentative="1">
      <w:start w:val="1"/>
      <w:numFmt w:val="lowerLetter"/>
      <w:lvlText w:val="%5."/>
      <w:lvlJc w:val="left"/>
      <w:pPr>
        <w:ind w:left="5520" w:hanging="360"/>
      </w:pPr>
    </w:lvl>
    <w:lvl w:ilvl="5" w:tplc="4009001B" w:tentative="1">
      <w:start w:val="1"/>
      <w:numFmt w:val="lowerRoman"/>
      <w:lvlText w:val="%6."/>
      <w:lvlJc w:val="right"/>
      <w:pPr>
        <w:ind w:left="6240" w:hanging="180"/>
      </w:pPr>
    </w:lvl>
    <w:lvl w:ilvl="6" w:tplc="4009000F" w:tentative="1">
      <w:start w:val="1"/>
      <w:numFmt w:val="decimal"/>
      <w:lvlText w:val="%7."/>
      <w:lvlJc w:val="left"/>
      <w:pPr>
        <w:ind w:left="6960" w:hanging="360"/>
      </w:pPr>
    </w:lvl>
    <w:lvl w:ilvl="7" w:tplc="40090019" w:tentative="1">
      <w:start w:val="1"/>
      <w:numFmt w:val="lowerLetter"/>
      <w:lvlText w:val="%8."/>
      <w:lvlJc w:val="left"/>
      <w:pPr>
        <w:ind w:left="7680" w:hanging="360"/>
      </w:pPr>
    </w:lvl>
    <w:lvl w:ilvl="8" w:tplc="4009001B" w:tentative="1">
      <w:start w:val="1"/>
      <w:numFmt w:val="lowerRoman"/>
      <w:lvlText w:val="%9."/>
      <w:lvlJc w:val="right"/>
      <w:pPr>
        <w:ind w:left="8400" w:hanging="180"/>
      </w:pPr>
    </w:lvl>
  </w:abstractNum>
  <w:abstractNum w:abstractNumId="3" w15:restartNumberingAfterBreak="0">
    <w:nsid w:val="30FF515A"/>
    <w:multiLevelType w:val="hybridMultilevel"/>
    <w:tmpl w:val="E5325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014E0A"/>
    <w:multiLevelType w:val="hybridMultilevel"/>
    <w:tmpl w:val="36106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CE37F5"/>
    <w:multiLevelType w:val="hybridMultilevel"/>
    <w:tmpl w:val="F78C3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7113267">
    <w:abstractNumId w:val="2"/>
  </w:num>
  <w:num w:numId="2" w16cid:durableId="2110809527">
    <w:abstractNumId w:val="5"/>
  </w:num>
  <w:num w:numId="3" w16cid:durableId="421951346">
    <w:abstractNumId w:val="3"/>
  </w:num>
  <w:num w:numId="4" w16cid:durableId="1979411840">
    <w:abstractNumId w:val="1"/>
  </w:num>
  <w:num w:numId="5" w16cid:durableId="1757360967">
    <w:abstractNumId w:val="4"/>
  </w:num>
  <w:num w:numId="6" w16cid:durableId="160526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C0"/>
    <w:rsid w:val="0001062F"/>
    <w:rsid w:val="00032C6D"/>
    <w:rsid w:val="000364F3"/>
    <w:rsid w:val="00052107"/>
    <w:rsid w:val="00061FCE"/>
    <w:rsid w:val="0009324E"/>
    <w:rsid w:val="000A4CE8"/>
    <w:rsid w:val="000D5BD5"/>
    <w:rsid w:val="001024C8"/>
    <w:rsid w:val="00123A17"/>
    <w:rsid w:val="0016499D"/>
    <w:rsid w:val="001738C1"/>
    <w:rsid w:val="0017540E"/>
    <w:rsid w:val="0018351E"/>
    <w:rsid w:val="00193E48"/>
    <w:rsid w:val="001A2A86"/>
    <w:rsid w:val="001D636A"/>
    <w:rsid w:val="001D785C"/>
    <w:rsid w:val="00233A35"/>
    <w:rsid w:val="00235038"/>
    <w:rsid w:val="00237BC6"/>
    <w:rsid w:val="0024377B"/>
    <w:rsid w:val="00267C82"/>
    <w:rsid w:val="0027746A"/>
    <w:rsid w:val="0028050D"/>
    <w:rsid w:val="002B4CAF"/>
    <w:rsid w:val="002C0B90"/>
    <w:rsid w:val="002C5BA8"/>
    <w:rsid w:val="002F692E"/>
    <w:rsid w:val="0030415D"/>
    <w:rsid w:val="0031290A"/>
    <w:rsid w:val="00337DDA"/>
    <w:rsid w:val="00347C34"/>
    <w:rsid w:val="003509CA"/>
    <w:rsid w:val="003766EE"/>
    <w:rsid w:val="003E1BAA"/>
    <w:rsid w:val="00407F10"/>
    <w:rsid w:val="00421724"/>
    <w:rsid w:val="0042339B"/>
    <w:rsid w:val="00424110"/>
    <w:rsid w:val="004336F8"/>
    <w:rsid w:val="00475185"/>
    <w:rsid w:val="00496A95"/>
    <w:rsid w:val="004B3D3E"/>
    <w:rsid w:val="00561FC5"/>
    <w:rsid w:val="005B3811"/>
    <w:rsid w:val="005E4EE6"/>
    <w:rsid w:val="0061138B"/>
    <w:rsid w:val="00644B6D"/>
    <w:rsid w:val="00654C99"/>
    <w:rsid w:val="00655975"/>
    <w:rsid w:val="006627CC"/>
    <w:rsid w:val="00663282"/>
    <w:rsid w:val="006806E5"/>
    <w:rsid w:val="0069353B"/>
    <w:rsid w:val="006B3F85"/>
    <w:rsid w:val="006F6B8E"/>
    <w:rsid w:val="007161F9"/>
    <w:rsid w:val="00724816"/>
    <w:rsid w:val="0074475E"/>
    <w:rsid w:val="0076030A"/>
    <w:rsid w:val="007639E5"/>
    <w:rsid w:val="00764749"/>
    <w:rsid w:val="00790BF1"/>
    <w:rsid w:val="007A2CCE"/>
    <w:rsid w:val="007C3B6E"/>
    <w:rsid w:val="007C61D1"/>
    <w:rsid w:val="007F4B4E"/>
    <w:rsid w:val="007F7247"/>
    <w:rsid w:val="0080205E"/>
    <w:rsid w:val="00807A77"/>
    <w:rsid w:val="00824672"/>
    <w:rsid w:val="008532D9"/>
    <w:rsid w:val="00865F17"/>
    <w:rsid w:val="00887E36"/>
    <w:rsid w:val="00894858"/>
    <w:rsid w:val="008C64D5"/>
    <w:rsid w:val="008D16A9"/>
    <w:rsid w:val="008D7600"/>
    <w:rsid w:val="00902AD7"/>
    <w:rsid w:val="00910561"/>
    <w:rsid w:val="00940A63"/>
    <w:rsid w:val="009472BE"/>
    <w:rsid w:val="00966753"/>
    <w:rsid w:val="00970193"/>
    <w:rsid w:val="009C12F5"/>
    <w:rsid w:val="009F196F"/>
    <w:rsid w:val="00A01720"/>
    <w:rsid w:val="00A05574"/>
    <w:rsid w:val="00A12148"/>
    <w:rsid w:val="00A13F48"/>
    <w:rsid w:val="00A1536F"/>
    <w:rsid w:val="00A16A42"/>
    <w:rsid w:val="00A26A21"/>
    <w:rsid w:val="00A26A55"/>
    <w:rsid w:val="00A44C94"/>
    <w:rsid w:val="00A8227B"/>
    <w:rsid w:val="00A861E8"/>
    <w:rsid w:val="00AA2C4A"/>
    <w:rsid w:val="00AA446E"/>
    <w:rsid w:val="00AA5D57"/>
    <w:rsid w:val="00AB177D"/>
    <w:rsid w:val="00AD4A73"/>
    <w:rsid w:val="00AE32C3"/>
    <w:rsid w:val="00B0196F"/>
    <w:rsid w:val="00B268F9"/>
    <w:rsid w:val="00B355DE"/>
    <w:rsid w:val="00B42253"/>
    <w:rsid w:val="00B573C0"/>
    <w:rsid w:val="00B86246"/>
    <w:rsid w:val="00B9790F"/>
    <w:rsid w:val="00BB58CF"/>
    <w:rsid w:val="00BB7D52"/>
    <w:rsid w:val="00BD4D3A"/>
    <w:rsid w:val="00BD790E"/>
    <w:rsid w:val="00BE5715"/>
    <w:rsid w:val="00BF5EF4"/>
    <w:rsid w:val="00C07F7B"/>
    <w:rsid w:val="00C24D3A"/>
    <w:rsid w:val="00C37C5F"/>
    <w:rsid w:val="00C57722"/>
    <w:rsid w:val="00CB78D5"/>
    <w:rsid w:val="00CC69DA"/>
    <w:rsid w:val="00CE64F2"/>
    <w:rsid w:val="00CE6A3B"/>
    <w:rsid w:val="00D24AA6"/>
    <w:rsid w:val="00D45298"/>
    <w:rsid w:val="00D50854"/>
    <w:rsid w:val="00D52B80"/>
    <w:rsid w:val="00D53994"/>
    <w:rsid w:val="00D54D84"/>
    <w:rsid w:val="00D841B0"/>
    <w:rsid w:val="00DD6C63"/>
    <w:rsid w:val="00E00E1B"/>
    <w:rsid w:val="00E0736D"/>
    <w:rsid w:val="00E11447"/>
    <w:rsid w:val="00E25412"/>
    <w:rsid w:val="00E578F0"/>
    <w:rsid w:val="00E73428"/>
    <w:rsid w:val="00E81161"/>
    <w:rsid w:val="00E87612"/>
    <w:rsid w:val="00E93827"/>
    <w:rsid w:val="00EB55B0"/>
    <w:rsid w:val="00EB67BC"/>
    <w:rsid w:val="00EC6556"/>
    <w:rsid w:val="00EC7D80"/>
    <w:rsid w:val="00EE46AE"/>
    <w:rsid w:val="00F06C22"/>
    <w:rsid w:val="00F074FE"/>
    <w:rsid w:val="00F13445"/>
    <w:rsid w:val="00F32EC2"/>
    <w:rsid w:val="00F579C0"/>
    <w:rsid w:val="00F646B0"/>
    <w:rsid w:val="00F74F97"/>
    <w:rsid w:val="00F960FC"/>
    <w:rsid w:val="00FB0A9E"/>
    <w:rsid w:val="00FB4FB8"/>
    <w:rsid w:val="00FE197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B3DB"/>
  <w15:chartTrackingRefBased/>
  <w15:docId w15:val="{118FD3E2-1328-4312-BFBB-278DE080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3C0"/>
    <w:rPr>
      <w:rFonts w:eastAsiaTheme="majorEastAsia" w:cstheme="majorBidi"/>
      <w:color w:val="272727" w:themeColor="text1" w:themeTint="D8"/>
    </w:rPr>
  </w:style>
  <w:style w:type="paragraph" w:styleId="Title">
    <w:name w:val="Title"/>
    <w:basedOn w:val="Normal"/>
    <w:next w:val="Normal"/>
    <w:link w:val="TitleChar"/>
    <w:uiPriority w:val="10"/>
    <w:qFormat/>
    <w:rsid w:val="00B57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3C0"/>
    <w:pPr>
      <w:spacing w:before="160"/>
      <w:jc w:val="center"/>
    </w:pPr>
    <w:rPr>
      <w:i/>
      <w:iCs/>
      <w:color w:val="404040" w:themeColor="text1" w:themeTint="BF"/>
    </w:rPr>
  </w:style>
  <w:style w:type="character" w:customStyle="1" w:styleId="QuoteChar">
    <w:name w:val="Quote Char"/>
    <w:basedOn w:val="DefaultParagraphFont"/>
    <w:link w:val="Quote"/>
    <w:uiPriority w:val="29"/>
    <w:rsid w:val="00B573C0"/>
    <w:rPr>
      <w:i/>
      <w:iCs/>
      <w:color w:val="404040" w:themeColor="text1" w:themeTint="BF"/>
    </w:rPr>
  </w:style>
  <w:style w:type="paragraph" w:styleId="ListParagraph">
    <w:name w:val="List Paragraph"/>
    <w:basedOn w:val="Normal"/>
    <w:uiPriority w:val="34"/>
    <w:qFormat/>
    <w:rsid w:val="00B573C0"/>
    <w:pPr>
      <w:ind w:left="720"/>
      <w:contextualSpacing/>
    </w:pPr>
  </w:style>
  <w:style w:type="character" w:styleId="IntenseEmphasis">
    <w:name w:val="Intense Emphasis"/>
    <w:basedOn w:val="DefaultParagraphFont"/>
    <w:uiPriority w:val="21"/>
    <w:qFormat/>
    <w:rsid w:val="00B573C0"/>
    <w:rPr>
      <w:i/>
      <w:iCs/>
      <w:color w:val="0F4761" w:themeColor="accent1" w:themeShade="BF"/>
    </w:rPr>
  </w:style>
  <w:style w:type="paragraph" w:styleId="IntenseQuote">
    <w:name w:val="Intense Quote"/>
    <w:basedOn w:val="Normal"/>
    <w:next w:val="Normal"/>
    <w:link w:val="IntenseQuoteChar"/>
    <w:uiPriority w:val="30"/>
    <w:qFormat/>
    <w:rsid w:val="00B57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3C0"/>
    <w:rPr>
      <w:i/>
      <w:iCs/>
      <w:color w:val="0F4761" w:themeColor="accent1" w:themeShade="BF"/>
    </w:rPr>
  </w:style>
  <w:style w:type="character" w:styleId="IntenseReference">
    <w:name w:val="Intense Reference"/>
    <w:basedOn w:val="DefaultParagraphFont"/>
    <w:uiPriority w:val="32"/>
    <w:qFormat/>
    <w:rsid w:val="00B573C0"/>
    <w:rPr>
      <w:b/>
      <w:bCs/>
      <w:smallCaps/>
      <w:color w:val="0F4761" w:themeColor="accent1" w:themeShade="BF"/>
      <w:spacing w:val="5"/>
    </w:rPr>
  </w:style>
  <w:style w:type="paragraph" w:styleId="Header">
    <w:name w:val="header"/>
    <w:basedOn w:val="Normal"/>
    <w:link w:val="HeaderChar"/>
    <w:uiPriority w:val="99"/>
    <w:unhideWhenUsed/>
    <w:rsid w:val="00A861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1E8"/>
  </w:style>
  <w:style w:type="paragraph" w:styleId="Footer">
    <w:name w:val="footer"/>
    <w:basedOn w:val="Normal"/>
    <w:link w:val="FooterChar"/>
    <w:uiPriority w:val="99"/>
    <w:unhideWhenUsed/>
    <w:rsid w:val="00A861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12</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Jebamalai Suja</dc:creator>
  <cp:keywords/>
  <dc:description/>
  <cp:lastModifiedBy>Jebamalai Suja</cp:lastModifiedBy>
  <cp:revision>142</cp:revision>
  <dcterms:created xsi:type="dcterms:W3CDTF">2026-07-08T13:00:00Z</dcterms:created>
  <dcterms:modified xsi:type="dcterms:W3CDTF">2026-07-21T08:19:00Z</dcterms:modified>
</cp:coreProperties>
</file>