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6D99" w14:textId="77777777" w:rsidR="00586A3E" w:rsidRPr="00C6796C" w:rsidRDefault="00586A3E" w:rsidP="00586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96C">
        <w:rPr>
          <w:rFonts w:ascii="Times New Roman" w:hAnsi="Times New Roman" w:cs="Times New Roman"/>
          <w:b/>
          <w:bCs/>
          <w:sz w:val="28"/>
          <w:szCs w:val="28"/>
        </w:rPr>
        <w:t>Правила проведения практики</w:t>
      </w:r>
    </w:p>
    <w:p w14:paraId="0D146020" w14:textId="77777777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преподавателя: Хисамутдинова Алина Сергеевна</w:t>
      </w:r>
    </w:p>
    <w:p w14:paraId="61B8616C" w14:textId="32EFE536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проходит 2 недели: со 2</w:t>
      </w:r>
      <w:r w:rsidR="00BC29C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сентября по 1</w:t>
      </w:r>
      <w:r w:rsidR="00BC29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9C8">
        <w:rPr>
          <w:rFonts w:ascii="Times New Roman" w:hAnsi="Times New Roman" w:cs="Times New Roman"/>
          <w:sz w:val="28"/>
          <w:szCs w:val="28"/>
        </w:rPr>
        <w:t>октября</w:t>
      </w:r>
      <w:r>
        <w:rPr>
          <w:rFonts w:ascii="Times New Roman" w:hAnsi="Times New Roman" w:cs="Times New Roman"/>
          <w:sz w:val="28"/>
          <w:szCs w:val="28"/>
        </w:rPr>
        <w:t xml:space="preserve"> 2025 г.</w:t>
      </w:r>
    </w:p>
    <w:p w14:paraId="23BD50B8" w14:textId="79342886" w:rsidR="00BC29C8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будет проходить по времени</w:t>
      </w:r>
      <w:r w:rsidR="00BC29C8">
        <w:rPr>
          <w:rFonts w:ascii="Times New Roman" w:hAnsi="Times New Roman" w:cs="Times New Roman"/>
          <w:sz w:val="28"/>
          <w:szCs w:val="28"/>
        </w:rPr>
        <w:t>:</w:t>
      </w:r>
    </w:p>
    <w:p w14:paraId="61039D54" w14:textId="77349A57" w:rsidR="00BC29C8" w:rsidRPr="00BC29C8" w:rsidRDefault="00BC29C8" w:rsidP="00BC29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 xml:space="preserve">с </w:t>
      </w:r>
      <w:r w:rsidRPr="00BC29C8">
        <w:rPr>
          <w:rFonts w:ascii="Times New Roman" w:hAnsi="Times New Roman" w:cs="Times New Roman"/>
          <w:sz w:val="28"/>
          <w:szCs w:val="28"/>
        </w:rPr>
        <w:t>9:00 до 16:00</w:t>
      </w:r>
      <w:r w:rsidRPr="00BC29C8">
        <w:rPr>
          <w:rFonts w:ascii="Times New Roman" w:hAnsi="Times New Roman" w:cs="Times New Roman"/>
          <w:sz w:val="28"/>
          <w:szCs w:val="28"/>
        </w:rPr>
        <w:t xml:space="preserve"> – пн-ср</w:t>
      </w:r>
    </w:p>
    <w:p w14:paraId="797E561B" w14:textId="5DC663F7" w:rsidR="00586A3E" w:rsidRPr="00BC29C8" w:rsidRDefault="00586A3E" w:rsidP="00BC29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с 9:00 до 14:05</w:t>
      </w:r>
      <w:r w:rsidR="00BC29C8" w:rsidRPr="00BC29C8">
        <w:rPr>
          <w:rFonts w:ascii="Times New Roman" w:hAnsi="Times New Roman" w:cs="Times New Roman"/>
          <w:sz w:val="28"/>
          <w:szCs w:val="28"/>
        </w:rPr>
        <w:t xml:space="preserve"> – чт-пт </w:t>
      </w:r>
    </w:p>
    <w:p w14:paraId="7EBA3CE5" w14:textId="61225A90" w:rsidR="00586A3E" w:rsidRDefault="00BC29C8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Перерывы по расписанию, обед </w:t>
      </w:r>
      <w:r w:rsidR="00586A3E">
        <w:rPr>
          <w:rFonts w:ascii="Times New Roman" w:hAnsi="Times New Roman" w:cs="Times New Roman"/>
          <w:sz w:val="28"/>
          <w:szCs w:val="28"/>
        </w:rPr>
        <w:t xml:space="preserve">с </w:t>
      </w:r>
      <w:r w:rsidR="00586A3E" w:rsidRPr="00AA5D7B">
        <w:rPr>
          <w:rFonts w:ascii="Times New Roman" w:hAnsi="Times New Roman" w:cs="Times New Roman"/>
          <w:sz w:val="28"/>
          <w:szCs w:val="28"/>
        </w:rPr>
        <w:t>12:00</w:t>
      </w:r>
      <w:r w:rsidR="00586A3E">
        <w:rPr>
          <w:rFonts w:ascii="Times New Roman" w:hAnsi="Times New Roman" w:cs="Times New Roman"/>
          <w:sz w:val="28"/>
          <w:szCs w:val="28"/>
        </w:rPr>
        <w:t xml:space="preserve"> до </w:t>
      </w:r>
      <w:r w:rsidR="00586A3E" w:rsidRPr="00AA5D7B">
        <w:rPr>
          <w:rFonts w:ascii="Times New Roman" w:hAnsi="Times New Roman" w:cs="Times New Roman"/>
          <w:sz w:val="28"/>
          <w:szCs w:val="28"/>
        </w:rPr>
        <w:t>12:</w:t>
      </w:r>
      <w:r w:rsidR="00586A3E">
        <w:rPr>
          <w:rFonts w:ascii="Times New Roman" w:hAnsi="Times New Roman" w:cs="Times New Roman"/>
          <w:sz w:val="28"/>
          <w:szCs w:val="28"/>
        </w:rPr>
        <w:t>30</w:t>
      </w:r>
    </w:p>
    <w:p w14:paraId="49BF1D65" w14:textId="77777777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Посещать занятия строго обязательно. Работы принимаются только на парах.</w:t>
      </w:r>
    </w:p>
    <w:p w14:paraId="3CF4120C" w14:textId="77777777" w:rsidR="00586A3E" w:rsidRPr="00AA5D7B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   За что можно получить минус </w:t>
      </w:r>
      <w:r>
        <w:rPr>
          <w:rFonts w:ascii="Times New Roman" w:hAnsi="Times New Roman" w:cs="Times New Roman"/>
          <w:sz w:val="28"/>
          <w:szCs w:val="28"/>
        </w:rPr>
        <w:t>балл</w:t>
      </w:r>
      <w:r w:rsidRPr="00AA5D7B">
        <w:rPr>
          <w:rFonts w:ascii="Times New Roman" w:hAnsi="Times New Roman" w:cs="Times New Roman"/>
          <w:sz w:val="28"/>
          <w:szCs w:val="28"/>
        </w:rPr>
        <w:t>?</w:t>
      </w:r>
    </w:p>
    <w:p w14:paraId="7A652076" w14:textId="77777777" w:rsidR="00586A3E" w:rsidRPr="00AA5D7B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1. </w:t>
      </w:r>
      <w:r>
        <w:rPr>
          <w:rFonts w:ascii="Times New Roman" w:hAnsi="Times New Roman" w:cs="Times New Roman"/>
          <w:sz w:val="28"/>
          <w:szCs w:val="28"/>
        </w:rPr>
        <w:t>Работа выполнена не полностью или имеет недочёты</w:t>
      </w:r>
      <w:r w:rsidRPr="00AA5D7B">
        <w:rPr>
          <w:rFonts w:ascii="Times New Roman" w:hAnsi="Times New Roman" w:cs="Times New Roman"/>
          <w:sz w:val="28"/>
          <w:szCs w:val="28"/>
        </w:rPr>
        <w:t>;</w:t>
      </w:r>
    </w:p>
    <w:p w14:paraId="149B415C" w14:textId="77777777" w:rsidR="00586A3E" w:rsidRPr="00AA5D7B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2. </w:t>
      </w:r>
      <w:r>
        <w:rPr>
          <w:rFonts w:ascii="Times New Roman" w:hAnsi="Times New Roman" w:cs="Times New Roman"/>
          <w:sz w:val="28"/>
          <w:szCs w:val="28"/>
        </w:rPr>
        <w:t>Работа сдана позже установленного срока</w:t>
      </w:r>
      <w:r w:rsidRPr="00AA5D7B">
        <w:rPr>
          <w:rFonts w:ascii="Times New Roman" w:hAnsi="Times New Roman" w:cs="Times New Roman"/>
          <w:sz w:val="28"/>
          <w:szCs w:val="28"/>
        </w:rPr>
        <w:t>;</w:t>
      </w:r>
    </w:p>
    <w:p w14:paraId="23272EE1" w14:textId="77777777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3. </w:t>
      </w:r>
      <w:r>
        <w:rPr>
          <w:rFonts w:ascii="Times New Roman" w:hAnsi="Times New Roman" w:cs="Times New Roman"/>
          <w:sz w:val="28"/>
          <w:szCs w:val="28"/>
        </w:rPr>
        <w:t>Финальный отчёт сдан позже срока, оформлен не до конца или имеет недочёты (минус балл к итоговой оценке);</w:t>
      </w:r>
    </w:p>
    <w:p w14:paraId="313E3A04" w14:textId="1029F67B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 Много пропусков без уважительной причины. </w:t>
      </w:r>
    </w:p>
    <w:p w14:paraId="34E18BA0" w14:textId="1D25647D" w:rsidR="00291055" w:rsidRDefault="00291055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таблицу:</w:t>
      </w:r>
      <w:r>
        <w:rPr>
          <w:rFonts w:ascii="Times New Roman" w:hAnsi="Times New Roman" w:cs="Times New Roman"/>
          <w:sz w:val="28"/>
          <w:szCs w:val="28"/>
        </w:rPr>
        <w:br/>
      </w:r>
      <w:r w:rsidR="00BC29C8">
        <w:rPr>
          <w:rFonts w:ascii="Times New Roman" w:hAnsi="Times New Roman" w:cs="Times New Roman"/>
          <w:sz w:val="28"/>
          <w:szCs w:val="28"/>
        </w:rPr>
        <w:t>(будет попозже)</w:t>
      </w:r>
    </w:p>
    <w:p w14:paraId="27B99D21" w14:textId="77777777" w:rsidR="00424661" w:rsidRDefault="00BC29C8"/>
    <w:sectPr w:rsidR="0042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831"/>
    <w:multiLevelType w:val="hybridMultilevel"/>
    <w:tmpl w:val="CC567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FF"/>
    <w:rsid w:val="00010C6F"/>
    <w:rsid w:val="001968CF"/>
    <w:rsid w:val="00273CC1"/>
    <w:rsid w:val="00291055"/>
    <w:rsid w:val="003256F6"/>
    <w:rsid w:val="00360062"/>
    <w:rsid w:val="004106C3"/>
    <w:rsid w:val="00586A3E"/>
    <w:rsid w:val="005A062D"/>
    <w:rsid w:val="0065038A"/>
    <w:rsid w:val="00792075"/>
    <w:rsid w:val="008833D5"/>
    <w:rsid w:val="00997F2D"/>
    <w:rsid w:val="00B91465"/>
    <w:rsid w:val="00BC29C8"/>
    <w:rsid w:val="00C2075D"/>
    <w:rsid w:val="00C44B67"/>
    <w:rsid w:val="00CB10E2"/>
    <w:rsid w:val="00CD43E9"/>
    <w:rsid w:val="00CD6FFF"/>
    <w:rsid w:val="00E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4808"/>
  <w15:chartTrackingRefBased/>
  <w15:docId w15:val="{03FC41F9-3EE2-46EF-BDC5-E3040AA6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</dc:creator>
  <cp:keywords/>
  <dc:description/>
  <cp:lastModifiedBy>222909071097</cp:lastModifiedBy>
  <cp:revision>10</cp:revision>
  <dcterms:created xsi:type="dcterms:W3CDTF">2025-09-01T22:26:00Z</dcterms:created>
  <dcterms:modified xsi:type="dcterms:W3CDTF">2025-09-29T06:01:00Z</dcterms:modified>
</cp:coreProperties>
</file>