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D30" w:rsidRDefault="00796E8D">
      <w:r>
        <w:rPr>
          <w:noProof/>
        </w:rPr>
        <w:drawing>
          <wp:inline distT="0" distB="0" distL="0" distR="0" wp14:anchorId="1B7EAE6B" wp14:editId="767EF7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8D" w:rsidRDefault="00796E8D">
      <w:r>
        <w:t>This screenshot shows the map with some fake data displayed as a heat map.</w:t>
      </w:r>
    </w:p>
    <w:p w:rsidR="00796E8D" w:rsidRDefault="00796E8D">
      <w:r>
        <w:rPr>
          <w:noProof/>
        </w:rPr>
        <w:drawing>
          <wp:inline distT="0" distB="0" distL="0" distR="0" wp14:anchorId="49CD6584" wp14:editId="44FCBC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8D" w:rsidRDefault="00796E8D">
      <w:r>
        <w:t>This screenshot shows the map with rock music turned off.</w:t>
      </w:r>
    </w:p>
    <w:p w:rsidR="00796E8D" w:rsidRDefault="00796E8D"/>
    <w:p w:rsidR="00796E8D" w:rsidRDefault="00796E8D">
      <w:r>
        <w:rPr>
          <w:noProof/>
        </w:rPr>
        <w:lastRenderedPageBreak/>
        <w:drawing>
          <wp:inline distT="0" distB="0" distL="0" distR="0" wp14:anchorId="366E3149" wp14:editId="5E3CD01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8D" w:rsidRDefault="00796E8D">
      <w:r>
        <w:t>This is a screenshot of the popup used to enter the user data.</w:t>
      </w:r>
    </w:p>
    <w:p w:rsidR="00796E8D" w:rsidRDefault="00796E8D">
      <w:r>
        <w:rPr>
          <w:noProof/>
        </w:rPr>
        <w:drawing>
          <wp:inline distT="0" distB="0" distL="0" distR="0" wp14:anchorId="72702138" wp14:editId="67FDB8E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8D" w:rsidRDefault="00796E8D">
      <w:r>
        <w:t>This screenshot shows the popup with information about the project and our team.</w:t>
      </w:r>
      <w:bookmarkStart w:id="0" w:name="_GoBack"/>
      <w:bookmarkEnd w:id="0"/>
    </w:p>
    <w:sectPr w:rsidR="00796E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E8D"/>
    <w:rsid w:val="006D4D30"/>
    <w:rsid w:val="0079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E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E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Garrett</dc:creator>
  <cp:lastModifiedBy>Garrett</cp:lastModifiedBy>
  <cp:revision>1</cp:revision>
  <dcterms:created xsi:type="dcterms:W3CDTF">2014-11-14T04:35:00Z</dcterms:created>
  <dcterms:modified xsi:type="dcterms:W3CDTF">2014-11-14T04:43:00Z</dcterms:modified>
</cp:coreProperties>
</file>