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77" w:rsidRDefault="009635E8" w:rsidP="009F0577">
      <w:pPr>
        <w:pStyle w:val="Title"/>
      </w:pPr>
      <w:r>
        <w:t>Project1 Data Mangling – Session14</w:t>
      </w:r>
      <w:r w:rsidR="000847A8">
        <w:t>:</w:t>
      </w:r>
      <w:r w:rsidR="009F0577">
        <w:t xml:space="preserve"> Answers with screen shots</w:t>
      </w:r>
    </w:p>
    <w:p w:rsidR="008667A9" w:rsidRDefault="008667A9" w:rsidP="00866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E3318" w:rsidRDefault="00FE3318" w:rsidP="00866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import pandas as pd import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numpy as np import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matplotlib.pyplot as plt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%matplotlib inline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df </w:t>
      </w:r>
      <w:r>
        <w:rPr>
          <w:rFonts w:ascii="Calibri" w:hAnsi="Calibri" w:cs="Calibri"/>
          <w:color w:val="000000"/>
          <w:sz w:val="24"/>
          <w:szCs w:val="24"/>
        </w:rPr>
        <w:t>=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pd.read_csv('</w:t>
      </w:r>
      <w:r>
        <w:rPr>
          <w:rFonts w:ascii="Calibri" w:hAnsi="Calibri" w:cs="Calibri"/>
          <w:color w:val="1155CD"/>
          <w:sz w:val="24"/>
          <w:szCs w:val="24"/>
        </w:rPr>
        <w:t>https://raw.githubusercontent.com/jackiekazil/data-wrangling/master/dat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a/chp3/data-text.csv</w:t>
      </w:r>
      <w:r>
        <w:rPr>
          <w:rFonts w:ascii="Calibri" w:hAnsi="Calibri" w:cs="Calibri"/>
          <w:color w:val="000000"/>
          <w:sz w:val="24"/>
          <w:szCs w:val="24"/>
        </w:rPr>
        <w:t xml:space="preserve">')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df</w:t>
      </w:r>
      <w:r>
        <w:rPr>
          <w:rFonts w:ascii="Calibri" w:hAnsi="Calibri" w:cs="Calibri"/>
          <w:color w:val="000000"/>
          <w:sz w:val="24"/>
          <w:szCs w:val="24"/>
        </w:rPr>
        <w:t>.head(2)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df1 </w:t>
      </w:r>
      <w:r>
        <w:rPr>
          <w:rFonts w:ascii="Calibri" w:hAnsi="Calibri" w:cs="Calibri"/>
          <w:color w:val="000000"/>
          <w:sz w:val="24"/>
          <w:szCs w:val="24"/>
        </w:rPr>
        <w:t>=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pd.read_csv('</w:t>
      </w:r>
      <w:r>
        <w:rPr>
          <w:rFonts w:ascii="Calibri" w:hAnsi="Calibri" w:cs="Calibri"/>
          <w:color w:val="1155CD"/>
          <w:sz w:val="24"/>
          <w:szCs w:val="24"/>
        </w:rPr>
        <w:t>https://raw.githubusercontent.com/kjam/data-wrangling-pycon/master/d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ata/berlin_weather_oldest.csv</w:t>
      </w:r>
      <w:r>
        <w:rPr>
          <w:rFonts w:ascii="Calibri" w:hAnsi="Calibri" w:cs="Calibri"/>
          <w:color w:val="000000"/>
          <w:sz w:val="24"/>
          <w:szCs w:val="24"/>
        </w:rPr>
        <w:t xml:space="preserve">')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df1</w:t>
      </w:r>
      <w:r>
        <w:rPr>
          <w:rFonts w:ascii="Calibri" w:hAnsi="Calibri" w:cs="Calibri"/>
          <w:color w:val="000000"/>
          <w:sz w:val="24"/>
          <w:szCs w:val="24"/>
        </w:rPr>
        <w:t>.head(2)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Get the Metadata from the above files.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Get the row names from the above files.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Change the column name from any of the above file.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 Change the column name from any of the above file and store the changes made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permanently.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 Change the names of multiple columns.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6. Arrange values of a particular column in ascending order.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7. Arrange multiple column values in ascending order.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8. Make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country </w:t>
      </w:r>
      <w:r>
        <w:rPr>
          <w:rFonts w:ascii="Calibri" w:hAnsi="Calibri" w:cs="Calibri"/>
          <w:color w:val="000000"/>
          <w:sz w:val="24"/>
          <w:szCs w:val="24"/>
        </w:rPr>
        <w:t xml:space="preserve">as the first column of the dataframe.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9. Get the column array using a variable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10. Get the subset rows 11, 24, 37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11. Get the subset rows excluding 5, 12, 23, and 56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Load datasets from CSV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users =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pd.read_csv('</w:t>
      </w:r>
      <w:r>
        <w:rPr>
          <w:rFonts w:ascii="Calibri" w:hAnsi="Calibri" w:cs="Calibri"/>
          <w:color w:val="1155CD"/>
          <w:sz w:val="24"/>
          <w:szCs w:val="24"/>
        </w:rPr>
        <w:t>https://raw.githubusercontent.com/ben519/DataWrangling/master/Data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/ users.csv</w:t>
      </w:r>
      <w:r>
        <w:rPr>
          <w:rFonts w:ascii="Calibri" w:hAnsi="Calibri" w:cs="Calibri"/>
          <w:color w:val="000000"/>
          <w:sz w:val="24"/>
          <w:szCs w:val="24"/>
        </w:rPr>
        <w:t>' )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sessions =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pd.read_csv('</w:t>
      </w:r>
      <w:r>
        <w:rPr>
          <w:rFonts w:ascii="Calibri" w:hAnsi="Calibri" w:cs="Calibri"/>
          <w:color w:val="1155CD"/>
          <w:sz w:val="24"/>
          <w:szCs w:val="24"/>
        </w:rPr>
        <w:t>https://raw.githubusercontent.com/ben519/DataWrangling/master/Data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/ sessions.csv</w:t>
      </w:r>
      <w:r>
        <w:rPr>
          <w:rFonts w:ascii="Calibri" w:hAnsi="Calibri" w:cs="Calibri"/>
          <w:color w:val="000000"/>
          <w:sz w:val="24"/>
          <w:szCs w:val="24"/>
        </w:rPr>
        <w:t>' )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products =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pd.read_csv('</w:t>
      </w:r>
      <w:r>
        <w:rPr>
          <w:rFonts w:ascii="Calibri" w:hAnsi="Calibri" w:cs="Calibri"/>
          <w:color w:val="1155CD"/>
          <w:sz w:val="24"/>
          <w:szCs w:val="24"/>
        </w:rPr>
        <w:t>https://raw.githubusercontent.com/ben519/DataWrangling/master/Data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/ products.csv</w:t>
      </w:r>
      <w:r>
        <w:rPr>
          <w:rFonts w:ascii="Calibri" w:hAnsi="Calibri" w:cs="Calibri"/>
          <w:color w:val="000000"/>
          <w:sz w:val="24"/>
          <w:szCs w:val="24"/>
        </w:rPr>
        <w:t>' )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transactions =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pd.read_csv('</w:t>
      </w:r>
      <w:r>
        <w:rPr>
          <w:rFonts w:ascii="Calibri" w:hAnsi="Calibri" w:cs="Calibri"/>
          <w:color w:val="1155CD"/>
          <w:sz w:val="24"/>
          <w:szCs w:val="24"/>
        </w:rPr>
        <w:t>https://raw.githubusercontent.com/ben519/DataWrangling/master/Data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/ transactions.csv</w:t>
      </w:r>
      <w:r>
        <w:rPr>
          <w:rFonts w:ascii="Calibri" w:hAnsi="Calibri" w:cs="Calibri"/>
          <w:color w:val="000000"/>
          <w:sz w:val="24"/>
          <w:szCs w:val="24"/>
        </w:rPr>
        <w:t>') users.head() sessions.head() transactions.head()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12. Join users to transactions, keeping all rows from transactions and only matching rows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from users (left join)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13. Which transactions have a UserID not in users?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14. Join users to transactions, keeping only rows from transactions and users that match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via UserID (inner join)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15. Join users to transactions, displaying all matching rows AND all non-matching rows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(full outer join)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16. Determine which sessions occurred on the same day each user registered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17. Build a dataset with every possible (UserID, ProductID) pair (cross join)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18. Determine how much quantity of each product was purchased by each user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19. For each user, get each possible pair of pair transactions (TransactionID1,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TransacationID2)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 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20. Join each user to his/her first occuring transaction in the transactions table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Expected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Output: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21. Test to see if we can drop columns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Code with Output 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my_columns = list(data.columns) my_columns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['UserID',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'User',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'Gender',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'Registered',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'Cancelled',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'TransactionID',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'TransactionDate',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'ProductID', 'Quantity'] list(data.dropna(thresh=int(data.shape[0] * .9), axis=1).columns)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#set threshold to drop NAs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['UserID', 'User', 'Gender', 'Registered'] missing_info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= list(data.columns[data.isnull().any()]) missing_info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['Cancelled', 'TransactionID', 'TransactionDate', 'ProductID', 'Quantity']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1"/>
          <w:szCs w:val="21"/>
        </w:rPr>
      </w:pPr>
      <w:r>
        <w:rPr>
          <w:rFonts w:ascii="Calibri-Bold" w:hAnsi="Calibri-Bold" w:cs="Calibri-Bold"/>
          <w:b/>
          <w:bCs/>
          <w:color w:val="000000"/>
          <w:sz w:val="21"/>
          <w:szCs w:val="21"/>
        </w:rPr>
        <w:t>//for col in missing_info: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num_missing = data[data[col].isnull() == True].shape[0] print('number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missing for column {}: {}'.format(col, num_missing))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Output: Count of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missing data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number missing for column Cancelled: 3 number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missing for column TransactionID: 2 number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missing for column TransactionDate: 2 number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missing for column ProductID: 2 number missing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for column Quantity: 2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//</w:t>
      </w:r>
      <w:r>
        <w:rPr>
          <w:rFonts w:ascii="Calibri-Bold" w:hAnsi="Calibri-Bold" w:cs="Calibri-Bold"/>
          <w:b/>
          <w:bCs/>
          <w:color w:val="000000"/>
          <w:sz w:val="21"/>
          <w:szCs w:val="21"/>
        </w:rPr>
        <w:t>for col in missing_info: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num_missing = data[data[col].isnull() == True].shape[0] print('number missing for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column {}: {}'.format(col, num_missing)) #count of missing data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for col in missing_info: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percent_missing = data[data[col].isnull() == True].shape[0] /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data.shape[0] print('percent missing for column {}: {}'.format( col,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percent_missing))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1"/>
          <w:szCs w:val="21"/>
        </w:rPr>
      </w:pPr>
      <w:r>
        <w:rPr>
          <w:rFonts w:ascii="Calibri-Bold" w:hAnsi="Calibri-Bold" w:cs="Calibri-Bold"/>
          <w:b/>
          <w:bCs/>
          <w:color w:val="000000"/>
          <w:sz w:val="21"/>
          <w:szCs w:val="21"/>
        </w:rPr>
        <w:t>Output of percentage missing data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percent missing for column Cancelled: 0.6 percent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missing for column TransactionID: 0.4 percent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missing for column TransactionDate: 0.4 percent</w:t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missing for column ProductID: 0.4 percent missing</w:t>
      </w:r>
    </w:p>
    <w:p w:rsidR="00EE4169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for column Quantity: 0.4</w:t>
      </w:r>
    </w:p>
    <w:p w:rsidR="009635E8" w:rsidRDefault="009635E8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br w:type="page"/>
      </w:r>
    </w:p>
    <w:p w:rsidR="009635E8" w:rsidRDefault="009635E8" w:rsidP="009635E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FE3318" w:rsidRDefault="009635E8" w:rsidP="00920F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 xml:space="preserve">3. </w:t>
      </w:r>
      <w:r w:rsidR="00DC480B" w:rsidRPr="00DC480B">
        <w:rPr>
          <w:rFonts w:ascii="Cambria-Bold" w:hAnsi="Cambria-Bold" w:cs="Cambria-Bold"/>
          <w:b/>
          <w:bCs/>
          <w:color w:val="4F82BE"/>
          <w:sz w:val="28"/>
          <w:szCs w:val="28"/>
        </w:rPr>
        <w:t xml:space="preserve"> Output</w:t>
      </w:r>
    </w:p>
    <w:p w:rsidR="00043279" w:rsidRDefault="00043279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A62C97" w:rsidRDefault="00A62C97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3495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C97" w:rsidRDefault="00A62C97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A62C97" w:rsidRDefault="00A62C97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A62C97" w:rsidRDefault="00076B2B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2876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2B" w:rsidRDefault="00076B2B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076B2B" w:rsidRDefault="005420FA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657850" cy="468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FA" w:rsidRDefault="005420FA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5420FA" w:rsidRDefault="00DF5EDD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EDD" w:rsidRDefault="00DF5EDD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F5EDD" w:rsidRDefault="0094775D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2409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5D" w:rsidRDefault="0094775D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94775D" w:rsidRDefault="00D2266E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1743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6E" w:rsidRDefault="00D2266E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2266E" w:rsidRDefault="00C7271C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438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71C" w:rsidRDefault="00C7271C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7271C" w:rsidRDefault="00020745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1943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745" w:rsidRDefault="00294935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1914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15" w:rsidRDefault="008E3E15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8E3E15" w:rsidRDefault="006A1E0C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495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0C" w:rsidRDefault="006A1E0C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6A1E0C" w:rsidRDefault="008A332E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32E" w:rsidRDefault="008A332E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8A332E" w:rsidRDefault="00D449FC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1819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FC" w:rsidRDefault="00D449FC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449FC" w:rsidRDefault="00797390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1819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390" w:rsidRDefault="00797390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797390" w:rsidRDefault="00974D38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3076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38" w:rsidRDefault="00974D38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974D38" w:rsidRDefault="00E427DD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029200" cy="4257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DD" w:rsidRDefault="00E427DD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E427DD" w:rsidRDefault="00CE671F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2028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1F" w:rsidRDefault="00CE671F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E671F" w:rsidRDefault="00DA0810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819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810" w:rsidRDefault="00DA0810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A0810" w:rsidRDefault="0091408E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2343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8E" w:rsidRDefault="0091408E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91408E" w:rsidRDefault="0027487C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1047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7C" w:rsidRDefault="0027487C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27487C" w:rsidRDefault="009D5539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3505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AC" w:rsidRDefault="008554AC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br w:type="page"/>
      </w:r>
    </w:p>
    <w:p w:rsidR="009D5539" w:rsidRDefault="00F35964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3105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964" w:rsidRDefault="00F35964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F35964" w:rsidRDefault="008554AC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295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AC" w:rsidRDefault="008554AC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8554AC" w:rsidRDefault="006F24FC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30003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4FC" w:rsidRDefault="006F24FC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6F24FC" w:rsidRDefault="00B3532A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1381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32A" w:rsidRDefault="00B3532A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B3532A" w:rsidRDefault="00C25BC4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3200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BC4" w:rsidRDefault="00C25BC4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25BC4" w:rsidRDefault="00477D89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3743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302DD"/>
    <w:multiLevelType w:val="hybridMultilevel"/>
    <w:tmpl w:val="0C38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61867"/>
    <w:multiLevelType w:val="hybridMultilevel"/>
    <w:tmpl w:val="1470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30EA"/>
    <w:multiLevelType w:val="hybridMultilevel"/>
    <w:tmpl w:val="C0204744"/>
    <w:lvl w:ilvl="0" w:tplc="910C0FD6">
      <w:start w:val="1"/>
      <w:numFmt w:val="decimal"/>
      <w:lvlText w:val="%1."/>
      <w:lvlJc w:val="left"/>
      <w:pPr>
        <w:ind w:left="720" w:hanging="360"/>
      </w:pPr>
      <w:rPr>
        <w:rFonts w:ascii="ArialMT" w:hAnsiTheme="minorHAnsi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770EF"/>
    <w:multiLevelType w:val="hybridMultilevel"/>
    <w:tmpl w:val="AB10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68"/>
    <w:rsid w:val="00020745"/>
    <w:rsid w:val="00043279"/>
    <w:rsid w:val="00076B2B"/>
    <w:rsid w:val="000847A8"/>
    <w:rsid w:val="000937E4"/>
    <w:rsid w:val="000F0784"/>
    <w:rsid w:val="00126F48"/>
    <w:rsid w:val="00200BD5"/>
    <w:rsid w:val="0027487C"/>
    <w:rsid w:val="002776C2"/>
    <w:rsid w:val="00294935"/>
    <w:rsid w:val="00296B96"/>
    <w:rsid w:val="002E3048"/>
    <w:rsid w:val="002F407A"/>
    <w:rsid w:val="003577DF"/>
    <w:rsid w:val="0036185A"/>
    <w:rsid w:val="003F344B"/>
    <w:rsid w:val="00406B77"/>
    <w:rsid w:val="00477D89"/>
    <w:rsid w:val="004E5641"/>
    <w:rsid w:val="005420FA"/>
    <w:rsid w:val="005669CC"/>
    <w:rsid w:val="005A5248"/>
    <w:rsid w:val="00615D75"/>
    <w:rsid w:val="006A1E0C"/>
    <w:rsid w:val="006F24FC"/>
    <w:rsid w:val="00704C51"/>
    <w:rsid w:val="00724ABF"/>
    <w:rsid w:val="007336B9"/>
    <w:rsid w:val="00797390"/>
    <w:rsid w:val="007D3008"/>
    <w:rsid w:val="00825B8E"/>
    <w:rsid w:val="008554AC"/>
    <w:rsid w:val="008667A9"/>
    <w:rsid w:val="00871AA5"/>
    <w:rsid w:val="00875203"/>
    <w:rsid w:val="008A332E"/>
    <w:rsid w:val="008E3E15"/>
    <w:rsid w:val="00905139"/>
    <w:rsid w:val="0091408E"/>
    <w:rsid w:val="00920F00"/>
    <w:rsid w:val="00937A1E"/>
    <w:rsid w:val="00946679"/>
    <w:rsid w:val="0094775D"/>
    <w:rsid w:val="009635E8"/>
    <w:rsid w:val="00974D38"/>
    <w:rsid w:val="009B10EF"/>
    <w:rsid w:val="009D5539"/>
    <w:rsid w:val="009F0577"/>
    <w:rsid w:val="00A127CE"/>
    <w:rsid w:val="00A62C97"/>
    <w:rsid w:val="00AD4F57"/>
    <w:rsid w:val="00B06FC2"/>
    <w:rsid w:val="00B3532A"/>
    <w:rsid w:val="00BB413B"/>
    <w:rsid w:val="00BF0D68"/>
    <w:rsid w:val="00C11DE7"/>
    <w:rsid w:val="00C25BC4"/>
    <w:rsid w:val="00C607BD"/>
    <w:rsid w:val="00C7271C"/>
    <w:rsid w:val="00C9496E"/>
    <w:rsid w:val="00CE671F"/>
    <w:rsid w:val="00D02ADA"/>
    <w:rsid w:val="00D2266E"/>
    <w:rsid w:val="00D36AE1"/>
    <w:rsid w:val="00D449FC"/>
    <w:rsid w:val="00D617A6"/>
    <w:rsid w:val="00DA0810"/>
    <w:rsid w:val="00DC480B"/>
    <w:rsid w:val="00DE76E6"/>
    <w:rsid w:val="00DF5EDD"/>
    <w:rsid w:val="00E427DD"/>
    <w:rsid w:val="00EE4169"/>
    <w:rsid w:val="00F35964"/>
    <w:rsid w:val="00F61783"/>
    <w:rsid w:val="00F6357F"/>
    <w:rsid w:val="00FE3318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8761"/>
  <w15:chartTrackingRefBased/>
  <w15:docId w15:val="{EB313189-511C-4CE7-85D8-CBCE5139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0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141</cp:revision>
  <dcterms:created xsi:type="dcterms:W3CDTF">2018-12-08T09:27:00Z</dcterms:created>
  <dcterms:modified xsi:type="dcterms:W3CDTF">2019-03-10T09:26:00Z</dcterms:modified>
</cp:coreProperties>
</file>