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CB3C9" w14:textId="77777777" w:rsidR="00521E7E" w:rsidRPr="00521E7E" w:rsidRDefault="00521E7E" w:rsidP="00521E7E">
      <w:r w:rsidRPr="00521E7E">
        <w:t xml:space="preserve"># </w:t>
      </w:r>
      <w:proofErr w:type="spellStart"/>
      <w:r w:rsidRPr="00521E7E">
        <w:t>Ultralytics</w:t>
      </w:r>
      <w:proofErr w:type="spellEnd"/>
      <w:r w:rsidRPr="00521E7E">
        <w:t xml:space="preserve"> YOLO </w:t>
      </w:r>
      <w:r w:rsidRPr="00521E7E">
        <w:rPr>
          <w:rFonts w:ascii="Segoe UI Emoji" w:hAnsi="Segoe UI Emoji" w:cs="Segoe UI Emoji"/>
        </w:rPr>
        <w:t>🚀</w:t>
      </w:r>
      <w:r w:rsidRPr="00521E7E">
        <w:t>, AGPL-3.0 license</w:t>
      </w:r>
    </w:p>
    <w:p w14:paraId="7135A1F2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B469B" w14:textId="77777777" w:rsidR="00F5025A" w:rsidRDefault="00F5025A" w:rsidP="00521E7E">
      <w:pPr>
        <w:rPr>
          <w:rFonts w:hint="eastAsia"/>
        </w:rPr>
      </w:pPr>
      <w:r>
        <w:separator/>
      </w:r>
    </w:p>
  </w:endnote>
  <w:endnote w:type="continuationSeparator" w:id="0">
    <w:p w14:paraId="1FFE103F" w14:textId="77777777" w:rsidR="00F5025A" w:rsidRDefault="00F5025A" w:rsidP="00521E7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DFC67" w14:textId="77777777" w:rsidR="00F5025A" w:rsidRDefault="00F5025A" w:rsidP="00521E7E">
      <w:pPr>
        <w:rPr>
          <w:rFonts w:hint="eastAsia"/>
        </w:rPr>
      </w:pPr>
      <w:r>
        <w:separator/>
      </w:r>
    </w:p>
  </w:footnote>
  <w:footnote w:type="continuationSeparator" w:id="0">
    <w:p w14:paraId="0079A0B9" w14:textId="77777777" w:rsidR="00F5025A" w:rsidRDefault="00F5025A" w:rsidP="00521E7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629"/>
    <w:rsid w:val="00184D3C"/>
    <w:rsid w:val="00471769"/>
    <w:rsid w:val="00521E7E"/>
    <w:rsid w:val="006B6662"/>
    <w:rsid w:val="007361AD"/>
    <w:rsid w:val="00777969"/>
    <w:rsid w:val="007D2DE3"/>
    <w:rsid w:val="00926629"/>
    <w:rsid w:val="009560E4"/>
    <w:rsid w:val="00C35036"/>
    <w:rsid w:val="00D931BB"/>
    <w:rsid w:val="00F50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60EB690-680F-4FF8-BCB0-1C680789C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9266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66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6629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6629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6629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6629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6629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662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92662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926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662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662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26629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926629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926629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926629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9266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6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662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66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66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6629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9266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662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6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6629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92662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21E7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21E7E"/>
    <w:rPr>
      <w:rFonts w:eastAsia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21E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21E7E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2</cp:revision>
  <dcterms:created xsi:type="dcterms:W3CDTF">2026-04-09T07:44:00Z</dcterms:created>
  <dcterms:modified xsi:type="dcterms:W3CDTF">2026-04-09T07:44:00Z</dcterms:modified>
</cp:coreProperties>
</file>