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364B0" w14:textId="79BF3591" w:rsidR="00903803" w:rsidRDefault="00AE4D89">
      <w:pPr>
        <w:rPr>
          <w:lang w:val="en-US"/>
        </w:rPr>
      </w:pPr>
      <w:r>
        <w:rPr>
          <w:lang w:val="en-US"/>
        </w:rPr>
        <w:t>Hello welcome to creative bees</w:t>
      </w:r>
    </w:p>
    <w:p w14:paraId="3776E480" w14:textId="77777777" w:rsidR="00AE4D89" w:rsidRPr="00AE4D89" w:rsidRDefault="00AE4D89">
      <w:pPr>
        <w:rPr>
          <w:lang w:val="en-US"/>
        </w:rPr>
      </w:pPr>
    </w:p>
    <w:sectPr w:rsidR="00AE4D89" w:rsidRPr="00AE4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C7"/>
    <w:rsid w:val="003A65C7"/>
    <w:rsid w:val="00903803"/>
    <w:rsid w:val="00AE4D89"/>
    <w:rsid w:val="00DD3FE9"/>
    <w:rsid w:val="00F2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BA90"/>
  <w15:chartTrackingRefBased/>
  <w15:docId w15:val="{5535759C-5D6D-4CAF-8646-F2455D56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director@creativebees.in</dc:creator>
  <cp:keywords/>
  <dc:description/>
  <cp:lastModifiedBy>director@creativebees.in</cp:lastModifiedBy>
  <cp:revision>2</cp:revision>
  <dcterms:created xsi:type="dcterms:W3CDTF">2025-11-08T06:58:00Z</dcterms:created>
  <dcterms:modified xsi:type="dcterms:W3CDTF">2025-11-08T06:58:00Z</dcterms:modified>
</cp:coreProperties>
</file>