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522D80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522D80" w:rsidRDefault="00522D80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522D80" w:rsidRDefault="00522D80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522D80" w:rsidRDefault="00522D80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…</w:t>
                                  </w: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522D80" w:rsidRPr="006E3C4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522D80" w:rsidRDefault="00522D80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522D80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522D80" w:rsidRPr="003647F8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522D80" w:rsidRPr="00E20DA3" w:rsidRDefault="00522D8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522D80" w:rsidRDefault="00522D80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522D80" w:rsidRDefault="00522D80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522D80" w:rsidRDefault="00522D80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522D80" w:rsidRDefault="00522D80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522D80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522D80" w:rsidRDefault="00522D80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522D80" w:rsidRDefault="00522D80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522D80" w:rsidRDefault="00522D80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…</w:t>
                            </w: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522D80" w:rsidRPr="006E3C4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522D80" w:rsidRDefault="00522D80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522D80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522D80" w:rsidRPr="003647F8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522D80" w:rsidRPr="00E20DA3" w:rsidRDefault="00522D8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522D80" w:rsidRDefault="00522D80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522D80" w:rsidRDefault="00522D80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522D80" w:rsidRDefault="00522D80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522D80" w:rsidRDefault="00522D80" w:rsidP="00704279"/>
                  </w:txbxContent>
                </v:textbox>
                <w10:wrap anchorx="margin" anchory="margin"/>
              </v:shape>
            </w:pict>
          </mc:Fallback>
        </mc:AlternateContent>
      </w:r>
      <w:r w:rsidR="004409A8">
        <w:t xml:space="preserve"> </w: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D91FF5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101255" w:history="1">
            <w:r w:rsidR="00D91FF5" w:rsidRPr="009441E4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_Toc211101255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3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56" w:history="1">
            <w:r w:rsidR="00D91FF5" w:rsidRPr="009441E4">
              <w:rPr>
                <w:rStyle w:val="Hipervnculo"/>
                <w:noProof/>
              </w:rPr>
              <w:t>Pluggins de Flutter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_Toc211101256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3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57" w:history="1">
            <w:r w:rsidR="00D91FF5" w:rsidRPr="009441E4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_Toc211101257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9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58" w:history="1">
            <w:r w:rsidR="00D91FF5" w:rsidRPr="009441E4">
              <w:rPr>
                <w:rStyle w:val="Hipervnculo"/>
                <w:noProof/>
                <w:lang w:val="es-MX"/>
              </w:rPr>
              <w:t>Creación de tablas con sus campos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_Toc211101258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15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59" w:history="1">
            <w:r w:rsidR="00D91FF5" w:rsidRPr="009441E4">
              <w:rPr>
                <w:rStyle w:val="Hipervnculo"/>
                <w:noProof/>
                <w:lang w:val="es-MX"/>
              </w:rPr>
              <w:t>Tabla Categories: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_Toc211101259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15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0" w:history="1">
            <w:r w:rsidR="00D91FF5" w:rsidRPr="009441E4">
              <w:rPr>
                <w:rStyle w:val="Hipervnculo"/>
                <w:noProof/>
                <w:lang w:val="es-MX"/>
              </w:rPr>
              <w:t>Tabla Events: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_Toc211101260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18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1" w:history="1">
            <w:r w:rsidR="00D91FF5" w:rsidRPr="009441E4">
              <w:rPr>
                <w:rStyle w:val="Hipervnculo"/>
                <w:noProof/>
                <w:lang w:val="es-MX"/>
              </w:rPr>
              <w:t>Asociación o Relación de tablas: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_Toc211101261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19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2" w:history="1">
            <w:r w:rsidR="00D91FF5" w:rsidRPr="009441E4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_Toc211101262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22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3" w:history="1">
            <w:r w:rsidR="00D91FF5" w:rsidRPr="009441E4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_Toc211101263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30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4" w:history="1">
            <w:r w:rsidR="00D91FF5" w:rsidRPr="009441E4">
              <w:rPr>
                <w:rStyle w:val="Hipervnculo"/>
                <w:noProof/>
                <w:lang w:val="es-MX"/>
              </w:rPr>
              <w:t>Tabla category: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_Toc211101264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30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5" w:history="1">
            <w:r w:rsidR="00D91FF5" w:rsidRPr="009441E4">
              <w:rPr>
                <w:rStyle w:val="Hipervnculo"/>
                <w:noProof/>
                <w:lang w:val="es-MX"/>
              </w:rPr>
              <w:t>Tabla event: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_Toc211101265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38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6" w:history="1">
            <w:r w:rsidR="00D91FF5" w:rsidRPr="009441E4">
              <w:rPr>
                <w:rStyle w:val="Hipervnculo"/>
                <w:noProof/>
                <w:lang w:val="es-MX"/>
              </w:rPr>
              <w:t>Actualizar Migraciones: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_Toc211101266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39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7" w:history="1">
            <w:r w:rsidR="00D91FF5" w:rsidRPr="009441E4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_Toc211101267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43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8" w:history="1">
            <w:r w:rsidR="00D91FF5" w:rsidRPr="009441E4">
              <w:rPr>
                <w:rStyle w:val="Hipervnculo"/>
                <w:noProof/>
              </w:rPr>
              <w:t>Verificación final de cada CRUD de cada tabla endpoint y POSTMAN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_Toc211101268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44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69" w:history="1">
            <w:r w:rsidR="00D91FF5" w:rsidRPr="009441E4">
              <w:rPr>
                <w:rStyle w:val="Hipervnculo"/>
                <w:noProof/>
              </w:rPr>
              <w:t>Realizar Semillas Seedeers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_Toc211101269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46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0" w:history="1">
            <w:r w:rsidR="00D91FF5" w:rsidRPr="009441E4">
              <w:rPr>
                <w:rStyle w:val="Hipervnculo"/>
                <w:noProof/>
                <w:lang w:val="es-MX"/>
              </w:rPr>
              <w:t>19/08: JWT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_Toc211101270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52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1" w:history="1">
            <w:r w:rsidR="00D91FF5" w:rsidRPr="009441E4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_Toc211101271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57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2" w:history="1">
            <w:r w:rsidR="00D91FF5" w:rsidRPr="009441E4">
              <w:rPr>
                <w:rStyle w:val="Hipervnculo"/>
                <w:noProof/>
                <w:lang w:val="es-MX"/>
              </w:rPr>
              <w:t>Error en orden de creación de las tablas: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_Toc211101272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60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3" w:history="1">
            <w:r w:rsidR="00D91FF5" w:rsidRPr="009441E4">
              <w:rPr>
                <w:rStyle w:val="Hipervnculo"/>
                <w:noProof/>
                <w:lang w:val="es-MX"/>
              </w:rPr>
              <w:t>Verificación de todos los CRUDS de cada  tabla: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_Toc211101273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64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4" w:history="1">
            <w:r w:rsidR="00D91FF5" w:rsidRPr="009441E4">
              <w:rPr>
                <w:rStyle w:val="Hipervnculo"/>
                <w:noProof/>
                <w:lang w:val="es-MX"/>
              </w:rPr>
              <w:t>Variables de entorno POSTMAN: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_Toc211101274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65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5" w:history="1">
            <w:r w:rsidR="00D91FF5" w:rsidRPr="009441E4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Despliegue en RENDER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_Toc211101275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66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6" w:history="1">
            <w:r w:rsidR="00D91FF5" w:rsidRPr="009441E4">
              <w:rPr>
                <w:rStyle w:val="Hipervnculo"/>
                <w:b/>
                <w:noProof/>
              </w:rPr>
              <w:t>Instalacion de Posgres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_Toc211101276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71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7" w:history="1">
            <w:r w:rsidR="00D91FF5" w:rsidRPr="009441E4">
              <w:rPr>
                <w:rStyle w:val="Hipervnculo"/>
                <w:b/>
                <w:noProof/>
              </w:rPr>
              <w:t>Error de Posgres minúsculas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_Toc211101277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78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8" w:history="1">
            <w:r w:rsidR="00D91FF5" w:rsidRPr="009441E4">
              <w:rPr>
                <w:rStyle w:val="Hipervnculo"/>
                <w:b/>
                <w:noProof/>
              </w:rPr>
              <w:t>Error de Render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_Toc211101278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80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79" w:history="1">
            <w:r w:rsidR="00D91FF5" w:rsidRPr="009441E4">
              <w:rPr>
                <w:rStyle w:val="Hipervnculo"/>
                <w:noProof/>
                <w:lang w:val="es-MX"/>
              </w:rPr>
              <w:t>Ejecutar los seeders y migrarlos a la BD deploy en Postgres: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_Toc211101279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84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80" w:history="1">
            <w:r w:rsidR="00D91FF5" w:rsidRPr="009441E4">
              <w:rPr>
                <w:rStyle w:val="Hipervnculo"/>
                <w:b/>
                <w:noProof/>
              </w:rPr>
              <w:t>Extraer Base de Datos desde render.com para funcionarla en DBeaver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_Toc211101280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88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81" w:history="1">
            <w:r w:rsidR="00D91FF5" w:rsidRPr="009441E4">
              <w:rPr>
                <w:rStyle w:val="Hipervnculo"/>
                <w:noProof/>
                <w:lang w:val="es-MX"/>
              </w:rPr>
              <w:t>Error de los cors: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_Toc211101281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91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82" w:history="1">
            <w:r w:rsidR="00D91FF5" w:rsidRPr="009441E4">
              <w:rPr>
                <w:rStyle w:val="Hipervnculo"/>
                <w:b/>
                <w:noProof/>
                <w:lang w:val="es-MX"/>
              </w:rPr>
              <w:t>Deploy en APK Movil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_Toc211101282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95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83" w:history="1">
            <w:r w:rsidR="00D91FF5" w:rsidRPr="009441E4">
              <w:rPr>
                <w:rStyle w:val="Hipervnculo"/>
                <w:b/>
                <w:noProof/>
                <w:lang w:val="es-MX"/>
              </w:rPr>
              <w:t>Autenticacion y Login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_Toc211101283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98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84" w:history="1">
            <w:r w:rsidR="00D91FF5" w:rsidRPr="009441E4">
              <w:rPr>
                <w:rStyle w:val="Hipervnculo"/>
                <w:b/>
                <w:noProof/>
                <w:lang w:val="es-MX"/>
              </w:rPr>
              <w:t>Solución de error contraseña hacheada bcrypt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_Toc211101284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99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D91FF5" w:rsidRDefault="00522D8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11101285" w:history="1">
            <w:r w:rsidR="00D91FF5" w:rsidRPr="009441E4">
              <w:rPr>
                <w:rStyle w:val="Hipervnculo"/>
                <w:b/>
                <w:noProof/>
                <w:lang w:val="es-MX"/>
              </w:rPr>
              <w:t>Solución de error de postgres que no deja borrar la DB por sesiones atrapadas</w:t>
            </w:r>
            <w:r w:rsidR="00D91FF5">
              <w:rPr>
                <w:noProof/>
                <w:webHidden/>
              </w:rPr>
              <w:tab/>
            </w:r>
            <w:r w:rsidR="00D91FF5">
              <w:rPr>
                <w:noProof/>
                <w:webHidden/>
              </w:rPr>
              <w:fldChar w:fldCharType="begin"/>
            </w:r>
            <w:r w:rsidR="00D91FF5">
              <w:rPr>
                <w:noProof/>
                <w:webHidden/>
              </w:rPr>
              <w:instrText xml:space="preserve"> PAGEREF _Toc211101285 \h </w:instrText>
            </w:r>
            <w:r w:rsidR="00D91FF5">
              <w:rPr>
                <w:noProof/>
                <w:webHidden/>
              </w:rPr>
            </w:r>
            <w:r w:rsidR="00D91FF5">
              <w:rPr>
                <w:noProof/>
                <w:webHidden/>
              </w:rPr>
              <w:fldChar w:fldCharType="separate"/>
            </w:r>
            <w:r w:rsidR="00D91FF5">
              <w:rPr>
                <w:noProof/>
                <w:webHidden/>
              </w:rPr>
              <w:t>101</w:t>
            </w:r>
            <w:r w:rsidR="00D91FF5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lastRenderedPageBreak/>
            <w:fldChar w:fldCharType="end"/>
          </w:r>
        </w:p>
      </w:sdtContent>
    </w:sdt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11101255"/>
      <w:r>
        <w:rPr>
          <w:rFonts w:ascii="Arial" w:hAnsi="Arial" w:cs="Arial"/>
          <w:b/>
          <w:sz w:val="24"/>
          <w:szCs w:val="24"/>
          <w:lang w:val="es-MX"/>
        </w:rPr>
        <w:t>Aplicación Flutter y API rest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11101256"/>
      <w:r>
        <w:t>Pluggins de Flutter</w:t>
      </w:r>
      <w:bookmarkEnd w:id="1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723B8850" wp14:editId="70E955AD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288CE5A" wp14:editId="156119F4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492D7584" wp14:editId="7002148E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ADB6FFE" wp14:editId="6F642608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7013FB09" wp14:editId="49928B78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FD5689" wp14:editId="32ED7460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5A965FF7" wp14:editId="55EC5F72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681674A6" wp14:editId="4085F526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6E1A7B68" wp14:editId="08FD455D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11101257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75AA892" wp14:editId="6C01D42F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D3605B0" wp14:editId="3C84F918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5454E47C" wp14:editId="57CE4FEC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20DCF9A3" wp14:editId="5861A114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46D6551" wp14:editId="63D4A13A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package.json ponemos </w:t>
      </w:r>
      <w:r>
        <w:rPr>
          <w:lang w:val="es-MX"/>
        </w:rPr>
        <w:t>en scrips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"dev": "nodemon server.js"</w:t>
      </w:r>
      <w:r w:rsidR="00E6621C">
        <w:rPr>
          <w:lang w:val="es-MX"/>
        </w:rPr>
        <w:t xml:space="preserve"> y eliminamos el type: comonjs</w:t>
      </w:r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3A0EE0" wp14:editId="21599B4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A73FBA" wp14:editId="7C446DE0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68382A20" wp14:editId="4DB5024A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3425A39B" wp14:editId="2302392B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>Esto es para poder corerlo con mnp run dev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2757E184" wp14:editId="717355F3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70B532AD" wp14:editId="72660A29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4FA0B5B6" wp14:editId="6367F9D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config cambiamos el nombre de la database: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E83DBE" wp14:editId="369561F0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1BDB0BB5" wp14:editId="3D5CD839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>Creamos la database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2DDFE8C3" wp14:editId="01F14375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En phpMyAdmin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B57EFA" wp14:editId="10D4FB64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55BCE925" wp14:editId="4B4904A9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11101258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11101259"/>
      <w:r>
        <w:rPr>
          <w:lang w:val="es-MX"/>
        </w:rPr>
        <w:t>Tabla Categories: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4B44A787" wp14:editId="23DBC19B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>Nos agrega dos cosas el models categories.js y el migrations.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09F2FCD" wp14:editId="35F992CE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281BFAE" wp14:editId="06A33DB2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3F829414" wp14:editId="0F77A8DF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96322C" wp14:editId="290FC6E9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5D4E951C" wp14:editId="2ABB436B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6D161717" wp14:editId="0380C88B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7E9A2148" wp14:editId="79FBCE79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11101260"/>
      <w:r>
        <w:rPr>
          <w:lang w:val="es-MX"/>
        </w:rPr>
        <w:t>Tabla Events: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r>
        <w:rPr>
          <w:lang w:val="es-MX"/>
        </w:rPr>
        <w:t xml:space="preserve">Creacion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4C2CF9F5" wp14:editId="747E0B89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228D7750" wp14:editId="28270B4F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7CE9A7F8" wp14:editId="2ADDBFDE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>Nos crea la tabla Events en mysql: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18167B59" wp14:editId="3186B4B0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11101261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>En esta pequeña base datos es :</w:t>
      </w:r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Category tiene muchos Events (Category.hasMany(Event))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Event pertenece a un Category (Event.belongsTo(Category))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>En la migración Events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7CE95FD" wp14:editId="6B5CBA6A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5F68547D" wp14:editId="407E3379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>En models/events.js agregamos la relación dentro de associate: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48990A8" wp14:editId="6C7F65D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6E7360D1" wp14:editId="5B561F3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>En models/categories.js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F98E54" wp14:editId="2DD5E935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260750B" wp14:editId="4976D1D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11101262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E5D9480" wp14:editId="1716F075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137904" wp14:editId="1416775B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3CED9CED" wp14:editId="02A9F2CA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4CD3D5D2" wp14:editId="75BEBA19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0F635A3" wp14:editId="70747F0F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403B6247" wp14:editId="41361323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5288FB48" wp14:editId="6C1CE3A1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2B55759A" wp14:editId="088D4DD2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FEF1F99" wp14:editId="039BEDCD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0FFE9450" wp14:editId="348C7570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0B822242" wp14:editId="1A68E5EA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454914BB" wp14:editId="1FAD11CB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4D9053A4" wp14:editId="34E58B94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11101263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11101264"/>
      <w:r>
        <w:rPr>
          <w:lang w:val="es-MX"/>
        </w:rPr>
        <w:t>Tabla category: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65286DCD" wp14:editId="5B0944C9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DA0C1C4" wp14:editId="6B364182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1B7C191B" wp14:editId="02DBE479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48D8AA42" wp14:editId="3B087794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4EE02BD3" wp14:editId="08FE2D4D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1A1C88D0" wp14:editId="53B962FC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A174C12" wp14:editId="3ACDFEF2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0BBA4A6E" wp14:editId="04C62080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3FD98D5D" wp14:editId="181111D6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E60B8B" wp14:editId="5155B44D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5FF2E1E3" wp14:editId="03D09B3C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4DFF122" wp14:editId="4E32A93A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0892E3ED" wp14:editId="063EA403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2C26C150" wp14:editId="65D2D2B5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63EA4FE1" wp14:editId="2F075AAF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482EAD49" wp14:editId="41BAAED3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11101265"/>
      <w:r>
        <w:rPr>
          <w:lang w:val="es-MX"/>
        </w:rPr>
        <w:t>Tabla event: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>Hacemos lo mismo que con la tabla categories</w:t>
      </w:r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31D19E4F" wp14:editId="51B30561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5BE23B6B" wp14:editId="110E6844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70C2BDDC" wp14:editId="79FA93D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11101266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>Necesitamos actualizar las migraciones hacia la base de datos, recordemos que las relaciones es el codigó en los models y migration,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1D075157" wp14:editId="3CC8382B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681FA0FC" wp14:editId="206FDBCF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7E505C20" wp14:editId="6BEB463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3BF178EF" wp14:editId="39B93148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10A46370" wp14:editId="0D876FB8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>Verificamos en diseñador para ver si SI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1FD5A9E2" wp14:editId="62E2F3E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37B2E218" wp14:editId="64988703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4A806531" wp14:editId="3AB6E03E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14C58364" wp14:editId="784E5723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7071C250" wp14:editId="573866C8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29CBD9E7" wp14:editId="0C734531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3D322D36" wp14:editId="48FD443D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11101267"/>
      <w:r>
        <w:rPr>
          <w:lang w:val="es-MX"/>
        </w:rPr>
        <w:lastRenderedPageBreak/>
        <w:t>Mostrar los datos de la tabla asociada que recibe fk</w:t>
      </w:r>
      <w:bookmarkEnd w:id="16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>Para mostrar en el getAllEvent</w:t>
      </w:r>
      <w:r w:rsidR="00A03CAD">
        <w:rPr>
          <w:lang w:val="es-MX"/>
        </w:rPr>
        <w:t>s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getAllEvents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categoria</w:t>
      </w:r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72FA6E9" wp14:editId="3A230ED0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6DFC170E" wp14:editId="7B0D5796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E61E16" wp14:editId="1C1D10E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221F3342" wp14:editId="21FE38AE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11101268"/>
      <w:r>
        <w:t>Verificación final de cada CRUD de cada tabla endpoint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30D12C8D" wp14:editId="63A6DFAF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13E01AD6" wp14:editId="17724A8D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16A2CFA7" wp14:editId="7F04F7A1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7C9CE401" wp14:editId="29E3F8C5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29CB6187" wp14:editId="7A694837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11101269"/>
      <w:r>
        <w:lastRenderedPageBreak/>
        <w:t xml:space="preserve">Realizar </w:t>
      </w:r>
      <w:r w:rsidR="00464945">
        <w:t>Semillas Seedeers</w:t>
      </w:r>
      <w:bookmarkEnd w:id="19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>Primero debemos crear la carpeta seeders con el archivo de los seeders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34044D75" wp14:editId="241C5580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6E08DABA" wp14:editId="64BBF97E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>n el archivo creado, se definen los datos que se desean insertar en la tabla categorías. En nuestro caso ingresaremos varias categorias categorías a través del seeder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A5F5495" wp14:editId="563C8AA1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6B9F2CA9" wp14:editId="548137FE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>Ejecutamos el seeder.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C4DFAFD" wp14:editId="56A2B571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3B17A1DE" wp14:editId="14A9981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493D81E7" wp14:editId="57AD4DF0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2E93D3EB" wp14:editId="7835AF24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3E8CF0F0" wp14:editId="4004009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>Teniendo en cuenta que se realizó estos datos con IA se compartió las getAll con su id  categorías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496FBFD" wp14:editId="5F4E0B06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5009D798" wp14:editId="24A0CA12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seeders, debemos eliminar ese seeders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4774E4F0" wp14:editId="6A7FA134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3D5835D0" wp14:editId="7C1531F1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11101270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5429F265" wp14:editId="6844F2AB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381E6C21" wp14:editId="0226F7F2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>PAGAMOS TOKEN 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2C02BD1B" wp14:editId="001D8583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0797AEC3" wp14:editId="61181CD8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751786EA" wp14:editId="229FA49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617ADA33" wp14:editId="4111B516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5F5CEFAC" wp14:editId="0B637BCB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290DA37" wp14:editId="0A101DB1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>Copiamos el token y pegamos el token en atorozation:</w:t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Token: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274FBB23" wp14:editId="38CB0227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5F1E5198" wp14:editId="292D1806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cceso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41FF75EC" wp14:editId="005BAD1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11101271"/>
      <w:r>
        <w:rPr>
          <w:lang w:val="es-MX"/>
        </w:rPr>
        <w:lastRenderedPageBreak/>
        <w:t>21/08: Incluir y continuar con la api_bienestar nueva bd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 wp14:anchorId="580CE4DC" wp14:editId="01B4B607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>Nuevo campo userId: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Agregamos nuevo campo y su relación en el models/events</w:t>
      </w:r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service/eventService, agregamos en créate y update el nuevo campo userId</w:t>
      </w:r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controller/eventController, agregamos en créate y update el nuevo campo userId</w:t>
      </w:r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migration/events Agregamos nuevo campo userId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Users: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nueva ruta user.routes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Migramos :</w:t>
      </w:r>
    </w:p>
    <w:p w:rsidR="00201EF7" w:rsidRDefault="006F686F" w:rsidP="00201EF7">
      <w:pPr>
        <w:pStyle w:val="Prrafodelista"/>
        <w:rPr>
          <w:lang w:val="es-MX"/>
        </w:rPr>
      </w:pPr>
      <w:r>
        <w:rPr>
          <w:lang w:val="es-MX"/>
        </w:rPr>
        <w:t>Boorramos: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0CB7CDD6" wp14:editId="0260536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>Creamos modelo y migración tabla Users: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446D4E69" wp14:editId="3065EA38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50D72249" wp14:editId="684B3058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>usuario pertenece a un rol :</w:t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278A9A67" wp14:editId="0B52339E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6B92F1D6" wp14:editId="7F549CD8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>Los mismo con tabla Rols: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6C11FF48" wp14:editId="097B4DE4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5A67EA7C" wp14:editId="5F9B7BE6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r>
        <w:rPr>
          <w:lang w:val="es-MX"/>
        </w:rPr>
        <w:t>Seeders: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bookmarkStart w:id="22" w:name="_Toc211101272"/>
      <w:r>
        <w:rPr>
          <w:lang w:val="es-MX"/>
        </w:rPr>
        <w:t>Error en orden de creación de las tablas:</w:t>
      </w:r>
      <w:bookmarkEnd w:id="22"/>
      <w:r>
        <w:rPr>
          <w:lang w:val="es-MX"/>
        </w:rPr>
        <w:t xml:space="preserve">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una fechas de creación y esas fecha teien que venir en orden de creación para que no pueda dar por ejemplo la tabla eventos depende de usuarios y se se crea primero la tabla eventos va salir error en el userId por que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6AED1320" wp14:editId="24039409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forenkey de Evens por que se crea primero la tabla ventos y no existe la tabla usuarios entonces no enceuntra el userId.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3852D5D7" wp14:editId="5CE27843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772C9667" wp14:editId="0492D51F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1006C8BA" wp14:editId="6F4F3F77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4E42A567" wp14:editId="6DD02CEB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66581EAB" wp14:editId="5D9D6428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7A182ACB" wp14:editId="0C2EACE7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75ABD6D5" wp14:editId="5C5D9D11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seeders debe ser en el mismo orden :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0E5F8067" wp14:editId="00CDA020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6B84A1A5" wp14:editId="5A3A35B8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062BC61D" wp14:editId="585BFA16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bookmarkStart w:id="23" w:name="_Toc211101273"/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cada  tabla:</w:t>
      </w:r>
      <w:bookmarkEnd w:id="23"/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Categories: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Rols: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5B95F6A2" wp14:editId="23237A1F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2310C5DD" wp14:editId="55837784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bookmarkStart w:id="24" w:name="_Toc211101274"/>
      <w:r>
        <w:rPr>
          <w:lang w:val="es-MX"/>
        </w:rPr>
        <w:t>Variables de entorno POSTMAN</w:t>
      </w:r>
      <w:r w:rsidR="00F1201F">
        <w:rPr>
          <w:lang w:val="es-MX"/>
        </w:rPr>
        <w:t>:</w:t>
      </w:r>
      <w:bookmarkEnd w:id="24"/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t xml:space="preserve">Denemos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2F8CE0B1" wp14:editId="4A94A2B1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43324993" wp14:editId="7B3D6E1B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en :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EB5FC9D" wp14:editId="26A90826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3DAA700C" wp14:editId="4E9958D2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5" w:name="_Toc211101275"/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  <w:bookmarkEnd w:id="25"/>
    </w:p>
    <w:p w:rsidR="001C25C4" w:rsidRDefault="001C25C4" w:rsidP="001C25C4">
      <w:pPr>
        <w:rPr>
          <w:lang w:val="es-MX"/>
        </w:rPr>
      </w:pPr>
      <w:r>
        <w:rPr>
          <w:lang w:val="es-MX"/>
        </w:rPr>
        <w:t>Siguiendo los pasos de la guía :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>Subimos la api a nuestro repositorio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6BF14FAC" wp14:editId="238A5C18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commit</w:t>
      </w:r>
      <w:r>
        <w:rPr>
          <w:lang w:val="es-MX"/>
        </w:rPr>
        <w:t xml:space="preserve"> y push de los cambios a GitHub para actualizar cualquier cambio en el código (Como netlify).</w:t>
      </w:r>
    </w:p>
    <w:p w:rsidR="001C25C4" w:rsidRDefault="001C25C4" w:rsidP="001C25C4">
      <w:pPr>
        <w:rPr>
          <w:lang w:val="es-MX"/>
        </w:rPr>
      </w:pPr>
      <w:r w:rsidRPr="001C25C4">
        <w:rPr>
          <w:lang w:val="es-MX"/>
        </w:rPr>
        <w:t>Render se desplegará automáticamente</w:t>
      </w:r>
      <w:r w:rsidR="005D6713">
        <w:rPr>
          <w:lang w:val="es-MX"/>
        </w:rPr>
        <w:t>.</w:t>
      </w:r>
    </w:p>
    <w:p w:rsidR="001534BA" w:rsidRDefault="001534BA" w:rsidP="001C25C4">
      <w:pPr>
        <w:rPr>
          <w:lang w:val="es-MX"/>
        </w:rPr>
      </w:pPr>
    </w:p>
    <w:p w:rsidR="001534BA" w:rsidRDefault="001534BA" w:rsidP="001C25C4">
      <w:pPr>
        <w:rPr>
          <w:lang w:val="es-MX"/>
        </w:rPr>
      </w:pPr>
      <w:r>
        <w:rPr>
          <w:lang w:val="es-MX"/>
        </w:rPr>
        <w:lastRenderedPageBreak/>
        <w:t>Damos en new -&gt; webservice</w:t>
      </w:r>
    </w:p>
    <w:p w:rsidR="001534BA" w:rsidRDefault="001534BA" w:rsidP="001C25C4">
      <w:pPr>
        <w:rPr>
          <w:lang w:val="es-MX"/>
        </w:rPr>
      </w:pPr>
      <w:r w:rsidRPr="001534BA">
        <w:rPr>
          <w:noProof/>
          <w:lang w:val="en-US" w:eastAsia="en-US"/>
        </w:rPr>
        <w:drawing>
          <wp:inline distT="0" distB="0" distL="0" distR="0" wp14:anchorId="0DFBB9B2" wp14:editId="0D0FA541">
            <wp:extent cx="3283889" cy="4100970"/>
            <wp:effectExtent l="0" t="0" r="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286178" cy="410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716" w:rsidRDefault="00745716" w:rsidP="001C25C4">
      <w:pPr>
        <w:rPr>
          <w:lang w:val="es-MX"/>
        </w:rPr>
      </w:pPr>
    </w:p>
    <w:p w:rsidR="00C94639" w:rsidRDefault="00C94639" w:rsidP="001C25C4">
      <w:pPr>
        <w:rPr>
          <w:lang w:val="es-MX"/>
        </w:rPr>
      </w:pPr>
      <w:r>
        <w:rPr>
          <w:lang w:val="es-MX"/>
        </w:rPr>
        <w:t>Elegimos nuestro rtepositorio donde tenemos la API por ejemplo :</w:t>
      </w:r>
    </w:p>
    <w:p w:rsidR="00C94639" w:rsidRPr="001C25C4" w:rsidRDefault="00C94639" w:rsidP="001C25C4">
      <w:pPr>
        <w:rPr>
          <w:lang w:val="es-MX"/>
        </w:rPr>
      </w:pPr>
      <w:r w:rsidRPr="00C94639">
        <w:rPr>
          <w:noProof/>
          <w:lang w:val="en-US" w:eastAsia="en-US"/>
        </w:rPr>
        <w:drawing>
          <wp:inline distT="0" distB="0" distL="0" distR="0" wp14:anchorId="2C435BF2" wp14:editId="2F2B28A2">
            <wp:extent cx="4551528" cy="1750469"/>
            <wp:effectExtent l="0" t="0" r="1905" b="2540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72701" cy="175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E2551C" w:rsidRPr="00E2551C" w:rsidRDefault="00C94639" w:rsidP="00E2551C">
      <w:pPr>
        <w:rPr>
          <w:lang w:val="es-MX"/>
        </w:rPr>
      </w:pPr>
      <w:r>
        <w:rPr>
          <w:lang w:val="es-MX"/>
        </w:rPr>
        <w:lastRenderedPageBreak/>
        <w:t>En este caso:</w:t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25C2A0E6" wp14:editId="36A36D6C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BF4" w:rsidRDefault="00D20BF4" w:rsidP="00E2551C">
      <w:pPr>
        <w:rPr>
          <w:lang w:val="es-MX"/>
        </w:rPr>
      </w:pPr>
      <w:r>
        <w:rPr>
          <w:lang w:val="es-MX"/>
        </w:rPr>
        <w:t>Bajamos hasta :</w:t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6A9A838" wp14:editId="25A739F9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lastRenderedPageBreak/>
        <w:drawing>
          <wp:inline distT="0" distB="0" distL="0" distR="0" wp14:anchorId="1B67BFD4" wp14:editId="7636EE98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15D" w:rsidRDefault="0059215D" w:rsidP="00E2551C">
      <w:pPr>
        <w:rPr>
          <w:lang w:val="es-MX"/>
        </w:rPr>
      </w:pPr>
      <w:r>
        <w:rPr>
          <w:lang w:val="es-MX"/>
        </w:rPr>
        <w:t>Damos en deploy:</w:t>
      </w:r>
    </w:p>
    <w:p w:rsidR="0059215D" w:rsidRDefault="0059215D" w:rsidP="00E2551C">
      <w:pPr>
        <w:rPr>
          <w:lang w:val="es-MX"/>
        </w:rPr>
      </w:pPr>
      <w:r w:rsidRPr="0059215D">
        <w:rPr>
          <w:noProof/>
          <w:lang w:val="en-US" w:eastAsia="en-US"/>
        </w:rPr>
        <w:drawing>
          <wp:inline distT="0" distB="0" distL="0" distR="0" wp14:anchorId="346C4178" wp14:editId="38186300">
            <wp:extent cx="4318336" cy="2681492"/>
            <wp:effectExtent l="0" t="0" r="6350" b="5080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324790" cy="268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1A9AB8A4" wp14:editId="3CAA238D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6622A5FF" wp14:editId="5A47164E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r w:rsidR="00D34E16">
        <w:rPr>
          <w:lang w:val="es-MX"/>
        </w:rPr>
        <w:t>c</w:t>
      </w:r>
      <w:r>
        <w:rPr>
          <w:lang w:val="es-MX"/>
        </w:rPr>
        <w:t>odigo y push realizado damos en</w:t>
      </w:r>
      <w:r w:rsidR="0059215D">
        <w:rPr>
          <w:lang w:val="es-MX"/>
        </w:rPr>
        <w:t xml:space="preserve"> deploy latest commit</w:t>
      </w:r>
      <w:r>
        <w:rPr>
          <w:lang w:val="es-MX"/>
        </w:rPr>
        <w:t xml:space="preserve"> :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742F9309" wp14:editId="6028C544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r>
        <w:rPr>
          <w:lang w:val="es-MX"/>
        </w:rPr>
        <w:t>POSTMAN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1724AB6E" wp14:editId="74D159BF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r>
        <w:rPr>
          <w:lang w:val="es-MX"/>
        </w:rPr>
        <w:t>Render,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Possgres</w:t>
      </w:r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6" w:name="_Toc199360734"/>
      <w:bookmarkStart w:id="27" w:name="_Toc211101276"/>
      <w:r w:rsidRPr="00D21373">
        <w:rPr>
          <w:b/>
        </w:rPr>
        <w:t>Instalacion de Posgre</w:t>
      </w:r>
      <w:bookmarkEnd w:id="26"/>
      <w:r w:rsidRPr="00D21373">
        <w:rPr>
          <w:b/>
        </w:rPr>
        <w:t>s</w:t>
      </w:r>
      <w:bookmarkEnd w:id="27"/>
    </w:p>
    <w:p w:rsidR="00E80EBD" w:rsidRDefault="00E80EBD" w:rsidP="00E80EBD"/>
    <w:p w:rsidR="00860529" w:rsidRDefault="00E80EBD" w:rsidP="00860529">
      <w:r>
        <w:t xml:space="preserve">Ayuda con pasos de la </w:t>
      </w:r>
      <w:r w:rsidR="002801EB">
        <w:t>guía # 5:</w:t>
      </w:r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1E6CFCD5" wp14:editId="562C4860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7BE17246" wp14:editId="12E9DABF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307999D8" wp14:editId="440FBFBF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2B3BD8C8" wp14:editId="31F834B1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>En database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1A0A4172" wp14:editId="167D6F69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6527BD13" wp14:editId="408D6901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0C0222CF" wp14:editId="48FE11B3">
            <wp:extent cx="5612130" cy="1815465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51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55F9EA33" wp14:editId="6F9A8F20">
            <wp:extent cx="5612130" cy="2084070"/>
            <wp:effectExtent l="0" t="0" r="7620" b="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1771AE59" wp14:editId="7F3A3936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lastRenderedPageBreak/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77B1C540" wp14:editId="79E9132B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drawing>
          <wp:inline distT="0" distB="0" distL="0" distR="0" wp14:anchorId="7D91609D" wp14:editId="4D345AF3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lastRenderedPageBreak/>
        <w:t xml:space="preserve">Ponemos estos datos </w:t>
      </w:r>
      <w:r>
        <w:rPr>
          <w:lang w:val="es-MX"/>
        </w:rPr>
        <w:t>en el config/config.json</w:t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6C91F61D" wp14:editId="369BAE92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0D84F095" wp14:editId="400E39EE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>Variables de entorno pg: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7CD122F8" wp14:editId="7E37772E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0E41FEA" wp14:editId="3AA925C1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061A3D7A" wp14:editId="37B51510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>Y por último vamos a settings  y damos :</w:t>
      </w:r>
    </w:p>
    <w:p w:rsidR="0078611C" w:rsidRDefault="0078611C" w:rsidP="001C25C4">
      <w:pPr>
        <w:rPr>
          <w:lang w:val="en-US"/>
        </w:rPr>
      </w:pPr>
      <w:r w:rsidRPr="0078611C">
        <w:rPr>
          <w:lang w:val="en-US"/>
        </w:rPr>
        <w:t>npm install &amp; npx sequelize db:migrate</w:t>
      </w:r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38F5D2F1" wp14:editId="49AA3002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la </w:t>
      </w:r>
      <w:r>
        <w:rPr>
          <w:lang w:val="es-MX"/>
        </w:rPr>
        <w:t>BD a la vez</w:t>
      </w:r>
    </w:p>
    <w:p w:rsidR="0068107A" w:rsidRDefault="00C31910" w:rsidP="005A54B6">
      <w:pPr>
        <w:pStyle w:val="Ttulo3"/>
        <w:ind w:left="360"/>
        <w:rPr>
          <w:b/>
        </w:rPr>
      </w:pPr>
      <w:bookmarkStart w:id="28" w:name="_Toc211101277"/>
      <w:r>
        <w:rPr>
          <w:b/>
        </w:rPr>
        <w:t>Error</w:t>
      </w:r>
      <w:r w:rsidRPr="00D21373">
        <w:rPr>
          <w:b/>
        </w:rPr>
        <w:t xml:space="preserve"> de Posgres</w:t>
      </w:r>
      <w:r>
        <w:rPr>
          <w:b/>
        </w:rPr>
        <w:t xml:space="preserve"> </w:t>
      </w:r>
      <w:r w:rsidR="005A54B6">
        <w:rPr>
          <w:b/>
        </w:rPr>
        <w:t>minúsculas</w:t>
      </w:r>
      <w:bookmarkEnd w:id="28"/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>El problema es que PostgreSQL convierte todos los nombres de tablas a minúsculas por defecto, pero tu migración está creando la tabla con el nombre 'Categories' (con mayúscula), mientras que Sequelize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>Corregimos este error combirtiendo las migraciones en minúsculas para que tosas nuestras tablas de la BD queden en minúsculas. Importante establecer la diferencia entre modelo de js y nombre de la bd . Postgress pone los nombre de la bd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categories</w:t>
      </w:r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1008901" wp14:editId="2C94C1C2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61D9F382" wp14:editId="015FBFBC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14B4C4A" wp14:editId="50BA872D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1EE0BBEA" wp14:editId="2E95CF6F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>Y en la relación ponemos en minúsculas que es el nombre de la tabla de la bd: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4439D7B" wp14:editId="70FD4E73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40B778A7" wp14:editId="599C87A4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>Modelo categories: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0C8AC6" wp14:editId="2D34B2DC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9BE6F19" wp14:editId="79B8EF5D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46C3C875" wp14:editId="5FEE0C24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class Category se deja asi por que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agregurmos modelName y tableName para establecer estas dos diferencias. Y asi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por que Postgres crea la BD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la BD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bookmarkStart w:id="29" w:name="_Toc211101278"/>
      <w:r>
        <w:rPr>
          <w:b/>
        </w:rPr>
        <w:t>Error</w:t>
      </w:r>
      <w:r w:rsidRPr="00D21373">
        <w:rPr>
          <w:b/>
        </w:rPr>
        <w:t xml:space="preserve"> de </w:t>
      </w:r>
      <w:r>
        <w:rPr>
          <w:b/>
        </w:rPr>
        <w:t>Render</w:t>
      </w:r>
      <w:bookmarkEnd w:id="29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por que simplemente hay que poner npm install en los settings.</w:t>
      </w:r>
    </w:p>
    <w:p w:rsidR="00C2302D" w:rsidRDefault="00C2302D" w:rsidP="005C7169">
      <w:r>
        <w:t>Cuando ejecuto de esta forma en build para migrar las tablas y campos de mi DB a postgres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4A54A089" wp14:editId="2B9F9158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2397B430" wp14:editId="0DE85967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>Para la solución :</w:t>
      </w:r>
    </w:p>
    <w:p w:rsidR="00C2302D" w:rsidRDefault="00C2302D" w:rsidP="005C7169">
      <w:r>
        <w:t xml:space="preserve">Ya no es un problema de tu configuración, sino del entorno de </w:t>
      </w:r>
      <w:r>
        <w:rPr>
          <w:rStyle w:val="Textoennegrita"/>
        </w:rPr>
        <w:t>Render</w:t>
      </w:r>
      <w:r>
        <w:t xml:space="preserve"> (Linux) que está bloqueando la ejecución de </w:t>
      </w:r>
      <w:r>
        <w:rPr>
          <w:rStyle w:val="CdigoHTML"/>
          <w:rFonts w:eastAsiaTheme="majorEastAsia"/>
        </w:rPr>
        <w:t>sequelize-cli</w:t>
      </w:r>
      <w:r>
        <w:t xml:space="preserve">. Esto suele pasar porque </w:t>
      </w:r>
      <w:r>
        <w:rPr>
          <w:rStyle w:val="Textoennegrita"/>
        </w:rPr>
        <w:t>el binario de sequelize-cli no tiene permisos de ejecución</w:t>
      </w:r>
      <w:r>
        <w:t xml:space="preserve"> en ese entorno.</w:t>
      </w:r>
    </w:p>
    <w:p w:rsidR="00D5650B" w:rsidRDefault="00D5650B" w:rsidP="005C7169">
      <w:r>
        <w:t>Permitamos correr en package.jon la ejecución de la migración de la BD No en build si no en start.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25BA6E3B" wp14:editId="7C238E8B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B2064C7" wp14:editId="24C710EB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03E0CD22" wp14:editId="622A48F2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start,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r>
        <w:lastRenderedPageBreak/>
        <w:t>Render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0B3D6394" wp14:editId="4D21DB50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26E76EE5" wp14:editId="17961113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>Y listo :</w:t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7319BD1F" wp14:editId="3D794972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C2302D" w:rsidRDefault="00D5650B" w:rsidP="005C7169">
      <w:r>
        <w:lastRenderedPageBreak/>
        <w:t>Adicional opcional:</w:t>
      </w:r>
    </w:p>
    <w:p w:rsidR="002C2BB9" w:rsidRDefault="008B2980" w:rsidP="005C7169">
      <w:r w:rsidRPr="008B2980">
        <w:rPr>
          <w:noProof/>
          <w:lang w:val="en-US" w:eastAsia="en-US"/>
        </w:rPr>
        <w:drawing>
          <wp:inline distT="0" distB="0" distL="0" distR="0" wp14:anchorId="71036591" wp14:editId="2A5C4CA2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B4" w:rsidRDefault="000D08B4" w:rsidP="000D08B4">
      <w:pPr>
        <w:ind w:left="720" w:hanging="720"/>
      </w:pPr>
      <w:r>
        <w:t>Y recordemos hacer commit</w:t>
      </w:r>
      <w:r w:rsidR="005E7113">
        <w:t xml:space="preserve"> y push</w:t>
      </w:r>
      <w:r>
        <w:t xml:space="preserve"> siempre que se actualice el código: </w:t>
      </w:r>
    </w:p>
    <w:p w:rsidR="000D08B4" w:rsidRDefault="000D08B4" w:rsidP="005C7169">
      <w:r w:rsidRPr="000D08B4">
        <w:rPr>
          <w:noProof/>
          <w:lang w:val="en-US" w:eastAsia="en-US"/>
        </w:rPr>
        <w:drawing>
          <wp:inline distT="0" distB="0" distL="0" distR="0" wp14:anchorId="31F4BE7D" wp14:editId="153CA0DF">
            <wp:extent cx="3591426" cy="2886478"/>
            <wp:effectExtent l="0" t="0" r="9525" b="9525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3C4" w:rsidRDefault="000123C4" w:rsidP="005C7169"/>
    <w:p w:rsidR="000123C4" w:rsidRDefault="000123C4" w:rsidP="005C7169"/>
    <w:p w:rsidR="000123C4" w:rsidRDefault="000123C4" w:rsidP="005C7169"/>
    <w:p w:rsidR="000123C4" w:rsidRDefault="000123C4" w:rsidP="005C7169"/>
    <w:p w:rsidR="000123C4" w:rsidRPr="005C7169" w:rsidRDefault="000123C4" w:rsidP="005C7169"/>
    <w:p w:rsidR="005C7169" w:rsidRDefault="00B77F56" w:rsidP="00B77F56">
      <w:pPr>
        <w:pStyle w:val="Ttulo3"/>
        <w:rPr>
          <w:lang w:val="es-MX"/>
        </w:rPr>
      </w:pPr>
      <w:bookmarkStart w:id="30" w:name="_Toc211101279"/>
      <w:r>
        <w:rPr>
          <w:lang w:val="es-MX"/>
        </w:rPr>
        <w:lastRenderedPageBreak/>
        <w:t>Ejecutar los seeders y migrarlos a la BD deploy en Postgres:</w:t>
      </w:r>
      <w:bookmarkEnd w:id="30"/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>Esto es para cuando necesito dejar la BD limpia</w:t>
      </w:r>
      <w:r w:rsidR="00DA0D66">
        <w:rPr>
          <w:lang w:val="es-MX"/>
        </w:rPr>
        <w:t xml:space="preserve"> desde cero</w:t>
      </w:r>
      <w:r>
        <w:rPr>
          <w:lang w:val="es-MX"/>
        </w:rPr>
        <w:t xml:space="preserve"> y que ya no hallan IDS con autoincrement Y quede desde cero la BD para la creación de seerders</w:t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</w:t>
      </w:r>
      <w:r w:rsidR="00DA0D66">
        <w:rPr>
          <w:lang w:val="es-MX"/>
        </w:rPr>
        <w:t>resetearla:</w:t>
      </w:r>
      <w:r>
        <w:rPr>
          <w:lang w:val="es-MX"/>
        </w:rPr>
        <w:t xml:space="preserve">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51F44E39" wp14:editId="2469B7ED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C1C310" wp14:editId="5264E69F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03F0493E" wp14:editId="34367D15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render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>mina la BD en p</w:t>
      </w:r>
      <w:r w:rsidR="003D7162">
        <w:rPr>
          <w:lang w:val="es-MX"/>
        </w:rPr>
        <w:t>ostgres</w:t>
      </w:r>
      <w:r>
        <w:rPr>
          <w:lang w:val="es-MX"/>
        </w:rPr>
        <w:t xml:space="preserve">s </w:t>
      </w:r>
      <w:r w:rsidR="001D5EB4">
        <w:rPr>
          <w:lang w:val="es-MX"/>
        </w:rPr>
        <w:t>:</w:t>
      </w:r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296952E4" wp14:editId="489DBA83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r>
        <w:rPr>
          <w:lang w:val="es-MX"/>
        </w:rPr>
        <w:t>Seeders en Postgres: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>Para importar seeders en postgress necesitamos únicamente este comando :</w:t>
      </w:r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6090A94" wp14:editId="03E7CB8D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6E789665" wp14:editId="232E870C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Y lo ejecutamos en el RENDER para crear los seerders :</w:t>
      </w:r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drawing>
          <wp:inline distT="0" distB="0" distL="0" distR="0" wp14:anchorId="4AFF8FA1" wp14:editId="4935FD23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Con run seed corremos los seeders  el migrate es para hacerlo en consola (Opcional) y ya tenemos el reset-db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>que hay que hacerlo solo una vez :</w:t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373D05E7" wp14:editId="3B182EC2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seeders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lastRenderedPageBreak/>
        <w:drawing>
          <wp:inline distT="0" distB="0" distL="0" distR="0" wp14:anchorId="29C69907" wp14:editId="42E95F22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444F53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0DF38108" wp14:editId="51A9D60A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444F53" w:rsidP="008A1F36">
      <w:pPr>
        <w:rPr>
          <w:b/>
          <w:lang w:val="es-MX"/>
        </w:rPr>
      </w:pPr>
      <w:r>
        <w:rPr>
          <w:b/>
          <w:lang w:val="es-MX"/>
        </w:rPr>
        <w:t>Esto es porque lo seeders se migran una sola vez y luego quitamos el comando.  Recordemos que el run migrate es opcional para hacerlo manual en consola</w:t>
      </w:r>
      <w:r w:rsidR="00733C01">
        <w:rPr>
          <w:b/>
          <w:lang w:val="es-MX"/>
        </w:rPr>
        <w:t>.</w:t>
      </w: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>Aquí ya vimos eliminar o resetear la BD para que quede de</w:t>
      </w:r>
      <w:r w:rsidR="00A97CFD">
        <w:rPr>
          <w:b/>
          <w:lang w:val="es-MX"/>
        </w:rPr>
        <w:t>sde</w:t>
      </w:r>
      <w:r>
        <w:rPr>
          <w:b/>
          <w:lang w:val="es-MX"/>
        </w:rPr>
        <w:t xml:space="preserve"> </w:t>
      </w:r>
      <w:r w:rsidR="009A7B5C">
        <w:rPr>
          <w:b/>
          <w:lang w:val="es-MX"/>
        </w:rPr>
        <w:t>cero para</w:t>
      </w:r>
      <w:r>
        <w:rPr>
          <w:b/>
          <w:lang w:val="es-MX"/>
        </w:rPr>
        <w:t xml:space="preserve"> poder integrar los nuevos seeders.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 xml:space="preserve">Nota: 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>En los Seeders es obligatorio poner los campos de createAt y updateAt.</w:t>
      </w:r>
    </w:p>
    <w:p w:rsidR="0016411E" w:rsidRDefault="001D7C01" w:rsidP="000779F0">
      <w:pPr>
        <w:jc w:val="center"/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B851811" wp14:editId="3BF94D98">
                <wp:simplePos x="0" y="0"/>
                <wp:positionH relativeFrom="column">
                  <wp:posOffset>1974215</wp:posOffset>
                </wp:positionH>
                <wp:positionV relativeFrom="paragraph">
                  <wp:posOffset>966470</wp:posOffset>
                </wp:positionV>
                <wp:extent cx="819150" cy="190500"/>
                <wp:effectExtent l="0" t="0" r="19050" b="19050"/>
                <wp:wrapNone/>
                <wp:docPr id="343" name="Rectángulo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82242C" id="Rectángulo 343" o:spid="_x0000_s1026" style="position:absolute;margin-left:155.45pt;margin-top:76.1pt;width:64.5pt;height: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" filled="f" strokecolor="red" strokeweight="1pt"/>
            </w:pict>
          </mc:Fallback>
        </mc:AlternateContent>
      </w:r>
      <w:r w:rsidR="00816080" w:rsidRPr="00816080">
        <w:rPr>
          <w:b/>
          <w:noProof/>
          <w:lang w:val="en-US" w:eastAsia="en-US"/>
        </w:rPr>
        <w:drawing>
          <wp:inline distT="0" distB="0" distL="0" distR="0" wp14:anchorId="66229F27" wp14:editId="59407A53">
            <wp:extent cx="2603500" cy="2590540"/>
            <wp:effectExtent l="0" t="0" r="6350" b="635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624910" cy="261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lastRenderedPageBreak/>
        <w:t>Ensayar los CRUDS de cada tabla ya en el servidor Postgres</w:t>
      </w:r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19A1B638" wp14:editId="6BD843AE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>Todo funciona a la perfeccion</w:t>
      </w:r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>Aquí ya podemos trabajar la BD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31" w:name="_Toc199360736"/>
      <w:bookmarkStart w:id="32" w:name="_Toc211101280"/>
      <w:r w:rsidRPr="002A37B4">
        <w:rPr>
          <w:b/>
        </w:rPr>
        <w:lastRenderedPageBreak/>
        <w:t>Extraer Base de Datos desde render.com</w:t>
      </w:r>
      <w:bookmarkEnd w:id="31"/>
      <w:r>
        <w:rPr>
          <w:b/>
        </w:rPr>
        <w:t xml:space="preserve"> para funcionarla en DBeaver</w:t>
      </w:r>
      <w:bookmarkEnd w:id="32"/>
    </w:p>
    <w:p w:rsidR="00276252" w:rsidRDefault="00276252" w:rsidP="00276252"/>
    <w:p w:rsidR="00276252" w:rsidRDefault="00276252" w:rsidP="00276252">
      <w:r>
        <w:t xml:space="preserve">Copiamos la url de </w:t>
      </w:r>
      <w:r w:rsidRPr="00BB0129">
        <w:rPr>
          <w:b/>
        </w:rPr>
        <w:t>external database</w:t>
      </w:r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62A95309" wp14:editId="14E35E9B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71B12E15" wp14:editId="3541CA4D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>Luego Ingresamos el URL para realizar la conexión al postgres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37FAAA64" wp14:editId="26677D92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6B490934" wp14:editId="6BF2EE73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61B2949B" wp14:editId="1AFBEEA1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4DFE54AE" wp14:editId="310367E9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6AB6212C" wp14:editId="6823726B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32E9601E" wp14:editId="3E19324B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 xml:space="preserve">Damos en probar </w:t>
      </w:r>
      <w:r w:rsidR="00522D80">
        <w:rPr>
          <w:lang w:val="es-MX"/>
        </w:rPr>
        <w:t>conexión:</w:t>
      </w:r>
    </w:p>
    <w:p w:rsidR="00522D80" w:rsidRDefault="00522D80" w:rsidP="008A1F36">
      <w:pPr>
        <w:rPr>
          <w:lang w:val="es-MX"/>
        </w:rPr>
      </w:pPr>
      <w:r>
        <w:rPr>
          <w:lang w:val="es-MX"/>
        </w:rPr>
        <w:t xml:space="preserve">Si no nos </w:t>
      </w:r>
      <w:r w:rsidR="002A4348">
        <w:rPr>
          <w:lang w:val="es-MX"/>
        </w:rPr>
        <w:t>aparece</w:t>
      </w:r>
      <w:r>
        <w:rPr>
          <w:lang w:val="es-MX"/>
        </w:rPr>
        <w:t xml:space="preserve"> nada de descargar driver </w:t>
      </w:r>
      <w:r w:rsidR="002A4348">
        <w:rPr>
          <w:lang w:val="es-MX"/>
        </w:rPr>
        <w:t>OK.</w:t>
      </w:r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67AB4774" wp14:editId="30E10FAC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3C7" w:rsidRDefault="003603C7" w:rsidP="008A1F36">
      <w:pPr>
        <w:rPr>
          <w:lang w:val="es-MX"/>
        </w:rPr>
      </w:pPr>
    </w:p>
    <w:p w:rsidR="003603C7" w:rsidRDefault="003603C7" w:rsidP="008A1F36">
      <w:pPr>
        <w:rPr>
          <w:lang w:val="es-MX"/>
        </w:rPr>
      </w:pPr>
    </w:p>
    <w:p w:rsidR="003603C7" w:rsidRDefault="003603C7" w:rsidP="008A1F36">
      <w:pPr>
        <w:rPr>
          <w:lang w:val="es-MX"/>
        </w:rPr>
      </w:pPr>
    </w:p>
    <w:p w:rsidR="003603C7" w:rsidRDefault="003603C7" w:rsidP="008A1F36">
      <w:pPr>
        <w:rPr>
          <w:lang w:val="es-MX"/>
        </w:rPr>
      </w:pPr>
    </w:p>
    <w:p w:rsidR="003603C7" w:rsidRDefault="003603C7" w:rsidP="008A1F36">
      <w:pPr>
        <w:rPr>
          <w:lang w:val="es-MX"/>
        </w:rPr>
      </w:pPr>
    </w:p>
    <w:p w:rsidR="003603C7" w:rsidRDefault="003603C7" w:rsidP="008A1F36">
      <w:pPr>
        <w:rPr>
          <w:lang w:val="es-MX"/>
        </w:rPr>
      </w:pPr>
    </w:p>
    <w:p w:rsidR="003603C7" w:rsidRDefault="003603C7" w:rsidP="008A1F36">
      <w:pPr>
        <w:rPr>
          <w:lang w:val="es-MX"/>
        </w:rPr>
      </w:pPr>
    </w:p>
    <w:p w:rsidR="0003734F" w:rsidRDefault="003603C7" w:rsidP="008A1F36">
      <w:pPr>
        <w:rPr>
          <w:lang w:val="es-MX"/>
        </w:rPr>
      </w:pPr>
      <w:r>
        <w:rPr>
          <w:lang w:val="es-MX"/>
        </w:rPr>
        <w:lastRenderedPageBreak/>
        <w:t xml:space="preserve">En caso que nos aparece </w:t>
      </w:r>
      <w:r w:rsidR="0003734F">
        <w:rPr>
          <w:lang w:val="es-MX"/>
        </w:rPr>
        <w:t xml:space="preserve"> descargar drivers</w:t>
      </w:r>
      <w:r>
        <w:rPr>
          <w:lang w:val="es-MX"/>
        </w:rPr>
        <w:t>:</w:t>
      </w:r>
    </w:p>
    <w:p w:rsidR="00522D80" w:rsidRDefault="0003734F" w:rsidP="008A1F36">
      <w:pPr>
        <w:rPr>
          <w:lang w:val="es-MX"/>
        </w:rPr>
      </w:pPr>
      <w:r w:rsidRPr="0003734F">
        <w:rPr>
          <w:lang w:val="es-MX"/>
        </w:rPr>
        <w:drawing>
          <wp:inline distT="0" distB="0" distL="0" distR="0" wp14:anchorId="50D6A41A" wp14:editId="41B98A17">
            <wp:extent cx="3724275" cy="3545604"/>
            <wp:effectExtent l="0" t="0" r="0" b="0"/>
            <wp:docPr id="346" name="Imagen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3729317" cy="355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77C5" w:rsidRPr="003F77C5" w:rsidRDefault="003F77C5" w:rsidP="008A1F36">
      <w:pPr>
        <w:rPr>
          <w:u w:val="single"/>
          <w:lang w:val="es-MX"/>
        </w:rPr>
      </w:pPr>
      <w:r>
        <w:rPr>
          <w:lang w:val="es-MX"/>
        </w:rPr>
        <w:t>N nos permite descargar estos drivers, damos en abortar</w:t>
      </w:r>
    </w:p>
    <w:p w:rsidR="00522D80" w:rsidRDefault="00522D80" w:rsidP="008A1F36">
      <w:pPr>
        <w:rPr>
          <w:lang w:val="es-MX"/>
        </w:rPr>
      </w:pPr>
      <w:r w:rsidRPr="00522D80">
        <w:rPr>
          <w:lang w:val="es-MX"/>
        </w:rPr>
        <w:drawing>
          <wp:inline distT="0" distB="0" distL="0" distR="0" wp14:anchorId="0113945C" wp14:editId="73EB93BB">
            <wp:extent cx="3771900" cy="2236765"/>
            <wp:effectExtent l="0" t="0" r="0" b="0"/>
            <wp:docPr id="350" name="Imagen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784810" cy="224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D80" w:rsidRDefault="00522D80" w:rsidP="008A1F36">
      <w:pPr>
        <w:rPr>
          <w:lang w:val="es-MX"/>
        </w:rPr>
      </w:pPr>
      <w:r w:rsidRPr="00522D80">
        <w:rPr>
          <w:lang w:val="es-MX"/>
        </w:rPr>
        <w:lastRenderedPageBreak/>
        <w:drawing>
          <wp:inline distT="0" distB="0" distL="0" distR="0" wp14:anchorId="2ED1CC65" wp14:editId="7B6478A1">
            <wp:extent cx="3793293" cy="1981200"/>
            <wp:effectExtent l="0" t="0" r="0" b="0"/>
            <wp:docPr id="352" name="Imagen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813680" cy="199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D80" w:rsidRDefault="00522D80" w:rsidP="008A1F36">
      <w:pPr>
        <w:rPr>
          <w:lang w:val="es-MX"/>
        </w:rPr>
      </w:pPr>
      <w:r>
        <w:rPr>
          <w:lang w:val="es-MX"/>
        </w:rPr>
        <w:t>Damos en abortar y nos aparece ya conectado:</w:t>
      </w:r>
    </w:p>
    <w:p w:rsidR="00522D80" w:rsidRDefault="00522D80" w:rsidP="008A1F36">
      <w:pPr>
        <w:rPr>
          <w:lang w:val="es-MX"/>
        </w:rPr>
      </w:pPr>
      <w:r w:rsidRPr="00522D80">
        <w:rPr>
          <w:lang w:val="es-MX"/>
        </w:rPr>
        <w:drawing>
          <wp:inline distT="0" distB="0" distL="0" distR="0" wp14:anchorId="080100A6" wp14:editId="62F4BE0C">
            <wp:extent cx="3781425" cy="2250668"/>
            <wp:effectExtent l="0" t="0" r="0" b="0"/>
            <wp:docPr id="353" name="Imagen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785107" cy="225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EC3" w:rsidRDefault="00FC5EC3" w:rsidP="008A1F36">
      <w:pPr>
        <w:rPr>
          <w:lang w:val="es-MX"/>
        </w:rPr>
      </w:pPr>
      <w:r>
        <w:rPr>
          <w:lang w:val="es-MX"/>
        </w:rPr>
        <w:t xml:space="preserve">Adicional, cuando cerramos el DBaver y lo volvemos a abrir, vuelve y nos pide descargar los drivers damos en descargar y </w:t>
      </w:r>
      <w:r w:rsidR="00D05A08">
        <w:rPr>
          <w:lang w:val="es-MX"/>
        </w:rPr>
        <w:t>descargar</w:t>
      </w:r>
      <w:bookmarkStart w:id="33" w:name="_GoBack"/>
      <w:bookmarkEnd w:id="33"/>
      <w:r>
        <w:rPr>
          <w:lang w:val="es-MX"/>
        </w:rPr>
        <w:t xml:space="preserve"> exitosamente y listo.</w:t>
      </w:r>
    </w:p>
    <w:p w:rsidR="00522D80" w:rsidRDefault="00522D80" w:rsidP="008A1F36">
      <w:pPr>
        <w:rPr>
          <w:lang w:val="es-MX"/>
        </w:rPr>
      </w:pP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45230DDB" wp14:editId="6CD75243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1B7BCE07" wp14:editId="779B956B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26C01086" wp14:editId="3146B8D3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bookmarkStart w:id="34" w:name="_Toc211101281"/>
      <w:r>
        <w:rPr>
          <w:lang w:val="es-MX"/>
        </w:rPr>
        <w:t>Error de los cors:</w:t>
      </w:r>
      <w:bookmarkEnd w:id="34"/>
      <w:r>
        <w:rPr>
          <w:lang w:val="es-MX"/>
        </w:rPr>
        <w:t xml:space="preserve">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012D4FD2" wp14:editId="425BE49C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r>
        <w:rPr>
          <w:lang w:val="es-MX"/>
        </w:rPr>
        <w:t>Package.json: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A5E0CCA" wp14:editId="651D77B3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3685F175" wp14:editId="4B8CF0C4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78FD722E" wp14:editId="2E124CE4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0F1C9C2D" wp14:editId="57A0198D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40120B2" wp14:editId="2A502AC7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6085CD29" wp14:editId="081C98EE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desinstaar e instalar las depencias de la API .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4C239FAD" wp14:editId="0DB1990D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71493C18" wp14:editId="219363A6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bookmarkStart w:id="35" w:name="_Toc211101282"/>
      <w:r w:rsidRPr="002C2CAE">
        <w:rPr>
          <w:b/>
          <w:lang w:val="es-MX"/>
        </w:rPr>
        <w:t>Deploy en APK Movil</w:t>
      </w:r>
      <w:bookmarkEnd w:id="35"/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E62A5C2" wp14:editId="197DBDC6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noProof/>
          <w:lang w:val="en-US" w:eastAsia="en-US"/>
        </w:rPr>
        <w:drawing>
          <wp:inline distT="0" distB="0" distL="0" distR="0" wp14:anchorId="07E6148C" wp14:editId="20AEFA81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ruta : </w:t>
      </w:r>
    </w:p>
    <w:p w:rsidR="004E5C93" w:rsidRDefault="004E5C93" w:rsidP="00E67136">
      <w:pPr>
        <w:rPr>
          <w:lang w:val="es-MX"/>
        </w:rPr>
      </w:pPr>
      <w:r w:rsidRPr="004E5C93">
        <w:rPr>
          <w:noProof/>
          <w:lang w:val="en-US" w:eastAsia="en-US"/>
        </w:rPr>
        <w:lastRenderedPageBreak/>
        <w:drawing>
          <wp:inline distT="0" distB="0" distL="0" distR="0" wp14:anchorId="73CCF0D1" wp14:editId="183F667B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>Y pagamos en comando del doc de flutter: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34B4D88" wp14:editId="0AEA33E0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noProof/>
          <w:lang w:val="en-US" w:eastAsia="en-US"/>
        </w:rPr>
        <w:drawing>
          <wp:inline distT="0" distB="0" distL="0" distR="0" wp14:anchorId="55D4C734" wp14:editId="5EEB03E2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>Y damos el comando :</w:t>
      </w:r>
    </w:p>
    <w:p w:rsidR="00F31F8B" w:rsidRDefault="00F31F8B" w:rsidP="00E67136">
      <w:pPr>
        <w:rPr>
          <w:lang w:val="es-MX"/>
        </w:rPr>
      </w:pPr>
      <w:r w:rsidRPr="00F31F8B">
        <w:rPr>
          <w:noProof/>
          <w:lang w:val="en-US" w:eastAsia="en-US"/>
        </w:rPr>
        <w:drawing>
          <wp:inline distT="0" distB="0" distL="0" distR="0" wp14:anchorId="7900E7D0" wp14:editId="32CA1A4A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nos entrega la ruta :</w:t>
      </w:r>
    </w:p>
    <w:p w:rsidR="001B3F52" w:rsidRDefault="001B3F52" w:rsidP="00E67136">
      <w:pPr>
        <w:rPr>
          <w:lang w:val="es-MX"/>
        </w:rPr>
      </w:pPr>
      <w:r w:rsidRPr="001B3F52">
        <w:rPr>
          <w:noProof/>
          <w:lang w:val="en-US" w:eastAsia="en-US"/>
        </w:rPr>
        <w:lastRenderedPageBreak/>
        <w:drawing>
          <wp:inline distT="0" distB="0" distL="0" distR="0" wp14:anchorId="0E5F48F3" wp14:editId="787E515D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llsito</w:t>
      </w:r>
      <w:r w:rsidR="00D33A3A">
        <w:rPr>
          <w:lang w:val="es-MX"/>
        </w:rPr>
        <w:t xml:space="preserve"> nos manda la ruta donde nos decarga el apk y </w:t>
      </w:r>
      <w:r>
        <w:rPr>
          <w:lang w:val="es-MX"/>
        </w:rPr>
        <w:t xml:space="preserve"> mandamos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noProof/>
          <w:lang w:val="en-US" w:eastAsia="en-US"/>
        </w:rPr>
        <w:drawing>
          <wp:inline distT="0" distB="0" distL="0" distR="0" wp14:anchorId="21045ABE" wp14:editId="3F19EB89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noProof/>
          <w:lang w:val="en-US" w:eastAsia="en-US"/>
        </w:rPr>
        <w:lastRenderedPageBreak/>
        <w:drawing>
          <wp:inline distT="0" distB="0" distL="0" distR="0" wp14:anchorId="606DCFAB" wp14:editId="6FC4B859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whasapp e instalamos</w:t>
      </w:r>
    </w:p>
    <w:p w:rsidR="004075EB" w:rsidRDefault="004075EB" w:rsidP="00E67136">
      <w:pPr>
        <w:rPr>
          <w:lang w:val="es-MX"/>
        </w:rPr>
      </w:pPr>
    </w:p>
    <w:p w:rsidR="004075EB" w:rsidRDefault="004075EB" w:rsidP="004075EB">
      <w:pPr>
        <w:pStyle w:val="Ttulo2"/>
        <w:jc w:val="center"/>
        <w:rPr>
          <w:b/>
          <w:lang w:val="es-MX"/>
        </w:rPr>
      </w:pPr>
      <w:bookmarkStart w:id="36" w:name="_Toc211101283"/>
      <w:r w:rsidRPr="004075EB">
        <w:rPr>
          <w:b/>
          <w:lang w:val="es-MX"/>
        </w:rPr>
        <w:t>Autenticacion y Login</w:t>
      </w:r>
      <w:bookmarkEnd w:id="36"/>
    </w:p>
    <w:p w:rsidR="004075EB" w:rsidRDefault="004075EB" w:rsidP="004075EB">
      <w:pPr>
        <w:rPr>
          <w:lang w:val="es-MX"/>
        </w:rPr>
      </w:pPr>
    </w:p>
    <w:p w:rsidR="004075EB" w:rsidRDefault="004075EB" w:rsidP="004075EB">
      <w:pPr>
        <w:rPr>
          <w:lang w:val="es-MX"/>
        </w:rPr>
      </w:pPr>
      <w:r>
        <w:rPr>
          <w:lang w:val="es-MX"/>
        </w:rPr>
        <w:t>En API debemos realizar lo siguiente :</w:t>
      </w:r>
    </w:p>
    <w:p w:rsidR="004075EB" w:rsidRDefault="004075EB" w:rsidP="004075EB">
      <w:pPr>
        <w:rPr>
          <w:lang w:val="es-MX"/>
        </w:rPr>
      </w:pPr>
      <w:r w:rsidRPr="004075EB">
        <w:rPr>
          <w:noProof/>
          <w:lang w:val="en-US" w:eastAsia="en-US"/>
        </w:rPr>
        <w:drawing>
          <wp:inline distT="0" distB="0" distL="0" distR="0" wp14:anchorId="68E11761" wp14:editId="1E4AD78E">
            <wp:extent cx="5134692" cy="1848108"/>
            <wp:effectExtent l="0" t="0" r="8890" b="0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A43012" w:rsidP="004075E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83C2AF8" wp14:editId="77493166">
                <wp:simplePos x="0" y="0"/>
                <wp:positionH relativeFrom="column">
                  <wp:posOffset>734035</wp:posOffset>
                </wp:positionH>
                <wp:positionV relativeFrom="paragraph">
                  <wp:posOffset>2582240</wp:posOffset>
                </wp:positionV>
                <wp:extent cx="1697126" cy="175565"/>
                <wp:effectExtent l="0" t="0" r="17780" b="15240"/>
                <wp:wrapNone/>
                <wp:docPr id="330" name="Rectángulo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26" cy="175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A27EB5" id="Rectángulo 330" o:spid="_x0000_s1026" style="position:absolute;margin-left:57.8pt;margin-top:203.35pt;width:133.65pt;height:13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" filled="f" strokecolor="red" strokeweight="1pt"/>
            </w:pict>
          </mc:Fallback>
        </mc:AlternateContent>
      </w:r>
      <w:r w:rsidRPr="00A43012">
        <w:rPr>
          <w:noProof/>
          <w:lang w:val="en-US" w:eastAsia="en-US"/>
        </w:rPr>
        <w:drawing>
          <wp:inline distT="0" distB="0" distL="0" distR="0" wp14:anchorId="4DF916EE" wp14:editId="67F1927B">
            <wp:extent cx="3460089" cy="4581414"/>
            <wp:effectExtent l="0" t="0" r="7620" b="0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461577" cy="45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Pr="004075EB" w:rsidRDefault="004075EB" w:rsidP="004075EB">
      <w:pPr>
        <w:rPr>
          <w:lang w:val="es-MX"/>
        </w:rPr>
      </w:pPr>
    </w:p>
    <w:p w:rsidR="00BD243B" w:rsidRDefault="00BD243B" w:rsidP="00BD243B">
      <w:pPr>
        <w:pStyle w:val="Ttulo2"/>
        <w:jc w:val="center"/>
        <w:rPr>
          <w:b/>
          <w:lang w:val="es-MX"/>
        </w:rPr>
      </w:pPr>
      <w:bookmarkStart w:id="37" w:name="_Toc211101284"/>
      <w:r>
        <w:rPr>
          <w:b/>
          <w:lang w:val="es-MX"/>
        </w:rPr>
        <w:t>Solución de error contraseña hacheada bcrypt</w:t>
      </w:r>
      <w:bookmarkEnd w:id="37"/>
    </w:p>
    <w:p w:rsidR="00BD243B" w:rsidRDefault="00BD243B" w:rsidP="00BD243B">
      <w:pPr>
        <w:rPr>
          <w:lang w:val="es-MX"/>
        </w:rPr>
      </w:pPr>
    </w:p>
    <w:p w:rsidR="00BD243B" w:rsidRDefault="00BD243B" w:rsidP="00BD243B">
      <w:pPr>
        <w:rPr>
          <w:lang w:val="es-MX"/>
        </w:rPr>
      </w:pPr>
      <w:r w:rsidRPr="00BD243B">
        <w:rPr>
          <w:noProof/>
          <w:lang w:val="en-US" w:eastAsia="en-US"/>
        </w:rPr>
        <w:drawing>
          <wp:inline distT="0" distB="0" distL="0" distR="0" wp14:anchorId="398D79B6" wp14:editId="03830CB8">
            <wp:extent cx="5612130" cy="2425065"/>
            <wp:effectExtent l="0" t="0" r="762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BD243B">
      <w:pPr>
        <w:rPr>
          <w:lang w:val="es-MX"/>
        </w:rPr>
      </w:pPr>
      <w:r>
        <w:rPr>
          <w:lang w:val="es-MX"/>
        </w:rPr>
        <w:t>En el seeders :</w:t>
      </w:r>
    </w:p>
    <w:p w:rsidR="00BD243B" w:rsidRPr="00BD243B" w:rsidRDefault="00626FF6" w:rsidP="00BD243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58B9AE7" wp14:editId="67C26243">
                <wp:simplePos x="0" y="0"/>
                <wp:positionH relativeFrom="column">
                  <wp:posOffset>338966</wp:posOffset>
                </wp:positionH>
                <wp:positionV relativeFrom="paragraph">
                  <wp:posOffset>311488</wp:posOffset>
                </wp:positionV>
                <wp:extent cx="1692234" cy="213756"/>
                <wp:effectExtent l="0" t="0" r="22860" b="15240"/>
                <wp:wrapNone/>
                <wp:docPr id="345" name="Rectángulo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2234" cy="2137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1035A3" id="Rectángulo 345" o:spid="_x0000_s1026" style="position:absolute;margin-left:26.7pt;margin-top:24.55pt;width:133.25pt;height:16.8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" filled="f" strokecolor="red" strokeweight="1pt"/>
            </w:pict>
          </mc:Fallback>
        </mc:AlternateContent>
      </w:r>
      <w:r w:rsidRPr="00626FF6">
        <w:rPr>
          <w:noProof/>
          <w:lang w:val="en-US" w:eastAsia="en-US"/>
        </w:rPr>
        <w:drawing>
          <wp:inline distT="0" distB="0" distL="0" distR="0" wp14:anchorId="27409615" wp14:editId="73CA7320">
            <wp:extent cx="4839194" cy="2772215"/>
            <wp:effectExtent l="0" t="0" r="0" b="9525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847070" cy="27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BD243B" w:rsidP="00E67136">
      <w:pPr>
        <w:rPr>
          <w:lang w:val="es-MX"/>
        </w:rPr>
      </w:pPr>
      <w:r>
        <w:rPr>
          <w:lang w:val="es-MX"/>
        </w:rPr>
        <w:t xml:space="preserve">Necesitamos esta dependencia . </w:t>
      </w:r>
    </w:p>
    <w:p w:rsidR="00BD243B" w:rsidRDefault="00BD243B" w:rsidP="00E67136">
      <w:pPr>
        <w:rPr>
          <w:lang w:val="es-MX"/>
        </w:rPr>
      </w:pPr>
      <w:r w:rsidRPr="00BD243B">
        <w:rPr>
          <w:noProof/>
          <w:lang w:val="en-US" w:eastAsia="en-US"/>
        </w:rPr>
        <w:drawing>
          <wp:inline distT="0" distB="0" distL="0" distR="0" wp14:anchorId="38AF881D" wp14:editId="4105932E">
            <wp:extent cx="5612130" cy="1574800"/>
            <wp:effectExtent l="0" t="0" r="7620" b="6350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EA4" w:rsidRDefault="00D51EA4" w:rsidP="00E67136">
      <w:pPr>
        <w:rPr>
          <w:lang w:val="es-MX"/>
        </w:rPr>
      </w:pPr>
    </w:p>
    <w:p w:rsidR="00D51EA4" w:rsidRPr="00D51EA4" w:rsidRDefault="00D51EA4" w:rsidP="00D51EA4">
      <w:pPr>
        <w:rPr>
          <w:lang w:val="es-MX"/>
        </w:rPr>
      </w:pPr>
    </w:p>
    <w:p w:rsidR="00D51EA4" w:rsidRDefault="00D51EA4" w:rsidP="00E67136">
      <w:pPr>
        <w:rPr>
          <w:lang w:val="es-MX"/>
        </w:rPr>
      </w:pPr>
    </w:p>
    <w:p w:rsidR="00BD243B" w:rsidRDefault="00BD243B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DEC32F7" wp14:editId="396BECBF">
                <wp:simplePos x="0" y="0"/>
                <wp:positionH relativeFrom="column">
                  <wp:posOffset>608965</wp:posOffset>
                </wp:positionH>
                <wp:positionV relativeFrom="paragraph">
                  <wp:posOffset>1670685</wp:posOffset>
                </wp:positionV>
                <wp:extent cx="1200150" cy="146050"/>
                <wp:effectExtent l="0" t="0" r="19050" b="25400"/>
                <wp:wrapNone/>
                <wp:docPr id="341" name="Rectángulo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150" cy="146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66B407" id="Rectángulo 341" o:spid="_x0000_s1026" style="position:absolute;margin-left:47.95pt;margin-top:131.55pt;width:94.5pt;height:11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" filled="f" strokecolor="red" strokeweight="1pt"/>
            </w:pict>
          </mc:Fallback>
        </mc:AlternateContent>
      </w:r>
      <w:r w:rsidRPr="00BD243B">
        <w:rPr>
          <w:noProof/>
          <w:lang w:val="en-US" w:eastAsia="en-US"/>
        </w:rPr>
        <w:drawing>
          <wp:inline distT="0" distB="0" distL="0" distR="0" wp14:anchorId="7C662C02" wp14:editId="76B333A5">
            <wp:extent cx="2736850" cy="3455620"/>
            <wp:effectExtent l="0" t="0" r="635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2742743" cy="346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E67136">
      <w:pPr>
        <w:rPr>
          <w:lang w:val="es-MX"/>
        </w:rPr>
      </w:pPr>
      <w:r>
        <w:rPr>
          <w:lang w:val="es-MX"/>
        </w:rPr>
        <w:t xml:space="preserve">Y nos instala esta depencia para contraeñas hacehadas en el seeder user o en nuestra API. </w:t>
      </w:r>
    </w:p>
    <w:p w:rsidR="00D51EA4" w:rsidRDefault="00D51EA4" w:rsidP="00E67136">
      <w:pPr>
        <w:rPr>
          <w:lang w:val="es-MX"/>
        </w:rPr>
      </w:pPr>
    </w:p>
    <w:p w:rsidR="00D51EA4" w:rsidRDefault="00D51EA4" w:rsidP="00D51EA4">
      <w:pPr>
        <w:pStyle w:val="Ttulo2"/>
        <w:jc w:val="center"/>
        <w:rPr>
          <w:b/>
          <w:lang w:val="es-MX"/>
        </w:rPr>
      </w:pPr>
      <w:bookmarkStart w:id="38" w:name="_Toc211101285"/>
      <w:r>
        <w:rPr>
          <w:b/>
          <w:lang w:val="es-MX"/>
        </w:rPr>
        <w:t>Solución de error de postgres que no deja borrar la DB por sesiones atrapadas</w:t>
      </w:r>
      <w:bookmarkEnd w:id="38"/>
    </w:p>
    <w:p w:rsidR="00D51EA4" w:rsidRDefault="00D51EA4" w:rsidP="00D51EA4">
      <w:pPr>
        <w:rPr>
          <w:lang w:val="es-MX"/>
        </w:rPr>
      </w:pPr>
    </w:p>
    <w:p w:rsidR="00D51EA4" w:rsidRDefault="00D51EA4" w:rsidP="00D51EA4">
      <w:pPr>
        <w:rPr>
          <w:lang w:val="es-MX"/>
        </w:rPr>
      </w:pPr>
      <w:r>
        <w:rPr>
          <w:lang w:val="es-MX"/>
        </w:rPr>
        <w:t>Cuanso iniciamos sesión SI nuestro programa no destruye la sesión las sesiones que iniciadas en la base de datotos para destrir esto creamos un nuevo archivo reset-db.js :</w:t>
      </w:r>
    </w:p>
    <w:p w:rsidR="00D51EA4" w:rsidRDefault="00D51EA4" w:rsidP="00D51EA4">
      <w:pPr>
        <w:rPr>
          <w:lang w:val="es-MX"/>
        </w:rPr>
      </w:pPr>
      <w:r w:rsidRPr="00D51EA4">
        <w:rPr>
          <w:noProof/>
          <w:lang w:val="en-US" w:eastAsia="en-US"/>
        </w:rPr>
        <w:drawing>
          <wp:inline distT="0" distB="0" distL="0" distR="0" wp14:anchorId="19FC6457" wp14:editId="1DA44DBE">
            <wp:extent cx="3086531" cy="1333686"/>
            <wp:effectExtent l="0" t="0" r="0" b="0"/>
            <wp:docPr id="348" name="Imagen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EA4" w:rsidRDefault="00D51EA4" w:rsidP="00D51EA4">
      <w:pPr>
        <w:rPr>
          <w:lang w:val="es-MX"/>
        </w:rPr>
      </w:pPr>
    </w:p>
    <w:p w:rsidR="00D51EA4" w:rsidRDefault="00D51EA4" w:rsidP="00D51EA4">
      <w:pPr>
        <w:rPr>
          <w:lang w:val="es-MX"/>
        </w:rPr>
      </w:pPr>
      <w:r>
        <w:rPr>
          <w:lang w:val="es-MX"/>
        </w:rPr>
        <w:t>reemplazando el :</w:t>
      </w:r>
    </w:p>
    <w:p w:rsidR="00D51EA4" w:rsidRDefault="00D51EA4" w:rsidP="00D51EA4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489873</wp:posOffset>
                </wp:positionH>
                <wp:positionV relativeFrom="paragraph">
                  <wp:posOffset>1714105</wp:posOffset>
                </wp:positionV>
                <wp:extent cx="4994694" cy="155275"/>
                <wp:effectExtent l="0" t="0" r="15875" b="16510"/>
                <wp:wrapNone/>
                <wp:docPr id="347" name="Rectángulo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4694" cy="155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3D2A3" id="Rectángulo 347" o:spid="_x0000_s1026" style="position:absolute;margin-left:38.55pt;margin-top:134.95pt;width:393.3pt;height:12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" filled="f" strokecolor="red" strokeweight="1pt"/>
            </w:pict>
          </mc:Fallback>
        </mc:AlternateContent>
      </w:r>
      <w:r w:rsidRPr="00D51EA4">
        <w:rPr>
          <w:noProof/>
          <w:lang w:val="en-US" w:eastAsia="en-US"/>
        </w:rPr>
        <w:drawing>
          <wp:inline distT="0" distB="0" distL="0" distR="0" wp14:anchorId="5B7EC114" wp14:editId="28C213DA">
            <wp:extent cx="5612130" cy="2132330"/>
            <wp:effectExtent l="0" t="0" r="7620" b="1270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03B" w:rsidRDefault="0046203B" w:rsidP="00D51EA4">
      <w:pPr>
        <w:rPr>
          <w:lang w:val="es-MX"/>
        </w:rPr>
      </w:pPr>
      <w:r>
        <w:rPr>
          <w:lang w:val="es-MX"/>
        </w:rPr>
        <w:t>A</w:t>
      </w:r>
    </w:p>
    <w:p w:rsidR="0046203B" w:rsidRDefault="0046203B" w:rsidP="00D51EA4">
      <w:pPr>
        <w:rPr>
          <w:lang w:val="es-MX"/>
        </w:rPr>
      </w:pPr>
      <w:r w:rsidRPr="0046203B">
        <w:rPr>
          <w:noProof/>
          <w:lang w:val="en-US" w:eastAsia="en-US"/>
        </w:rPr>
        <w:drawing>
          <wp:inline distT="0" distB="0" distL="0" distR="0" wp14:anchorId="076B0607" wp14:editId="44F33965">
            <wp:extent cx="3324689" cy="1819529"/>
            <wp:effectExtent l="0" t="0" r="9525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03B" w:rsidRDefault="0046203B" w:rsidP="00D51EA4">
      <w:pPr>
        <w:rPr>
          <w:lang w:val="es-MX"/>
        </w:rPr>
      </w:pPr>
    </w:p>
    <w:p w:rsidR="0046203B" w:rsidRDefault="0046203B" w:rsidP="00D51EA4">
      <w:pPr>
        <w:rPr>
          <w:lang w:val="es-MX"/>
        </w:rPr>
      </w:pPr>
      <w:r>
        <w:rPr>
          <w:lang w:val="es-MX"/>
        </w:rPr>
        <w:t xml:space="preserve">NO FUNCIONO </w:t>
      </w:r>
    </w:p>
    <w:p w:rsidR="00D51EA4" w:rsidRDefault="00D51EA4" w:rsidP="00D51EA4">
      <w:pPr>
        <w:rPr>
          <w:lang w:val="es-MX"/>
        </w:rPr>
      </w:pPr>
    </w:p>
    <w:p w:rsidR="00D51EA4" w:rsidRPr="00E67136" w:rsidRDefault="00D51EA4" w:rsidP="00E67136">
      <w:pPr>
        <w:rPr>
          <w:lang w:val="es-MX"/>
        </w:rPr>
      </w:pPr>
    </w:p>
    <w:sectPr w:rsidR="00D51EA4" w:rsidRPr="00E67136" w:rsidSect="0009034F">
      <w:headerReference w:type="even" r:id="rId233"/>
      <w:headerReference w:type="default" r:id="rId234"/>
      <w:footerReference w:type="even" r:id="rId235"/>
      <w:footerReference w:type="default" r:id="rId236"/>
      <w:headerReference w:type="first" r:id="rId237"/>
      <w:footerReference w:type="first" r:id="rId238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39EC" w:rsidRDefault="004E39EC" w:rsidP="00670393">
      <w:pPr>
        <w:spacing w:after="0" w:line="240" w:lineRule="auto"/>
      </w:pPr>
      <w:r>
        <w:separator/>
      </w:r>
    </w:p>
  </w:endnote>
  <w:endnote w:type="continuationSeparator" w:id="0">
    <w:p w:rsidR="004E39EC" w:rsidRDefault="004E39EC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D80" w:rsidRDefault="00522D8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522D80" w:rsidRDefault="00522D80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05A08">
          <w:rPr>
            <w:noProof/>
          </w:rPr>
          <w:t>92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522D80" w:rsidRDefault="00522D8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D80" w:rsidRDefault="00522D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39EC" w:rsidRDefault="004E39EC" w:rsidP="00670393">
      <w:pPr>
        <w:spacing w:after="0" w:line="240" w:lineRule="auto"/>
      </w:pPr>
      <w:r>
        <w:separator/>
      </w:r>
    </w:p>
  </w:footnote>
  <w:footnote w:type="continuationSeparator" w:id="0">
    <w:p w:rsidR="004E39EC" w:rsidRDefault="004E39EC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D80" w:rsidRDefault="00522D8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D80" w:rsidRDefault="00522D8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D80" w:rsidRDefault="00522D8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123C4"/>
    <w:rsid w:val="00027AFF"/>
    <w:rsid w:val="00027B3D"/>
    <w:rsid w:val="00027D77"/>
    <w:rsid w:val="00032EC9"/>
    <w:rsid w:val="0003734F"/>
    <w:rsid w:val="00041305"/>
    <w:rsid w:val="00045B98"/>
    <w:rsid w:val="0007440A"/>
    <w:rsid w:val="000747AF"/>
    <w:rsid w:val="000779F0"/>
    <w:rsid w:val="00081249"/>
    <w:rsid w:val="00083360"/>
    <w:rsid w:val="00084438"/>
    <w:rsid w:val="00086CEF"/>
    <w:rsid w:val="000878CE"/>
    <w:rsid w:val="0009034F"/>
    <w:rsid w:val="0009643A"/>
    <w:rsid w:val="000D08B4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0170"/>
    <w:rsid w:val="0015235D"/>
    <w:rsid w:val="001534BA"/>
    <w:rsid w:val="00156643"/>
    <w:rsid w:val="00157CF2"/>
    <w:rsid w:val="00161399"/>
    <w:rsid w:val="0016411E"/>
    <w:rsid w:val="00167F6B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D7C01"/>
    <w:rsid w:val="001E23FF"/>
    <w:rsid w:val="001E2802"/>
    <w:rsid w:val="001E2934"/>
    <w:rsid w:val="001E70CB"/>
    <w:rsid w:val="001E7555"/>
    <w:rsid w:val="001F0BD0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01EB"/>
    <w:rsid w:val="00286719"/>
    <w:rsid w:val="002A0A14"/>
    <w:rsid w:val="002A4348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03C7"/>
    <w:rsid w:val="003617A3"/>
    <w:rsid w:val="00373525"/>
    <w:rsid w:val="003821B8"/>
    <w:rsid w:val="00385C7B"/>
    <w:rsid w:val="00385CBF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3F77C5"/>
    <w:rsid w:val="00401E88"/>
    <w:rsid w:val="004075EB"/>
    <w:rsid w:val="00407E90"/>
    <w:rsid w:val="00413C4C"/>
    <w:rsid w:val="004222D4"/>
    <w:rsid w:val="00425CBC"/>
    <w:rsid w:val="00425F55"/>
    <w:rsid w:val="004409A8"/>
    <w:rsid w:val="00443693"/>
    <w:rsid w:val="00444F53"/>
    <w:rsid w:val="0046203B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39EC"/>
    <w:rsid w:val="004E5C93"/>
    <w:rsid w:val="004E5CB9"/>
    <w:rsid w:val="004F19EA"/>
    <w:rsid w:val="004F5639"/>
    <w:rsid w:val="005021E6"/>
    <w:rsid w:val="00514C28"/>
    <w:rsid w:val="00522D80"/>
    <w:rsid w:val="005330A2"/>
    <w:rsid w:val="00541E99"/>
    <w:rsid w:val="0055088F"/>
    <w:rsid w:val="00581745"/>
    <w:rsid w:val="00586027"/>
    <w:rsid w:val="0059017C"/>
    <w:rsid w:val="0059215D"/>
    <w:rsid w:val="00594527"/>
    <w:rsid w:val="005A07F8"/>
    <w:rsid w:val="005A4334"/>
    <w:rsid w:val="005A54B6"/>
    <w:rsid w:val="005C7169"/>
    <w:rsid w:val="005D6713"/>
    <w:rsid w:val="005D7EDB"/>
    <w:rsid w:val="005E12B0"/>
    <w:rsid w:val="005E31EC"/>
    <w:rsid w:val="005E7113"/>
    <w:rsid w:val="005F4CDE"/>
    <w:rsid w:val="0061006B"/>
    <w:rsid w:val="00616C9D"/>
    <w:rsid w:val="00626FF6"/>
    <w:rsid w:val="00634BB2"/>
    <w:rsid w:val="00650B77"/>
    <w:rsid w:val="00664728"/>
    <w:rsid w:val="00670393"/>
    <w:rsid w:val="0068107A"/>
    <w:rsid w:val="00681BDA"/>
    <w:rsid w:val="00682D5E"/>
    <w:rsid w:val="00685293"/>
    <w:rsid w:val="006A5BDB"/>
    <w:rsid w:val="006A6488"/>
    <w:rsid w:val="006C0B51"/>
    <w:rsid w:val="006E3C43"/>
    <w:rsid w:val="006F343D"/>
    <w:rsid w:val="006F686F"/>
    <w:rsid w:val="00702D6E"/>
    <w:rsid w:val="0070321E"/>
    <w:rsid w:val="00703E40"/>
    <w:rsid w:val="00704279"/>
    <w:rsid w:val="007149F4"/>
    <w:rsid w:val="007151A0"/>
    <w:rsid w:val="00733C01"/>
    <w:rsid w:val="00740468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16080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48F2"/>
    <w:rsid w:val="00896344"/>
    <w:rsid w:val="008A1523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A7B5C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3012"/>
    <w:rsid w:val="00A46C2B"/>
    <w:rsid w:val="00A52EE7"/>
    <w:rsid w:val="00A52F74"/>
    <w:rsid w:val="00A6001A"/>
    <w:rsid w:val="00A63D62"/>
    <w:rsid w:val="00A7056F"/>
    <w:rsid w:val="00A8689A"/>
    <w:rsid w:val="00A90A6D"/>
    <w:rsid w:val="00A9137C"/>
    <w:rsid w:val="00A97CFD"/>
    <w:rsid w:val="00AA0FAF"/>
    <w:rsid w:val="00AC3842"/>
    <w:rsid w:val="00AE3BE9"/>
    <w:rsid w:val="00B047CC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0129"/>
    <w:rsid w:val="00BB32DF"/>
    <w:rsid w:val="00BC0301"/>
    <w:rsid w:val="00BC5CCC"/>
    <w:rsid w:val="00BD243B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94639"/>
    <w:rsid w:val="00CB1B51"/>
    <w:rsid w:val="00CB339C"/>
    <w:rsid w:val="00CB6270"/>
    <w:rsid w:val="00D007CD"/>
    <w:rsid w:val="00D024F1"/>
    <w:rsid w:val="00D05A08"/>
    <w:rsid w:val="00D05C91"/>
    <w:rsid w:val="00D06778"/>
    <w:rsid w:val="00D20BF4"/>
    <w:rsid w:val="00D309F3"/>
    <w:rsid w:val="00D33A3A"/>
    <w:rsid w:val="00D34E16"/>
    <w:rsid w:val="00D51EA4"/>
    <w:rsid w:val="00D55075"/>
    <w:rsid w:val="00D5650B"/>
    <w:rsid w:val="00D574B6"/>
    <w:rsid w:val="00D60AB0"/>
    <w:rsid w:val="00D67599"/>
    <w:rsid w:val="00D71ADA"/>
    <w:rsid w:val="00D91FF5"/>
    <w:rsid w:val="00D96115"/>
    <w:rsid w:val="00D96B28"/>
    <w:rsid w:val="00DA0D66"/>
    <w:rsid w:val="00DC545D"/>
    <w:rsid w:val="00DF3FF5"/>
    <w:rsid w:val="00E03A84"/>
    <w:rsid w:val="00E075E6"/>
    <w:rsid w:val="00E226BE"/>
    <w:rsid w:val="00E2551C"/>
    <w:rsid w:val="00E336D9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B74D9"/>
    <w:rsid w:val="00EC7F7B"/>
    <w:rsid w:val="00ED563E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6621E"/>
    <w:rsid w:val="00F757A1"/>
    <w:rsid w:val="00F82E60"/>
    <w:rsid w:val="00F951AE"/>
    <w:rsid w:val="00FB75D0"/>
    <w:rsid w:val="00FC3D95"/>
    <w:rsid w:val="00FC5EC3"/>
    <w:rsid w:val="00FD5F69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7139A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26" Type="http://schemas.openxmlformats.org/officeDocument/2006/relationships/image" Target="media/image21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37" Type="http://schemas.openxmlformats.org/officeDocument/2006/relationships/header" Target="header3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jpe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27" Type="http://schemas.openxmlformats.org/officeDocument/2006/relationships/image" Target="media/image220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image" Target="media/image2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3" Type="http://schemas.openxmlformats.org/officeDocument/2006/relationships/header" Target="header1.xml"/><Relationship Id="rId238" Type="http://schemas.openxmlformats.org/officeDocument/2006/relationships/footer" Target="footer3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223" Type="http://schemas.openxmlformats.org/officeDocument/2006/relationships/image" Target="media/image216.png"/><Relationship Id="rId228" Type="http://schemas.openxmlformats.org/officeDocument/2006/relationships/image" Target="media/image22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image" Target="media/image206.png"/><Relationship Id="rId218" Type="http://schemas.openxmlformats.org/officeDocument/2006/relationships/image" Target="media/image211.png"/><Relationship Id="rId234" Type="http://schemas.openxmlformats.org/officeDocument/2006/relationships/header" Target="header2.xml"/><Relationship Id="rId239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229" Type="http://schemas.openxmlformats.org/officeDocument/2006/relationships/image" Target="media/image222.png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240" Type="http://schemas.openxmlformats.org/officeDocument/2006/relationships/theme" Target="theme/theme1.xml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image" Target="media/image21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0" Type="http://schemas.openxmlformats.org/officeDocument/2006/relationships/image" Target="media/image223.png"/><Relationship Id="rId235" Type="http://schemas.openxmlformats.org/officeDocument/2006/relationships/footer" Target="footer1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image" Target="media/image213.png"/><Relationship Id="rId225" Type="http://schemas.openxmlformats.org/officeDocument/2006/relationships/image" Target="media/image218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image" Target="media/image208.png"/><Relationship Id="rId236" Type="http://schemas.openxmlformats.org/officeDocument/2006/relationships/footer" Target="footer2.xml"/><Relationship Id="rId26" Type="http://schemas.openxmlformats.org/officeDocument/2006/relationships/image" Target="media/image19.png"/><Relationship Id="rId231" Type="http://schemas.openxmlformats.org/officeDocument/2006/relationships/image" Target="media/image224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image" Target="media/image225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D7863-92D0-469D-BE0A-83458538BD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4051</TotalTime>
  <Pages>104</Pages>
  <Words>2344</Words>
  <Characters>13366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287</cp:revision>
  <dcterms:created xsi:type="dcterms:W3CDTF">2025-08-12T12:14:00Z</dcterms:created>
  <dcterms:modified xsi:type="dcterms:W3CDTF">2026-01-08T18:34:00Z</dcterms:modified>
</cp:coreProperties>
</file>