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C01C" w14:textId="77777777" w:rsidR="00DB3E34" w:rsidRPr="00DB3E34" w:rsidRDefault="00DB3E34" w:rsidP="00DB3E34">
      <w:r w:rsidRPr="00DB3E34">
        <w:t xml:space="preserve">Parabéns! Você concluiu o Módulo de Habilidades Técnicas </w:t>
      </w:r>
      <w:proofErr w:type="spellStart"/>
      <w:r w:rsidRPr="00DB3E34">
        <w:t>DevOps</w:t>
      </w:r>
      <w:proofErr w:type="spellEnd"/>
      <w:r w:rsidRPr="00DB3E34">
        <w:t>. Chegou o momento de colocar em prática todo o conhecimento que você adquiriu, tornando o seu projeto de front-</w:t>
      </w:r>
      <w:proofErr w:type="spellStart"/>
      <w:r w:rsidRPr="00DB3E34">
        <w:t>end</w:t>
      </w:r>
      <w:proofErr w:type="spellEnd"/>
      <w:r w:rsidRPr="00DB3E34">
        <w:t xml:space="preserve"> mais robusto, escalável e seguro, pronto para os desafios do mundo real.</w:t>
      </w:r>
    </w:p>
    <w:p w14:paraId="022BB4B6" w14:textId="77777777" w:rsidR="00DB3E34" w:rsidRPr="00DB3E34" w:rsidRDefault="00DB3E34" w:rsidP="00DB3E34"/>
    <w:p w14:paraId="61C068FB" w14:textId="77777777" w:rsidR="00DB3E34" w:rsidRPr="00DB3E34" w:rsidRDefault="00DB3E34" w:rsidP="00DB3E34">
      <w:r w:rsidRPr="00DB3E34">
        <w:t>Esta é a última avaliação do nosso curso de Extensão em Cloud e a conclusão do seu projeto de front-</w:t>
      </w:r>
      <w:proofErr w:type="spellStart"/>
      <w:r w:rsidRPr="00DB3E34">
        <w:t>end</w:t>
      </w:r>
      <w:proofErr w:type="spellEnd"/>
      <w:r w:rsidRPr="00DB3E34">
        <w:t>, desenvolvido ao longo dos três módulos. Agora, você tem a oportunidade de mostrar todo o seu aprendizado, transformando seu projeto inicial em uma aplicação sólida, eficiente e inovadora, utilizando o poder da AWS.</w:t>
      </w:r>
    </w:p>
    <w:p w14:paraId="2D884E3D" w14:textId="77777777" w:rsidR="00DB3E34" w:rsidRPr="00DB3E34" w:rsidRDefault="00DB3E34" w:rsidP="00DB3E34"/>
    <w:p w14:paraId="612E379A" w14:textId="77777777" w:rsidR="00DB3E34" w:rsidRPr="00DB3E34" w:rsidRDefault="00DB3E34" w:rsidP="00DB3E34">
      <w:r w:rsidRPr="00DB3E34">
        <w:t>Estamos ansiosos para ver o que você irá construir e como você aplicará as habilidades técnicas e conceitos aprendidos, concluindo sua jornada com um projeto que exemplifica a robustez e a escalabilidade exigidas no mundo moderno de desenvolvimento em nuvem.</w:t>
      </w:r>
    </w:p>
    <w:p w14:paraId="4517E6B0" w14:textId="77777777" w:rsidR="00DB3E34" w:rsidRPr="00DB3E34" w:rsidRDefault="00DB3E34" w:rsidP="00DB3E34"/>
    <w:p w14:paraId="40F9BC50" w14:textId="77777777" w:rsidR="00DB3E34" w:rsidRPr="00DB3E34" w:rsidRDefault="00DB3E34" w:rsidP="00DB3E34">
      <w:r w:rsidRPr="00DB3E34">
        <w:rPr>
          <w:b/>
          <w:bCs/>
        </w:rPr>
        <w:t>Questão Dissertativa</w:t>
      </w:r>
    </w:p>
    <w:p w14:paraId="47BA22C0" w14:textId="77777777" w:rsidR="00DB3E34" w:rsidRPr="00DB3E34" w:rsidRDefault="00DB3E34" w:rsidP="00DB3E34">
      <w:r w:rsidRPr="00DB3E34">
        <w:t>Após implementar o cadastro de usuário, ampliamos nosso projeto integrador para incluir um sistema avançado de controle e cadastro de novos filmes. Além de utilizar CSS para estilização avançada e layout responsivo da interface de usuário, estamos integrando serviços da AWS para melhorar significativamente a funcionalidade e segurança do sistema.</w:t>
      </w:r>
    </w:p>
    <w:p w14:paraId="4AD409D9" w14:textId="77777777" w:rsidR="00DB3E34" w:rsidRPr="00DB3E34" w:rsidRDefault="00DB3E34" w:rsidP="00DB3E34"/>
    <w:p w14:paraId="438AAB77" w14:textId="77777777" w:rsidR="00DB3E34" w:rsidRPr="00DB3E34" w:rsidRDefault="00DB3E34" w:rsidP="00DB3E34">
      <w:r w:rsidRPr="00DB3E34">
        <w:rPr>
          <w:b/>
          <w:bCs/>
          <w:u w:val="single"/>
        </w:rPr>
        <w:t>Integração da AWS:</w:t>
      </w:r>
    </w:p>
    <w:p w14:paraId="39E0C1B5" w14:textId="77777777" w:rsidR="00DB3E34" w:rsidRPr="00DB3E34" w:rsidRDefault="00DB3E34" w:rsidP="00DB3E34"/>
    <w:p w14:paraId="7E740F8C" w14:textId="77777777" w:rsidR="00DB3E34" w:rsidRPr="00DB3E34" w:rsidRDefault="00DB3E34" w:rsidP="00DB3E34">
      <w:r w:rsidRPr="00DB3E34">
        <w:rPr>
          <w:b/>
          <w:bCs/>
        </w:rPr>
        <w:t>Adição de Machine Learning: </w:t>
      </w:r>
      <w:r w:rsidRPr="00DB3E34">
        <w:t>Agora, estamos elevando nosso projeto a um novo patamar com a implementação de funcionalidades avançadas de Machine Learning. Utilizaremos algoritmos de recomendação para personalizar a experiência dos usuários, sugerindo filmes com base nos seus gostos e preferências. Isso não só aumentará o engajamento dos usuários, mas também tornará nosso sistema mais inteligente e adaptável às necessidades individuais de cada usuário.</w:t>
      </w:r>
    </w:p>
    <w:p w14:paraId="4585630C" w14:textId="77777777" w:rsidR="00DB3E34" w:rsidRPr="00DB3E34" w:rsidRDefault="00DB3E34" w:rsidP="00DB3E34"/>
    <w:p w14:paraId="2935A07F" w14:textId="77777777" w:rsidR="00DB3E34" w:rsidRPr="00DB3E34" w:rsidRDefault="00DB3E34" w:rsidP="00DB3E34">
      <w:r w:rsidRPr="00DB3E34">
        <w:rPr>
          <w:b/>
          <w:bCs/>
        </w:rPr>
        <w:t>Armazenamento de Arquivos:</w:t>
      </w:r>
      <w:r w:rsidRPr="00DB3E34">
        <w:t xml:space="preserve"> Utilizaremos o </w:t>
      </w:r>
      <w:proofErr w:type="spellStart"/>
      <w:r w:rsidRPr="00DB3E34">
        <w:t>Amazon</w:t>
      </w:r>
      <w:proofErr w:type="spellEnd"/>
      <w:r w:rsidRPr="00DB3E34">
        <w:t xml:space="preserve"> S3 para armazenar de forma escalável e acessível as imagens de capa dos filmes, garantindo um gerenciamento eficiente de recursos multimídia.</w:t>
      </w:r>
    </w:p>
    <w:p w14:paraId="095AF983" w14:textId="77777777" w:rsidR="00DB3E34" w:rsidRPr="00DB3E34" w:rsidRDefault="00DB3E34" w:rsidP="00DB3E34"/>
    <w:p w14:paraId="0222D41C" w14:textId="77777777" w:rsidR="00DB3E34" w:rsidRPr="00DB3E34" w:rsidRDefault="00DB3E34" w:rsidP="00DB3E34">
      <w:r w:rsidRPr="00DB3E34">
        <w:rPr>
          <w:b/>
          <w:bCs/>
        </w:rPr>
        <w:t>Banco de Dados Gerenciado:</w:t>
      </w:r>
      <w:r w:rsidRPr="00DB3E34">
        <w:t xml:space="preserve"> Implementaremos o </w:t>
      </w:r>
      <w:proofErr w:type="spellStart"/>
      <w:r w:rsidRPr="00DB3E34">
        <w:t>Amazon</w:t>
      </w:r>
      <w:proofErr w:type="spellEnd"/>
      <w:r w:rsidRPr="00DB3E34">
        <w:t xml:space="preserve"> RDS para gerenciar o banco de dados que armazena informações detalhadas sobre cada filme. Isso não só assegura escalabilidade e alta disponibilidade, mas também oferece suporte robusto para operações de CRUD (</w:t>
      </w:r>
      <w:proofErr w:type="spellStart"/>
      <w:r w:rsidRPr="00DB3E34">
        <w:t>Create</w:t>
      </w:r>
      <w:proofErr w:type="spellEnd"/>
      <w:r w:rsidRPr="00DB3E34">
        <w:t xml:space="preserve">, </w:t>
      </w:r>
      <w:proofErr w:type="spellStart"/>
      <w:r w:rsidRPr="00DB3E34">
        <w:t>Read</w:t>
      </w:r>
      <w:proofErr w:type="spellEnd"/>
      <w:r w:rsidRPr="00DB3E34">
        <w:t>, Update, Delete) e consultas complexas.</w:t>
      </w:r>
    </w:p>
    <w:p w14:paraId="0D2FEE85" w14:textId="77777777" w:rsidR="00DB3E34" w:rsidRPr="00DB3E34" w:rsidRDefault="00DB3E34" w:rsidP="00DB3E34"/>
    <w:p w14:paraId="02DE2E94" w14:textId="77777777" w:rsidR="00DB3E34" w:rsidRPr="00DB3E34" w:rsidRDefault="00DB3E34" w:rsidP="00DB3E34">
      <w:r w:rsidRPr="00DB3E34">
        <w:rPr>
          <w:b/>
          <w:bCs/>
        </w:rPr>
        <w:lastRenderedPageBreak/>
        <w:t>Segurança e Autenticação: </w:t>
      </w:r>
      <w:r w:rsidRPr="00DB3E34">
        <w:t>Integraremos serviços como AWS IAM para estabelecer políticas de segurança granulares e controle de acesso, protegendo tanto os dados sensíveis dos usuários quanto as informações críticas dos filmes contra ameaças cibernéticas.</w:t>
      </w:r>
    </w:p>
    <w:p w14:paraId="20AD8819" w14:textId="77777777" w:rsidR="00DB3E34" w:rsidRPr="00DB3E34" w:rsidRDefault="00DB3E34" w:rsidP="00DB3E34"/>
    <w:p w14:paraId="3C4AF557" w14:textId="77777777" w:rsidR="00DB3E34" w:rsidRPr="00DB3E34" w:rsidRDefault="00DB3E34" w:rsidP="00DB3E34">
      <w:r w:rsidRPr="00DB3E34">
        <w:t>Essas adições não apenas enriquecerão nosso projeto com funcionalidades avançadas de gerenciamento de conteúdo e recomendação personalizada, mas também garantirão uma base sólida para escalabilidade e segurança, fundamentais para aplicativos modernos e de alto desempenho no contexto atual de desenvolvimento de software.</w:t>
      </w:r>
    </w:p>
    <w:p w14:paraId="22B2CE6B" w14:textId="77777777" w:rsidR="00DB3E34" w:rsidRPr="00DB3E34" w:rsidRDefault="00DB3E34" w:rsidP="00DB3E34"/>
    <w:p w14:paraId="40A5A11C" w14:textId="77777777" w:rsidR="00DB3E34" w:rsidRPr="00DB3E34" w:rsidRDefault="00DB3E34" w:rsidP="00DB3E34">
      <w:r w:rsidRPr="00DB3E34">
        <w:t>Acesse o </w:t>
      </w:r>
      <w:r w:rsidRPr="00DB3E34">
        <w:rPr>
          <w:b/>
          <w:bCs/>
          <w:u w:val="single"/>
        </w:rPr>
        <w:t>Anexo I</w:t>
      </w:r>
      <w:r w:rsidRPr="00DB3E34">
        <w:t> para saber quais são os Objetivos e Entregáveis desse projeto!</w:t>
      </w:r>
    </w:p>
    <w:p w14:paraId="2D227887" w14:textId="77777777" w:rsidR="00DB3E34" w:rsidRPr="00DB3E34" w:rsidRDefault="00DB3E34" w:rsidP="00DB3E34"/>
    <w:p w14:paraId="1E76A637" w14:textId="77777777" w:rsidR="00DB3E34" w:rsidRPr="00DB3E34" w:rsidRDefault="00DB3E34" w:rsidP="00DB3E34">
      <w:r w:rsidRPr="00DB3E34">
        <w:t xml:space="preserve">Acesse </w:t>
      </w:r>
      <w:proofErr w:type="spellStart"/>
      <w:r w:rsidRPr="00DB3E34">
        <w:t>tambem</w:t>
      </w:r>
      <w:proofErr w:type="spellEnd"/>
      <w:r w:rsidRPr="00DB3E34">
        <w:t xml:space="preserve"> o </w:t>
      </w:r>
      <w:r w:rsidRPr="00DB3E34">
        <w:rPr>
          <w:b/>
          <w:bCs/>
          <w:u w:val="single"/>
        </w:rPr>
        <w:t>Anexo II</w:t>
      </w:r>
      <w:r w:rsidRPr="00DB3E34">
        <w:t> para acessar algumas dicas de como desenvolver o Projeto.</w:t>
      </w:r>
    </w:p>
    <w:p w14:paraId="1FE11F11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49"/>
    <w:rsid w:val="00257860"/>
    <w:rsid w:val="00711049"/>
    <w:rsid w:val="00AD25B0"/>
    <w:rsid w:val="00DB3E3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DBEB6-9547-4206-A4EB-2B96DA19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1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10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1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1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1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1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1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1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10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10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1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2024-10-16T21:21:00Z</dcterms:created>
  <dcterms:modified xsi:type="dcterms:W3CDTF">2024-10-16T21:21:00Z</dcterms:modified>
</cp:coreProperties>
</file>